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D3" w:rsidRPr="003F6ED3" w:rsidRDefault="003F6ED3" w:rsidP="00991433">
      <w:pPr>
        <w:spacing w:after="0" w:line="240" w:lineRule="auto"/>
        <w:ind w:left="-284" w:firstLine="284"/>
        <w:jc w:val="center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F6ED3">
        <w:rPr>
          <w:rFonts w:ascii="Times New Roman" w:eastAsia="Times New Roman" w:hAnsi="Times New Roman"/>
          <w:b/>
          <w:color w:val="0000FF"/>
          <w:sz w:val="26"/>
          <w:szCs w:val="26"/>
          <w:highlight w:val="yellow"/>
        </w:rPr>
        <w:t>CHUYÊN ĐỀ 2: SỰ PHÁT TRIỂN KINH TẾ VIỆT NAM</w:t>
      </w:r>
      <w:bookmarkStart w:id="0" w:name="_GoBack"/>
      <w:bookmarkEnd w:id="0"/>
    </w:p>
    <w:p w:rsidR="003F6ED3" w:rsidRPr="003F6ED3" w:rsidRDefault="003F6ED3" w:rsidP="003F6ED3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3F6ED3" w:rsidRPr="003F6ED3" w:rsidRDefault="003F6ED3" w:rsidP="003F6ED3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Ở Việt Nam hiện nay, thành phần giữ vai trò chủ đạo trong nền kinh tế là: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Kinh tế Nhà nước.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Kinh tế ngoài Nhà nước.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Kinh tế cá thể.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Kinh tế có vốn đầu tư nước ngoài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2: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Nhận định nào sau đây không đúng với sự chuyển dịch cơ cấu ngành ở nước ta hiện nay: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Tỉ trọng của khu vực nông - lâm- ngư nghiệp ngày càng giảm.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Tỉ trọng của khu vực công nghiệp- xây dựng tăng.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Tỉ trọng khu vực dịch vụ liên tục tăng.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Tỉ trọng khu vực dịch vụ khá cao nhưng còn biến động.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3: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Trong cơ cấu GDP của nước ta, ngành dịch vụ có đặc điểm: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Chiếm tỉ trọng thấp nhất nhưng có xu hướng tăng lên.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Chiếm tỉ trọng cao nhất nhưng có xu hướng giảm xuống.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Chiếm tỉ trọng cao nhưng xu hướng còn biến động.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Tỉ trọng cao hơn nông –lâm- ngư nghiệp, nhưng còn thấp hơn công nghiệp, xây dựng và ít biến động.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4: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Công cuộc Đổi mới ở nước ta đã được triển khai từ năm: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1975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1981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1986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1996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5: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Biểu hiện nào sau đây thể hiện sự chuyển dịch cơ cấu kinh tế theo lãnh thổ?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Giảm tỉ trọng khu vực nông, lâm, ngư nghiệp.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Trong nông nghiệp đã hình thành các vùng chuyên canh.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Kinh tế cá thể được thùa nhận và ngày càng phát triển.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Công nghiệp là ngành có tốc độ phát triển nhanh nhất.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6: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Cả nước hình thành các vùng kinh tế năng động thể hiện ở: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Sự chuyển dịch cơ cấu GDP của nền kinh tế.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Sự chuyển dịch cơ cấu thành phần kinh tế.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Sự chuyển dịch cơ cấu ngành kinh tế.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Sự chuyển dịch cơ cấu lãnh thổ kinh tế.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7: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Tỉnh nào sau đây nằm trong vùng kinh tế trọng điểm phía Nam: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Đồng Nai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Bình Định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Hải Dương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Bến Tre.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8: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Chính sách phát triển kinh tế nhiều thành phần đã góp phần tích cực vào việc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Chuyển dịch cơ cấu ngành và cơ cấu lãnh thổ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Hình thành hệ thống vùng kinh tế với các trung tâm công nghiệp mới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Chuyển dịch cơ cấu thành phần kinh tế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66FF"/>
          <w:sz w:val="24"/>
          <w:szCs w:val="26"/>
        </w:rPr>
        <w:t>B.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 xml:space="preserve"> Hình thành hệ thống vùng kinh tế với các trung tâm công nghiệp mới và các vùng chuyên canh nông nghiệp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9: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Ý nào không phải là thành tựu nền kinh tế nước ta trong thời kì đổi mới?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Kinh tế tăng trưởng tương đối vững chắc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Cơ cấu kinh tế đang chuyển dịch theo hướng công nghiệp hóa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Nước ta đang trong quá trình hội nhập vào nền kinh tế thế giới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Vấn đề việc làm, phát triển văn hóa, giáo dục, y tế chưa đáp ứng yêu cầu của xã hội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10: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Tỉnh nào sau đây không nằm trong vùng kinh tế trọng điểm phía Bắc: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Hải Dương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Quảng Ninh.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Nam Định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Hưng Yên.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11: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Vùng kinh tế trọng điểm miền trung gồm: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3 tỉnh, thành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4 tỉnh, thành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5 tỉnh, thành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6 tỉnh, thành.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12: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Ba vùng kinh tế trọng điểm nước ta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Phía Bắc,miền Trung và phía Nam.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Bắc Bộ, miền Trung và phía Nam.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Bắc Bộ, Trung bộ và Nam bô..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ĐBSH, Duyên hải nam trung bộ và Đông Nam Bộ.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13: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Ngành nào sau đây được coi là ngành công nghiệp trọng điểm tiêu biểu hiện nay?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Hóa chất.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Luyện kim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Vật liệu xây dựng.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Sản xuất hàng tiêu dùng.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14: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Sự kiện lớn diễn ra trong thập niên 90 của thế kỉ XX, đánh dấu sự hội nhập kinh tế nước ta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Bình thường hóa quan hệ với Hoa Kì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Gia nhập ASEAN.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Gia nhập WTO.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Trở thành, thành viên của liên hiệp quốc.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15: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Cơ cấu ngành kinh tế của nước ta không có sự chuyển dịch theo hướng: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Giảm tỉ trọng của khu vực nông, lâm, ngư nghiệp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Tăng tỉ trọng khu vực công nghiệp- xây dựng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Tăng tỉ trọng khu vực Nông, lâm, ngư nghiệp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Khu vực dịch vụ chiếm tỉ trọng cao nhưng xu hướng còn nhiều biến động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16: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Cơ cấu thành phần kinh tế nước ta có sự chuyển dịch theo hướng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Từ kinh tế Nhà nước, tư nhân sang kinh tế có vốn đầu tư nước ngoài, kinh tế tập thể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Từ kinh tế tập thể, cá thể, tư nhân sang kinh tế Nhà nước, kinh tế có vốn đầu tư nước ngoài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Từ kinh tế tập thể, kinh tế có vốn đầu tư nước ngoài sang kinh tế Nhà nước, cá thể, tư nhân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Từ nền kinh tế chủ yếu là khu vực Nhà nước và tập thể sang nền kinh tế nhiều thành phần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17: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Vùng kinh tế nào của nước ta không giáp biển?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Tây Nguyên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Trung du và miền núi Bắc bộ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Đông Nam Bộ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Đồng bằng sông Hồng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18: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Số lượng các vùng kinh tế và vùng kinh tế trọng điểm của nước ta lần lượt là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7 và 3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7 và 2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8 và 3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8 và 4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19: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Vùng kinh tế trọng điểm phía Bắc bao gồm các tỉnh, thành phố: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Hưng Yên, Hà Nội, Hải Dương, Hải Phòng, Quảng Ninh, Vĩnh Phúc, Bắc Ninh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Quảng Ninh, Hà Tây, Vĩnh Phúc, Hà Nội, Hải Dương, Hải Phòng, Thái Bình, Nam Định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Hà Nội, Hải Dương, Hải Phòng, Quảng Ninh, Thái Bình, Nam Định, Thái Nguyên, Phú Thọ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Hà Nội, Hải Dương, Hải Phòng, Phú Thọ, Tuyên Quang, Thái Bình,Nam Định, Vĩnh Phúc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20: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Tỉnh nào sau đây không thuộc vùng kinh tế trọng điểm phía Nam?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Đồng Nai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Bà Rịa- Vũng Tàu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Bình Phước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Bến Tre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21: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Các thành phần kinh tế ở nước ta hiện nay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Nhà nước, tập thể, tư nhân, kinh tế có vốn đầu tư nước ngoài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Nhà nước, tư nhân, hợp tác xã, kinh tế có vốn đầu tư nước ngoài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Nhà nước, tổ hợp tác, tư nhân, cá thể, kinh tế có vốn đầu tư nước ngoài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Nhà nước, cá thể, tập thể, tư nhân, kinh tế có vốn đầu tư nước ngoài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22: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Ý nào sau đây không phải là thành tựu trong phát triển kinh tế của nước ta?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Kinh tế tăng trưởng tương đối vững chắc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Cơ cấu kinh tế đang chuyển dịch theo hướng công nghiệp hóa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Không còn các xã nghèo, vùng nghèo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Phát triển kinh tế hàng hóa hướng ra xuất khẩu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23: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Chiếm tỉ trọng lớn nhất trong cơ cấu GDP của nước ta hiện nay là thành phần kinh tế: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Nhà nước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Tư nhân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Tập thể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Có vốn đầu tư nước ngoài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24: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Ý nghĩa tích cực của nền kinh tế hàng hóa nhiều thành phần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Giảm dần sự phát triển chênh lệch giữa các vùng, các địa phương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Giảm dần sự chênh lẹch về mức sống giữa các dân tộc, giữa thành thị và nông thôn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Huy động tốt hơn các nguồn lực phát triển kinh tế trong và ngoài nước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Nâng cao sức mạnh của hàng hóa Việt Nam trên thị trường thế giới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25: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Tỉ trọng của khu vực nông, lâm, ngư nghiệp trong cơ cấu GDP giảm và chiếm tỉ trọng thấp nhất chứng tỏ: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Nông, lâm, ngư nghiệp có vị trí không quan trọng trong nền kinh tế nước ta.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Nước ta đã hoàn thành sự nghiệp công nghiệp hóa, hiện đại hóa 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Nước ta đang chuyển từng bước từ nông nghiệp sang công nghiệp.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Nước ta đang rơi vào tình trạng khủng hoảng kinh tế.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26: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Trong những năm gần đây, lĩnh vực kinh tế có vốn đầu tư nước ngoài ở nước ta tăng nhanh chủ yếu là do: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Tài nguyên thiên nhiên được khai thác hiệu quả hơn.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Cơ sở hạ tầng ngày càng hoàn thiện hơn.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Chính sách mở cửa hội nhập ngày càng sâu rộng.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Khu vực kinh tế nhà nước ngày càng yếu kém.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27: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Nước ta có thể trồng từ 2 đến 3 vụ lúa và rau trong môt năm là nhờ: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Có nhiều diện tích đất phù sa.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Có khí hậu nhiệt đới ẩm gió mùa.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Có mạng lưới sông ngòi, ao,hồ dày đặc.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Có nguồn sinh vật phong phú.</w:t>
      </w:r>
    </w:p>
    <w:p w:rsidR="003F6ED3" w:rsidRPr="003F6ED3" w:rsidRDefault="003F6ED3" w:rsidP="003F6ED3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28: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Khu vực có diện tích đất phù sa lớn nhất nước ta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Các vùng trung du và miền núi.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Vùng Đồng bằng Sông Hồng.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Vùng Đồng bằng sông Cửu Long.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Các đồng bằng ở duyên hải miền trung.</w:t>
      </w:r>
    </w:p>
    <w:p w:rsidR="003F6ED3" w:rsidRPr="003F6ED3" w:rsidRDefault="003F6ED3" w:rsidP="003F6ED3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29: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Tài nguyên nước ở nước ta có một nhược điểm lớn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Chủ yếu là nước trên mặt, nguồn nước ngầm không có.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Phân bố không đều giữa các vùng lãnh thổ.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Phân bố không đều trong năm gây lũ lụt và hạn hán.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Khó khai thác để phục vụ nông nghiệp vì hệ thóng đê ven sông.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30: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Mặt không thuận lợi của khí hậu nhiệt đới ẩm là 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Lượng mưa phân bố không đều trong năm gây lũ lụt và hạn hán.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Tạo ra sự phân hóa sâu sắc giữa các vùng miền của đất nước.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Nguồn nhiệt ẩm dồi dào làm cho sâu , dịch bệnh phát triển.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Tình trạng khô hạn thường xuyên diễn ra vào các mùa khô nóng.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31: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Hiện nay nhà nước đang khuyến khích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Khai hoang chuyển đất lâm nghiệp sang đất nông nghiệp.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Phát triển một nền nông nghiệp hướng ra xuất khẩu.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Đưa nông dân vào làm ăn trong các hợp tác xã nông nghiệp.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Tăng cường độc canh cây lúa nước để đẩy mạnh xuất khẩu gạo.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fr-FR"/>
        </w:rPr>
      </w:pPr>
      <w:r w:rsidRPr="003F6ED3">
        <w:rPr>
          <w:rFonts w:ascii="Times New Roman" w:hAnsi="Times New Roman"/>
          <w:b/>
          <w:color w:val="FF0000"/>
          <w:sz w:val="24"/>
        </w:rPr>
        <w:t>Câu 32: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  <w:lang w:val="fr-FR"/>
        </w:rPr>
        <w:t>Yếu tố tự nhiên nào sau đây có ảnh hưởng thường xuyên tới hoạt động sản xuất lương thực ở nước ta trên diện rộng 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  <w:lang w:val="fr-FR"/>
        </w:rPr>
        <w:t>Động đất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  <w:lang w:val="fr-FR"/>
        </w:rPr>
        <w:t>Sương muối , giá rét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  <w:lang w:val="fr-FR"/>
        </w:rPr>
        <w:t>Bão lũ, hạn hán, sâu bệnh 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  <w:lang w:val="fr-FR"/>
        </w:rPr>
        <w:t>lũ quét.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fr-FR"/>
        </w:rPr>
      </w:pPr>
      <w:r w:rsidRPr="003F6ED3">
        <w:rPr>
          <w:rFonts w:ascii="Times New Roman" w:hAnsi="Times New Roman"/>
          <w:b/>
          <w:color w:val="FF0000"/>
          <w:sz w:val="24"/>
        </w:rPr>
        <w:t>Câu 33: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  <w:lang w:val="fr-FR"/>
        </w:rPr>
        <w:t>Diện tích đất nông nghiệp nước ta hiện nay chiếm khoảng :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  <w:lang w:val="fr-FR"/>
        </w:rPr>
        <w:t>Hơn 5 triệu ha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  <w:lang w:val="fr-FR"/>
        </w:rPr>
        <w:t>Hơn 7 triệu ha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  <w:lang w:val="fr-FR"/>
        </w:rPr>
        <w:t>Hơn 9 triệu ha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  <w:lang w:val="fr-FR"/>
        </w:rPr>
        <w:t>Hơn 10 triệu ha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34: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Cơ cấu nông nghiệp nước ta đang thay đổi theo hướng: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Tăng tỉ trọng của ngành chăn nuôi, giảm tỉ trọng ngành trồng trọt.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Tăng tỉ trọng cây cây lương thực, giảm tỉ trọng cây công nghiệp.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Tăng tỉ trọng cây công nghiệp hàng năm, giảm tỉ trọng cây công nghiệp lâu năm.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Tăng tỉ trọng cây lúa, giảm tỉ trọng cây hoa màu.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35: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Chiếm tỉ trọng cao nhất trong cở cấu giá trị sản xuất ngành trồng trọt của nước ta: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Cây lúa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Cây hoa màu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Cây công nghiệp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Cây ăn quả và rau đậu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36: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Ở nước ta cây lúa được trồng nhiều nhất ở: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Đồng bằng sông Hồng và Đồng bằng sông Cửu long.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Tất cả các đồng bằng.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Các đồng bằng châu thổ và đồng bằng ven biển.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Trên khắp cả nước.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37: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Do trồng nhiều giống lúa mới nên: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Lúa được trồng rộng rãi trên khắp cả nước.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Cơ cấu mùa vụ đã thay đổi nhiều.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Đã hình thành được hai vùng trọng điểm lúa.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Cơ cấu ngành tròng trọt ngày càng đa dạng.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38: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Đây là một trong những tác động tích cực của việc đẩy mạnh trồng cây công nghiệp: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Diện tích đât trồng bị thu hẹp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Công nghiệp chế biến sẽ trở thành ngành trọng điểm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Phá được chế độ độc canh trong nông nghiệp.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Diện tích rừng bị thu hẹp.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39: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Đông Nam Bộ đang dẫn đầu cả nước về diện tích: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Cây điều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Cây hồ tiêu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Đậu tương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Cả ba loại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40: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Do trồng nhiều giống lúa mới nên: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Lúa được trồng rộng rãi trên khắp cả nước.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Cơ cấu mùa vụ đã thay đổi nhiều.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Đã hình thành được hai vùng trọng điểm lúa.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Cơ cấu ngành tròng trọt ngày càng đa dạng.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41: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Vùng chăn nuôi lợn thường gắn chủ yếu với: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Các đồng cỏ tươi tốt.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Vùng nuôi trồng thủy sản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Vùng trồng cây công nghiệp.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Vùng trồng cây lương thực.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42: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Tỉ trọng cây lương thực trong cơ cấu giá trị ngành trồng trọt đang giảm điều đó cho thấy: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Nông nghiệp đang được da dạng hóa.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Nước ta đang thoát khỏi tình trạng độc canh cây lúa nước.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Nông nghiệp không còn giữ vai trò quan trọng trong kinh tế.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Cơ cấu bữa ăn đã thay đổi theo hướng tăng thực phẩm, giẳm lương thực.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43: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Trong thời gian qua diện tích trồng lúa không tăng nhiều nhưng sản lượng lúa tăng nhanh điều đó chứng tỏ: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Tình trạng độc canh cây lúa nước ngày cằng tăng.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Đã thoát khỏi tình trạng độc canh cây lúa nước.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Nước ta đang đẩy mạnh thâm canh cây lúa nước.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Thâm canh tăng năng suất được chú trọng hơn mở rộng diện tích.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44: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Bò sữa được nuôi nhiều ở ven các thành phố lớn vì: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Gần nguồn (các trạm ) thức ăn chế biến.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Gần thị trường tiệu thụ.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Gần các trạm thú y.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Đòi hỏi cao về vốn, công tác thú y, chuồng trại.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45: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Sự tăng nhanh tỉ trọng cây công nghiệp trong cơ cấu giá trị ngành trồng trọt, điều đó cho thấy: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Lúa không còn là cây trồng chính ở nước ta.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Đã chấm dứt tình trạng độc canh cây lúa nước.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Nước ta đang phat huy thế mạnh của nền nông nghiệp nhiệt đới.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Nước ta có điều kiện thuận lợi trồng cây công nghiệp hơn là trồng lúa.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46: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Ngành chiếm tỉ trọng cao nhất trong cơ cấu ngành nông nghiệp nước ta hiện nay là: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Trồng trọt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Chăn nuôi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Dịch vụ nông nghiệp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tỉ trọng như nhau.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47: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Đặc điểm đặc trưng nhất của nền nông nghiệp nước ta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Nền nông nghiệp nhiệt đới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Nền nông nghiệp ôn đới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Nền nông nghiệp hiện đại, năng suất cao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Nền nông nghiệp cổ truyền, lạc hậu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48: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Nguyên nhân quan trọng nhất cho phép nước ta phát triển cây công nghiệp nhất là cây công nghiệp lâu năm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Khí hậu nhiệt đới ẩm gió mùa và tài nguyên đất Feralit phong phú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Khí hậu phân hóa đa dạng, tài nguyên nước dồi dào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Lao động có nhiều kinh nghiệm trồng cây công nghiệp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Thị trường nông sản ngày càng mở rộng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49: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Đặc điểm nào sau đây không đúng với ngành trồng trọt nước ta?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Ngành trồng trọt chủ yếu độc canh cây lúa chuyển sang đa dạng hóa các loại cây trồng.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Tỉ trọng cây công nghiệp cao hơn tỉ trọng cây lương thực trong cơ cấu giá trị sản xuất ngành trồng trọt.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Năng suất và sản lượng lương thực liên tục tăng.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Nhiều vùng chuyên canh cây công nghiệp được mở rộng.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50: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Sự phát triển và phân bố công nghiệp chế biến rộng khắp đã có ảnh hưởng lớn đến sự phát triển và phân bố nông nghiệp . Ý nào sau đây không đúng?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Tăng giá trị và khả năng cạnh tranh của hàng nông nghiệp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Nâng cao hiệu quả sản xuất nông nghiệp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Ổn định và phát triển các vùng chuyên canh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Đưa nông nghiệp trở thành ngành chủ lực của nước ta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51: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Những điều kiện có tính quyết định tạo nên những thành tựu to lớn trong sản xuất nông nghiệp nước ta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Đất đai, khí hậu, nguồn nước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Chất lượng nguồn lao động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Điều kiện kinh tế- xã hội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Các điều kiện tự nhiên và các điều kiện kinh tế xã hội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lastRenderedPageBreak/>
        <w:t>Câu 52: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Sản xuất lúa của nước ta bảo đảm đủ ăn và còn đủ để xuất khẩu. Nguyên nhân quan trọng nhất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Tính cần cù lao động của người dân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Đường lối đổi mới trong nông nghiệp của Nhà Nước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Thời tiết liên tục diễn biến thuận lợi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Diện tích trồng lúa ngày càng tăng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53: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Nhân tố nào có ảnh hưởng lớn nhất đến việc chuyển đổi cơ cấu cây trồng, vật nuôi ở nước ta?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Đất trồng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Khí hậu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Nguồn nước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Thị trường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54: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Nền nông nghiệp nước ta đang phát triển theo hướng sản xuất hàng hóa, thể hiện rõ nhất ở: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Diện tích đất canh tác không ngừng được mở rộng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Năng suất, sản lượng cây trồng, vật nuôi tăng nhanh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Đã hình thành các vùng chuyên canh gắn với công nghiệp chế biến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Việc xuất khẩu nông sản được đẩy mạnh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55: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Để đẩy mạnh thâm canh nông nghiệp ở nước ta, giải pháp có ý nghĩa hàng đầu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Đẩy mạnh cơ giới hóa nông nghiệp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Phát triển thủy lợi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Đổi mới cơ cấu giống cây trồng, vật nuôi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Phát triển công nghiệp chế biến nông sản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56: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Cơ cấu mùa vụ, cơ cấu nông sản ở nước ta có sự khác biệt giữa các vùng miền, chủ yếu do sự khác nhau về: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Tập quán sản xuất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Trình độ sản xuất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Điều kiện tự nhiên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Cơ sở vật chất- kĩ thuật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57: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Nhân tố nào lag chủ yếu gây nên tính bấp bênh trong sản xuất nông nghiệp ở nước ta?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Thị trường xuất khẩu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Điều kiện thời tiết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Giống vật nuôi cây trồng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Trình độ sản xuất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58: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Các nhân tố ảnh hưởng tới sự phát triển nông nghiệp nước ta gồm có: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1. Cơ sở kĩ thuật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  <w:t>5. Khí hậu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2. Chính sách nông nghiệp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  <w:t>6. Nước tưới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3. Dân cư, lao động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  <w:t>7. Sinh vật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4. Đất trồng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ab/>
        <w:t>8.Thị trường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Hãy xếp các nhân tố trên thành 2 nhóm điều kiện tự nhiên(TN)và điều kiệm kinh tế- xã hội(KT-XH)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TN:1,3,5,7; KT-XH:2,4,6,8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TN: 1,2,3,5; KT-XH: 4,6,7,8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TN:4,5,6,7; KT-XH:1,2,3,8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TN:1,2,3,4; KT-XH: 5,6,7,8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59: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Hệ thống cơ sở vật chất kĩ thuật trong Nông nghiệp không bao gồm: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Hệ thống thủy lợi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Hệ thống dịch vụ trồng trọt, chăn nuôi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Các cơ sở chế biến nông sản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Cơ sở vật chất- kĩ thuật khác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60: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Loại đất chiếm diện tích lớn nhất nước ta là: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Đất phù sa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Đất feralit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Đất xám phù sa cổ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Đất phèn và đất mặn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61: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Loại đất chủ yếu sử dụng để trồng cây công nghiệp là: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Đất phù sa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Đất xám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Đất Feralit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Đất Feralit và đất xám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lastRenderedPageBreak/>
        <w:t>Câu 62: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Đặc điểm nào của khí hậu nước ta có ảnh hưởng lớn nhất đến sản xuất nông nghiệp?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Nóng ẩm, mưa theo mùa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Phân hóa theo Bắc- Nam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Phân hóa theo độ cao địa hình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Có diễn biến thất thường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63: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Để nâng cao sức cạnh tranh của hàng nông sản xuất khẩu của nước ta, giải pháp thiết thực là</w:t>
      </w:r>
      <w:r w:rsidRPr="003F6ED3">
        <w:rPr>
          <w:rFonts w:ascii="Times New Roman" w:hAnsi="Times New Roman"/>
          <w:color w:val="000000"/>
          <w:sz w:val="24"/>
          <w:szCs w:val="26"/>
        </w:rPr>
        <w:t>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Đổi mới cơ cấu giống cây trồng vật nuôi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Đa dạng hóa các hình thức tổ chức sản xuất nông nghiệp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Mở rộng diện tích các vùng chuyên canh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Nâng cao trình độ kĩ thuật, công nghệ sản xuất và chế biến</w:t>
      </w:r>
    </w:p>
    <w:p w:rsidR="003F6ED3" w:rsidRPr="003F6ED3" w:rsidRDefault="003F6ED3" w:rsidP="003F6ED3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64: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Thủy lợi là biện pháp hàng đầu trong thâm canh nông nghiệp ở nước ta vì: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Nông nghiệp nước ta mang tính chất mùa vụ.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Nguồn nước phân bố không đồng đều trong năm.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Nông nghiệp nước ta chủ yếu là trồng lúa.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Tài nguyên nước của nước ta hạn chế, không đủ cho sản xuất.</w:t>
      </w:r>
    </w:p>
    <w:p w:rsidR="003F6ED3" w:rsidRPr="003F6ED3" w:rsidRDefault="003F6ED3" w:rsidP="003F6ED3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65: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Nông nghiệp nước ta mang tính mùa vụ vì: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Tài nguyên đất nước ta phong phú, có cả đất phù sa lẫn đất feralit.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Nước ta có thể trồng được từ các loại  cây nhiệt đới cho đến một số cây cận nhiệt và ôn đới.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Khí hậu cận nhiệt đới ẩm gió mùa có sự phân hóa theo mùa.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Lượng mưa phân bố không đều trong năm 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66: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Tài nguyên sinh vật có ảnh hưởng lớn đến nông nghiệp vì: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Cây trồng và vật nuôi là đối tượng hoạt động của nông nghiệp.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Sinh vật là tư liệu sản xuất không thể thay thế được của nông nghiệp.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Đây là nguồn cung cấp hữu cơ để tăng độ phì cho đất.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Thực vật là nguồn thức ăn quan trọng phục vụ chăn nuôi.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67: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Tây Nguyên là vùng chuyên canh cây cà phê hàng đầu nước ta là vì: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Có nhiều diệt tích đất phù sa phù hợp với cây cà phê.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Có nguồn nước ẩm rất phong phú.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Có độ cao lớn nên khí hậu mát mẻ.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Có nhiều diện tích đất feralit rất thích hợp với cây cà phê.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68: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Trong khu vực nông-lâm- ngư nghiệp, tỉ trọng ngành thủy sản có xu hướng tăng là do: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Nguồn tài nguyên thủy hải sản phong phú.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Trang thiết bị khai thác thủy hải sản ngày càng hiện đại.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Thị trường thủy hải sản rất rộng.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Các ngành nông- lâm nghiệp ngày càng kém phát triển hơn.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69: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Nước ta có thể trồng từ hai đến ba vụ lúa và rau, màu trong một năm là do: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Khí hậu nhiệt đới ẩm gió mùa có nguồn nhiệt, ẩm phong phú.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Khí hậu có sự phân hóa rõ rệt theo chiều Bắc- Nam.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Địa hình có sự phân hóa đa dạng.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Dân cư có nhiều kinh nghiệm trong sản xuất nông nghiệp.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70: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Ở nước ta diện tích đất chuyên dùng và đất ở ngày càng tăng, chủ yếu lấy từ: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Đất lâm nghiệp.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Đất hoang hóa.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Đất chưa sử dụng ven biển.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Đất nông nghiệp.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71: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Nguyên nhân khiến chăn nuôi chiếm tỉ trọng còn hạn chế trong cơ cấu giá trị ngành nông nghiệp nước ta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Khí hậu diễn biến thất thường ít thuận lợi cho chăn nuôi.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Quy trình chăn nuôi và công nghiệp chế biến thực phẩm chưa thật sự hiện đại, chưa đáp ứng được yêu cầu của thị trường khó tính.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Thị trường tiêu thụ còn hạn chế.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Chăn nuôi còn ít được chú trọng đầu tư.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72: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Tư liệu sản xuất không thể thay thế được của ngành nông nghiệp là: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Đất đai.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Khí hậu.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Nước.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Sinh vật.</w:t>
      </w:r>
    </w:p>
    <w:p w:rsidR="003F6ED3" w:rsidRPr="003F6ED3" w:rsidRDefault="003F6ED3" w:rsidP="003F6ED3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73: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Năng suất lúa của nước ta trong giai đoạn gần đây tăng nhanh chủ yếu là do: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Thời tiết ổn định hơn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Mở rộng diện tích gieo trồng.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Đẩy mạnh thâm canh.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Tăng cường xuất khẩu.</w:t>
      </w:r>
    </w:p>
    <w:p w:rsidR="003F6ED3" w:rsidRPr="003F6ED3" w:rsidRDefault="003F6ED3" w:rsidP="003F6ED3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74: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Sản lượng lúa của nước ta liên tục tăng không phải do: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Đưa vào trồng nhiều giống mới năng suất cao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Áp dụng nhiều biện pháp khoa học kĩ thuật.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Mở rộng diện tích trồng lúa ở khu vực Đồng bằng sông Hồng.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Mở rông diện tích trồng lúa ở khu vực Đồng bằng sông Cửu Long.</w:t>
      </w:r>
    </w:p>
    <w:p w:rsidR="003F6ED3" w:rsidRPr="003F6ED3" w:rsidRDefault="003F6ED3" w:rsidP="003F6ED3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75: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Sản lượng thủy sản nuôi trồng của nước ta tăng nhanh trong những năm gần đây là do: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Khí hậu thuận lợi cho việc nuôi trồng.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Sản lượng đánh bắt ngay càng giảm.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Mở rộng diện tích gieo trồng, tăng cường áp dụng khoa học - kĩ thuật vào sản xuất.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Mở rộng thị trường xuất khẩu.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76: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Vùng trọng điểm sản xuất lương thực, thực phẩm lớn nhất nước ta hiện nay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Vùng Đồng bằng sông Hồng.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Vùng Đồng bằng sông Cửu Long.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Vùng Đồng bằng duyên hải miền Trung.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Vùng Đông Nam Bộ.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77: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Cây cà phê phân bố nhiều nhất ở vùng: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Đồng bằng sông Hồng.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Trung du và miền núi Bắc Bộ.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Tây Nguyên.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Đông Nam Bộ.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78: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Cây chè được trồng nhiều nhất ở vùng: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Đồng bằng sông Hồng.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Trung du và miền núi Bắc Bộ.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Tây Nguyên.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Đông Nam Bộ.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79: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Nhận định nào sau đây không đúng với đặc điểm phát triển và phân bố của ngành thủy sản nước ta hiện nay: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Nghề cá phát triển mạnh ở các tỉnh Duyên hải Nam Trung Bộ và Nam Bộ.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Sản lượng khai thác và nuôi trồng nhìn chung đều tăng.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Sản lượng khai thác ngày càng giảm do sự cạn kiệt tài nguyên biển.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Xuất khẩu thủy sản ngày càng phát triển.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80: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Nhân tố tự nhiên ảnh hưởng lớn đến sự phát triển và sự phân bố công nghiệp là: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Địa hình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Khí hậu.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Vị trí địa lý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Nguồn nguyên nhiên liệu.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81: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Các nhân tố có vai trò quyết định đến sự phát triển và phân bố công nghiệp của nước ta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Dân cư và lao động.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Thị trường, chính sách phát triển công nghiệp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Các nhân tố kinh tế - xã hội.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Cơ sở vật chất kĩ thuật trong công nghiệp và cơ sở hạ tầng.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82: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Cơ sở để phát triển ngành công nghiệp trọng điểm ở nước ta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Nguồn lao động dồi dào, chất lượng cao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Các nguồn tài nguyên có trữ lượng lớn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Thị trường tiêu thụ rộng lớn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Vị trí địa lí thuận lợi.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83: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Nguồn lao động dồi dào, thị trường rộng lớn là cơ sở để phát triển mạnh ngành: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dầu khí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sản xuất hàng tiêu dùng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cơ khí và hoá chất.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điện tử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84: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Ngành công nghiệp năng lượng phát triển mạnh nhất ở Quảng Ninh là: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Khai thác than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Hoá dầu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Nhiệt điện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Thuỷ điện.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85: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Ngành công nghiệp năng lượng phát triển mạnh nhất ở Bà Rịa – Vũng Tàu là: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Than</w:t>
      </w:r>
      <w:r w:rsidRPr="003F6ED3">
        <w:rPr>
          <w:rFonts w:ascii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hAnsi="Times New Roman"/>
          <w:color w:val="000000"/>
          <w:sz w:val="24"/>
          <w:szCs w:val="26"/>
        </w:rPr>
        <w:tab/>
        <w:t>B . Hoá dầu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Nhiệt điện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Thuỷ điện.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86: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Trong các ngành công nghiệp sau, ngành nào của nước ta có thế mạnh đặc biệt và cần đi trước một bước so với các ngành khác: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điện tử.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hoá chất.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nhẹ, công nghiệp thực phẩm.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năng lượng.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87: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Trung tâm công nghiệp nào dưới đây có các ngành chuyên môn hoá chủ yếu là dệt, may; chế biến lương thực, thực phẩm; hoá chất; điện tử; cơ khí; luyện kim đen; luyện kim màu; sản xuất ô tô; đóng tàu; sản xuất giấy xenlulo; vật liệu xây dựng; nhiệt điện.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Hà Nội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Thành phố Hồ Chí Minh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Bà Rịa - Vũng Tàu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Hải Phòng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88: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Hệ thống công nghiệp của nước ta hiện nay gồm có: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Các trung tâm công nghiệp có quy mô rất lớn, lớn, trung bình và nhỏ.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Các cơ sở nhà nước, ngoài nhà nước và các cơ sở có vốn đầu tư nước ngoài.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Đầy đủ các ngành công nghiệp thuộc các lĩnh vực.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Có nhiều ngành công nghiệp trọng điểm.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89: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Trong cơ cấu giá trị sản xuất công nghiệp của nước ta năm 2002, ngành công nghiệp nào chiếm tỉ trọng cao thứ nhất, nhì, ba lần lượt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Chế biến lương thực, thực phẩm; cơ khí, điện tử; khai thác nhiên liệu.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Khai thác nhiên liêu; điện; chế biến lương thực, thực phẩm.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Chế biến lương thực, thực phẩm; điện; khai thác nhiên liệu.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Chế biến lương thực, thực phẩm; khai thác nhiên liệu; cơ khí, điện tử.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90: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Các ngành công nghiệp trọng điểm của nước ta theo tỉ trọng từ lớn đến nhỏ 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Chế biến lương thực thực phẩm, cơ khí, điện tử, khai thác nhiên liệu, vật liệu xây dựng, hóa chất, dệt may, điện.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Chế biến lượng thực thực phẩm, các ngành công nghiệp khác, cơ khí điện tử, dệt may, điện, hóa chất, vật liệu xây dựng.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Chế biến lương thực thực phẩm, dệt may, điện, hóa chất, vật liệu xây dựng, cơ khí điện tử, khai thác nhiên liệu.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Tất cả đều sai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91: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Các nhà máy nhiệt điện có công suất trên 1000MW của nước ta là: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Phả Lại, Cà Mau, Sơn La.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Hòa Bình, Phả Lại, Phú Mĩ.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Hòa Bình, Phú Mĩ, Phả Lại.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Phả Lại, Phú Mĩ, Cà Mau.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92: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Nhà máy thủy điện có công suất lớn nhất  đang hoạt động ở nước ta hiện nay là: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Hòa Bình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Sơn La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Trị An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Thác Bà.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lastRenderedPageBreak/>
        <w:t>Câu 93: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Các trung tâm công nghiệp cơ khí – điện tử lớn nhất của nước ta hiện nay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Thành phố Hồ Chí Minh, Hà Nội, Hải Phòng.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Thành phố Hồ Chí Minh, Hà Nội, Đà Nẵng.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Thành phố Hồ Chí Minh, Hà Nội, Biên Hòa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Thành phố Hồ Chí Minh, Biên Hòa, Thái Nguyên.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94: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Các trung tâm dệt may lớn nhất của nước ta: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Thành phố Hồ Chí Minh, Hà Nội, Đà Nẵng, Nam Định.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Thành phố Hồ Chí Minh, Hà Nội, Biên Hòa, Thủ Dầu Một.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Thành phố Hồ Chí Minh, Hà Nội, Biên Hòa, Đà Nẵng.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Thành phố Hồ Chí Minh, Hà Nội, Hải Phòng, Thủ Dầu Một.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95: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Ưu thế lớn nhất của công nghiệp chế biến nông, lâm, thủy sản ở nước ta: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Có nguồn nguyên liệu tại chỗ phong phú.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Có thị trường tiêu thụ rộng lớn.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Có sự đầu tư lớn.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Có nguồn nhân lực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96: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Điểm giống nhau về công nghiệp của hai Trung tân công nghiệp Hà Nội và Thành phố Hồ Chí Minh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Đều là TTCN lớn nhất cả nước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Đều phát triển luyện kim màu, cơ khí, chế biến thực phẩm.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Đều là TTCN hoá chất lớn nhất cả nước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Đều phát triển mạnh ngành công nghiệp năng lượng.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97: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Hai khu vực tập trung công nghiệp lớn nhất cả nước là: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Tp HCM và Hà Nội.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ĐNB và ĐBSH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ĐNB và Hà Nội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ĐBSH và Tp HCM.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98: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Sơn La - nhà máy thuỷ điện lớn nhất nước ta được xây dựng trên sông nào?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Sông Lô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Sông Chảy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Sông Hồng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Sông Đà.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99: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Vùng công nghiệp phát triển nhất nước ta là: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Vùng Đồng bằng sông Hồng.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Vùng Đồng bằng sông Cửu Long.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Vùng Đông Nam Bộ.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Vùng Duyên hải Nam Trung Bộ.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100: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Sự đa dạng về tài nguyên thiên nhiên nước ta là cơ sở để: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Phát triển các ngành công nghiệp hiện đại.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Phát triển các ngành công nghiệp nặng.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Phát triển các ngành công nghiệp nhẹ.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Phát triển công nghiệp với cơ cấu đa dạng.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101: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Hai trung tâm công nghiệp lớn nhất nước ta là: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Hà Nội và Hải Phòng.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Hà Nội và Thành phố Hồ Chí Minh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Thành phố Hồ Chí Minh và Đồng Nai.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Hải Phòng và Đà Nẵng.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102: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Ngành công nghiệp dệt may nước ta phát triển dựa trên ưu thế về: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Chất lượng nguồn lao động.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Nguồn nguyên liệu tại chỗ dồi dào, phong phú.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Nguồn lao động dồi dào giá rẻ.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nghệ sản xuất hiện đại.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103: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Nguồn nguyên liệu tại chỗ dồi dào, phong phú là thế mạnh đặc biệt của ngành công nghiệp nào của nước ta?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dệt may.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chế biến lương thực, thực phẩm.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khai thác nhiên liệu.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sản xuất vật liệu xây dựng.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104: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Trong những ngành công nghiệp sau, ngành nào không phải là ngành công nghiệp trọng điểm của nước ta?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dệt may, hóa chất.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sản xuất vật liệu xây dựng, điện tử.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chế biến lương thực, thực phẩm, công nghiệp khai thác nhiên liệu.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luyện kim đen, luyện kim màu.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105: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Đặc điểm nào sau đây không đúng về ngành công nghiệp trọng điểm?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Có thế mạnh phát triển lâu dài.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Chiếm tỉ trọng lớn trọng lớn trong giá trị sản xuất công nghiệp, mang lại hiệu quả kinh tế cao.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Thúc đẩy sự phát triển của các ngành kinh tế khác.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Sử dụng tài nguyên thiên nhiên với quy mô lớn.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106: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Ngành công nghiệp dầu khí nhanh chóng chở thành ngành công nghiệp trọng điểm của nước ta là do: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Dầu khí có vai trò quan trọng trong nền kinh tế.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Mang lại hiệu quả kinh tế cao.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Gây ra nhiều vấn đề môi trường cần giải quyết.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Có thị trường tiêu thụ rộng lớn.</w:t>
      </w:r>
    </w:p>
    <w:p w:rsidR="003F6ED3" w:rsidRPr="003F6ED3" w:rsidRDefault="003F6ED3" w:rsidP="003F6ED3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107: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Nguồn năng lượng nào sau đây chưa được khai thác để sản xuất điện của nước ta hiện nay: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Than.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Khí đốt.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Thủy năng.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Địa nhiệt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108: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Sự phân hóa các nhà máy nhiệt điện nước ta có đặc điểm chung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Gắn với các lưu vực sông lớn.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Nằm trong các khu vực đông dân.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Trong vùng có khí hậu ổn định.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Gần hoặc thuận lợi để tiếp nhận nguồn than hoặc dầu khí.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109: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Nhân tố tác động mạnh mẽ đến sự phân bố các cơ sở chế biến lương thực thực phẩm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Chính sách phát triển của nhà nước và cơ sở hạ tầng.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Nguồn nguyên liệu và thị trường tiêu thụ.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Cơ sở hạ tầng và nguồn lao động có chất lượng cao.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Kinh nghiệm sản xuất và thị trường tiêu thụ.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110: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Sản lượng khai thác than nước ta gần đây tăng khá nhanh do: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Khí hậu có nhiều diễn biến thuận lợi cho quá trình khai thác.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Chất lượng lao động ngày càng tăng.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Sự phát triển mạnh của ngành nhiệt điện.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Trang thiết bị khai thác ngày càng hiện đại và thị trường tiêu thụ mở rộng.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111: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Hoạt động dịch vụ tập trung ở thành phố lớn và thị xã nhiều hơn ở khu vực nông thôn do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Dân cư tập trung đông và kinh tế phát triển hơn khu vực nông thôn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Giao thông vận tải phát triển hơn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Thu nhập bình quân đầu người cao hơn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Có nhiều chợ hơn.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112: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Việc nâng cao chất lượng dịch vụ và đa dạng hóa các loại hình dịch vụ phải dựa trên cơ sở chủ yếu nào?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Dân cư đông và nguồn lao động dồi dào.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Thu hút đầu tư nước ngoài.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Trình độ công nghệ cao, lao động lành nghề , cơ sở vật chất kĩ thuật tốt.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Chính sách phát triển ngành dịch vụ của nhà nước.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113: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Yếu tố nào tác động mạnh mẽ đến sự phân bố ngành dịch vụ.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Vị trí địa lí thuận lợi, tài nguyên thiên nhiên đa dạng, phong phú.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Nền kinh tế phát triển năng động.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Giao thông vận tải phát triển.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Sự phân bố dân cư và phát triển kinh tế.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114: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Trong số các di sản thế giới được UNESCO công nhận dưới đây, nhóm di sản nào thuộc Duyên hải Nam Trung Bộ: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Cố đô Huế,  Hạ Long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Phố cổ Hội An, di tích Mỹ Sơn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Phong Nha – Kẻ Bàng, di tích Mĩ Sơn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Cồng chiêng Tây Nguyên, phố cổ Hội An.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115: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Các tuyến đường bộ xuất phát từ Thủ đô Hà Nội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1A, số 3, số 2, số 5, số 6, đường Hồ Chí Minh.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1A, số 3, số 21, số 5, số 6, đường Hồ Chí Minh.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1A, số 3, số 10, số 5, số 6, đường Hồ Chí Minh.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1A, số 3, số 18, số 5, số 6, đường Hồ Chí Minh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116: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Hà Nội và thành phố Hồ Chí Minh là hai TT dịch vụ lớn nhất ở nước ta không biểu hiện ở đặc điểm: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Là hai đầu mối giao thông vận tải, viễn thông lớn nhất cả nước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Là nơi tập trung nhiều TTCN lớn nhất cả nước.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Là nơi tập trung nhiều trường đại học, viện nghiên cứu và bệnh viện lớn.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Là hai trung tâm thương mại, tài chính ngân hàng lớn nhất nước ta.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117: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Hàng hóa nhập khẩu chiếm tỉ trọng cao nhất trong cơ cấu trị giá hàng xuất nhập khẩu của nước ta năm 2007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Máy móc, thiết bị, phụ tùng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nhẹ và tiểu thủ công nghiệp.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Nguyên, nhiên, vật liệu.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Công nghiệp nặng và khoáng sản.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118: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Hiện nay, nước ta đang hợp tác buôn bán với khu vực nào nhiều nhất: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Châu Âu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Bắc Mĩ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Châu Á – Thái Bình Dương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Châu Đại Dương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119: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Nhận định nào sau đây không đúng về vai trò của ngành dịch vụ: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Thúc đẩy sự phát triển của nông nghiệp và công nghiệp.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Tạo ra mối liên hệ giữa các ngành sản xuất, các vùng trong nước và giữa nước ta với nước ngoài.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Thu hút nhiều lao động, tạo thêm nhiều việc làm.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Trực tiếp tạo ra khối lượng của cải vật chất lớn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120: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Các mặt hàng xuất khẩu chủ yếu của nước ta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Ô tô, xe máy, hàng điện tử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Khoáng sản, nông sản, hàng công nghiệp nhẹ.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Máy móc, thiết bị và nông sản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Hóa chất, vật liệu xây dựng, hàng tiêu dùng.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121: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Các mặt hàng nhập khẩu chủ lực của nước ta là: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Máy móc thiết bị, nguyên nhiên liệu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Lương thực, thực phẩm, hàng tiêu dùng.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Hàng tiêu dùng, hóa mĩ phẩm.</w:t>
      </w:r>
      <w:r w:rsidR="008403AB">
        <w:rPr>
          <w:rFonts w:ascii="Times New Roman" w:hAnsi="Times New Roman"/>
          <w:color w:val="000000"/>
          <w:sz w:val="24"/>
          <w:szCs w:val="26"/>
        </w:rPr>
        <w:tab/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Vật liệu xây dựng, nông sản.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122: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Mặt hàng không  thuộc nhóm  hàng xuất khẩu chủ lực của nước ta hiện nay là: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Da giày.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Hàng thủ công mĩ nghệ.</w:t>
      </w:r>
    </w:p>
    <w:p w:rsidR="003F6ED3" w:rsidRPr="003F6ED3" w:rsidRDefault="003F6ED3" w:rsidP="003F6ED3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Hàng dệt- may.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Lúa gạo, thủy hải sản.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123: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Mạng lưới giao thông vận tải nước ta còn nhiều hạn chế là do: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Điều kiện tự nhiên không thuận lợi.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="008403AB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Thiếu vốn đầu tư.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Sự phân bố công nghiệp không đồng đều.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Nhu cầu vận tải nước ta chưa cao.</w:t>
      </w:r>
    </w:p>
    <w:p w:rsidR="003F6ED3" w:rsidRPr="003F6ED3" w:rsidRDefault="003F6ED3" w:rsidP="003F6E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124: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b/>
          <w:color w:val="000000"/>
          <w:sz w:val="24"/>
          <w:szCs w:val="26"/>
        </w:rPr>
        <w:t>Hoạt động ngoại thương nước ta ngày càng phát triển chủ yếu là do: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Thị trường thế giới ngày càng mở rộng.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Thuế xuất- nhập khẩu ngày càng giảm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Sự phát triển nền kinh tế trong nước cùng những đổi mới trong cơ chế quản lí.</w:t>
      </w:r>
    </w:p>
    <w:p w:rsidR="003F6ED3" w:rsidRPr="003F6ED3" w:rsidRDefault="003F6ED3" w:rsidP="003F6ED3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eastAsia="Times New Roman" w:hAnsi="Times New Roman"/>
          <w:color w:val="000000"/>
          <w:sz w:val="24"/>
          <w:szCs w:val="26"/>
        </w:rPr>
        <w:t>Việt nam đã tham gia WTO ( Tổ chức thương mại thế giới).</w:t>
      </w:r>
    </w:p>
    <w:p w:rsidR="003F6ED3" w:rsidRPr="003F6ED3" w:rsidRDefault="003F6ED3" w:rsidP="003F6ED3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3F6ED3">
        <w:rPr>
          <w:rFonts w:ascii="Times New Roman" w:hAnsi="Times New Roman"/>
          <w:b/>
          <w:color w:val="FF0000"/>
          <w:sz w:val="24"/>
        </w:rPr>
        <w:t>Câu 125: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b/>
          <w:color w:val="000000"/>
          <w:sz w:val="24"/>
          <w:szCs w:val="26"/>
        </w:rPr>
        <w:t>Nguồn năng lượng nào sau đây chưa được khai thác để sản xuất điện của nước ta hiện nay:</w:t>
      </w:r>
    </w:p>
    <w:p w:rsidR="003F6ED3" w:rsidRPr="003F6ED3" w:rsidRDefault="003F6ED3" w:rsidP="003F6E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A.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Than.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B.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Khí đốt.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C.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Thủy năng.</w:t>
      </w:r>
      <w:r w:rsidRPr="003F6ED3">
        <w:rPr>
          <w:rFonts w:ascii="Times New Roman" w:hAnsi="Times New Roman"/>
          <w:b/>
          <w:color w:val="000000"/>
          <w:sz w:val="24"/>
        </w:rPr>
        <w:tab/>
      </w:r>
      <w:r w:rsidRPr="00991433">
        <w:rPr>
          <w:rFonts w:ascii="Times New Roman" w:hAnsi="Times New Roman"/>
          <w:b/>
          <w:color w:val="0066FF"/>
          <w:sz w:val="24"/>
        </w:rPr>
        <w:t>D.</w:t>
      </w:r>
      <w:r w:rsidRPr="003F6ED3">
        <w:rPr>
          <w:rFonts w:ascii="Times New Roman" w:hAnsi="Times New Roman"/>
          <w:b/>
          <w:color w:val="000000"/>
          <w:sz w:val="24"/>
        </w:rPr>
        <w:t xml:space="preserve"> </w:t>
      </w:r>
      <w:r w:rsidRPr="003F6ED3">
        <w:rPr>
          <w:rFonts w:ascii="Times New Roman" w:hAnsi="Times New Roman"/>
          <w:color w:val="000000"/>
          <w:sz w:val="24"/>
          <w:szCs w:val="26"/>
        </w:rPr>
        <w:t>Địa nhiệt</w:t>
      </w:r>
    </w:p>
    <w:p w:rsidR="003F6ED3" w:rsidRPr="003F6ED3" w:rsidRDefault="003F6ED3" w:rsidP="003F6ED3">
      <w:pPr>
        <w:spacing w:after="0"/>
        <w:rPr>
          <w:rFonts w:ascii="Times New Roman" w:hAnsi="Times New Roman"/>
          <w:color w:val="000000"/>
          <w:sz w:val="24"/>
        </w:rPr>
      </w:pPr>
    </w:p>
    <w:p w:rsidR="003F6ED3" w:rsidRPr="003F6ED3" w:rsidRDefault="003F6ED3" w:rsidP="003F6ED3">
      <w:pPr>
        <w:spacing w:after="0"/>
        <w:jc w:val="center"/>
        <w:rPr>
          <w:rFonts w:ascii="Times New Roman" w:hAnsi="Times New Roman"/>
          <w:color w:val="000000"/>
          <w:sz w:val="24"/>
        </w:rPr>
      </w:pPr>
      <w:r w:rsidRPr="003F6ED3">
        <w:rPr>
          <w:rFonts w:ascii="Times New Roman" w:hAnsi="Times New Roman"/>
          <w:b/>
          <w:color w:val="000000"/>
          <w:sz w:val="24"/>
        </w:rPr>
        <w:t>------ HẾT ------</w:t>
      </w:r>
    </w:p>
    <w:p w:rsidR="00477CB5" w:rsidRDefault="003F6ED3" w:rsidP="003F6ED3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F6ED3">
        <w:rPr>
          <w:rFonts w:ascii="Times New Roman" w:hAnsi="Times New Roman"/>
          <w:b/>
          <w:color w:val="FF0000"/>
          <w:sz w:val="24"/>
          <w:szCs w:val="24"/>
        </w:rPr>
        <w:t>ĐÁP ÁN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522"/>
        <w:gridCol w:w="522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8403AB" w:rsidRPr="008403AB" w:rsidTr="008403AB">
        <w:trPr>
          <w:jc w:val="center"/>
        </w:trPr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5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6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7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8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9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10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11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12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13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14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15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16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17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18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19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20</w:t>
            </w:r>
          </w:p>
        </w:tc>
      </w:tr>
      <w:tr w:rsidR="008403AB" w:rsidRPr="008403AB" w:rsidTr="008403AB">
        <w:trPr>
          <w:jc w:val="center"/>
        </w:trPr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</w:tr>
      <w:tr w:rsidR="008403AB" w:rsidRPr="008403AB" w:rsidTr="008403AB">
        <w:trPr>
          <w:jc w:val="center"/>
        </w:trPr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21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22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23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24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25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26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27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28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29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30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31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32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33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34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35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36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37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38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39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40</w:t>
            </w:r>
          </w:p>
        </w:tc>
      </w:tr>
      <w:tr w:rsidR="008403AB" w:rsidRPr="008403AB" w:rsidTr="008403AB">
        <w:trPr>
          <w:jc w:val="center"/>
        </w:trPr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3F6ED3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3F6ED3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</w:tr>
      <w:tr w:rsidR="008403AB" w:rsidRPr="008403AB" w:rsidTr="008403AB">
        <w:trPr>
          <w:jc w:val="center"/>
        </w:trPr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41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42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43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44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45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46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47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48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49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50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51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52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53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54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55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56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57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58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59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60</w:t>
            </w:r>
          </w:p>
        </w:tc>
      </w:tr>
      <w:tr w:rsidR="008403AB" w:rsidRPr="008403AB" w:rsidTr="008403AB">
        <w:trPr>
          <w:jc w:val="center"/>
        </w:trPr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</w:tr>
      <w:tr w:rsidR="008403AB" w:rsidRPr="008403AB" w:rsidTr="008403AB">
        <w:trPr>
          <w:jc w:val="center"/>
        </w:trPr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61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62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63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64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65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66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67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68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69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70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71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72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73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74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75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76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77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78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79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80</w:t>
            </w:r>
          </w:p>
        </w:tc>
      </w:tr>
      <w:tr w:rsidR="008403AB" w:rsidRPr="008403AB" w:rsidTr="008403AB">
        <w:trPr>
          <w:jc w:val="center"/>
        </w:trPr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</w:tr>
      <w:tr w:rsidR="008403AB" w:rsidRPr="008403AB" w:rsidTr="008403AB">
        <w:trPr>
          <w:jc w:val="center"/>
        </w:trPr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81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82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83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84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85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86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87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88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89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90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91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92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93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94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95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96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97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98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99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100</w:t>
            </w:r>
          </w:p>
        </w:tc>
      </w:tr>
      <w:tr w:rsidR="008403AB" w:rsidRPr="008403AB" w:rsidTr="008403AB">
        <w:trPr>
          <w:jc w:val="center"/>
        </w:trPr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</w:tr>
      <w:tr w:rsidR="008403AB" w:rsidRPr="008403AB" w:rsidTr="008403AB">
        <w:trPr>
          <w:jc w:val="center"/>
        </w:trPr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101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102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103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104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105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106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107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108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109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110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111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112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113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114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115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116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117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118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119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120</w:t>
            </w:r>
          </w:p>
        </w:tc>
      </w:tr>
      <w:tr w:rsidR="008403AB" w:rsidRPr="008403AB" w:rsidTr="008403AB">
        <w:trPr>
          <w:jc w:val="center"/>
        </w:trPr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</w:tr>
      <w:tr w:rsidR="008403AB" w:rsidRPr="008403AB" w:rsidTr="008403AB">
        <w:trPr>
          <w:jc w:val="center"/>
        </w:trPr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121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122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123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124</w:t>
            </w:r>
          </w:p>
        </w:tc>
        <w:tc>
          <w:tcPr>
            <w:tcW w:w="551" w:type="dxa"/>
            <w:shd w:val="clear" w:color="auto" w:fill="00B050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125</w:t>
            </w: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  <w:tr w:rsidR="008403AB" w:rsidRPr="008403AB" w:rsidTr="008403AB">
        <w:trPr>
          <w:jc w:val="center"/>
        </w:trPr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51" w:type="dxa"/>
            <w:vAlign w:val="bottom"/>
          </w:tcPr>
          <w:p w:rsidR="008403AB" w:rsidRPr="008403AB" w:rsidRDefault="008403AB" w:rsidP="00680373">
            <w:pPr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8403AB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51" w:type="dxa"/>
          </w:tcPr>
          <w:p w:rsidR="008403AB" w:rsidRPr="008403AB" w:rsidRDefault="008403AB" w:rsidP="00680373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3F6ED3" w:rsidRDefault="003F6ED3" w:rsidP="003F6ED3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F6ED3" w:rsidRDefault="003F6ED3" w:rsidP="003F6ED3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F6ED3" w:rsidRPr="003F6ED3" w:rsidRDefault="003F6ED3" w:rsidP="003F6ED3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F6ED3" w:rsidRPr="003F6ED3" w:rsidRDefault="003F6ED3" w:rsidP="003F6ED3"/>
    <w:sectPr w:rsidR="003F6ED3" w:rsidRPr="003F6ED3" w:rsidSect="00991433">
      <w:headerReference w:type="default" r:id="rId7"/>
      <w:footerReference w:type="default" r:id="rId8"/>
      <w:pgSz w:w="12240" w:h="15840"/>
      <w:pgMar w:top="814" w:right="900" w:bottom="709" w:left="1134" w:header="426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627" w:rsidRDefault="00A51627" w:rsidP="003E1B38">
      <w:pPr>
        <w:spacing w:after="0" w:line="240" w:lineRule="auto"/>
      </w:pPr>
      <w:r>
        <w:separator/>
      </w:r>
    </w:p>
  </w:endnote>
  <w:endnote w:type="continuationSeparator" w:id="0">
    <w:p w:rsidR="00A51627" w:rsidRDefault="00A51627" w:rsidP="003E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3AB" w:rsidRPr="008403AB" w:rsidRDefault="008403AB" w:rsidP="008403A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8403AB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8403AB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8403AB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403AB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403AB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8403A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403A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403A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403A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F5E2A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403A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627" w:rsidRDefault="00A51627" w:rsidP="003E1B38">
      <w:pPr>
        <w:spacing w:after="0" w:line="240" w:lineRule="auto"/>
      </w:pPr>
      <w:r>
        <w:separator/>
      </w:r>
    </w:p>
  </w:footnote>
  <w:footnote w:type="continuationSeparator" w:id="0">
    <w:p w:rsidR="00A51627" w:rsidRDefault="00A51627" w:rsidP="003E1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3AB" w:rsidRPr="008403AB" w:rsidRDefault="008403AB" w:rsidP="008403A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8403AB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8403AB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AF"/>
    <w:rsid w:val="001F5E2A"/>
    <w:rsid w:val="00367A80"/>
    <w:rsid w:val="003E1B38"/>
    <w:rsid w:val="003E6D79"/>
    <w:rsid w:val="003F6ED3"/>
    <w:rsid w:val="00477CB5"/>
    <w:rsid w:val="0060210A"/>
    <w:rsid w:val="00784247"/>
    <w:rsid w:val="008403AB"/>
    <w:rsid w:val="00991433"/>
    <w:rsid w:val="00A51627"/>
    <w:rsid w:val="00E545B8"/>
    <w:rsid w:val="00FA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5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B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1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B38"/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3F6ED3"/>
  </w:style>
  <w:style w:type="table" w:customStyle="1" w:styleId="YoungMixTable">
    <w:name w:val="YoungMix_Table"/>
    <w:rsid w:val="003F6ED3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3F6ED3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F6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5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B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1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B38"/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3F6ED3"/>
  </w:style>
  <w:style w:type="table" w:customStyle="1" w:styleId="YoungMixTable">
    <w:name w:val="YoungMix_Table"/>
    <w:rsid w:val="003F6ED3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3F6ED3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F6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4729</Words>
  <Characters>26959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2023-06-06T11:38:00Z</dcterms:created>
  <dc:creator>admin</dc:creator>
  <dc:description>Chuyên đề trắc nghiệm Sự phát triển kinh tế Việt Nam lớp 9 có đáp án được soạn dưới dạng file PDF gồm 13 trang. Các bạn xem và tải về ở dưới.</dc:description>
  <dcterms:modified xsi:type="dcterms:W3CDTF">2023-06-06T11:56:00Z</dcterms:modified>
  <cp:revision>1</cp:revision>
  <dc:title>Chuyên Đề Trắc Nghiệm Sự Phát Triển Kinh Tế Việt Nam Lớp 9 Có Đáp Án</dc:title>
</cp:coreProperties>
</file>