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6: BÀI HỌC CUỘC SỐ</w:t>
      </w:r>
      <w:r w:rsidR="00E64BA3" w:rsidRPr="00E64BA3">
        <w:rPr>
          <w:rFonts w:ascii="Times New Roman" w:hAnsi="Times New Roman"/>
          <w:b/>
          <w:bCs/>
          <w:sz w:val="26"/>
          <w:szCs w:val="26"/>
        </w:rPr>
        <w:t>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VIẾT BÀI VĂN NL VỀ MỘT VẤN ĐỀ TRONG ĐỜI SỐNG (Trình bày ý kiến tán thành)</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 </w:t>
      </w:r>
      <w:r w:rsidRPr="00E64BA3">
        <w:rPr>
          <w:rFonts w:ascii="Times New Roman" w:hAnsi="Times New Roman"/>
          <w:b/>
          <w:i/>
          <w:sz w:val="26"/>
          <w:szCs w:val="26"/>
          <w:highlight w:val="yellow"/>
        </w:rPr>
        <w:t xml:space="preserve">Sự hỗ trợ của người khác và nỗ lực của bản thân, yếu tố nào quan trọng hơn đối với sự thành công của mỗi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từ quá trình thành công của con người: </w:t>
      </w:r>
      <w:r w:rsidRPr="00E64BA3">
        <w:rPr>
          <w:rFonts w:ascii="Times New Roman" w:hAnsi="Times New Roman"/>
          <w:sz w:val="26"/>
          <w:szCs w:val="26"/>
        </w:rPr>
        <w:t>Trên hành trình thành công của mình, con người thường phải trải qua rất nhiều gian nan, thử thách. Có nhiều yếu tố làm nên những thành công 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Nêu vấn đề cần nghị luận: Vấn đề đặt ra chính là: </w:t>
      </w:r>
      <w:r w:rsidRPr="00E64BA3">
        <w:rPr>
          <w:rFonts w:ascii="Times New Roman" w:hAnsi="Times New Roman"/>
          <w:sz w:val="26"/>
          <w:szCs w:val="26"/>
        </w:rPr>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Thành công chính là những thành tựu, kết quả, trái ngọt tốt đẹp mà ai cũng mong muốn đạt được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có được sự thành công con người ta sẽ cảm thấy tự hào, hạnh phúc khi những sự cố gắng của mình được đề đáp xứng đáng.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Sự hỗ trợ của người khác là gì? Vai trò của sự hỗ trợ của người khác với thành công của con người. Bằng chứng.</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Thế nào là sự hỗ trợ của người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 của người khác là sự giúp đỡ, động viên, đồng hành một cách tự nguyện mà người khác dành cho mình trong những lúc khó khăn hoạn nạn.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g</w:t>
      </w:r>
      <w:r w:rsidRPr="00E64BA3">
        <w:rPr>
          <w:rFonts w:ascii="Times New Roman" w:hAnsi="Times New Roman"/>
          <w:sz w:val="26"/>
          <w:szCs w:val="26"/>
        </w:rPr>
        <w:t>iúp con người vượt qua khó khăn, hoạn nạn.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vực dậy tinh thần cho những người đang gặp vấn đề trong cuộc sống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con người có sự gắn kết, yêu thương tạo nên những tình cảm tốt đẹp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Hỗ trợ người khác sẽ giúp bản cảm thấy mình sống có ích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Xã hội sẽ trở nên văn minh, cuộc sống trở nên dễ dàng hơn.</w:t>
      </w:r>
    </w:p>
    <w:p w:rsidR="00106561" w:rsidRPr="00E64BA3" w:rsidRDefault="00106561" w:rsidP="00106561">
      <w:pPr>
        <w:numPr>
          <w:ilvl w:val="0"/>
          <w:numId w:val="2"/>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 xml:space="preserve">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đỡ người dân nơi đây. </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Nỗ lực của bản thân là gì? Vai trò của sự nỗ lực của bản thân với thành công. Bằng chứng</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Nỗ lực của bản thân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Nỗ lực của bản thân chính là sự cố gắng, phấn đấu hết sức để thực hiện một việc gì đó đã được đề ra bằng chính năng lực của mình mà không có sự giúp đỡ, hỗ trợ của người khác.</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Vai trò</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Giúp con người rèn luyện được sự kiên định, kiên trì không bao giờ bỏ cuộc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Bản thân chúng ta sẽ trưởng thành hơn, tích lũy được nhiều kinh nghiệm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Trong mọi hoàn cảnh luôn có suy nghĩ tích cực, tự tin, yêu đời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Luôn ý thức được những gì mình phải làm, không có tính ỷ lại vào người khác </w:t>
      </w:r>
    </w:p>
    <w:p w:rsidR="00106561" w:rsidRPr="00E64BA3" w:rsidRDefault="00106561" w:rsidP="00106561">
      <w:pPr>
        <w:numPr>
          <w:ilvl w:val="0"/>
          <w:numId w:val="3"/>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w:t>
      </w:r>
      <w:r w:rsidRPr="00E64BA3">
        <w:rPr>
          <w:rFonts w:ascii="Times New Roman" w:hAnsi="Times New Roman"/>
          <w:sz w:val="26"/>
          <w:szCs w:val="26"/>
        </w:rPr>
        <w:t>Leonardo Da Vinci trở thành danh họa kiệt xuất thế giới nhờ tháng ngày khổ luyện vẽ những quả trứng để rồi hoàn thiện kĩ năng của mình hơn qua mỗi bức hình tưởng chừng như đơn giản.</w:t>
      </w:r>
      <w:bookmarkStart w:id="0" w:name="_GoBack"/>
      <w:bookmarkEnd w:id="0"/>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Sự hỗ trợ của người khác và nỗ lực của bản thân, yếu tố nào quan trọng hơn đối với sự thành công của mỗi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Cả hai yếu tố</w:t>
      </w:r>
      <w:r w:rsidRPr="00E64BA3">
        <w:rPr>
          <w:rFonts w:ascii="Times New Roman" w:hAnsi="Times New Roman"/>
          <w:b/>
          <w:bCs/>
          <w:i/>
          <w:iCs/>
          <w:sz w:val="26"/>
          <w:szCs w:val="26"/>
        </w:rPr>
        <w:t xml:space="preserve"> </w:t>
      </w:r>
      <w:r w:rsidRPr="00E64BA3">
        <w:rPr>
          <w:rFonts w:ascii="Times New Roman" w:hAnsi="Times New Roman"/>
          <w:sz w:val="26"/>
          <w:szCs w:val="26"/>
        </w:rPr>
        <w:t>sự hỗ trợ của người khác và nỗ lực của bản thân đều quan trọng hơn đối với sự thành công của mỗi người trong tùy từng trường hợp:</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Nếu có sự nỗ lực của bản thân và cộng thêm sự hỗ trợ của người khác thì thành công mà mỗi người đạt được sẽ đến nhanh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Khi con người đã đạt được thành công sẽ có thể tạo điều kiện để giúp đỡ những người khó khăn khác.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Không nên vì sự hỗ trợ của người khác mà bản thân không muốn nỗ lực, thành công chỉ đến khi con người thực sự biết cố gắng để đạt được nó.</w:t>
      </w:r>
    </w:p>
    <w:p w:rsidR="00106561" w:rsidRPr="00E64BA3" w:rsidRDefault="00106561" w:rsidP="00106561">
      <w:pPr>
        <w:numPr>
          <w:ilvl w:val="0"/>
          <w:numId w:val="1"/>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thành công.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w:t>
      </w:r>
      <w:r w:rsidRPr="00E64BA3">
        <w:rPr>
          <w:rFonts w:ascii="Times New Roman" w:hAnsi="Times New Roman"/>
          <w:sz w:val="26"/>
          <w:szCs w:val="26"/>
        </w:rPr>
        <w:t>Biết tiếp thu đón nhận ý sự giúp đỡ của người khác một cách có chọn lọc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Luôn ý thức được bản thân cần cố gắng để phát triển, để đạt được những thành công to lớn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Biết ơn những những người đã luôn đồng hành giúp đỡ mình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Sống nhân ái, yêu thương giúp đỡ người khác nếu bản thân mình có thể…</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Khẳng định lại ý kiến của mình: </w:t>
      </w:r>
      <w:r w:rsidRPr="00E64BA3">
        <w:rPr>
          <w:rFonts w:ascii="Times New Roman" w:hAnsi="Times New Roman"/>
          <w:sz w:val="26"/>
          <w:szCs w:val="26"/>
        </w:rPr>
        <w:t>Sự hỗ trợ của người khác và sự nỗ lực của bản thân là hai yếu tố tốt đẹp, quan trọng và có thể đồng hành cùng nhau.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sz w:val="26"/>
          <w:szCs w:val="26"/>
        </w:rPr>
        <w:t xml:space="preserve">Bản thân mỗi người không nên bỏ quên một trong hai yếu tố trên, hãy luôn cố gắng hết sức trong mọi người và biết ơn những sự giúp đỡ trong cuộc sống.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  Bài làm hoàn chỉnh phát triển từ dàn ý chi tiết</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Có câu nói rằng “Thành công sẽ không bao giờ đến với những người chỉ biết chờ đợi vận may”. Thành công chưa bao giờ là dễ dàng, nó lúc nào cũng đến từ mồ hôi và nước mắt. Trên hành trình thành công ấy con người thường phải trải qua rất nhiều gian nan, thử thách. Không chỉ có một mà có rất nhiều yếu tố làm nên những thành công của con người. Vấn đề chúng ta đặt ra chính là: Sự hỗ trợ của người khác và nỗ lực của bản thân, yếu tố nào quan trọng hơn đối với sự thành công của mỗi người?</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 xml:space="preserve">Để biết yếu tố nào là quan trọng trước hết ta cần hiểu rõ thành công là gì? Thành công chính là những thành tựu, kết quả, trái ngọt tốt đẹp mà ai cũng mong muốn đạt được trong cuộc sống. Khi có được sự thành công con người ta sẽ cảm thấy tự hào, hạnh phúc khi những sự cố gắng của mình được đề đáp một cách xứng đáng. </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sự hỗ trợ của người khác là gì và nó có vai trò như thế nào đối với sự thành công của mỗi người? Sự hỗ trợ của người khác là sự giúp đỡ, động viên, đồng hành một cách tự nguyện mà người khác dành cho mình trong những lúc khó khăn hoạn nạn.</w:t>
      </w:r>
      <w:r w:rsidRPr="00E64BA3">
        <w:rPr>
          <w:rFonts w:ascii="Times New Roman" w:hAnsi="Times New Roman"/>
          <w:i/>
          <w:iCs/>
          <w:sz w:val="26"/>
          <w:szCs w:val="26"/>
        </w:rPr>
        <w:t xml:space="preserve"> </w:t>
      </w:r>
      <w:r w:rsidRPr="00E64BA3">
        <w:rPr>
          <w:rFonts w:ascii="Times New Roman" w:hAnsi="Times New Roman"/>
          <w:sz w:val="26"/>
          <w:szCs w:val="26"/>
        </w:rPr>
        <w:t>Sự hỗ trợ</w:t>
      </w:r>
      <w:r w:rsidRPr="00E64BA3">
        <w:rPr>
          <w:rFonts w:ascii="Times New Roman" w:hAnsi="Times New Roman"/>
          <w:i/>
          <w:iCs/>
          <w:sz w:val="26"/>
          <w:szCs w:val="26"/>
        </w:rPr>
        <w:t xml:space="preserve"> </w:t>
      </w:r>
      <w:r w:rsidRPr="00E64BA3">
        <w:rPr>
          <w:rFonts w:ascii="Times New Roman" w:hAnsi="Times New Roman"/>
          <w:sz w:val="26"/>
          <w:szCs w:val="26"/>
        </w:rPr>
        <w:t xml:space="preserve">từ người khác góp một phần không hề nhỏ đối với sự thành công của chúng ta. Trước hết nó giúp con người vượt qua khó khăn, hoạn nạn. Thêm vào đó giúp vực dậy tinh thần cho những người đang gặp vấn đề trong cuộc sống giúp họ có thêm động lực vượt qua khó khăn. Con người khi được giúp đỡ sẽ cảm thấy được an ủi, động viên, không còn cảm thấy cô đơn. Không chỉ có vậy sự hỗ trợ từ người khác còn giúp con người có sự gắn kết, yêu thương để vun đắp tạo nên những tình cảm tốt đẹp. Thêm vào đó khi con người biết giúp đỡ hỗ trợ người khác sẽ giúp bản cảm thấy mình sống có ích, vui vẻ, bồi đắp thêm nhiều tình cảm tốt đẹp và kinh nghiệm quý báu. Xã hội từ đó sẽ trở nên văn minh, cuộc sống trở nên dễ dàng hơn. Một minh chứng mà chúng ta có thể dễ dàng nhận thấy được chính là trong đại dịch covid 19 vừa rồi, toàn thể người dân cả nước đã đồng lòng hỗ trợ giúp đỡ lẫn nhau bằng việc quyên góp ủng hộ tiền bạc, thực phẩm, thuốc men đến những vùng dịch bùng phát mãnh liệt như Đà Nẵng, Thành phố Hồ Chí Minh… để một phần nào đấy giúp </w:t>
      </w:r>
      <w:r w:rsidRPr="00E64BA3">
        <w:rPr>
          <w:rFonts w:ascii="Times New Roman" w:hAnsi="Times New Roman"/>
          <w:sz w:val="26"/>
          <w:szCs w:val="26"/>
        </w:rPr>
        <w:lastRenderedPageBreak/>
        <w:t>đỡ người dân nơi đây. Nếu như không có sự hỗ trợ của người dân cả nước thì sẽ rất khó để Đà Nẵng, TP Hồ Chí Minh… có thể vượt qua đại dịch này.</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Còn sự lực của bản thân là gì? Và liệu nó có vai trò thế nào đối với sự thành công mà mỗi người cần đạt được? Nỗ lực của bản thân chính là sự cố gắng, phấn đấu hết sức để thực hiện một việc gì đó đã được đề ra bằng chính năng lực của mình mà không có sự giúp đỡ, hỗ trợ của người khác. Sự cố gắng đó là rất lớn và đòi hỏi một quyết tâm, sự kiên trì của mỗi người. Sự nỗ lực giúp con người rèn luyện được sự kiên định, kiên trì không bao giờ bỏ cuộc, đầu hàng trước khó khăn, số phận. Bản thân chúng ta sẽ trưởng thành hơn, tích lũy được nhiều kinh nghiệm hơn trong quá trình nỗ lực cố gắng. Từ đó trong mọi hoàn cảnh chúng ta sẽ luôn có suy nghĩ tích cực, tự tin, yêu đời có động lực vực dậy trước thất bại. Khi có sự nỗ lực cố gắng ta sẽ luôn ý thức được những gì mình phải làm và không có tính ỷ lại vào người khác. Có thể nhiều người không biết rằng Leonardo Da Vinci trở thành danh họa kiệt xuất thế giới nhờ tháng ngày khổ luyện vẽ những quả trứng tròn. Ông đã luyện tập vẽ rất nhiều những nét tròn để rồi hoàn thiện kĩ năng của mình hơn qua mỗi bức hình tưởng chừng như đơn giản.</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Vậy giữa hai yếu tố là sự hỗ trợ của người khác và nỗ lực của bản thân, yếu tố nào quan trọng hơn đối với sự thành công của mỗi người? Câu trả lời chính là cả hai yếu tố trên quan trọng trong từng trường hợp khác nhau. Nếu bản thân chúng ta có sự nỗ lực và cộng thêm sự hỗ trợ của người khác thì thành công mà mỗi người đạt được sẽ đến nhanh hơn, con đường mà chúng ta đi sẽ bứt khó khăn hơn. Khi con người đã đạt được thành công sẽ có thể tạo điều kiện để giúp đỡ những người khác cũng gặp khó khăn. Nhưng không nên vì sự hỗ trợ của người khác mà bản thân không muốn nỗ lực, không nên ỷ lại vì suy cho cùng thành công chỉ đến khi con người thực sự biết nắm bắt và cố gắng để đạt được nó.</w:t>
      </w:r>
    </w:p>
    <w:p w:rsidR="00106561" w:rsidRPr="00E64BA3" w:rsidRDefault="00106561" w:rsidP="00106561">
      <w:pPr>
        <w:shd w:val="clear" w:color="auto" w:fill="FFFFFF"/>
        <w:ind w:firstLineChars="300" w:firstLine="780"/>
        <w:jc w:val="both"/>
        <w:rPr>
          <w:rFonts w:ascii="Times New Roman" w:hAnsi="Times New Roman"/>
          <w:sz w:val="26"/>
          <w:szCs w:val="26"/>
        </w:rPr>
      </w:pPr>
      <w:r w:rsidRPr="00E64BA3">
        <w:rPr>
          <w:rFonts w:ascii="Times New Roman" w:hAnsi="Times New Roman"/>
          <w:sz w:val="26"/>
          <w:szCs w:val="26"/>
        </w:rPr>
        <w:t>Thông qua hai yếu tố trên chúng ta rút ra những bài học cho bản thân để đi đến thành công. Thứ nhất biết tiếp thu đón nhận ý kiến đóng góp, sự giúp đỡ của người khác một cách có chọn lọc. Luôn ý thức được bản thân cần cố gắng để phát triển, để đạt được những thành công to lớn trong cuộc sống vì nếu không cố gắng chắc chắn sẽ không làm được điều gì to lớn. Phải biết ơn những những người đã luôn đồng hành giúp đỡ mình những lúc khó khăn hoạn nạn, không nên sống vong ơn bội nghĩa, qua cầu rút ván. Trong bất kì hoàn cảnh nào cũng phải luôn hướng tới những điều tốt đẹp, suy nghĩ tích cưc. Hãy sống nhân ái, yêu thương giúp đỡ người khác nếu bản thân mình có thể vì trong cuộc sống còn vô vàn những số phận bất hạnh, kém may mắn…</w:t>
      </w:r>
    </w:p>
    <w:p w:rsidR="00106561" w:rsidRPr="00E64BA3" w:rsidRDefault="00106561" w:rsidP="00106561">
      <w:pPr>
        <w:shd w:val="clear" w:color="auto" w:fill="FFFFFF"/>
        <w:ind w:firstLineChars="300" w:firstLine="780"/>
        <w:jc w:val="both"/>
        <w:rPr>
          <w:rFonts w:ascii="Times New Roman" w:hAnsi="Times New Roman"/>
          <w:b/>
          <w:bCs/>
          <w:i/>
          <w:iCs/>
          <w:sz w:val="26"/>
          <w:szCs w:val="26"/>
        </w:rPr>
      </w:pPr>
      <w:r w:rsidRPr="00E64BA3">
        <w:rPr>
          <w:rFonts w:ascii="Times New Roman" w:hAnsi="Times New Roman"/>
          <w:sz w:val="26"/>
          <w:szCs w:val="26"/>
        </w:rPr>
        <w:t xml:space="preserve">Sự hỗ trợ của người khác và sự nỗ lực của bản thân là hai yếu tố tốt đẹp, quan trọng và có thể đồng hành cùng nhau. Bản thân mỗi người không nên bỏ quên một trong hai yếu tố trên, hãy luôn cố gắng hết sức trong mọi người và biết ơn những sự giúp đỡ trong cuộc sống. Luôn luôn sống phấn đấu, tiến về phía trước vì “Trên bước đường thành công không có dấu chân của kẻ lười biếng”  </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 </w:t>
      </w:r>
      <w:r w:rsidRPr="00E64BA3">
        <w:rPr>
          <w:rFonts w:ascii="Times New Roman" w:hAnsi="Times New Roman"/>
          <w:b/>
          <w:i/>
          <w:sz w:val="26"/>
          <w:szCs w:val="26"/>
          <w:highlight w:val="yellow"/>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rPr>
      </w:pPr>
      <w:r w:rsidRPr="00E64BA3">
        <w:rPr>
          <w:rFonts w:ascii="Times New Roman" w:hAnsi="Times New Roman"/>
          <w:b/>
          <w:bCs/>
          <w:i/>
          <w:iCs/>
          <w:sz w:val="26"/>
          <w:szCs w:val="26"/>
        </w:rPr>
        <w:t>- Dẫn dắt từ quá trình thành công của con người</w:t>
      </w:r>
      <w:r w:rsidRPr="00E64BA3">
        <w:rPr>
          <w:rFonts w:ascii="Times New Roman" w:hAnsi="Times New Roman"/>
          <w:sz w:val="26"/>
          <w:szCs w:val="26"/>
          <w:lang w:val="vi-VN"/>
        </w:rPr>
        <w:t xml:space="preserve"> Cuộc sống là một trường đấu tranh, mỗi người sẽ có những thái độ khác nhau khi đứng trước thất bại</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rPr>
      </w:pPr>
      <w:r w:rsidRPr="00E64BA3">
        <w:rPr>
          <w:rFonts w:ascii="Times New Roman" w:hAnsi="Times New Roman"/>
          <w:b/>
          <w:bCs/>
          <w:i/>
          <w:iCs/>
          <w:sz w:val="26"/>
          <w:szCs w:val="26"/>
        </w:rPr>
        <w:t>- Nêu vấn đề cần nghị luận: Vấn đề đặt ra chính là</w:t>
      </w:r>
      <w:r w:rsidRPr="00E64BA3">
        <w:rPr>
          <w:rFonts w:ascii="Times New Roman" w:hAnsi="Times New Roman"/>
          <w:sz w:val="26"/>
          <w:szCs w:val="26"/>
        </w:rPr>
        <w:t>: 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là gì? Vai trò của thành công với con người. Bằng chứng.</w:t>
      </w:r>
    </w:p>
    <w:p w:rsidR="00106561" w:rsidRPr="00E64BA3" w:rsidRDefault="00106561" w:rsidP="00106561">
      <w:pPr>
        <w:numPr>
          <w:ilvl w:val="0"/>
          <w:numId w:val="5"/>
        </w:num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Thành công là</w:t>
      </w:r>
      <w:r w:rsidRPr="00E64BA3">
        <w:rPr>
          <w:rFonts w:ascii="Times New Roman" w:hAnsi="Times New Roman"/>
          <w:sz w:val="26"/>
          <w:szCs w:val="26"/>
          <w:lang w:val="vi-VN"/>
        </w:rPr>
        <w:t xml:space="preserve"> </w:t>
      </w:r>
      <w:r w:rsidRPr="00E64BA3">
        <w:rPr>
          <w:rFonts w:ascii="Times New Roman" w:hAnsi="Times New Roman"/>
          <w:sz w:val="26"/>
          <w:szCs w:val="26"/>
        </w:rPr>
        <w:t>thành tựu, kết quả tốt đẹp mà ai cũng mong muốn đạt được</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thành công, con người ta sẽ cảm thấy tự hào, hạnh phúc với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b.Vai trò của thành công với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có được thành công, </w:t>
      </w:r>
      <w:r w:rsidRPr="00E64BA3">
        <w:rPr>
          <w:rFonts w:ascii="Times New Roman" w:hAnsi="Times New Roman"/>
          <w:sz w:val="26"/>
          <w:szCs w:val="26"/>
        </w:rPr>
        <w:t xml:space="preserve">con người </w:t>
      </w:r>
      <w:r w:rsidRPr="00E64BA3">
        <w:rPr>
          <w:rFonts w:ascii="Times New Roman" w:hAnsi="Times New Roman"/>
          <w:sz w:val="26"/>
          <w:szCs w:val="26"/>
          <w:lang w:val="vi-VN"/>
        </w:rPr>
        <w:t xml:space="preserve">sẽ có được rất nhiều thứ cả về vật chất lẫn tinh thần.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Khi thành công, con người sẽ nhận thấy được sự tồn tại của mình có ý nghĩa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là nguồn động lực vô cùng lớn giúp con người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 Sự thành công là dấu mốc đánh dấu sự trưởng thành của một con người, giúp họ có thêm những kinh nghiệm sống mới mẻ, những mối quan hệ xã hội và có vị thế nhất định trong xã hội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rPr>
      </w:pPr>
      <w:r w:rsidRPr="00E64BA3">
        <w:rPr>
          <w:rFonts w:ascii="Times New Roman" w:hAnsi="Times New Roman"/>
          <w:i/>
          <w:iCs/>
          <w:sz w:val="26"/>
          <w:szCs w:val="26"/>
        </w:rPr>
        <w:t xml:space="preserve">  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Bill Gates từ một con người bình thường nhưng nhờ vào sự nỗ lực không ngừng nghỉ, ông luôn có mặt trong danh sách những người giàu nhất thế giới. </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Thất bại là gì? Vai trò của thất bại với con người. </w:t>
      </w:r>
      <w:r w:rsidRPr="00E64BA3">
        <w:rPr>
          <w:rFonts w:ascii="Times New Roman" w:hAnsi="Times New Roman"/>
          <w:b/>
          <w:bCs/>
          <w:i/>
          <w:iCs/>
          <w:sz w:val="26"/>
          <w:szCs w:val="26"/>
        </w:rPr>
        <w:t>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rPr>
      </w:pPr>
      <w:r w:rsidRPr="00E64BA3">
        <w:rPr>
          <w:rFonts w:ascii="Times New Roman" w:hAnsi="Times New Roman"/>
          <w:i/>
          <w:iCs/>
          <w:sz w:val="26"/>
          <w:szCs w:val="26"/>
        </w:rPr>
        <w:t xml:space="preserve"> a.Khái niệ</w:t>
      </w:r>
      <w:r w:rsidRPr="00E64BA3">
        <w:rPr>
          <w:rFonts w:ascii="Times New Roman" w:hAnsi="Times New Roman"/>
          <w:i/>
          <w:iCs/>
          <w:sz w:val="26"/>
          <w:szCs w:val="26"/>
          <w:lang w:val="vi-VN"/>
        </w:rPr>
        <w:t>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Thất bại </w:t>
      </w:r>
      <w:r w:rsidRPr="00E64BA3">
        <w:rPr>
          <w:rFonts w:ascii="Times New Roman" w:hAnsi="Times New Roman"/>
          <w:sz w:val="26"/>
          <w:szCs w:val="26"/>
        </w:rPr>
        <w:t xml:space="preserve">là </w:t>
      </w:r>
      <w:r w:rsidRPr="00E64BA3">
        <w:rPr>
          <w:rFonts w:ascii="Times New Roman" w:hAnsi="Times New Roman"/>
          <w:sz w:val="26"/>
          <w:szCs w:val="26"/>
          <w:lang w:val="vi-VN"/>
        </w:rPr>
        <w:t>những sai lầm mà chúng ta mắc phải trong cuộc sống dẫn đến những hậu quả nghiêm trọng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được hiểu là việc chúng ta không đáp ứng được những mục tiêu, những dự định đã đặt ra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Những thất bại có thể gây ra những hậu quả về vật chất lẫn tinh thần cho con người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xml:space="preserve">b. </w:t>
      </w:r>
      <w:r w:rsidRPr="00E64BA3">
        <w:rPr>
          <w:rFonts w:ascii="Times New Roman" w:hAnsi="Times New Roman"/>
          <w:i/>
          <w:iCs/>
          <w:sz w:val="26"/>
          <w:szCs w:val="26"/>
          <w:lang w:val="vi-VN"/>
        </w:rPr>
        <w:t>Vai trò của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giúp con người nhận ra được những thiếu sót của bản thân và có thêm những bài học, rút kinh nghiệm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Trân trọng hơn những giá trị mà mà họ có được sau mỗi lần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i/>
          <w:iCs/>
          <w:sz w:val="26"/>
          <w:szCs w:val="26"/>
          <w:lang w:val="vi-VN"/>
        </w:rPr>
      </w:pPr>
      <w:r w:rsidRPr="00E64BA3">
        <w:rPr>
          <w:rFonts w:ascii="Times New Roman" w:hAnsi="Times New Roman"/>
          <w:sz w:val="26"/>
          <w:szCs w:val="26"/>
          <w:lang w:val="vi-VN"/>
        </w:rPr>
        <w:t>- Có những người lại coi thất bại là cái cớ để họ trốn tránh, không chịu phát triển bản thân mình theo hướng tích cực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i/>
          <w:iCs/>
          <w:sz w:val="26"/>
          <w:szCs w:val="26"/>
          <w:lang w:val="vi-VN"/>
        </w:rPr>
      </w:pPr>
      <w:r w:rsidRPr="00E64BA3">
        <w:rPr>
          <w:rFonts w:ascii="Times New Roman" w:hAnsi="Times New Roman"/>
          <w:i/>
          <w:iCs/>
          <w:sz w:val="26"/>
          <w:szCs w:val="26"/>
          <w:lang w:val="vi-VN"/>
        </w:rPr>
        <w:t>c. Bằng chứng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 xml:space="preserve">đã từng bị 1 tờ báo sa thải vì không có trí tưởng tượng. </w:t>
      </w:r>
      <w:r w:rsidRPr="00E64BA3">
        <w:rPr>
          <w:rFonts w:ascii="Times New Roman" w:hAnsi="Times New Roman"/>
          <w:sz w:val="26"/>
          <w:szCs w:val="26"/>
          <w:lang w:val="vi-VN"/>
        </w:rPr>
        <w:t>Ô</w:t>
      </w:r>
      <w:r w:rsidRPr="00E64BA3">
        <w:rPr>
          <w:rFonts w:ascii="Times New Roman" w:hAnsi="Times New Roman"/>
          <w:sz w:val="26"/>
          <w:szCs w:val="26"/>
        </w:rPr>
        <w:t xml:space="preserve">ng không xem </w:t>
      </w:r>
      <w:r w:rsidRPr="00E64BA3">
        <w:rPr>
          <w:rFonts w:ascii="Times New Roman" w:hAnsi="Times New Roman"/>
          <w:sz w:val="26"/>
          <w:szCs w:val="26"/>
        </w:rPr>
        <w:tab/>
        <w:t>đó là thất bại mà tiếp tục cố gắng</w:t>
      </w:r>
      <w:r w:rsidRPr="00E64BA3">
        <w:rPr>
          <w:rFonts w:ascii="Times New Roman" w:hAnsi="Times New Roman"/>
          <w:sz w:val="26"/>
          <w:szCs w:val="26"/>
          <w:lang w:val="vi-VN"/>
        </w:rPr>
        <w:t xml:space="preserve"> bằng </w:t>
      </w:r>
      <w:r w:rsidRPr="00E64BA3">
        <w:rPr>
          <w:rFonts w:ascii="Times New Roman" w:hAnsi="Times New Roman"/>
          <w:sz w:val="26"/>
          <w:szCs w:val="26"/>
        </w:rPr>
        <w:t>chính đôi chân của mình. Đến nay, ông đã trở thành 1 người thành công và tạo tiếng vang ra khắp thế giới.</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Thành công và thất bại, mặt nào mới là trải nghiệm bổ ích giúp con người tiến bộ?</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lang w:val="vi-VN"/>
        </w:rPr>
      </w:pPr>
      <w:r w:rsidRPr="00E64BA3">
        <w:rPr>
          <w:rFonts w:ascii="Times New Roman" w:hAnsi="Times New Roman"/>
          <w:sz w:val="26"/>
          <w:szCs w:val="26"/>
        </w:rPr>
        <w:t>*</w:t>
      </w:r>
      <w:r w:rsidRPr="00E64BA3">
        <w:rPr>
          <w:rFonts w:ascii="Times New Roman" w:hAnsi="Times New Roman"/>
          <w:b/>
          <w:bCs/>
          <w:sz w:val="26"/>
          <w:szCs w:val="26"/>
        </w:rPr>
        <w:t xml:space="preserve"> Cả thất bại và thành công đều </w:t>
      </w:r>
      <w:r w:rsidRPr="00E64BA3">
        <w:rPr>
          <w:rFonts w:ascii="Times New Roman" w:hAnsi="Times New Roman"/>
          <w:b/>
          <w:bCs/>
          <w:sz w:val="26"/>
          <w:szCs w:val="26"/>
          <w:lang w:val="vi-VN"/>
        </w:rPr>
        <w:t>sẽ đem lại cho con người những trải nghiệm quý giá</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xml:space="preserve">- Khi con người có được thành công, họ đã trải qua rất nhiều điều trong cuộc sống,  tích luỹ cho mình nhiều kinh nghiệm sống cũng như kinh nghiệm trong lĩnh vực.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Những người thành công biết trân trọng thành quả mà họ đạt được, nhận thức được giá trị đích thực của bản thân mình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Thành công sẽ giúp con người có động lực, là tiền đề để con người có thể thực hiện được nhiều hoài bão, ước mơ lớn hơn trong tương lai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Ngược lại, thất bại cũng sẽ đem đến cho con người nhiều bài học quý giá cho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Có những cú ngã đau đớn đến mức không thể vực dậy được nhưng họ coi đó là động lực để họ tiếp tục phấn đấu</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Sau thất bại, con người nhận ra được điểm mạnh, điểm yếu của bản thân mình, giúp con người trưởng thành hơn trong suy nghĩ và có những quyết định đúng đắn hơn</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=&gt; Điều quan trọng là thái độ của mọi người khi đối mặt với thành công hay thất bại: thắng không kiêu, bại không nản</w:t>
      </w:r>
    </w:p>
    <w:p w:rsidR="00106561" w:rsidRPr="00E64BA3" w:rsidRDefault="00106561" w:rsidP="00106561">
      <w:pPr>
        <w:numPr>
          <w:ilvl w:val="0"/>
          <w:numId w:val="4"/>
        </w:num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Bài học rút ra cho bản thân mỗi người để tiến bộ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lastRenderedPageBreak/>
        <w:t>*</w:t>
      </w:r>
      <w:r w:rsidRPr="00E64BA3">
        <w:rPr>
          <w:rFonts w:ascii="Times New Roman" w:hAnsi="Times New Roman"/>
          <w:sz w:val="26"/>
          <w:szCs w:val="26"/>
          <w:lang w:val="vi-VN"/>
        </w:rPr>
        <w:t xml:space="preserve"> Để có những bài học kinh nghiệm giúp con người tiến bộ hơn</w:t>
      </w:r>
      <w:r w:rsidRPr="00E64BA3">
        <w:rPr>
          <w:rFonts w:ascii="Times New Roman" w:hAnsi="Times New Roman"/>
          <w:sz w:val="26"/>
          <w:szCs w:val="26"/>
        </w:rPr>
        <w: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thành công, con người phải không được tự mãn, đắc ý, luôn khiêm tốn, học hỏi, phải luôn khát khao và dũng cảm chinh phục những thử thách mới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rPr>
      </w:pPr>
      <w:r w:rsidRPr="00E64BA3">
        <w:rPr>
          <w:rFonts w:ascii="Times New Roman" w:hAnsi="Times New Roman"/>
          <w:sz w:val="26"/>
          <w:szCs w:val="26"/>
        </w:rPr>
        <w:t>- Khi thất bại: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Con người hãy nhìn nhận những cú ngã đó một cách đơn giản hơn, phải thật bình tĩnh, suy nghĩ kỹ trước khi đưa ra quyết định tiếp theo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ind w:firstLineChars="50" w:firstLine="130"/>
        <w:jc w:val="both"/>
        <w:rPr>
          <w:rFonts w:ascii="Times New Roman" w:hAnsi="Times New Roman"/>
          <w:sz w:val="26"/>
          <w:szCs w:val="26"/>
          <w:lang w:val="vi-VN"/>
        </w:rPr>
      </w:pPr>
      <w:r w:rsidRPr="00E64BA3">
        <w:rPr>
          <w:rFonts w:ascii="Times New Roman" w:hAnsi="Times New Roman"/>
          <w:sz w:val="26"/>
          <w:szCs w:val="26"/>
          <w:lang w:val="vi-VN"/>
        </w:rPr>
        <w:t>+ Tìm ra được nguyên nhân của sai lầm đó để sửa chữa và tránh lặp lại những lỗi sai tương tự</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sz w:val="26"/>
          <w:szCs w:val="26"/>
          <w:lang w:val="vi-VN"/>
        </w:rPr>
      </w:pPr>
      <w:r w:rsidRPr="00E64BA3">
        <w:rPr>
          <w:rFonts w:ascii="Times New Roman" w:hAnsi="Times New Roman"/>
          <w:b/>
          <w:bCs/>
          <w:i/>
          <w:iCs/>
          <w:sz w:val="26"/>
          <w:szCs w:val="26"/>
          <w:lang w:val="vi-VN"/>
        </w:rPr>
        <w:t xml:space="preserve">- Khẳng định vấn đề: </w:t>
      </w:r>
      <w:r w:rsidRPr="00E64BA3">
        <w:rPr>
          <w:rFonts w:ascii="Times New Roman" w:hAnsi="Times New Roman"/>
          <w:sz w:val="26"/>
          <w:szCs w:val="26"/>
          <w:lang w:val="vi-VN"/>
        </w:rPr>
        <w:t xml:space="preserve"> trước thành công hay thất bại con người cần có những thái độ đúng đắn để giải quyết vấn đề</w:t>
      </w:r>
    </w:p>
    <w:p w:rsidR="00106561" w:rsidRPr="00E64BA3" w:rsidRDefault="00106561" w:rsidP="005D6768">
      <w:pPr>
        <w:pBdr>
          <w:top w:val="single" w:sz="4" w:space="0" w:color="auto"/>
          <w:left w:val="single" w:sz="4" w:space="0" w:color="auto"/>
          <w:bottom w:val="single" w:sz="4" w:space="0" w:color="auto"/>
          <w:right w:val="single" w:sz="4" w:space="0" w:color="auto"/>
        </w:pBdr>
        <w:shd w:val="clear" w:color="auto" w:fill="FFFFFF"/>
        <w:ind w:firstLineChars="50" w:firstLine="131"/>
        <w:jc w:val="both"/>
        <w:rPr>
          <w:rFonts w:ascii="Times New Roman" w:hAnsi="Times New Roman"/>
          <w:b/>
          <w:bCs/>
          <w:i/>
          <w:iCs/>
          <w:sz w:val="26"/>
          <w:szCs w:val="26"/>
          <w:lang w:val="vi-VN"/>
        </w:rPr>
      </w:pPr>
      <w:r w:rsidRPr="00E64BA3">
        <w:rPr>
          <w:rFonts w:ascii="Times New Roman" w:hAnsi="Times New Roman"/>
          <w:b/>
          <w:bCs/>
          <w:i/>
          <w:iCs/>
          <w:sz w:val="26"/>
          <w:szCs w:val="26"/>
          <w:lang w:val="vi-VN"/>
        </w:rPr>
        <w:t>- Liên hệ bản thân:</w:t>
      </w:r>
      <w:r w:rsidRPr="00E64BA3">
        <w:rPr>
          <w:rFonts w:ascii="Times New Roman" w:hAnsi="Times New Roman"/>
          <w:sz w:val="26"/>
          <w:szCs w:val="26"/>
          <w:lang w:val="vi-VN"/>
        </w:rPr>
        <w:t xml:space="preserve">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lang w:val="vi-VN"/>
        </w:rPr>
        <w:t>Bài làm hoàn chỉnh</w:t>
      </w:r>
      <w:r w:rsidRPr="00E64BA3">
        <w:rPr>
          <w:rFonts w:ascii="Times New Roman" w:hAnsi="Times New Roman"/>
          <w:b/>
          <w:bCs/>
          <w:i/>
          <w:iCs/>
          <w:sz w:val="26"/>
          <w:szCs w:val="26"/>
        </w:rPr>
        <w:t xml:space="preserve">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Cuộc sống là một trường đấu tranh, trên hành trình sống của con người sẽ có những lúc vui, lúc buồn, phải trải qua những đắng cay ngọt bùi. Thành công là điều mọi người luôn mong muốn hướng tới và thất bại thì ngược lại. Mỗi người sẽ có những thái độ khác nhau khi đứng trước thất bại, có người coi đó là bài học, làm đòn bẩy để tiếp tục bước tiếp còn có người lại coi đó là lí do để họ bỏ cuộc. Vậy thành công hay thất bại, mặt nào mới đem lại trải nghiệm bổ ích giúp con người tiến bộ?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 Khi thành công, con người ta sẽ cảm thấy tự hào, hạnh phúc với chính bản thân mình.</w:t>
      </w:r>
      <w:r w:rsidRPr="00E64BA3">
        <w:rPr>
          <w:rFonts w:ascii="Times New Roman" w:hAnsi="Times New Roman"/>
          <w:sz w:val="26"/>
          <w:szCs w:val="26"/>
          <w:lang w:val="vi-VN"/>
        </w:rPr>
        <w:t xml:space="preserve"> Trong cuộc sống, chắc hẳn ai cũng có những ước mơ, nguyện vọng của riêng mình và đặc biệt là có được sự thành công. Khi có được sự thành công, họ sẽ có được rất nhiều thứ cả về vật chất lẫn tinh thần. Đó là khi họ hạnh phúc nhất và cũng là lúc họ nhận thấy được sự tồn tại của mình có ý nghĩa, đây sẽ là nguồn động lực vô cùng lớn giúp họ tiếp tục phấn đấu. Sự thành công chính là dấu mốc đánh dấu sự trưởng thành của một con người, họ có thêm những kinh nghiệm sống mới mẻ, những mối quan hệ xã hội và có vị thế nhất định trong xã hội. Có rất nhiều tấm gương về sự thành công, có thể kể đến như Bill Gates từ một con người bình thường nhưng nhờ vào sự nỗ lực không ngừng nghỉ, ông luôn có mặt trong danh sách những người giàu nhất thế giới.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Vậy thất bại là gì?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Mỗi người lại có cách đối mặt với thất bại khác nhau thế nhưng lại có câu “thất bại là mẹ thành công”. Thất bại giúp con người nhận ra được những thiếu sót của bản thân và từ đó con người có thêm những bài học, rút kinh nghiệm cho bản thân mình.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Thế nhưng có những người lại coi thất bại là cái cớ để họ trốn tránh, lười biếng, không chịu phát triển bản thân mình theo hướng tích cực hơn. Trên thế giới có không ít những người thành công, thế nhưng để có được điều đó họ đã phải đánh đổi rất nhiều lần thất bại. Chẳng </w:t>
      </w:r>
      <w:r w:rsidRPr="00E64BA3">
        <w:rPr>
          <w:rFonts w:ascii="Times New Roman" w:hAnsi="Times New Roman"/>
          <w:sz w:val="26"/>
          <w:szCs w:val="26"/>
          <w:lang w:val="vi-VN"/>
        </w:rPr>
        <w:lastRenderedPageBreak/>
        <w:t xml:space="preserve">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Từ đó, để trả lời câu hỏi trên, điều đó phụ thuộc quan điểm của mỗi người và cách con người đối diện với sự thành công và sự thất bại. Với tôi, tôi nghĩ rằng cả thành công và thất bại đều đem lại cho con người những trải nghiệm quý giá. Trước hết là về mặt thành công. Khi con người có được thành công là khi họ đã trải qua rất nhiều điều trong cuộc sống, họ tích luỹ cho mình nhiều kinh nghiệm sống cũng như kinh nghiệm trong lĩnh vực họ làm. Những người thành công, họ sẽ biết trân trọng thành quả mà họ đạt được, hơn nữa họ còn là những người nhận thức được giá trị đích thực của bản thân mình trong cuộc sống. Việc đạt được mục tiêu mình đề ra sẽ là tiền đề cho những ước mơ, hoài bão to lớn hơn, tạo động lực thôi thúc con người không ngừng nỗ lực trong tương lai. Tiếp đến là về sự thất bại, chắc hẳn ai thành công cũng phải trải qua đôi ba lần thất bại. Cuộc sống ngoài kia chưa bao giờ là dễ dàng,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họ cần có ý chí, quyết tâm theo đuổi đến cùng mục tiêu, có những cú ngã đau đớn đến mức không thể vực dậy được nhưng họ coi đó là động lực để họ tiếp tục phấn đấu. Sau những lần thất bại là những lần con người nhận ra được điểm mạnh, điểm yếu của bản thân mình, giúp con người trưởng thành hơn trong suy nghĩ và có những quyết định đúng đắn hơn. Điều quan trọng là thái độ của mọi người khi đối mặt với thành công hay thất bại: thắng không kiêu, bại không nản.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Thất bại và thành công luôn đi đôi với nhau, có thất bại thì mới có được thành công. Để có những bài học kinh nghiệm giúp con người tiến bộ hơn, sự thất bại và thành công đều là điều cần thiết. Và muốn có được sự trải nghiệm quý giá đó con người cần có những thái độ đúng đắn với từng khía cạnh. Với thành công, khi đạt được mục tiêu đã đề ra, con người không nên có thái độ kiêu ngạo, tự mãn, đắc ý, phải không ngừng học hỏi để phát triển bản thân mình hơn nữa. Ngoài ra, họ cũng không được ngủ quên trong chiến thắng hãy coi đó là thành tựu để tiếp tục bước tiếp. Còn với thất bại, con người hãy nhìn nhận những cú ngã đó một cách đơn giản hơn, phải thật bình tĩnh, suy nghĩ kỹ trước khi đưa ra quyết định tiếp theo. Điều cần thiết khi gặp thất bại là chúng ta cần tìm ra được nguyện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i/>
          <w:sz w:val="26"/>
          <w:szCs w:val="26"/>
          <w:highlight w:val="red"/>
        </w:rPr>
      </w:pPr>
      <w:r w:rsidRPr="00E64BA3">
        <w:rPr>
          <w:rFonts w:ascii="Times New Roman" w:hAnsi="Times New Roman"/>
          <w:sz w:val="26"/>
          <w:szCs w:val="26"/>
          <w:lang w:val="vi-VN"/>
        </w:rPr>
        <w:t xml:space="preserve">Tóm lại, trước thành công hay thất bại con người cần có những thái độ đúng đắn để giải quyết vấn đề. Không có con đường thành công nào trải đầy hoa hồng, điều cốt yếu là thái độ tích cực của chúng ta khi đối diện với những khó khăn thử thách như thế nào. Hãy biết cách biến thành công hay thất bại thành những bài học quý báu cho bản thân. Là học sinh, cần tích cực trau dồi những kiến thức, kĩ năng để khi đứng trước những thất bại hay thành công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rPr>
      </w:pPr>
      <w:r w:rsidRPr="00E64BA3">
        <w:rPr>
          <w:rFonts w:ascii="Times New Roman" w:hAnsi="Times New Roman"/>
          <w:b/>
          <w:bCs/>
          <w:sz w:val="26"/>
          <w:szCs w:val="26"/>
          <w:highlight w:val="yellow"/>
        </w:rPr>
        <w:t xml:space="preserve">ĐỀ 3: </w:t>
      </w:r>
      <w:r w:rsidRPr="00E64BA3">
        <w:rPr>
          <w:rFonts w:ascii="Times New Roman" w:hAnsi="Times New Roman"/>
          <w:b/>
          <w:i/>
          <w:sz w:val="26"/>
          <w:szCs w:val="26"/>
          <w:highlight w:val="yellow"/>
        </w:rPr>
        <w:t>Không thầy đố mày làm nên và Học thầy chẳng tày học bạn, câu nào là chân lí?</w:t>
      </w:r>
      <w:r w:rsidRPr="00E64BA3">
        <w:rPr>
          <w:rFonts w:ascii="Times New Roman" w:hAnsi="Times New Roman"/>
          <w:b/>
          <w:i/>
          <w:sz w:val="26"/>
          <w:szCs w:val="26"/>
        </w:rPr>
        <w:t xml:space="preserve">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rStyle w:val="Strong"/>
          <w:sz w:val="26"/>
          <w:szCs w:val="26"/>
        </w:rPr>
        <w:t xml:space="preserve">Mở bài: </w:t>
      </w:r>
      <w:r w:rsidRPr="00E64BA3">
        <w:rPr>
          <w:b/>
          <w:sz w:val="26"/>
          <w:szCs w:val="26"/>
        </w:rPr>
        <w:t>Dẫn dắt vấn đề cần nghị luận</w:t>
      </w:r>
      <w:r w:rsidRPr="00E64BA3">
        <w:rPr>
          <w:rStyle w:val="Strong"/>
          <w:b w:val="0"/>
          <w:sz w:val="26"/>
          <w:szCs w:val="26"/>
        </w:rPr>
        <w:t xml:space="preserve"> </w:t>
      </w:r>
      <w:r w:rsidRPr="00E64BA3">
        <w:rPr>
          <w:rStyle w:val="Strong"/>
          <w:sz w:val="26"/>
          <w:szCs w:val="26"/>
        </w:rPr>
        <w:t>và 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 Dẫn dắt vấn đề</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-Tục ngữ vốn là những tác phẩm dân gian</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chắt lọc các kinh nghiệm quý báu trong đời sống lao động mà ông cha ta đã để lại cho con cháu.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xml:space="preserve">- Kho tàng tục ngữ </w:t>
      </w:r>
      <w:r w:rsidRPr="00E64BA3">
        <w:rPr>
          <w:rFonts w:ascii="Times New Roman" w:eastAsia="Times New Roman" w:hAnsi="Times New Roman"/>
          <w:sz w:val="26"/>
          <w:szCs w:val="26"/>
          <w:lang w:val="vi-VN"/>
        </w:rPr>
        <w:t xml:space="preserve">của Việt Nam, ta thấy </w:t>
      </w:r>
      <w:r w:rsidRPr="00E64BA3">
        <w:rPr>
          <w:rFonts w:ascii="Times New Roman" w:eastAsia="Times New Roman" w:hAnsi="Times New Roman"/>
          <w:sz w:val="26"/>
          <w:szCs w:val="26"/>
        </w:rPr>
        <w:t>có rất nhiều lời khuyên răn độc đáo</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thú vị.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rStyle w:val="Strong"/>
          <w:sz w:val="26"/>
          <w:szCs w:val="26"/>
        </w:rPr>
      </w:pPr>
      <w:r w:rsidRPr="00E64BA3">
        <w:rPr>
          <w:sz w:val="26"/>
          <w:szCs w:val="26"/>
        </w:rPr>
        <w:t xml:space="preserve">* </w:t>
      </w:r>
      <w:r w:rsidRPr="00E64BA3">
        <w:rPr>
          <w:rStyle w:val="Strong"/>
          <w:sz w:val="26"/>
          <w:szCs w:val="26"/>
        </w:rPr>
        <w:t>Khái quát về giá trị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lastRenderedPageBreak/>
        <w:t>- 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 xml:space="preserve">Thân bài: Bàn luận về hai câu tục ngữ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b/>
          <w:sz w:val="26"/>
          <w:szCs w:val="26"/>
        </w:rPr>
        <w:t>1. Nội dung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a. Sự khác biệt của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thầy đố mày làm nên”:Đánh giá cao vai trò của người thầy trong việc học tập của mỗi con người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“Học thầy không tày học bạn”: Khẳng định vai trò của việc học bạn trong quá trình lĩnh hội tri thức.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b. Cách nhìn nhận hai câu tục ngữ cho chính xác</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*Câu tục ngữ “Không thầy đố mày làm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C</w:t>
      </w:r>
      <w:r w:rsidRPr="00E64BA3">
        <w:rPr>
          <w:rFonts w:ascii="Times New Roman" w:eastAsia="Times New Roman" w:hAnsi="Times New Roman"/>
          <w:sz w:val="26"/>
          <w:szCs w:val="26"/>
          <w:lang w:val="vi-VN"/>
        </w:rPr>
        <w:t xml:space="preserve">a ngợi, thậm </w:t>
      </w:r>
      <w:r w:rsidRPr="00E64BA3">
        <w:rPr>
          <w:rFonts w:ascii="Times New Roman" w:eastAsia="Times New Roman" w:hAnsi="Times New Roman"/>
          <w:sz w:val="26"/>
          <w:szCs w:val="26"/>
        </w:rPr>
        <w:t>ch</w:t>
      </w:r>
      <w:r w:rsidRPr="00E64BA3">
        <w:rPr>
          <w:rFonts w:ascii="Times New Roman" w:eastAsia="Times New Roman" w:hAnsi="Times New Roman"/>
          <w:sz w:val="26"/>
          <w:szCs w:val="26"/>
          <w:lang w:val="vi-VN"/>
        </w:rPr>
        <w:t xml:space="preserve">í </w:t>
      </w:r>
      <w:r w:rsidRPr="00E64BA3">
        <w:rPr>
          <w:rFonts w:ascii="Times New Roman" w:eastAsia="Times New Roman" w:hAnsi="Times New Roman"/>
          <w:sz w:val="26"/>
          <w:szCs w:val="26"/>
        </w:rPr>
        <w:t>đề cao đến mức tuyệt đối vai trò của người thầy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 xml:space="preserve">“Không thầy” không người chỉ bảo, dẫn dắt dạy chúng ta thì chúng ta chẳng thể thành thạo mà làm tốt được công việc </w:t>
      </w:r>
      <w:r w:rsidRPr="00E64BA3">
        <w:rPr>
          <w:rFonts w:ascii="Times New Roman" w:eastAsia="Times New Roman" w:hAnsi="Times New Roman"/>
          <w:sz w:val="26"/>
          <w:szCs w:val="26"/>
        </w:rPr>
        <w:t xml:space="preserve">nào </w:t>
      </w:r>
      <w:r w:rsidRPr="00E64BA3">
        <w:rPr>
          <w:rFonts w:ascii="Times New Roman" w:eastAsia="Times New Roman" w:hAnsi="Times New Roman"/>
          <w:sz w:val="26"/>
          <w:szCs w:val="26"/>
          <w:lang w:val="vi-VN"/>
        </w:rPr>
        <w:t>đó.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 </w:t>
      </w:r>
      <w:r w:rsidRPr="00E64BA3">
        <w:rPr>
          <w:rFonts w:ascii="Times New Roman" w:eastAsia="Times New Roman" w:hAnsi="Times New Roman"/>
          <w:sz w:val="26"/>
          <w:szCs w:val="26"/>
          <w:lang w:val="vi-VN"/>
        </w:rPr>
        <w:t xml:space="preserve">Thầy </w:t>
      </w:r>
      <w:r w:rsidRPr="00E64BA3">
        <w:rPr>
          <w:rFonts w:ascii="Times New Roman" w:eastAsia="Times New Roman" w:hAnsi="Times New Roman"/>
          <w:sz w:val="26"/>
          <w:szCs w:val="26"/>
        </w:rPr>
        <w:t xml:space="preserve">là người </w:t>
      </w:r>
      <w:r w:rsidRPr="00E64BA3">
        <w:rPr>
          <w:rFonts w:ascii="Times New Roman" w:eastAsia="Times New Roman" w:hAnsi="Times New Roman"/>
          <w:sz w:val="26"/>
          <w:szCs w:val="26"/>
          <w:lang w:val="vi-VN"/>
        </w:rPr>
        <w:t xml:space="preserve">chỉ dẫn tri thức cho mỗi chúng ta, mà còn là người truyền lửa, tiếp thêm đam mê, dạy cho ta biết cái hay cái đẹp, biết sống làm người có đạo lí.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rPr>
      </w:pPr>
      <w:r w:rsidRPr="00E64BA3">
        <w:rPr>
          <w:rFonts w:ascii="Times New Roman" w:eastAsia="Times New Roman" w:hAnsi="Times New Roman"/>
          <w:sz w:val="26"/>
          <w:szCs w:val="26"/>
        </w:rPr>
        <w:t>- Dẫn chứng về những người thầy tài giỏi, có nhiều học trò thành công: Khổng Tử, Chu Văn An, Nguyễn Bỉnh Khiêm,…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Song thực tế</w:t>
      </w:r>
      <w:r w:rsidRPr="00E64BA3">
        <w:rPr>
          <w:rFonts w:ascii="Times New Roman" w:eastAsia="Times New Roman" w:hAnsi="Times New Roman"/>
          <w:sz w:val="26"/>
          <w:szCs w:val="26"/>
        </w:rPr>
        <w:t>, dù thầy giỏi đến mấy</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nếu không có sự hết sức nỗ lực</w:t>
      </w:r>
      <w:r w:rsidRPr="00E64BA3">
        <w:rPr>
          <w:rFonts w:ascii="Times New Roman" w:eastAsia="Times New Roman" w:hAnsi="Times New Roman"/>
          <w:sz w:val="26"/>
          <w:szCs w:val="26"/>
          <w:lang w:val="vi-VN"/>
        </w:rPr>
        <w:t xml:space="preserve"> hết mình của bản thân mỗi con người</w:t>
      </w:r>
      <w:r w:rsidRPr="00E64BA3">
        <w:rPr>
          <w:rFonts w:ascii="Times New Roman" w:eastAsia="Times New Roman" w:hAnsi="Times New Roman"/>
          <w:sz w:val="26"/>
          <w:szCs w:val="26"/>
        </w:rPr>
        <w:t xml:space="preserve"> trong học tập thì cũng không thẻ đạt được thành công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i/>
          <w:iCs/>
          <w:sz w:val="26"/>
          <w:szCs w:val="26"/>
          <w:u w:val="single"/>
        </w:rPr>
      </w:pPr>
      <w:r w:rsidRPr="00E64BA3">
        <w:rPr>
          <w:i/>
          <w:iCs/>
          <w:sz w:val="26"/>
          <w:szCs w:val="26"/>
          <w:u w:val="single"/>
        </w:rPr>
        <w:t>* Câu tục ngữ “Học thầy không tày học bạn”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Cách so sánh có phần chưa hoàn toàn chính xác nó đã vô tình hạ thấp vai trò và tác dụng của người thầy, đề cao quá mức vai trò của bạn bè trong việc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Bạn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nên việc học hỏi cũng dễ dàng tiếp thu hơn.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nhìn nhận chính xác hơn: trong giáo dục, người thầy có vai trò to lớn, bạn bè chỉ có vai trò hỗ trợ.</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2. Đánh giá về hai câu tục ngữ</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 Hai câu tục ngữ không mâu thuẫn mà cùng bổ trợ cho nhau. Đưa ra vai trò mà thầy và bạn cùng đem lại cho ta trên con đường học tập.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sz w:val="26"/>
          <w:szCs w:val="26"/>
        </w:rPr>
      </w:pPr>
      <w:r w:rsidRPr="00E64BA3">
        <w:rPr>
          <w:rStyle w:val="Strong"/>
          <w:bCs w:val="0"/>
          <w:sz w:val="26"/>
          <w:szCs w:val="26"/>
        </w:rPr>
        <w:t>3</w:t>
      </w:r>
      <w:r w:rsidRPr="00E64BA3">
        <w:rPr>
          <w:rStyle w:val="Strong"/>
          <w:b w:val="0"/>
          <w:sz w:val="26"/>
          <w:szCs w:val="26"/>
        </w:rPr>
        <w:t xml:space="preserve">. </w:t>
      </w:r>
      <w:r w:rsidRPr="00E64BA3">
        <w:rPr>
          <w:b/>
          <w:sz w:val="26"/>
          <w:szCs w:val="26"/>
        </w:rPr>
        <w:t>Bài học vận dụng</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Cần chủ động học tập sáng tạo không chỉ thụ động học mỗi của thầy.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Trao đổi, chia sẻ với bạn bè, nhờ bạn giúp đỡ nếu trong học tập có khó khăn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Không chỉ học ở thầy, ở bạn mà còn phải học ở cả trong sách vở, trong đời sống để hoàn thiện bản thân.</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Cần tôn trọng những truyền thống tốt đẹp của dân tộc trong học tập: ham học hỏi, tôn sư trọng đạo…  </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rStyle w:val="Strong"/>
          <w:sz w:val="26"/>
          <w:szCs w:val="26"/>
        </w:rPr>
        <w:t>Kết bài</w:t>
      </w:r>
      <w:r w:rsidRPr="00E64BA3">
        <w:rPr>
          <w:sz w:val="26"/>
          <w:szCs w:val="26"/>
        </w:rPr>
        <w:t xml:space="preserve">: </w:t>
      </w:r>
      <w:r w:rsidRPr="00E64BA3">
        <w:rPr>
          <w:b/>
          <w:sz w:val="26"/>
          <w:szCs w:val="26"/>
        </w:rPr>
        <w:t>Khái quát lại vấn đề, đưa ra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Khái quát lại vấn đề</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Hai câu tục ngữ trên đã mở ra cho ta một con đường đi đến tri thức, đi đến thành công một cách rất cụ thể, đều là chân lí mà con người cần hướng tới</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b/>
          <w:i/>
          <w:sz w:val="26"/>
          <w:szCs w:val="26"/>
        </w:rPr>
      </w:pPr>
      <w:r w:rsidRPr="00E64BA3">
        <w:rPr>
          <w:b/>
          <w:i/>
          <w:sz w:val="26"/>
          <w:szCs w:val="26"/>
        </w:rPr>
        <w:t>* Thông điệp</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Trân trọng những người luôn đồng hành cùng ta trên con đường tri thức rộng mở ấy.</w:t>
      </w:r>
    </w:p>
    <w:p w:rsidR="00106561" w:rsidRPr="00E64BA3" w:rsidRDefault="00106561" w:rsidP="00106561">
      <w:pPr>
        <w:pStyle w:val="NormalWeb"/>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jc w:val="both"/>
        <w:rPr>
          <w:sz w:val="26"/>
          <w:szCs w:val="26"/>
        </w:rPr>
      </w:pPr>
      <w:r w:rsidRPr="00E64BA3">
        <w:rPr>
          <w:sz w:val="26"/>
          <w:szCs w:val="26"/>
        </w:rPr>
        <w:t xml:space="preserve"> -Hãy cứ đi về phía trước vì bên cạnh bạn luôn có những người đồng hành tin cậy và quý giá như thầy, như bạn và cả gia đình chúng ta.</w:t>
      </w:r>
    </w:p>
    <w:p w:rsidR="00106561" w:rsidRPr="00E64BA3" w:rsidRDefault="00106561" w:rsidP="00106561">
      <w:pPr>
        <w:shd w:val="clear" w:color="auto" w:fill="FFFFFF"/>
        <w:jc w:val="both"/>
        <w:rPr>
          <w:rFonts w:ascii="Times New Roman" w:hAnsi="Times New Roman"/>
          <w:b/>
          <w:bCs/>
          <w:i/>
          <w:iCs/>
          <w:sz w:val="26"/>
          <w:szCs w:val="26"/>
          <w:highlight w:val="yellow"/>
          <w:u w:val="single"/>
        </w:rPr>
      </w:pPr>
      <w:r w:rsidRPr="00E64BA3">
        <w:rPr>
          <w:rFonts w:ascii="Times New Roman" w:hAnsi="Times New Roman"/>
          <w:b/>
          <w:bCs/>
          <w:i/>
          <w:iCs/>
          <w:sz w:val="26"/>
          <w:szCs w:val="26"/>
          <w:highlight w:val="yellow"/>
          <w:u w:val="single"/>
        </w:rPr>
        <w:lastRenderedPageBreak/>
        <w:t>BÀI LÀM CHI TIẾT PHÁT TRIỂN TỪ DÀN Ý</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b/>
          <w:sz w:val="26"/>
          <w:szCs w:val="26"/>
        </w:rPr>
        <w:t>Tục ngữ vốn là những tác phẩm dân gian</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chắt lọc các kinh nghiệm quý báu trong đời sống lao động mà ông cha ta đã để lại cho con cháu</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Đến với</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kho tàng tục ngữ </w:t>
      </w:r>
      <w:r w:rsidRPr="00E64BA3">
        <w:rPr>
          <w:rFonts w:ascii="Times New Roman" w:eastAsia="Times New Roman" w:hAnsi="Times New Roman"/>
          <w:b/>
          <w:sz w:val="26"/>
          <w:szCs w:val="26"/>
          <w:lang w:val="vi-VN"/>
        </w:rPr>
        <w:t xml:space="preserve">của Việt Nam, ta thấy </w:t>
      </w:r>
      <w:r w:rsidRPr="00E64BA3">
        <w:rPr>
          <w:rFonts w:ascii="Times New Roman" w:eastAsia="Times New Roman" w:hAnsi="Times New Roman"/>
          <w:b/>
          <w:sz w:val="26"/>
          <w:szCs w:val="26"/>
        </w:rPr>
        <w:t>có rất nhiều lời khuyên răn độc đáo</w:t>
      </w:r>
      <w:r w:rsidRPr="00E64BA3">
        <w:rPr>
          <w:rFonts w:ascii="Times New Roman" w:eastAsia="Times New Roman" w:hAnsi="Times New Roman"/>
          <w:b/>
          <w:sz w:val="26"/>
          <w:szCs w:val="26"/>
          <w:lang w:val="vi-VN"/>
        </w:rPr>
        <w:t>,</w:t>
      </w:r>
      <w:r w:rsidRPr="00E64BA3">
        <w:rPr>
          <w:rFonts w:ascii="Times New Roman" w:eastAsia="Times New Roman" w:hAnsi="Times New Roman"/>
          <w:b/>
          <w:sz w:val="26"/>
          <w:szCs w:val="26"/>
        </w:rPr>
        <w:t xml:space="preserve"> thú vị</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B</w:t>
      </w:r>
      <w:r w:rsidRPr="00E64BA3">
        <w:rPr>
          <w:rFonts w:ascii="Times New Roman" w:eastAsia="Times New Roman" w:hAnsi="Times New Roman"/>
          <w:sz w:val="26"/>
          <w:szCs w:val="26"/>
        </w:rPr>
        <w:t xml:space="preserve">ên cạnh đó,  rất nhiều các câu tục ngữ khi ra đời đọc qua ta tưởng như chúng có sự mâu thuẫn với nhau, song ẩn sâu trong </w:t>
      </w:r>
      <w:r w:rsidRPr="00E64BA3">
        <w:rPr>
          <w:rFonts w:ascii="Times New Roman" w:eastAsia="Times New Roman" w:hAnsi="Times New Roman"/>
          <w:sz w:val="26"/>
          <w:szCs w:val="26"/>
          <w:lang w:val="vi-VN"/>
        </w:rPr>
        <w:t>mỗi câu tục ngữ ấy</w:t>
      </w:r>
      <w:r w:rsidRPr="00E64BA3">
        <w:rPr>
          <w:rFonts w:ascii="Times New Roman" w:eastAsia="Times New Roman" w:hAnsi="Times New Roman"/>
          <w:sz w:val="26"/>
          <w:szCs w:val="26"/>
        </w:rPr>
        <w:t xml:space="preserve"> lại mang triết lí sâu xa cùng hướng tới những giá trị nhất định.  </w:t>
      </w:r>
      <w:r w:rsidRPr="00E64BA3">
        <w:rPr>
          <w:rFonts w:ascii="Times New Roman" w:hAnsi="Times New Roman"/>
          <w:sz w:val="26"/>
          <w:szCs w:val="26"/>
        </w:rPr>
        <w:t>Vậy hai câu tục ngữ: “Không thầy đố mày làm nên” và “Học thầy không tày học bạn” liệu có mâu thuẫn nhau, câu nào mới là chân lí sâu xa giúp con người hướng tới những giá trị nhất định trong việc học tập của mỗi con người?</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rPr>
        <w:t> Đầu tiên muốn khẳng định vai trò của hai câu tục ngữ trên đối với mỗi chúng ta trong phương diện học tập</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ta phải hiểu được bản chất của mỗi câu.  </w:t>
      </w:r>
      <w:r w:rsidRPr="00E64BA3">
        <w:rPr>
          <w:rFonts w:ascii="Times New Roman" w:eastAsia="Times New Roman" w:hAnsi="Times New Roman"/>
          <w:sz w:val="26"/>
          <w:szCs w:val="26"/>
          <w:lang w:val="vi-VN"/>
        </w:rPr>
        <w:t xml:space="preserve">Từ xưa tới nay đã có rất nhiều những câu nói, câu ca dao, câu tục ngữ ca ngợi giá trị của người thầy đối với sự thành công của mỗi chúng ta như: </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sang thì bắc cầu kiều</w:t>
      </w:r>
    </w:p>
    <w:p w:rsidR="00106561" w:rsidRPr="00E64BA3" w:rsidRDefault="00106561" w:rsidP="00106561">
      <w:pPr>
        <w:shd w:val="clear" w:color="auto" w:fill="FFFFFF"/>
        <w:ind w:firstLine="720"/>
        <w:jc w:val="center"/>
        <w:rPr>
          <w:rFonts w:ascii="Times New Roman" w:eastAsia="Times New Roman" w:hAnsi="Times New Roman"/>
          <w:i/>
          <w:sz w:val="26"/>
          <w:szCs w:val="26"/>
          <w:lang w:val="vi-VN"/>
        </w:rPr>
      </w:pPr>
      <w:r w:rsidRPr="00E64BA3">
        <w:rPr>
          <w:rFonts w:ascii="Times New Roman" w:eastAsia="Times New Roman" w:hAnsi="Times New Roman"/>
          <w:i/>
          <w:sz w:val="26"/>
          <w:szCs w:val="26"/>
          <w:lang w:val="vi-VN"/>
        </w:rPr>
        <w:t>Muốn con hay chữ phải yêu lấy thầy</w:t>
      </w:r>
    </w:p>
    <w:p w:rsidR="00106561" w:rsidRPr="00E64BA3" w:rsidRDefault="00106561" w:rsidP="00106561">
      <w:pPr>
        <w:shd w:val="clear" w:color="auto" w:fill="FFFFFF"/>
        <w:ind w:firstLine="720"/>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Hay:</w:t>
      </w:r>
    </w:p>
    <w:p w:rsidR="00106561" w:rsidRPr="00E64BA3" w:rsidRDefault="00106561" w:rsidP="00106561">
      <w:pPr>
        <w:shd w:val="clear" w:color="auto" w:fill="FFFFFF"/>
        <w:ind w:firstLine="720"/>
        <w:jc w:val="center"/>
        <w:rPr>
          <w:rFonts w:ascii="Times New Roman" w:hAnsi="Times New Roman"/>
          <w:i/>
          <w:sz w:val="26"/>
          <w:szCs w:val="26"/>
          <w:shd w:val="clear" w:color="auto" w:fill="FFFFFF"/>
        </w:rPr>
      </w:pPr>
      <w:r w:rsidRPr="00E64BA3">
        <w:rPr>
          <w:rFonts w:ascii="Times New Roman" w:hAnsi="Times New Roman"/>
          <w:i/>
          <w:sz w:val="26"/>
          <w:szCs w:val="26"/>
          <w:shd w:val="clear" w:color="auto" w:fill="FFFFFF"/>
        </w:rPr>
        <w:t>Ơn thầy soi lối mở đường</w:t>
      </w:r>
      <w:r w:rsidRPr="00E64BA3">
        <w:rPr>
          <w:rFonts w:ascii="Times New Roman" w:hAnsi="Times New Roman"/>
          <w:i/>
          <w:sz w:val="26"/>
          <w:szCs w:val="26"/>
        </w:rPr>
        <w:br/>
      </w:r>
      <w:r w:rsidRPr="00E64BA3">
        <w:rPr>
          <w:rFonts w:ascii="Times New Roman" w:hAnsi="Times New Roman"/>
          <w:i/>
          <w:sz w:val="26"/>
          <w:szCs w:val="26"/>
          <w:shd w:val="clear" w:color="auto" w:fill="FFFFFF"/>
        </w:rPr>
        <w:t>Cho con vững bước dặm trường tương lai</w:t>
      </w:r>
    </w:p>
    <w:p w:rsidR="00106561" w:rsidRPr="00E64BA3" w:rsidRDefault="00106561" w:rsidP="00106561">
      <w:pPr>
        <w:shd w:val="clear" w:color="auto" w:fill="FFFFFF"/>
        <w:jc w:val="both"/>
        <w:rPr>
          <w:rFonts w:ascii="Times New Roman" w:eastAsia="Times New Roman" w:hAnsi="Times New Roman"/>
          <w:sz w:val="26"/>
          <w:szCs w:val="26"/>
          <w:lang w:val="vi-VN"/>
        </w:rPr>
      </w:pPr>
      <w:r w:rsidRPr="00E64BA3">
        <w:rPr>
          <w:rFonts w:ascii="Times New Roman" w:eastAsia="Times New Roman" w:hAnsi="Times New Roman"/>
          <w:sz w:val="26"/>
          <w:szCs w:val="26"/>
          <w:lang w:val="vi-VN"/>
        </w:rPr>
        <w:t xml:space="preserve">Và </w:t>
      </w:r>
      <w:r w:rsidRPr="00E64BA3">
        <w:rPr>
          <w:rFonts w:ascii="Times New Roman" w:eastAsia="Times New Roman" w:hAnsi="Times New Roman"/>
          <w:b/>
          <w:sz w:val="26"/>
          <w:szCs w:val="26"/>
          <w:lang w:val="vi-VN"/>
        </w:rPr>
        <w:t>câu tục ngữ “</w:t>
      </w:r>
      <w:r w:rsidRPr="00E64BA3">
        <w:rPr>
          <w:rFonts w:ascii="Times New Roman" w:eastAsia="Times New Roman" w:hAnsi="Times New Roman"/>
          <w:b/>
          <w:sz w:val="26"/>
          <w:szCs w:val="26"/>
        </w:rPr>
        <w:t>Không thầy đố mày làm nên</w:t>
      </w:r>
      <w:r w:rsidRPr="00E64BA3">
        <w:rPr>
          <w:rFonts w:ascii="Times New Roman" w:eastAsia="Times New Roman" w:hAnsi="Times New Roman"/>
          <w:b/>
          <w:sz w:val="26"/>
          <w:szCs w:val="26"/>
          <w:lang w:val="vi-VN"/>
        </w:rPr>
        <w:t>”</w:t>
      </w:r>
      <w:r w:rsidRPr="00E64BA3">
        <w:rPr>
          <w:rFonts w:ascii="Times New Roman" w:eastAsia="Times New Roman" w:hAnsi="Times New Roman"/>
          <w:sz w:val="26"/>
          <w:szCs w:val="26"/>
          <w:lang w:val="vi-VN"/>
        </w:rPr>
        <w:t xml:space="preserve"> cũng nằm trong số đó.</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lang w:val="vi-VN"/>
        </w:rPr>
        <w:t xml:space="preserve">Nó nhằm ca ngợi, thậm trí </w:t>
      </w:r>
      <w:r w:rsidRPr="00E64BA3">
        <w:rPr>
          <w:rFonts w:ascii="Times New Roman" w:eastAsia="Times New Roman" w:hAnsi="Times New Roman"/>
          <w:b/>
          <w:sz w:val="26"/>
          <w:szCs w:val="26"/>
        </w:rPr>
        <w:t>đề cao đến mức tuyệt đối vai trò của người thầy</w:t>
      </w:r>
      <w:r w:rsidRPr="00E64BA3">
        <w:rPr>
          <w:rFonts w:ascii="Times New Roman" w:eastAsia="Times New Roman" w:hAnsi="Times New Roman"/>
          <w:sz w:val="26"/>
          <w:szCs w:val="26"/>
        </w:rPr>
        <w:t xml:space="preserve"> đối với học sinh.</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“Không thầy”</w:t>
      </w:r>
      <w:r w:rsidRPr="00E64BA3">
        <w:rPr>
          <w:rFonts w:ascii="Times New Roman" w:eastAsia="Times New Roman" w:hAnsi="Times New Roman"/>
          <w:b/>
          <w:sz w:val="26"/>
          <w:szCs w:val="26"/>
        </w:rPr>
        <w:t xml:space="preserve">: </w:t>
      </w:r>
      <w:r w:rsidRPr="00E64BA3">
        <w:rPr>
          <w:rFonts w:ascii="Times New Roman" w:eastAsia="Times New Roman" w:hAnsi="Times New Roman"/>
          <w:b/>
          <w:sz w:val="26"/>
          <w:szCs w:val="26"/>
          <w:lang w:val="vi-VN"/>
        </w:rPr>
        <w:t xml:space="preserve"> không người chỉ bảo, dẫn dắt dạy chúng ta từ những bước đầu tiên, những kiến thức, kĩ năng cơ bản về đời sống về nghề mà chúng ta theo đuổi thì chúng ta chẳng thể thành thạo mà làm tốt được công việc đó</w:t>
      </w:r>
      <w:r w:rsidRPr="00E64BA3">
        <w:rPr>
          <w:rFonts w:ascii="Times New Roman" w:eastAsia="Times New Roman" w:hAnsi="Times New Roman"/>
          <w:sz w:val="26"/>
          <w:szCs w:val="26"/>
          <w:lang w:val="vi-VN"/>
        </w:rPr>
        <w:t>.</w:t>
      </w:r>
      <w:r w:rsidRPr="00E64BA3">
        <w:rPr>
          <w:rFonts w:ascii="Times New Roman" w:eastAsia="Times New Roman" w:hAnsi="Times New Roman"/>
          <w:sz w:val="26"/>
          <w:szCs w:val="26"/>
        </w:rPr>
        <w:t xml:space="preserve"> Đối với việc trưởng thành và tạo dựng sự nghiệp của học sinh, công lao người thầy quả là to lớn.</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b/>
          <w:sz w:val="26"/>
          <w:szCs w:val="26"/>
          <w:lang w:val="vi-VN"/>
        </w:rPr>
        <w:t>Thầy ở đây</w:t>
      </w:r>
      <w:r w:rsidRPr="00E64BA3">
        <w:rPr>
          <w:rFonts w:ascii="Times New Roman" w:eastAsia="Times New Roman" w:hAnsi="Times New Roman"/>
          <w:b/>
          <w:sz w:val="26"/>
          <w:szCs w:val="26"/>
        </w:rPr>
        <w:t xml:space="preserve"> không</w:t>
      </w:r>
      <w:r w:rsidRPr="00E64BA3">
        <w:rPr>
          <w:rFonts w:ascii="Times New Roman" w:eastAsia="Times New Roman" w:hAnsi="Times New Roman"/>
          <w:b/>
          <w:sz w:val="26"/>
          <w:szCs w:val="26"/>
          <w:lang w:val="vi-VN"/>
        </w:rPr>
        <w:t xml:space="preserve"> chỉ hàng ngày đứng trên lớp giảng bài, chỉ dẫn tri thức cho mỗi chúng ta, mà còn là người truyền lửa, tiếp thêm đam mê, dạy cho ta biết cái hay cái đẹp, biết sống làm người có đạo lí.</w:t>
      </w:r>
      <w:r w:rsidRPr="00E64BA3">
        <w:rPr>
          <w:rFonts w:ascii="Times New Roman" w:eastAsia="Times New Roman" w:hAnsi="Times New Roman"/>
          <w:sz w:val="26"/>
          <w:szCs w:val="26"/>
          <w:lang w:val="vi-VN"/>
        </w:rPr>
        <w:t xml:space="preserve"> </w:t>
      </w:r>
      <w:r w:rsidRPr="00E64BA3">
        <w:rPr>
          <w:rFonts w:ascii="Times New Roman" w:eastAsia="Times New Roman" w:hAnsi="Times New Roman"/>
          <w:sz w:val="26"/>
          <w:szCs w:val="26"/>
        </w:rPr>
        <w:t>Rất nhiều những người học trò thành công nhờ những người thầy giỏi: Khổng Tử, Chu Văn An, Nguyễn Bỉnh Khiêm,…</w:t>
      </w:r>
      <w:r w:rsidRPr="00E64BA3">
        <w:rPr>
          <w:rFonts w:ascii="Times New Roman" w:eastAsia="Times New Roman" w:hAnsi="Times New Roman"/>
          <w:b/>
          <w:sz w:val="26"/>
          <w:szCs w:val="26"/>
          <w:lang w:val="vi-VN"/>
        </w:rPr>
        <w:t xml:space="preserve">Song thực tế </w:t>
      </w:r>
      <w:r w:rsidRPr="00E64BA3">
        <w:rPr>
          <w:rFonts w:ascii="Times New Roman" w:eastAsia="Times New Roman" w:hAnsi="Times New Roman"/>
          <w:b/>
          <w:sz w:val="26"/>
          <w:szCs w:val="26"/>
        </w:rPr>
        <w:t xml:space="preserve">cũng </w:t>
      </w:r>
      <w:r w:rsidRPr="00E64BA3">
        <w:rPr>
          <w:rFonts w:ascii="Times New Roman" w:eastAsia="Times New Roman" w:hAnsi="Times New Roman"/>
          <w:b/>
          <w:sz w:val="26"/>
          <w:szCs w:val="26"/>
          <w:lang w:val="vi-VN"/>
        </w:rPr>
        <w:t>đã cho thấy, người thầy không phải một vĩ nhân, không phải một người có sức mạnh phi thường có thể giúp tất cả chúng ta thành công, mà một yếu tố cũng quan trong không kém đó chính là</w:t>
      </w:r>
      <w:r w:rsidRPr="00E64BA3">
        <w:rPr>
          <w:rFonts w:ascii="Times New Roman" w:eastAsia="Times New Roman" w:hAnsi="Times New Roman"/>
          <w:b/>
          <w:sz w:val="26"/>
          <w:szCs w:val="26"/>
        </w:rPr>
        <w:t> sự hết sức nỗ lực</w:t>
      </w:r>
      <w:r w:rsidRPr="00E64BA3">
        <w:rPr>
          <w:rFonts w:ascii="Times New Roman" w:eastAsia="Times New Roman" w:hAnsi="Times New Roman"/>
          <w:b/>
          <w:sz w:val="26"/>
          <w:szCs w:val="26"/>
          <w:lang w:val="vi-VN"/>
        </w:rPr>
        <w:t xml:space="preserve"> hết mình của bản thân mỗi con người</w:t>
      </w:r>
      <w:r w:rsidRPr="00E64BA3">
        <w:rPr>
          <w:rFonts w:ascii="Times New Roman" w:eastAsia="Times New Roman" w:hAnsi="Times New Roman"/>
          <w:b/>
          <w:sz w:val="26"/>
          <w:szCs w:val="26"/>
        </w:rPr>
        <w:t xml:space="preserve"> trong học tập.</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Chi</w:t>
      </w:r>
      <w:r w:rsidRPr="00E64BA3">
        <w:rPr>
          <w:rFonts w:ascii="Times New Roman" w:eastAsia="Times New Roman" w:hAnsi="Times New Roman"/>
          <w:sz w:val="26"/>
          <w:szCs w:val="26"/>
        </w:rPr>
        <w:t>ụ</w:t>
      </w:r>
      <w:r w:rsidRPr="00E64BA3">
        <w:rPr>
          <w:rFonts w:ascii="Times New Roman" w:eastAsia="Times New Roman" w:hAnsi="Times New Roman"/>
          <w:sz w:val="26"/>
          <w:szCs w:val="26"/>
          <w:lang w:val="vi-VN"/>
        </w:rPr>
        <w:t xml:space="preserve"> khó lắng nghe, chịu khó</w:t>
      </w:r>
      <w:r w:rsidRPr="00E64BA3">
        <w:rPr>
          <w:rFonts w:ascii="Times New Roman" w:eastAsia="Times New Roman" w:hAnsi="Times New Roman"/>
          <w:sz w:val="26"/>
          <w:szCs w:val="26"/>
        </w:rPr>
        <w:t xml:space="preserve"> tiếp thu thì mới </w:t>
      </w:r>
      <w:r w:rsidRPr="00E64BA3">
        <w:rPr>
          <w:rFonts w:ascii="Times New Roman" w:eastAsia="Times New Roman" w:hAnsi="Times New Roman"/>
          <w:sz w:val="26"/>
          <w:szCs w:val="26"/>
          <w:lang w:val="vi-VN"/>
        </w:rPr>
        <w:t>có thể</w:t>
      </w:r>
      <w:r w:rsidRPr="00E64BA3">
        <w:rPr>
          <w:rFonts w:ascii="Times New Roman" w:eastAsia="Times New Roman" w:hAnsi="Times New Roman"/>
          <w:sz w:val="26"/>
          <w:szCs w:val="26"/>
        </w:rPr>
        <w:t xml:space="preserve"> đạt được kết quả như mong muốn. </w:t>
      </w:r>
      <w:r w:rsidRPr="00E64BA3">
        <w:rPr>
          <w:rFonts w:ascii="Times New Roman" w:eastAsia="Times New Roman" w:hAnsi="Times New Roman"/>
          <w:sz w:val="26"/>
          <w:szCs w:val="26"/>
          <w:lang w:val="vi-VN"/>
        </w:rPr>
        <w:t>Thế nên</w:t>
      </w:r>
      <w:r w:rsidRPr="00E64BA3">
        <w:rPr>
          <w:rFonts w:ascii="Times New Roman" w:eastAsia="Times New Roman" w:hAnsi="Times New Roman"/>
          <w:sz w:val="26"/>
          <w:szCs w:val="26"/>
        </w:rPr>
        <w:t xml:space="preserve">, </w:t>
      </w:r>
      <w:r w:rsidRPr="00E64BA3">
        <w:rPr>
          <w:rFonts w:ascii="Times New Roman" w:eastAsia="Times New Roman" w:hAnsi="Times New Roman"/>
          <w:sz w:val="26"/>
          <w:szCs w:val="26"/>
          <w:lang w:val="vi-VN"/>
        </w:rPr>
        <w:t>nếu ta phủ nhận sự nỗ lực của bản thân mỗi học sinh trong qua trình học tập mà chỉ đánh giá riêng vai trò của người thầy sẽ là phiến diện và không hoàn chỉnh. Do đó, xét đến cùng cần hiểu ý nghĩa của câu tục ngữ một cách sâu xa và nhiều chiều hơn thì ta mới thấy được hết vẻ đẹp và giá trị của nó đối với mỗi con người.</w:t>
      </w:r>
    </w:p>
    <w:p w:rsidR="00106561" w:rsidRPr="00E64BA3" w:rsidRDefault="00106561" w:rsidP="00106561">
      <w:pPr>
        <w:pStyle w:val="NormalWeb"/>
        <w:shd w:val="clear" w:color="auto" w:fill="FFFFFF"/>
        <w:spacing w:before="0" w:beforeAutospacing="0" w:after="0" w:afterAutospacing="0"/>
        <w:ind w:firstLine="720"/>
        <w:jc w:val="both"/>
        <w:rPr>
          <w:sz w:val="26"/>
          <w:szCs w:val="26"/>
        </w:rPr>
      </w:pPr>
      <w:r w:rsidRPr="00E64BA3">
        <w:rPr>
          <w:sz w:val="26"/>
          <w:szCs w:val="26"/>
          <w:lang w:val="vi-VN"/>
        </w:rPr>
        <w:t>Bên cạnh người thầy, ông cha ta</w:t>
      </w:r>
      <w:r w:rsidRPr="00E64BA3">
        <w:rPr>
          <w:sz w:val="26"/>
          <w:szCs w:val="26"/>
        </w:rPr>
        <w:t xml:space="preserve"> cũng</w:t>
      </w:r>
      <w:r w:rsidRPr="00E64BA3">
        <w:rPr>
          <w:sz w:val="26"/>
          <w:szCs w:val="26"/>
          <w:lang w:val="vi-VN"/>
        </w:rPr>
        <w:t xml:space="preserve"> khẳng định vai trò của người bạn</w:t>
      </w:r>
      <w:r w:rsidRPr="00E64BA3">
        <w:rPr>
          <w:sz w:val="26"/>
          <w:szCs w:val="26"/>
        </w:rPr>
        <w:t xml:space="preserve"> đối với mỗi chúng ta trên con đường học tập,</w:t>
      </w:r>
      <w:r w:rsidRPr="00E64BA3">
        <w:rPr>
          <w:sz w:val="26"/>
          <w:szCs w:val="26"/>
          <w:lang w:val="vi-VN"/>
        </w:rPr>
        <w:t xml:space="preserve"> khi đưa ra đánh giá </w:t>
      </w:r>
      <w:r w:rsidRPr="00E64BA3">
        <w:rPr>
          <w:b/>
          <w:sz w:val="26"/>
          <w:szCs w:val="26"/>
          <w:lang w:val="vi-VN"/>
        </w:rPr>
        <w:t>“</w:t>
      </w:r>
      <w:r w:rsidRPr="00E64BA3">
        <w:rPr>
          <w:b/>
          <w:sz w:val="26"/>
          <w:szCs w:val="26"/>
        </w:rPr>
        <w:t>Học thầy không tày học bạn</w:t>
      </w:r>
      <w:r w:rsidRPr="00E64BA3">
        <w:rPr>
          <w:b/>
          <w:sz w:val="26"/>
          <w:szCs w:val="26"/>
          <w:lang w:val="vi-VN"/>
        </w:rPr>
        <w:t>”.</w:t>
      </w:r>
      <w:r w:rsidRPr="00E64BA3">
        <w:rPr>
          <w:sz w:val="26"/>
          <w:szCs w:val="26"/>
          <w:lang w:val="vi-VN"/>
        </w:rPr>
        <w:t xml:space="preserve"> Có thế hiểu</w:t>
      </w:r>
      <w:r w:rsidRPr="00E64BA3">
        <w:rPr>
          <w:sz w:val="26"/>
          <w:szCs w:val="26"/>
        </w:rPr>
        <w:t>,</w:t>
      </w:r>
      <w:r w:rsidRPr="00E64BA3">
        <w:rPr>
          <w:sz w:val="26"/>
          <w:szCs w:val="26"/>
          <w:lang w:val="vi-VN"/>
        </w:rPr>
        <w:t xml:space="preserve"> câu tục ngữ này nhằm đề cao vai trò và sự hỗ trợ đắc lực của những người bạn bên cạnh ta, học cùng ta, đồng hành và giúp đỡ ta trên con đường tri thức. Dù có học “thầy” nhiều đến mấy cũng không “tày” (không bằng) bạn chỉ dạy ta, tận tình giúp đỡ ta mỗi ngày. </w:t>
      </w:r>
      <w:r w:rsidRPr="00E64BA3">
        <w:rPr>
          <w:b/>
          <w:sz w:val="26"/>
          <w:szCs w:val="26"/>
        </w:rPr>
        <w:t>Cách so sánh này có phần chưa hoàn toàn chính xác nó đã vô tình hạ thấp vai trò và tác dụng của người thầy, đề cao quá mức vai trò của bạn bè trong việc học tập</w:t>
      </w:r>
      <w:r w:rsidRPr="00E64BA3">
        <w:rPr>
          <w:b/>
          <w:sz w:val="26"/>
          <w:szCs w:val="26"/>
          <w:lang w:val="vi-VN"/>
        </w:rPr>
        <w:t>.</w:t>
      </w:r>
      <w:r w:rsidRPr="00E64BA3">
        <w:rPr>
          <w:sz w:val="26"/>
          <w:szCs w:val="26"/>
          <w:lang w:val="vi-VN"/>
        </w:rPr>
        <w:t xml:space="preserve"> Vì thực tế</w:t>
      </w:r>
      <w:r w:rsidRPr="00E64BA3">
        <w:rPr>
          <w:sz w:val="26"/>
          <w:szCs w:val="26"/>
        </w:rPr>
        <w:t xml:space="preserve"> chúng ta thấy </w:t>
      </w:r>
      <w:r w:rsidRPr="00E64BA3">
        <w:rPr>
          <w:sz w:val="26"/>
          <w:szCs w:val="26"/>
          <w:lang w:val="vi-VN"/>
        </w:rPr>
        <w:t xml:space="preserve">trong cuộc sống bạn cũng là những người có tác động rất lớn đối với sự tiến bộ của mỗi chúng ta. </w:t>
      </w:r>
      <w:r w:rsidRPr="00E64BA3">
        <w:rPr>
          <w:sz w:val="26"/>
          <w:szCs w:val="26"/>
        </w:rPr>
        <w:t xml:space="preserve">Song sự tác động, hỗ trợ của bạn cũng chỉ ở một phần nào đó, không thể toàn diện, mà người thẫy vẫn phải là người chủ yếu. </w:t>
      </w:r>
      <w:r w:rsidRPr="00E64BA3">
        <w:rPr>
          <w:b/>
          <w:sz w:val="26"/>
          <w:szCs w:val="26"/>
        </w:rPr>
        <w:t>“Học bạn” là ta nhận được</w:t>
      </w:r>
      <w:r w:rsidRPr="00E64BA3">
        <w:rPr>
          <w:b/>
          <w:sz w:val="26"/>
          <w:szCs w:val="26"/>
          <w:lang w:val="vi-VN"/>
        </w:rPr>
        <w:t xml:space="preserve"> sự khích lệ của người bạn</w:t>
      </w:r>
      <w:r w:rsidRPr="00E64BA3">
        <w:rPr>
          <w:b/>
          <w:sz w:val="26"/>
          <w:szCs w:val="26"/>
        </w:rPr>
        <w:t xml:space="preserve"> </w:t>
      </w:r>
      <w:r w:rsidRPr="00E64BA3">
        <w:rPr>
          <w:b/>
          <w:sz w:val="26"/>
          <w:szCs w:val="26"/>
          <w:lang w:val="vi-VN"/>
        </w:rPr>
        <w:t>trong quá trình học</w:t>
      </w:r>
      <w:r w:rsidRPr="00E64BA3">
        <w:rPr>
          <w:b/>
          <w:sz w:val="26"/>
          <w:szCs w:val="26"/>
        </w:rPr>
        <w:t>,</w:t>
      </w:r>
      <w:r w:rsidRPr="00E64BA3">
        <w:rPr>
          <w:b/>
          <w:sz w:val="26"/>
          <w:szCs w:val="26"/>
          <w:lang w:val="vi-VN"/>
        </w:rPr>
        <w:t xml:space="preserve"> khi</w:t>
      </w:r>
      <w:r w:rsidRPr="00E64BA3">
        <w:rPr>
          <w:b/>
          <w:sz w:val="26"/>
          <w:szCs w:val="26"/>
        </w:rPr>
        <w:t xml:space="preserve"> kiến thức thầy giảng trên lớp, có gì chưa hiểu, ta đem hỏi lại bạn bè.</w:t>
      </w:r>
      <w:r w:rsidRPr="00E64BA3">
        <w:rPr>
          <w:sz w:val="26"/>
          <w:szCs w:val="26"/>
        </w:rPr>
        <w:t xml:space="preserve"> Bạn tận tình hướng dẫn cho ta, tức là bạn cũng </w:t>
      </w:r>
      <w:r w:rsidRPr="00E64BA3">
        <w:rPr>
          <w:sz w:val="26"/>
          <w:szCs w:val="26"/>
          <w:lang w:val="vi-VN"/>
        </w:rPr>
        <w:lastRenderedPageBreak/>
        <w:t xml:space="preserve">đang giúp ta hiểu sâu, hiểu kĩ hơn về bài học, bạn </w:t>
      </w:r>
      <w:r w:rsidRPr="00E64BA3">
        <w:rPr>
          <w:sz w:val="26"/>
          <w:szCs w:val="26"/>
        </w:rPr>
        <w:t>đóng vai trò của người thầy của ta trong thời điểm nào đó. B</w:t>
      </w:r>
      <w:r w:rsidRPr="00E64BA3">
        <w:rPr>
          <w:sz w:val="26"/>
          <w:szCs w:val="26"/>
          <w:lang w:val="vi-VN"/>
        </w:rPr>
        <w:t>ởi, ta thấy b</w:t>
      </w:r>
      <w:r w:rsidRPr="00E64BA3">
        <w:rPr>
          <w:sz w:val="26"/>
          <w:szCs w:val="26"/>
        </w:rPr>
        <w:t xml:space="preserve">ạn bè cùng trang lứa tạo ra sự thông cảm, gần gũi </w:t>
      </w:r>
      <w:r w:rsidRPr="00E64BA3">
        <w:rPr>
          <w:sz w:val="26"/>
          <w:szCs w:val="26"/>
          <w:lang w:val="vi-VN"/>
        </w:rPr>
        <w:t xml:space="preserve">có những quan điểm, cách suy nghĩ tương đồng nhau, </w:t>
      </w:r>
      <w:r w:rsidRPr="00E64BA3">
        <w:rPr>
          <w:sz w:val="26"/>
          <w:szCs w:val="26"/>
        </w:rPr>
        <w:t xml:space="preserve">nên việc học hỏi cũng dễ dàng tiếp thu hơn, chứ không phải chỉ cần học bạn mà không cần học thầy, coi thường vai trò của người thầy. </w:t>
      </w:r>
      <w:r w:rsidRPr="00E64BA3">
        <w:rPr>
          <w:b/>
          <w:sz w:val="26"/>
          <w:szCs w:val="26"/>
        </w:rPr>
        <w:t>Đồng thời, ta cũng cần học hỏi thêm trong sách vở cũng như ngoài đời sống để tự hoàn thiện bản thân</w:t>
      </w:r>
      <w:r w:rsidRPr="00E64BA3">
        <w:rPr>
          <w:sz w:val="26"/>
          <w:szCs w:val="26"/>
        </w:rPr>
        <w:t xml:space="preserve">. </w:t>
      </w:r>
      <w:r w:rsidRPr="00E64BA3">
        <w:rPr>
          <w:sz w:val="26"/>
          <w:szCs w:val="26"/>
          <w:lang w:val="vi-VN"/>
        </w:rPr>
        <w:t>Và quả thật đã có nhiều đôi bạn cùng tiến, cùng nhau vươn lên học tập bởi hình thức học vô cùng hiệu quả này</w:t>
      </w:r>
      <w:r w:rsidRPr="00E64BA3">
        <w:rPr>
          <w:sz w:val="26"/>
          <w:szCs w:val="26"/>
        </w:rPr>
        <w:t xml:space="preserve">. Qua đó, câu tục ngữ cũng giúp </w:t>
      </w:r>
      <w:r w:rsidRPr="00E64BA3">
        <w:rPr>
          <w:b/>
          <w:sz w:val="26"/>
          <w:szCs w:val="26"/>
        </w:rPr>
        <w:t>chúng ta nhìn nhận một cách đứng đắn hơn, trong giáo dục người thầy vẫn là người quan trọng, to lớn, bạn bè chỉ có vai trò hỗ trợ</w:t>
      </w:r>
      <w:r w:rsidRPr="00E64BA3">
        <w:rPr>
          <w:sz w:val="26"/>
          <w:szCs w:val="26"/>
        </w:rPr>
        <w:t xml:space="preserve"> mà thôi.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eastAsia="Times New Roman" w:hAnsi="Times New Roman"/>
          <w:sz w:val="26"/>
          <w:szCs w:val="26"/>
        </w:rPr>
        <w:t>Khi mới đọc qua hai tục ngữ</w:t>
      </w:r>
      <w:r w:rsidRPr="00E64BA3">
        <w:rPr>
          <w:rFonts w:ascii="Times New Roman" w:eastAsia="Times New Roman" w:hAnsi="Times New Roman"/>
          <w:sz w:val="26"/>
          <w:szCs w:val="26"/>
          <w:lang w:val="vi-VN"/>
        </w:rPr>
        <w:t xml:space="preserve">, nếu </w:t>
      </w:r>
      <w:r w:rsidRPr="00E64BA3">
        <w:rPr>
          <w:rFonts w:ascii="Times New Roman" w:eastAsia="Times New Roman" w:hAnsi="Times New Roman"/>
          <w:b/>
          <w:sz w:val="26"/>
          <w:szCs w:val="26"/>
          <w:lang w:val="vi-VN"/>
        </w:rPr>
        <w:t>vội đánh giá</w:t>
      </w:r>
      <w:r w:rsidRPr="00E64BA3">
        <w:rPr>
          <w:rFonts w:ascii="Times New Roman" w:eastAsia="Times New Roman" w:hAnsi="Times New Roman"/>
          <w:b/>
          <w:sz w:val="26"/>
          <w:szCs w:val="26"/>
        </w:rPr>
        <w:t xml:space="preserve"> ta tưởng như sẽ nổ ra một cuộc tranh cãi không dứt</w:t>
      </w:r>
      <w:r w:rsidRPr="00E64BA3">
        <w:rPr>
          <w:rFonts w:ascii="Times New Roman" w:eastAsia="Times New Roman" w:hAnsi="Times New Roman"/>
          <w:sz w:val="26"/>
          <w:szCs w:val="26"/>
          <w:lang w:val="vi-VN"/>
        </w:rPr>
        <w:t xml:space="preserve"> khi phải</w:t>
      </w:r>
      <w:r w:rsidRPr="00E64BA3">
        <w:rPr>
          <w:rFonts w:ascii="Times New Roman" w:eastAsia="Times New Roman" w:hAnsi="Times New Roman"/>
          <w:sz w:val="26"/>
          <w:szCs w:val="26"/>
        </w:rPr>
        <w:t xml:space="preserve"> bảo vệ vai trò của người thầy trong việc giáo dục với câu “Không thầy dố mày làm nên”. Hay </w:t>
      </w:r>
      <w:r w:rsidRPr="00E64BA3">
        <w:rPr>
          <w:rFonts w:ascii="Times New Roman" w:eastAsia="Times New Roman" w:hAnsi="Times New Roman"/>
          <w:b/>
          <w:sz w:val="26"/>
          <w:szCs w:val="26"/>
        </w:rPr>
        <w:t>bảo vệ sự đồng hành của bạn bè trong học tập trong câu “Học thầy không tày học bạn”</w:t>
      </w:r>
      <w:r w:rsidRPr="00E64BA3">
        <w:rPr>
          <w:rFonts w:ascii="Times New Roman" w:eastAsia="Times New Roman" w:hAnsi="Times New Roman"/>
          <w:sz w:val="26"/>
          <w:szCs w:val="26"/>
        </w:rPr>
        <w:t xml:space="preserve">. </w:t>
      </w:r>
      <w:r w:rsidRPr="00E64BA3">
        <w:rPr>
          <w:rFonts w:ascii="Times New Roman" w:eastAsia="Times New Roman" w:hAnsi="Times New Roman"/>
          <w:b/>
          <w:sz w:val="26"/>
          <w:szCs w:val="26"/>
        </w:rPr>
        <w:t xml:space="preserve">Thực tế, cả hai câu tục ngữ đều chứa đựng những giá trị cao đẹp nhằm bổ trợ cho nhau và mỗi câu đều có những ý đúng, </w:t>
      </w:r>
      <w:r w:rsidRPr="00E64BA3">
        <w:rPr>
          <w:rFonts w:ascii="Times New Roman" w:eastAsia="Times New Roman" w:hAnsi="Times New Roman"/>
          <w:b/>
          <w:sz w:val="26"/>
          <w:szCs w:val="26"/>
          <w:lang w:val="vi-VN"/>
        </w:rPr>
        <w:t xml:space="preserve">nếu </w:t>
      </w:r>
      <w:r w:rsidRPr="00E64BA3">
        <w:rPr>
          <w:rFonts w:ascii="Times New Roman" w:eastAsia="Times New Roman" w:hAnsi="Times New Roman"/>
          <w:b/>
          <w:sz w:val="26"/>
          <w:szCs w:val="26"/>
        </w:rPr>
        <w:t xml:space="preserve">xét theo khía cạnh </w:t>
      </w:r>
      <w:r w:rsidRPr="00E64BA3">
        <w:rPr>
          <w:rFonts w:ascii="Times New Roman" w:eastAsia="Times New Roman" w:hAnsi="Times New Roman"/>
          <w:b/>
          <w:sz w:val="26"/>
          <w:szCs w:val="26"/>
          <w:lang w:val="vi-VN"/>
        </w:rPr>
        <w:t>riêng</w:t>
      </w:r>
      <w:r w:rsidRPr="00E64BA3">
        <w:rPr>
          <w:rFonts w:ascii="Times New Roman" w:eastAsia="Times New Roman" w:hAnsi="Times New Roman"/>
          <w:b/>
          <w:sz w:val="26"/>
          <w:szCs w:val="26"/>
        </w:rPr>
        <w:t xml:space="preserve"> của nó. </w:t>
      </w:r>
      <w:r w:rsidRPr="00E64BA3">
        <w:rPr>
          <w:rFonts w:ascii="Times New Roman" w:hAnsi="Times New Roman"/>
          <w:sz w:val="26"/>
          <w:szCs w:val="26"/>
        </w:rPr>
        <w:t xml:space="preserve"> Hiểu được ý nghĩa hai câu tục ngữ và có cách nhìn nhận đúng đắn, mỗi người sẽ thấy cả hai câu đều là chân lí giúp con người trên hành trình tìm kiếm học vấn của mình.</w:t>
      </w:r>
    </w:p>
    <w:p w:rsidR="00106561" w:rsidRPr="00E64BA3" w:rsidRDefault="00106561" w:rsidP="00106561">
      <w:pPr>
        <w:shd w:val="clear" w:color="auto" w:fill="FFFFFF"/>
        <w:ind w:firstLine="720"/>
        <w:jc w:val="both"/>
        <w:rPr>
          <w:rFonts w:ascii="Times New Roman" w:eastAsia="Times New Roman" w:hAnsi="Times New Roman"/>
          <w:sz w:val="26"/>
          <w:szCs w:val="26"/>
        </w:rPr>
      </w:pPr>
      <w:r w:rsidRPr="00E64BA3">
        <w:rPr>
          <w:rFonts w:ascii="Times New Roman" w:eastAsia="Times New Roman" w:hAnsi="Times New Roman"/>
          <w:sz w:val="26"/>
          <w:szCs w:val="26"/>
          <w:lang w:val="vi-VN"/>
        </w:rPr>
        <w:t>Thế nên, có thể thấy hai câu tục ngữ đã giúp ta học tập và nhận thức được rất nhiều những giá trị cao đẹp. Hiểu như thế nào là đúng, là toàn diện, là sâu sắc để ta ứng dụng vào thực tế cũng chính là quá trình ta tự nhận thức được vai trò của thầy, của bạn.</w:t>
      </w:r>
      <w:r w:rsidRPr="00E64BA3">
        <w:rPr>
          <w:rFonts w:ascii="Times New Roman" w:eastAsia="Times New Roman" w:hAnsi="Times New Roman"/>
          <w:sz w:val="26"/>
          <w:szCs w:val="26"/>
        </w:rPr>
        <w:t> </w:t>
      </w:r>
      <w:r w:rsidRPr="00E64BA3">
        <w:rPr>
          <w:rFonts w:ascii="Times New Roman" w:eastAsia="Times New Roman" w:hAnsi="Times New Roman"/>
          <w:sz w:val="26"/>
          <w:szCs w:val="26"/>
          <w:lang w:val="vi-VN"/>
        </w:rPr>
        <w:t xml:space="preserve">Do đó, ta cần nhớ </w:t>
      </w:r>
      <w:r w:rsidRPr="00E64BA3">
        <w:rPr>
          <w:rFonts w:ascii="Times New Roman" w:eastAsia="Times New Roman" w:hAnsi="Times New Roman"/>
          <w:sz w:val="26"/>
          <w:szCs w:val="26"/>
        </w:rPr>
        <w:t xml:space="preserve">trong </w:t>
      </w:r>
      <w:r w:rsidRPr="00E64BA3">
        <w:rPr>
          <w:rFonts w:ascii="Times New Roman" w:eastAsia="Times New Roman" w:hAnsi="Times New Roman"/>
          <w:b/>
          <w:sz w:val="26"/>
          <w:szCs w:val="26"/>
        </w:rPr>
        <w:t>qua trình học tập bản thân chúng ta cần phải chăm chỉ, nỗ lực từng ngày, chủ động sang tạo chứ không chỉ thụ động chờ đợi vào người thầy</w:t>
      </w:r>
      <w:r w:rsidRPr="00E64BA3">
        <w:rPr>
          <w:rFonts w:ascii="Times New Roman" w:eastAsia="Times New Roman" w:hAnsi="Times New Roman"/>
          <w:sz w:val="26"/>
          <w:szCs w:val="26"/>
        </w:rPr>
        <w:t xml:space="preserve">. Luôn có tinh thần cầu thị tiếp thu những kiến thức mới mà thầy cô dạy dỗ, trao lại cho ta đó cũng chính là cách tốt nhất ta thể hiện lòng biết ơn đối với thầy cô. Mặt khác, chính bản thân chúng ta phải không ngừng suy nghĩ, sáng tạo mong muốn tìm tòi thêm những điều hay, tạo ra những cái mới để cống hiến và xây dựng đất nước. Đồng thời, </w:t>
      </w:r>
      <w:r w:rsidRPr="00E64BA3">
        <w:rPr>
          <w:rFonts w:ascii="Times New Roman" w:eastAsia="Times New Roman" w:hAnsi="Times New Roman"/>
          <w:b/>
          <w:sz w:val="26"/>
          <w:szCs w:val="26"/>
        </w:rPr>
        <w:t>ta cũng cần học hỏi ở bạn, lắng nghe những điều bạn chia sẻ, mạnh dạn nhờ bạn giảng lại hay chỉ cho ta những vấn đề, những kiến thức ta chưa rõ, chưa chắc hay không hiểu khi nghe thầy giảng</w:t>
      </w:r>
      <w:r w:rsidRPr="00E64BA3">
        <w:rPr>
          <w:rFonts w:ascii="Times New Roman" w:eastAsia="Times New Roman" w:hAnsi="Times New Roman"/>
          <w:sz w:val="26"/>
          <w:szCs w:val="26"/>
        </w:rPr>
        <w:t xml:space="preserve">. Mặt khác, ta cũng cần hiểu rộng ra hơn </w:t>
      </w:r>
      <w:r w:rsidRPr="00E64BA3">
        <w:rPr>
          <w:rFonts w:ascii="Times New Roman" w:eastAsia="Times New Roman" w:hAnsi="Times New Roman"/>
          <w:b/>
          <w:sz w:val="26"/>
          <w:szCs w:val="26"/>
        </w:rPr>
        <w:t>không chỉ học ở thầy, ở bạn mà ta còn cần học qua sách vở, qua những người xung quanh mình trong thực tế</w:t>
      </w:r>
      <w:r w:rsidRPr="00E64BA3">
        <w:rPr>
          <w:rFonts w:ascii="Times New Roman" w:eastAsia="Times New Roman" w:hAnsi="Times New Roman"/>
          <w:sz w:val="26"/>
          <w:szCs w:val="26"/>
        </w:rPr>
        <w:t xml:space="preserve">. Từ đó, ta sẽ tự hoàn thiện bản thân và nâng cao được kiến thức của chính mình. Có thể thấy hai câu tục ngữ trên đã đem đến cho ta nhiều kiến thức bổ ích, nhiều bài học gía trị. Nó giúp nhắc nhở ta cách làm người, cách học đúng đắn, và cả cách </w:t>
      </w:r>
      <w:r w:rsidRPr="00E64BA3">
        <w:rPr>
          <w:rFonts w:ascii="Times New Roman" w:eastAsia="Times New Roman" w:hAnsi="Times New Roman"/>
          <w:b/>
          <w:sz w:val="26"/>
          <w:szCs w:val="26"/>
        </w:rPr>
        <w:t>trân trọng truyền thông tốt đẹp của dân tộc, truyền thông tôn sư trọng đạo, truyền thống hiếu học mà ngàn đời nay</w:t>
      </w:r>
      <w:r w:rsidRPr="00E64BA3">
        <w:rPr>
          <w:rFonts w:ascii="Times New Roman" w:eastAsia="Times New Roman" w:hAnsi="Times New Roman"/>
          <w:sz w:val="26"/>
          <w:szCs w:val="26"/>
        </w:rPr>
        <w:t xml:space="preserve"> ông cha ta đã để lại. Thế nên, hai câu tục ngữ ấy không hề đối lập mà bổ sung cho nhau, đồng hành cùng nhau để tạo nên những điều tốt đẹp cho mỗi chúng ta trong cuộc sống này.</w:t>
      </w:r>
    </w:p>
    <w:p w:rsidR="00106561" w:rsidRPr="00E64BA3" w:rsidRDefault="00106561" w:rsidP="00106561">
      <w:pPr>
        <w:shd w:val="clear" w:color="auto" w:fill="FFFFFF"/>
        <w:ind w:firstLine="720"/>
        <w:jc w:val="both"/>
        <w:rPr>
          <w:rFonts w:ascii="Times New Roman" w:hAnsi="Times New Roman"/>
          <w:b/>
          <w:sz w:val="26"/>
          <w:szCs w:val="26"/>
          <w:highlight w:val="yellow"/>
          <w:u w:val="single"/>
        </w:rPr>
      </w:pPr>
      <w:r w:rsidRPr="00E64BA3">
        <w:rPr>
          <w:rFonts w:ascii="Times New Roman" w:eastAsia="Times New Roman" w:hAnsi="Times New Roman"/>
          <w:sz w:val="26"/>
          <w:szCs w:val="26"/>
        </w:rPr>
        <w:t xml:space="preserve">   Con đường tri thức vốn rất gian nan và rất nhiều chông gai. Sẽ là khó khăn và thất bại nếu ta không tự nỗ lực cố gắng, nhưng sẽ là thành quả ngọt ngào đối với những ai quyết tâm vượt qua. </w:t>
      </w:r>
      <w:r w:rsidRPr="00E64BA3">
        <w:rPr>
          <w:rFonts w:ascii="Times New Roman" w:eastAsia="Times New Roman" w:hAnsi="Times New Roman"/>
          <w:b/>
          <w:sz w:val="26"/>
          <w:szCs w:val="26"/>
        </w:rPr>
        <w:t>Hai câu tục ngữ trên đã mở ra cho ta một con đường đi đến tri thức, đi đến thành công một cách rất cụ thể</w:t>
      </w:r>
      <w:r w:rsidRPr="00E64BA3">
        <w:rPr>
          <w:rFonts w:ascii="Times New Roman" w:eastAsia="Times New Roman" w:hAnsi="Times New Roman"/>
          <w:sz w:val="26"/>
          <w:szCs w:val="26"/>
        </w:rPr>
        <w:t xml:space="preserve">, </w:t>
      </w:r>
      <w:r w:rsidRPr="00E64BA3">
        <w:rPr>
          <w:rFonts w:ascii="Times New Roman" w:hAnsi="Times New Roman"/>
          <w:b/>
          <w:bCs/>
          <w:sz w:val="26"/>
          <w:szCs w:val="26"/>
        </w:rPr>
        <w:t xml:space="preserve">đều là chân lí mà con người cần hướng tới </w:t>
      </w:r>
      <w:r w:rsidRPr="00E64BA3">
        <w:rPr>
          <w:rFonts w:ascii="Times New Roman" w:eastAsia="Times New Roman" w:hAnsi="Times New Roman"/>
          <w:b/>
          <w:bCs/>
          <w:sz w:val="26"/>
          <w:szCs w:val="26"/>
        </w:rPr>
        <w:t>giúp ta thêm t</w:t>
      </w:r>
      <w:r w:rsidRPr="00E64BA3">
        <w:rPr>
          <w:rFonts w:ascii="Times New Roman" w:eastAsia="Times New Roman" w:hAnsi="Times New Roman"/>
          <w:b/>
          <w:sz w:val="26"/>
          <w:szCs w:val="26"/>
        </w:rPr>
        <w:t xml:space="preserve">rân trọng những người luôn đồng hành cùng ta trên con đường tri thức rộng mở ấy. Chỉ khi ta hiểu thì ta mới có thể đi, chỉ khi ta đi ta mới có thể đến thế nên hãy cứ đi về phía trước vì bên cạnh bạn luôn có những người đồng hành tin cậy và quý giá như thầy, như bạn bè và như cả gia đình chúng ta bạn </w:t>
      </w:r>
      <w:r w:rsidRPr="00E64BA3">
        <w:rPr>
          <w:rFonts w:ascii="Times New Roman" w:eastAsia="Times New Roman" w:hAnsi="Times New Roman"/>
          <w:sz w:val="26"/>
          <w:szCs w:val="26"/>
        </w:rPr>
        <w:t>nữa nhé!</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4: </w:t>
      </w:r>
      <w:r w:rsidRPr="00E64BA3">
        <w:rPr>
          <w:rFonts w:ascii="Times New Roman" w:hAnsi="Times New Roman"/>
          <w:b/>
          <w:i/>
          <w:sz w:val="26"/>
          <w:szCs w:val="26"/>
          <w:highlight w:val="yellow"/>
        </w:rPr>
        <w:t xml:space="preserve">Ham mê trò chơi điện tử, nên hay không nên? </w:t>
      </w:r>
    </w:p>
    <w:p w:rsidR="00106561" w:rsidRPr="00E64BA3" w:rsidRDefault="00106561" w:rsidP="00106561">
      <w:pPr>
        <w:shd w:val="clear" w:color="auto" w:fill="FFFFFF"/>
        <w:jc w:val="both"/>
        <w:rPr>
          <w:rFonts w:ascii="Times New Roman" w:hAnsi="Times New Roman"/>
          <w:b/>
          <w:sz w:val="26"/>
          <w:szCs w:val="26"/>
        </w:rPr>
      </w:pPr>
      <w:r w:rsidRPr="00E64BA3">
        <w:rPr>
          <w:rFonts w:ascii="Times New Roman" w:hAnsi="Times New Roman"/>
          <w:b/>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Mở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Dẫn dắt, giới thiệu vấn đề</w:t>
      </w:r>
      <w:r w:rsidRPr="00E64BA3">
        <w:rPr>
          <w:rFonts w:ascii="Times New Roman" w:hAnsi="Times New Roman"/>
          <w:sz w:val="26"/>
          <w:szCs w:val="26"/>
        </w:rPr>
        <w:t>: Trò chơi điện tử từ lâu được biết đến là một trò tiêu khiển hấp dẫn với con người, chính bởi điều đó mà nhiều người (đặc biệt là các bạn trẻ) tìm đến loại hình trò chơi này</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Đặt vấn đề</w:t>
      </w:r>
      <w:r w:rsidRPr="00E64BA3">
        <w:rPr>
          <w:rFonts w:ascii="Times New Roman" w:hAnsi="Times New Roman"/>
          <w:sz w:val="26"/>
          <w:szCs w:val="26"/>
        </w:rPr>
        <w:t>: Hấp dẫn là thế, vậy liệu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 xml:space="preserve">Thân bài: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Trò chơi điện tử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Trò chơi điện tử là những trò chơi phải sử dụng thiết bị điện tử mới chơi được, giúp giải toả stress căng thẳng mệt mỏi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Hấp dẫn không chỉ đối với trẻ nhỏ, các bạn thanh thiếu niên mà còn với cả người trưởng thành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Lợi ích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Giúp giải toả stress, mệt mỏi sau những giờ làm việc vất vả hay những giờ học căng thẳng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Người chơi chỉ cần có một chiếc điện thoại, máy tính có kết nối internet là có thể chơi nhiều trò chơi điện tử một cách dễ dàng, không cần phải di chuyển, không cần mua vé…</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Tăng khả năng tập trung và khả năng ứng phó với những tình huống bất ngờ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niềm vui, sự gắn kết giữa người chơi với nhau, mở rộng mối quan hệ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Đôi khi có thể sống thật với chính mình trong trò chơi (bày tỏ khả năng, sự sáng tạo…)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Mang tính giáo dục, rèn luyện: tăng khả năng ghi nhớ bài, ôn lại kiến thức đã học, học được nhiều kiến thức mới qua trò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3. Tác hại của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Con người dễ bị ảnh hưởng, gây nên những ảo giác không phân biệt được thế giới thực và thế giới ảo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Dành nhiều thời gian vào các trò chơi điện tử khiến tình hình học tập sa sút, không chuyên tập vào học hành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Gây hại cho mắt, trí tuệ trở nên kém minh mẫn, sức khỏe bị ảnh hưởng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Lãng phí nhiều thời gian quý giá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xu hướng tự kỉ, không muốn tiếp xúc với thế giới bên ngoài…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Đưa ra ý kiến khẳng định: Ham mê trò chơi điện tử,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Thế nào là: Ham mê trò chơi điện tử?</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dành quá nhiều thời gian để chơi, say mê, đắm chìm vào nó quá nhiều gây ra rất nhiều ảnh hưởng tới cuộc sống của chính bản thân mình.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b. Ham mê trò chơi điện tử là nên hay không nên?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w:t>
      </w:r>
      <w:r w:rsidRPr="00E64BA3">
        <w:rPr>
          <w:rFonts w:ascii="Times New Roman" w:hAnsi="Times New Roman"/>
          <w:sz w:val="26"/>
          <w:szCs w:val="26"/>
        </w:rPr>
        <w:tab/>
        <w:t>Ham mê trò chơi điện tử là không nên bởi lẽ bất cứ việc gì ta cũng cần phải có mức độ đặc biệt là với những thứ mà khả năng đem lại nhiều tác hại cao như trò chơi điện tử. Ham mê quá sẽ thực sự gây ra nhiều hệ lụy tới cuộc sống của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Bài học rút ra: Cần làm gì để trò chơi điện tử thực sự phát huy tác dụng tích cực của nó?</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Tạo ra các trò chơi lành mạnh,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Thiết kế các trò chơi mang tính tri thức, kết hợp giữa việc chơi và học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Cần có các biện pháp quản lí các trò chơi điện tử trước khi đến với người chơi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Gia đình cần bên cạnh theo sát các em trong thời gian sử dụng thiết bị điện tử hướng các em tới những trò chơi bổ ích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Quản lí thời gian sử dụng các thiết bị điện tử của các em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ý kiến</w:t>
      </w:r>
      <w:r w:rsidRPr="00E64BA3">
        <w:rPr>
          <w:rFonts w:ascii="Times New Roman" w:hAnsi="Times New Roman"/>
          <w:sz w:val="26"/>
          <w:szCs w:val="26"/>
        </w:rPr>
        <w:t>: 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sz w:val="26"/>
          <w:szCs w:val="26"/>
        </w:rPr>
        <w:t>Liên hệ bản thân:</w:t>
      </w:r>
      <w:r w:rsidRPr="00E64BA3">
        <w:rPr>
          <w:rFonts w:ascii="Times New Roman" w:hAnsi="Times New Roman"/>
          <w:sz w:val="26"/>
          <w:szCs w:val="26"/>
        </w:rPr>
        <w:t xml:space="preserve"> Bản thân em sẽ cố gắng sử dụng các thiết bị công nghệ một cách hiệu quả, chơi những trò chơi lành mạnh, bổ ích cho học tập, không dành quá nhiều thời gian vào việc sử dụng điện thoại, máy tính. Tích cực tham gia các họt động ngoài trời rèn luyện các kĩ năng xã hội…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Bài viết hoàn chỉnh.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Cuộc sống ngày càng phát triển, những thiết bị điện tử được sử dụng ngày càng nhiều, một trong số đó là những trò chơi điện tử cũng đang dần phát triển. Vì lẽ đó có người cho rằng trò chơi điện tử mang lại nhiều lợi ích cho người chơi, nhưng cũng có những ý kiến trái chiều rằng nó rất có hại khiến con người say mê vào thế giới ảo. Vậy ham mê trò chơi điện tử là nên hay không nên?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Trước khi có thể đưa ra câu trả lời nên hay không nên ham mê trò chơi điện tử, ta cần hiểu thế nào là trò chơi điện tử. Trò chơi điện tử là những trò chơi phải sử dụng thiết bị điện tử để chơi, gây cảm giác thích thú say mê với người chơi, giúp mọi người giải toả áp lực sau giờ học tập, làm việc mệt mỏi. Những trò chơi điện tử hấp dẫn không chỉ đối với trẻ nhỏ, các bạn thanh thiếu niên mà còn với cả những người trưởng thành bởi nhiều lí do: Đồ họa đẹp, nội dung hấp dẫn, âm thanh sống động, chơi được theo nhóm… Chính vì vậy mà những trò chơi điện tử ngày càng phổ biến và trở thành những ứng dụng không thể thiếu trong các thiết bị điện tử của mỗi người.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có thể khẳng định chắc chắn nên hay không nên ham mê trò chơi điện tử, ta cần phải hiểu được mặt tốt và mặt xấu của loại hình trò chơi này. Đầu tiên, trò chơi điện tử mang lại nhiều lợi ích cho người sử dụng. Nếu trước kia khi chưa có những toà nhà chọc trời, những trung tâm siêu thị đắt đỏ thì ta thường có những trò chơi giản dị như thả diều, bắn bi...Còn bây giờ, mọi thứ trở nên đắt đỏ hơn thì những lựa chọn có kinh phí rẻ thường là lựa chọn tối ưu giúp con người giải toả căng thẳng mệt mỏi sau những giờ làm việc học tập kéo dài. Và trò chơi điện tử là lựa chọn hàng đầu không chỉ đơn giản mà thiết kế đa dạng nhiều sự mới mẻ giúp thu hút người chơi. Những trò chơi điện tử có tác dụng rất lớn trong việc giải toả stress, căng thẳng, mệt mỏi sau những giờ làm việc vất vả hay những giờ học căng thẳng. Người chơi chỉ cần có một chiếc điện thoại, máy tính có kết nối internet là có thể chơi nhiều trò chơi điện tử một cách dễ dàng, không cần phải di chuyển, không cần mua vé… Tăng khả năng tập trung và khả năng ứng phó với những tình huống bất ngờ. Thêm nữa trò chơi điện tử còn tạo nhiều niềm vui, sự gắn kết giữa người chơi với nhau, mở rộng mối quan hệ thông qua việc kết bạn giao lưu qua game, chơi theo nhóm, đội… Đôi khi người chơi có thể sống thật với chính mình trong trò chơi khi qua các trò chơi có thể bày tỏ khả năng, sự sáng tạo… Không chỉ có vậy nhiều trò chơi điện tử còn mang tính giáo dục, rèn luyện: tăng khả năng ghi nhớ bài, ôn lại kiến thức đã học, học được nhiều kiến thức mới qua trò chơi. Đôi khi trò chơi điện tử còn giúp chúng ta có thể tiếp thu được nhiều kiến thức bổ ích giúp ích cho cuộc sống.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Trái với những lợi ích mà trò chơi điện tử mang lại thì nó cũng đem đến nhiều mặt hại. Khi chơi quá nhiều con người dễ bị các trò chơi điện tử ảnh hưởng, chi phối gây nên những ảo giác không phân biệt được thế giới thực và thế giới ảo. Có rất nhiều trường hợp ảo game gây ra các vụ án thương tâm làm ảnh hưởng tới an ninh, trật tự xã hội. Khi dành nhiều thời gian vào các trò chơi điện tử sẽ không chuyên tập vào học hành khiến tình hình học tập sa sút. Thêm nữa khi chơi quá nhiều sẽ gây hại cho mắt, trí tuệ trở nên kém minh mẫn, sức khỏe bị ảnh hưởng. Không chỉ vậy còn gây lãng phí nhiều thời gian, không quan tâm tới gia đình và những người thân yêu khi chúng ta dành quá nhiều thời gian cho những trò chơi điện tử. Khi con người đắm chìm trong thế giới ảo sẽ không muốn tiếp xúc với thế giới bên ngoài dần trở nên trầm tính, mất đi sự hoạt bát, nhanh nhạy…</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Vậy theo chúng ta ham mê trò chơi điện tử có nên hay không? Ham mê chính là một trạng thái say sưa, mê mải với một thứ gì đó, khiến con người đắm chìm vào nó. Như vậy, ham mê trò chơi điện tử là cụm từ để chỉ người rất ưa thích, say mê trò chơi điện tử- một loại hình trò chơi rất phổ biến hiện nay. Tuy rằng trò chơi điện tử có nhiều lợi ích nhưng tác hại mà nó mang lại còn ghê gớm hơn. Vì vậy chúng ta không nên ham mê trò chơi điện tử. Bởi lẽ mọi thứ đều có mức độ của nó, khi ta quá đam mêm đắm chìm vào nó thì rất dễ dàng ta có thể trở thành “nô lệ” của chúng mà không thể tách rời. Chúng ta vẫn có thể chơi những không nên quá ham mê để ảnh hưởng không chỉ đến học tập, công việc mà nghiêm trọng hơn liên quan đến sức khoẻ của mỗi người. Chắc hẳn, ta đã từng thấy những bạn học sinh bỏ học, bỏ ăn đắm mình vào trò chơi điện tử để rồi tự tay dập tắt tương lai tương sáng của chính mình. Vì vậy hãy sử dụng các thiết bị điện tử, chơi các trò chơi lành mạnh để khai thác hết những lợi ích thực sự mà nó mang lại.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 xml:space="preserve">Trò chơi điện tử đã trở thành một phần trong cuộc sống hiện đại ngày nay nên việc xoá bỏ nó khỏi cuộc sống con người là không thể. Vậy, cần làm gì để trò chơi điện tử phát huy tác dụng tích cực của các trò chơi điện tử?  Trước hết, cần nâng cao các trò chơi mang tính lành mạnh, giáo dục cao. Bên cạnh đó, các cơ quan có thẩm quyền cần quản lí kiểm tra nghiêm ngặt hơn trước khi đưa trò chơi điện tử ra thị trường, khuyến khích thiết kế các trò chơi mang tính tri thức, kết hợp giữa việc học và chơi tạo hứng thú hơn nữa trong việc học trong cho học sinh. Không chỉ dừng lại ở đó, gia đình cần bên cạnh theo sát con em mình trong thời gian sử dụng thiết bị điện tử hướng các em tới những trò chơi bổ ích. Quản lí thời gian sử dụng các thiết bị điện tử của các em để tránh sự ham mê quá mức.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Ham mê trò chơi điện tử tồn tại nhiều hệ lụy, chính bởi vậy, mỗi chúng ta đặc biệt là những bạn học sinh không nên dành quá nhiều thời gian cho loại hình này, cần cân bằng giữa việc học tập và chơi sao cho hiệu quả nhất. Bên cạnh đó, bản thân mỗi chúng ta cũng có thể tìm kiếm những trò chơi khác bên cạnh những trò chơi điện tử ta có thể đọc sách, nấu ăn, tích cực tham gia các họt động ngoài trời rèn luyện các kĩ năng xã hội…Tìm kiếm những niềm vui mới tránh xa những thiết bị điện tử.</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5: </w:t>
      </w:r>
      <w:r w:rsidRPr="00E64BA3">
        <w:rPr>
          <w:rFonts w:ascii="Times New Roman" w:hAnsi="Times New Roman"/>
          <w:b/>
          <w:i/>
          <w:sz w:val="26"/>
          <w:szCs w:val="26"/>
          <w:highlight w:val="yellow"/>
        </w:rPr>
        <w:t xml:space="preserve">Đồ dùng bằng nhựa - tiện ích và tác hại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Mở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Dẫn dắt: </w:t>
      </w:r>
      <w:r w:rsidRPr="00E64BA3">
        <w:rPr>
          <w:rFonts w:ascii="Times New Roman" w:hAnsi="Times New Roman"/>
          <w:sz w:val="26"/>
          <w:szCs w:val="26"/>
        </w:rPr>
        <w:t>Cuộc sống hiện đại đòi hỏi nhịp sống của con người cần phải diễn ra nhanh hơn. Cũng chính vì lẽ đó, nhiều sản phẩm hữu ích, tiện lợi cũng được ra đời. Đồ dùng bằng nhựa cũng là một trong số những sản phẩm như thế</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Giới thiệu vấn đề: </w:t>
      </w:r>
      <w:r w:rsidRPr="00E64BA3">
        <w:rPr>
          <w:rFonts w:ascii="Times New Roman" w:hAnsi="Times New Roman"/>
          <w:sz w:val="26"/>
          <w:szCs w:val="26"/>
        </w:rPr>
        <w:t>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Thân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1. Giải thích khái niệm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a. Nhựa là gì?</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 tên gọi tiếng anh quen thuộc đó là plastic, chất dẻo vô cùng linh hoạt, một chuỗi các hạt phân tử được liên kết lại với nhau - các polymers</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Có rất nhiều cách để phân loại nhựa khác nhau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sz w:val="26"/>
          <w:szCs w:val="26"/>
        </w:rPr>
        <w:t>b</w:t>
      </w:r>
      <w:r w:rsidRPr="00E64BA3">
        <w:rPr>
          <w:rFonts w:ascii="Times New Roman" w:hAnsi="Times New Roman"/>
          <w:b/>
          <w:sz w:val="26"/>
          <w:szCs w:val="26"/>
        </w:rPr>
        <w:t>. Đồ dùng bằng nhựa là những đồ dùng nào?</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Nhựa được ứng dụng rất nhiều trong các đồ dùng sinh hoạt, bao bì sản phẩm, trong mọi lĩnh vực khác nhau như vỏ chai nước, cốc nhựa,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2. Sự phổ biến của đồ dùng nhựa trong cuộc sống. (biểu hiện của việc người dân sử dụng các đồ dùng nhựa)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lastRenderedPageBreak/>
        <w:t>-  Những đồ dùng được làm bằng nhựa có mức giá rẻ nên được con người sử dụng vô cùng phổ biến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Chúng ta đến những cửa hàng tiện lợi hay tạp hoá để mua hàng hoá đều được đựng trong túi nilon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Những sản phẩm tiêu dùng hàng ngày đều được đóng gói bằng bao bì nhựa.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Cuộc sống hiện đại càng ngày càng ưu tiên những thứ tiện dụng, nhanh gọn như cốc nhựa, bát, đĩa, đũa dùng một lần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sz w:val="26"/>
          <w:szCs w:val="26"/>
        </w:rPr>
        <w:t>Tiện ích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rất dễ dàng sử dụng và tiện lợi.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Tiết kiệm thời gian cho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Sau những buổi tiệc tùng nhiều bát đũa, thay vì mất thời gian và công sức để làm sạch, có thể thay thế chúng bằng những bát, đũa, cốc dùng một lần.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Nhựa có độ bền cơ học cao nên nhiều gia đình đã lựa chọn những hộp đựng thức ăn bằng nhựa để bảo quản thực phẩm trong tủ lạnh.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Giá thành rẻ nên là lựa chọn hàng đầu cho các cửa hàng buôn bán kinh doanh</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4. Tác hại của  các loại đồ dùng nhựa trong cuộc sống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Lượng rác thải nhựa thải ra ngoài môi trường tăng lên với con số đáng báo động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Cách phổ biến để xử lí rác thải ở nước ta là đốt chúng lên, thải ra nhiều loại khí độc hại cho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Khí dioxin và furan là những chất cực độc làm suy giảm khả năng miễn dịch, gây khó thở và có nguy cơ gây ra ung thư.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Đồ dùng bằng nhựa có đặc tính lâu phân huỷ: ảnh hưởng đến môi trường và là điều kiện lí tưởng để dịch bệnh sinh sôi, phát triển.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Khi sử dụng những loại nhựa kém chất lượng có thể thôi nhiễm vào thức ăn và hấp thụ vào cơ thể người =&gt; ảnh hưởng sức khoẻ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5. Khẳng định ý kiến: Đồ dùng nhựa: tiện ích hay tác hại (nên khẳng định có cả 2 khía cạnh, điều quan trọng là phát huy được lợi ích hay gây tác hại do chính cách sử dụng của con người)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 Đồ dùng bằng nhựa có cả lợi ích và tác hại nhưng chúng ta nên biết cách sử dụng đúng cách sẽ giúp lợi ích vượt trội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6. Bài học rút ra: Sử dụng đồ dùng nhựa như thế nào cho tiện ích, an toàn, bảo vệ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Vứt rác đúng nơi quy định, không xả rác bừa bãi ra ngoài môi trường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Phân loại rác thải =&gt; các nhà máy xử lí rác thải đỡ tốn công sức, tránh gây ô nhiễm khi đốt rác. </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Tập trung chú trọng ứng dụng những công nghệ để xử lí rác thải nhựa một cách tốt hơn và có hiệu quả hơn</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Tái sử dụng cũng là một cách tốt cho việc hạn chế thải một lượng lớn rác thải nhựa ra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b/>
          <w:sz w:val="26"/>
          <w:szCs w:val="26"/>
        </w:rPr>
      </w:pPr>
      <w:r w:rsidRPr="00E64BA3">
        <w:rPr>
          <w:rFonts w:ascii="Times New Roman" w:hAnsi="Times New Roman"/>
          <w:b/>
          <w:sz w:val="26"/>
          <w:szCs w:val="26"/>
        </w:rPr>
        <w:t>Kết bài:</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Khẳng định lại vấn đề</w:t>
      </w:r>
      <w:r w:rsidRPr="00E64BA3">
        <w:rPr>
          <w:rFonts w:ascii="Times New Roman" w:hAnsi="Times New Roman"/>
          <w:sz w:val="26"/>
          <w:szCs w:val="26"/>
        </w:rPr>
        <w:t>: Đồ dùng bằng nhựa là tiện tích hay tác hại do chính cách sử dụng của con người, bởi thế, hãy sử dụng một cách hợp lí để phát huy tiện ích, hạn chế gây hại cho môi trường.</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sz w:val="26"/>
          <w:szCs w:val="26"/>
        </w:rPr>
        <w:t>Liên hệ bản thân em</w:t>
      </w:r>
      <w:r w:rsidRPr="00E64BA3">
        <w:rPr>
          <w:rFonts w:ascii="Times New Roman" w:hAnsi="Times New Roman"/>
          <w:sz w:val="26"/>
          <w:szCs w:val="26"/>
        </w:rPr>
        <w:t xml:space="preserve">: mỗi chúng ta cần nâng cao ý thức khi sử dụng để bảo vệ môi trường cũng như bảo vệ chính cuộc sống của chúng ta. </w:t>
      </w:r>
    </w:p>
    <w:p w:rsidR="00106561" w:rsidRPr="00E64BA3" w:rsidRDefault="00106561" w:rsidP="00106561">
      <w:pPr>
        <w:shd w:val="clear" w:color="auto" w:fill="FFFFFF"/>
        <w:jc w:val="center"/>
        <w:rPr>
          <w:rFonts w:ascii="Times New Roman" w:hAnsi="Times New Roman"/>
          <w:b/>
          <w:i/>
          <w:sz w:val="26"/>
          <w:szCs w:val="26"/>
        </w:rPr>
      </w:pPr>
      <w:r w:rsidRPr="00E64BA3">
        <w:rPr>
          <w:rFonts w:ascii="Times New Roman" w:hAnsi="Times New Roman"/>
          <w:b/>
          <w:i/>
          <w:sz w:val="26"/>
          <w:szCs w:val="26"/>
        </w:rPr>
        <w:t>Bài làm hoàn chỉnh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Cuộc sống hiện đại đòi hỏi nhịp sống của con người cần phải diễn ra nhanh hơn. Cũng chính vì lẽ đó, nhiều sản phẩm hữu ích, tiện lợi cũng được ra đời. Đồ dùng bằng </w:t>
      </w:r>
      <w:r w:rsidRPr="00E64BA3">
        <w:rPr>
          <w:rFonts w:ascii="Times New Roman" w:hAnsi="Times New Roman"/>
          <w:sz w:val="26"/>
          <w:szCs w:val="26"/>
        </w:rPr>
        <w:lastRenderedPageBreak/>
        <w:t>nhựa cũng là một trong số những sản phẩm như thế. Chúng ta sử dụng đồ dùng bằng nhựa thường xuyên trong đời sống của mình, vậy, cần nhìn nhận về tiện ích và tác hại của chúng ra sao để sử dụng cho hợp lí là một câu hỏi cần thiết phải được làm sáng tỏ.</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Hầu hết trong mọi gia đình đồ dùng bằng nhựa là thứ không thể thiếu, vậy chúng ta có biết nhựa là gì không? Nhựa hay còn có tên gọi tiếng anh quen thuộc đó là plastic. Đây là một vật liệu chất dẻo vô cùng linh hoạt, là một chuỗi các hạt phân tử được liên kết lại với nhau và được gọi là các polymers. Hơn nữa, hiện nay có rất nhiều cách để phân loại nhựa và theo mỗi cách khác nhau, nhựa cũng được phân thành các loại khác nhau. Chính vì sự đa dạng trong cách phân loại đó mà nhựa được ứng dụng rất nhiều trong các đồ dùng sinh hoạt, bao bì sản phẩm, trong mọi lĩnh vực khác nhau. Thứ gần gũi nhất ta được thấy đều làm từ nhựa như vỏ chai nước, cốc nhựa, túi nilon,…Ngoài ra, những đồ dùng được làm bằng nhựa có mức giá rẻ, phải chăng nên được con người sử dụng vô cùng phổ biến. Chắc hẳn chúng ta đến những cửa hàng tiện lợi hay tạp hoá để mua hàng hoá đều được đựng trong túi nilon, hay ngay cả những sản phẩm chúng ta tiêu dùng hàng ngày đều được đóng gói bằng bao bì nhựa. Đặc biệt, cuộc sống hiện đại càng ngày càng ưu tiên những thứ tiện dụng, nhanh gọn và những sản phẩm từ nhựa đã làm tốt những yêu cầu đó như cốc nhựa, bát, đĩa, đũa dùng một lần. Có thể nói, nhựa là một chất liệu khó có thể thay thế trong cuộc sống của con người. </w:t>
      </w:r>
    </w:p>
    <w:p w:rsidR="00106561" w:rsidRPr="00E64BA3" w:rsidRDefault="00106561" w:rsidP="00106561">
      <w:pPr>
        <w:shd w:val="clear" w:color="auto" w:fill="FFFFFF"/>
        <w:tabs>
          <w:tab w:val="left" w:pos="1170"/>
        </w:tabs>
        <w:jc w:val="both"/>
        <w:rPr>
          <w:rFonts w:ascii="Times New Roman" w:hAnsi="Times New Roman"/>
          <w:sz w:val="26"/>
          <w:szCs w:val="26"/>
        </w:rPr>
      </w:pPr>
      <w:r w:rsidRPr="00E64BA3">
        <w:rPr>
          <w:rFonts w:ascii="Times New Roman" w:hAnsi="Times New Roman"/>
          <w:sz w:val="26"/>
          <w:szCs w:val="26"/>
        </w:rPr>
        <w:tab/>
        <w:t xml:space="preserve">Có thể ta đã biết, trên thế giới này, không có gì là hoàn toàn lí tưởng, mọi vấn đề đều tồn tại hai mặt tốt và xấu. Trước tiên, ta phải kể đến những lợi ích mà sản phẩm từ nhựa mang lại. Không thể phủ nhận rằng đồ dùng bằng nhựa rất dễ dàng sử dụng và tiện lợi. Sự ra đời của đồ nhựa dùng một lần được xem như là một giải pháp giúp tiết kiệm thời gian cho con người. Sau những buổi tiệc tùng nhiều bát đũa, thay vì mất thời gian và công sức để làm sạch, giờ đây ta có thể thay thế chúng bằng những bát, đũa, cốc dùng một lần. Hơn nữa, loại nhựa có độ bền cơ học cao, chịu được nhiệt độ cao nên nhiều gia đình đã lựa chọn những hộp đựng thức ăn bẳng nhựa để bảo quản thực phẩm trong tủ lạnh. Bên cạnh đó, vì giá thành rẻ nên nó là lựa chọn hàng đầu cho các cửa hàng buôn bán kinh doanh. Giá cho một chiếc túi nhựa sẽ không quá 1.000 đồng, rẻ hơn rất nhiều so với việc dùng túi vải hay túi giấy có thể tái sử dụng. Và khi mua túi nilon với số lượng lớn còn giúp người buôn bán tiết kiệm được một số tiền vô cùng lớn. Đó là những lợi ích mà đồ dùng bằng nhựa đem lại.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Trái với những lợi ích trên, những đồ dùng bằng nhựa lại có những tác hại vô cùng lớn đến môi trường và sức khoẻ của con người. Ta có thể thấy những đồ dùng bằng nhựa ở khắp mọi nơi như trong các quán ăn, trên đường phố,… con người chỉ biết sử dụng chúng nhưng lại chưa biết cách để sử dụng một cách có hiệu quả. Việc gia tăng tình trạng sử dụng đồ nhựa dùng một lần trong những năm gần đây đã khiến lượng rác thải nhựa thải ra ngoài môi trường tăng lên với con số đáng báo động. Con người sẵn sàng vứt những túi nilon bừa bãi trên đường phố, vỉa hè mà việc thu gom, xử lí rác thải của nước ta hiện nay vẫn chưa được nâng cao, chú trọng. Cách phổ biến để xử lí rác thải ở nước ta là đốt chúng, tuy nhiên điều đó sẽ làm sinh ra nhiều loại khí độc hại cho môi trường và chính cuộc sống của chúng ta. Khí dioxin và furan là những chất cực độc có khả năng làm suy giảm khả năng miễn dịch, gây khó thở và lâu dần nó sẽ có nguy cơ gây ra ung thư. Không những thế, những đồ dùng bằng nhựa có đặc tính lâu phân huỷ. Theo các nhà nghiên cứu, phải mất đến hàng trăm năm thì những túi nilon mới có thể phân huỷ được trong môi trường tự nhiên. Trong khi đó lượng rác thải nhựa thải ra ngoài môi trường vô cùng lớn và không được thu gom, xử lí sẽ khiến ảnh hưởng đến môi trường và là điều kiện lí tưởng để dịch bệnh sinh sôi, phát triển. Ngoài ra, khi sử dụng những loại nhựa kém chất lượng có thể thôi </w:t>
      </w:r>
      <w:r w:rsidRPr="00E64BA3">
        <w:rPr>
          <w:rFonts w:ascii="Times New Roman" w:hAnsi="Times New Roman"/>
          <w:sz w:val="26"/>
          <w:szCs w:val="26"/>
        </w:rPr>
        <w:lastRenderedPageBreak/>
        <w:t xml:space="preserve">nhiễm vào thức ăn và hấp thụ vào cơ thể người qua quá trình sử dụng gây ảnh hưởng nặng nề về sức khoẻ.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Qua đó, ta có thể thấy đồ dùng bằng nhựa mang lại cả lợi ích lẫn tác hại tới cuộc sống của chúng ta. Thế nhưng, lợi ích sẽ lớn hơn nếu chúng ta biết sử dụng và xử lí chúng đúng cách. Sau khi chúng ta sử dụng xong những túi nilon nên vứt rác đúng nơi quy định, không xả rác bừa bãi ra ngoài môi trường vì điều đó sẽ khó khăn cho quá trình thu gom rác. Và sẽ hiệu quả hơn nữa nếu chúng ta biết cách phân loại rác thải giúp các nhà máy xử lí rác thải đỡ tốn công sức, tránh gây ô nhiễm khi đốt rác. Để xử lí rác thải tốt hơn, nước ta nên tập trung chú trọng ứng dụng những công nghệ để xử lí rác thải nhựa một cách tốt hơn và có hiệu quả hơn. Hơn nữa, tái sử dụng cũng là một cách tốt cho việc hạn chế thải một lượng lớn rác thải nhựa ra môi trường. Với một số những chai, lọ nhựa có thể tái sử dụng như để trồng cây, trồng hoa, trang trí,…</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Tóm lại, lợi ích hay tác hại đều phụ thuộc hết vào cách chúng ta sử dụng. Ta cần biết tìm ra những giải pháp để hạn chế những tác hại và tận dụng được những lợi ích. Đồ dùng bằng nhựa dần trở thành thứ không thể thay thế trong cuộc sống thường ngày của con người. Vậy nên, mỗi chúng ta cần nâng cao ý thức khi sử dụng để bảo vệ môi trường cũng như bảo vệ chính cuộc sống của chúng ta.</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 xml:space="preserve">NÓI VÀ NGHE: </w:t>
      </w:r>
      <w:r w:rsidRPr="00E64BA3">
        <w:rPr>
          <w:rFonts w:ascii="Times New Roman" w:hAnsi="Times New Roman"/>
          <w:b/>
          <w:bCs/>
          <w:iCs/>
          <w:sz w:val="26"/>
          <w:szCs w:val="26"/>
        </w:rPr>
        <w:t>KỂ LẠI MỘT TRUYỆN NGỤ NGÔN</w:t>
      </w:r>
    </w:p>
    <w:p w:rsidR="00106561" w:rsidRPr="00E64BA3" w:rsidRDefault="00106561" w:rsidP="00106561">
      <w:pPr>
        <w:shd w:val="clear" w:color="auto" w:fill="FFFFFF"/>
        <w:rPr>
          <w:rFonts w:ascii="Times New Roman" w:hAnsi="Times New Roman"/>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6: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Văn học nước nhà từ xưa đến nay đã có rất nhiều những tác phẩm mang đến cho con người rất nhiều những bài học đáng quý. Một trong số đó có thể kể đến những truyện ngụ ngôn.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Để răn dạy con người bài học về tác hại của sự lười biếng, gian trá ông cha ta đã sáng tác ra truyện Người lái buôn và con lừa.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gây ấn tượng đặc biệt với bản thân em bởi qua đó em có thể học hỏi thêm được nhiều bài học quý báu.</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Truyện ngụ ngôn Người lái buôn và con lừa em biết được trong tiết học Giáo dục công dân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Cô giáo em đã kể câu truyện này để giúp chúng em hiểu sâu sắc hơn về bài học - Sau khi nghe cô kể em cảm thấy truyện ngụ ngôn Người lái buôn và con lừa rất hay và đáng suy ngẫm.</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một câu chuyện bình thường nhưng lại ẩn chứa cả một bài học đáng quý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Mở đầu: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phải thường xuyên vào thành để mua đồ, và chất lên vai Lừa để trở về nhà</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Con Lừa của người lái buôn nghĩ rằng mình rất thông minh, lúc nào cũng nghĩ mọi cách để có thể khiến cho đồ mình phải chở nhẹ nhất</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lần, người lái buôn mua một tải muối.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ta buộc kĩ và chất lên lưng Lừa, rồi đi đằng sau thúc Lừa đi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lastRenderedPageBreak/>
              <w:t xml:space="preserve">+ Đi đến một con sông, người lái buôn thúc Lừa lội xuống nước.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Lừa không cẩn thận đã bị ngã xuống nước. Nước sông đã ngấm vào khiến cho muối bị tan ra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Lừa đứng dậy thì phát hiện ra tải muối mà mình chở đã nhẹ hơn rất nhiều, trong lòng cảm thấy thích chí lắm.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Có được kinh nghiệm lần này, mỗi lần qua sông, Lừa ta đều giả vờ ngã để cho bớt một ít đồ trên lưng xuống sông.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Người lái buôn biết vậy, định bụng sẽ phạt Lừa.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Người lái buôn vào trong thành mua một tải bông, và chất lên lưng Lừa.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Lại một lần nữa đi qua con song, Lừa ta vui mừng thầm reo lên, không chần chừ bước xuống sông.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Khi đến giữa sông, Lừa ta lại giả vờ ngã. Lừa sung sướng nghĩ: "Khi mà mình đứng lên chắc chắn đồ trên lưng mình sẽ nhẹ hơn rất nhiều đây".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Nhưng khi Lừa ta vừa mới đứng dậy, đột nhiên thấy đồ trên lưng mình nặng hơn trước rất nhiều.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Thì ra, tải bông sau khi hút nước đã trở nên nặng hơn trước rất nhiều.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Lừa ta không ngờ trên lưng tải bông nặng như vậy, đành cúi đầu ngậm ngùi đi tiếp không dám than vãn gì.</w:t>
            </w:r>
          </w:p>
          <w:p w:rsidR="00106561" w:rsidRPr="00E64BA3" w:rsidRDefault="00106561" w:rsidP="00106561">
            <w:pPr>
              <w:widowControl w:val="0"/>
              <w:numPr>
                <w:ilvl w:val="0"/>
                <w:numId w:val="6"/>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được nghe câu truyện ngụ ngôn Người lái buôn và con lừa, em cảm thấy đây là một câu truyện rất ý nghĩa và sâu sắc</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Chú Lừa kia cứ nghĩ mình thông mình láu cá nhưng cuối cùng phải nhận một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thành quả luôn đi kèm với nỗ lực, nỗ lực bao nhiêu thì thành quả đạt được bấy nhiêu</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Vì vậy không nên vì lười biếng mà gian trá, không cố gắng thực hiện đúng chức phận của mình.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Lười biếng, thoái thác công việc sẽ phải nhận hậu quả thích đáng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Người lái buôn và con lừa là một câu chuyện hay và giàu ý nghĩa, răn dạy em nhiều bài học đáng trân trọng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Em hứa sẽ luôn sống trung thực, cô gắng phấn đấu bằng chính thực lực, không lười nhác dối trá để đạt được những điều bản thân mong muốn một cách tốt đẹp nhất.</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Văn học nước nhà từ xưa đến nay đã có rất nhiều những tác phẩm hay, thú vị và ý nghĩa mang đến cho con người rất nhiều những bài học đáng quý. Một trong số đó có thể kể đến những truyện ngụ ngôn. Để răn dạy con người bài học về tác hại của sự lười biếng, gian trá ông cha ta đã sáng tác ra truyện Người lái buôn và con lừa. Truyện ngụ ngôn này đã gây ấn tượng đặc biệt với bản thân em bởi qua đó em có thể hoàn thiện được bản thân mình học hỏi thêm được nhiều kinh nghiệm và bài học quý báu.</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Người lái buôn và con lừa em biết được trong tiết học Giáo dục công dân, khi giảng cho chúng em về lòng trung thực, không được sống gian dối, xảo trá. Cô giáo em đã kể câu truyện này để giúp chúng em hiểu sâu sắc hơn về bài học và ghi nhớ những lời răn dạy của ông cha ta từ xưa. Sau khi nghe cô kể em cảm thấy truyện ngụ ngôn Người lái buôn và con lừa rất hay và đáng suy ngẫm. Câu chuyện ban đầu tưởng chừng </w:t>
      </w:r>
      <w:r w:rsidRPr="00E64BA3">
        <w:rPr>
          <w:rFonts w:ascii="Times New Roman" w:hAnsi="Times New Roman"/>
          <w:bCs/>
          <w:iCs/>
          <w:sz w:val="26"/>
          <w:szCs w:val="26"/>
        </w:rPr>
        <w:lastRenderedPageBreak/>
        <w:t>như thật bình thường đan xen một chút hài hước hài hước nhưng lại ẩn cả một bài học đáng quý mà cha ông ta đã khéo léo răn dạy.</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Câu chuyện em được nghe cô giáo kể như sau: Ở một thị trấn nọ, có một người lái buôn và ông có một chú Lừa đi theo để chuyên trở đồ. Hằng ngày người lái buôn phải thường xuyên vào thành phố để mua đồ, và chất lên vai Lừa để trở về nhà. Ông cha ta xưa nay đã có câu “Lừa ưa nặng” nhưng con Lừa của người lái buôn nghĩ rằng mình rất thông minh, lúc nào cũng thích động não, nghĩ mọi cách để có thể khiến cho đồ mình phải chở nhẹ nhất có thể. Và đó chính là khởi nguồn của câu chuyện. Một lần, cũng như mọi lần mua đồ khác người lái buôn mua một tải muối. Ông ta buộc tải thật chặt, chất lên lưng Lừa, rồi đi đằng sau thúc Lừa đi nhanh. Đi được một lúc, người lái buôn và Lừa đi đến một con sông nhỏ, người lái buôn thúc Lừa lội xuống nước. Lừa không cẩn thận đã bị trượt chân, ngã xuống nước. Nước sông đã ngấm vào miệng tải muối khiến cho muối bị tan ra rất nhiều xuống sông. Khi Lừa ta đứng dậy thì phát hiện ra tải muối mà mình chở đã nhẹ hơn rất nhiều, trong lòng cảm thấy thích chí lắm. Có được kinh nghiệm lần này, mỗi lần qua sông, Lừa ta đều giả vờ trượt chân ngã để cho bớt một ít đồ trên lưng xuống sông.  Người lái buôn biết vậy, định bụng sẽ phạt Lừa cho nó một bài học đáng nhớ. Người lái buôn vào trong thành mua một tải bông, và chất lên lưng Lừa. Lại một lần nữa đi qua con sông nhỏ, nhìn thấy sông, Lừa ta vui mừng thầm reo lên, không ngần ngừ bước xuống sông. Khi đến giữa sông, Lừa ta lại giả vờ trượt chân ngã. Lừa sung sướng nghĩ: "Khi mà mình đứng lên chắc chắn đồ trên lưng mình sẽ nhẹ hơn rất nhiều đây". Nhưng đáng buồn thay khi Lừa ta vừa mới đứng dậy, đột nhiên thấy đồ trên lưng mình nặng hơn trước rất nhiều. Đó chính là do tải bông sau khi ngấm nước dưới song đã trở nên nặng hơn trước. Lừa ta không ngờ trên lưng tải bông nặng như vậy, đành cúi đầu ngậm ngùi đi tiếp không dám than vãn gì.</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khi được nghe câu chuyện ngụ ngôn Người lái buôn và con lừa, em cảm thấy đây là một câu truyện rất ý nghĩa và sâu sắc. Em thấy cái kết dành cho chú Lừa là rất đáng. Chú Lừa kia cứ nghĩ mình thông mình láu cá nhưng cuối cùng phải nhận một cái kết ê chề. Qua câu chuyện trên ông cha ta nhằm răn dạy rằng: Mọi trái ngọt, thành quả trong cuộc sống luôn đi kèm với nỗ lực, nỗ lực bao nhiêu thì thành quả đạt được bấy nhiêu. Không bao giờ có chuyện không cố gắng mà sẽ đạt được thành công. Chính vì vậy chúng ta không nên vì lười biếng mà giở thói gian trá, không cố gắng thực hiện đúng chức phận của mình. Lười biếng, thoái thác công việc sẽ phải nhận hậu quả thích đáng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Cs/>
          <w:iCs/>
          <w:sz w:val="26"/>
          <w:szCs w:val="26"/>
        </w:rPr>
        <w:t xml:space="preserve">             Có thể nói truyện ngụ ngôn Người lái buôn và con lừa là một câu chuyện hay và giàu ý nghĩa giúp răn dạy một cách thầm kín những kinh nghiệm sống và học trong cuộc đời. Em cảm thấy khi đọc những câu chuyện như thế này chúng ta sẽ ghi nhớ lâu hơn, có thời gian để lắng đọng và suy ngẫm. Bản thân em hứa sẽ luôn sống trung thực, cố gắng phấn đấu bằng chính thực lực, không lười nhác dối trá vì khi chúng ta nổ lực phấn đấu thành quả khi đạt được sẽ ý nghĩa hơn rất nhiều.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7: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2) </w:t>
      </w:r>
    </w:p>
    <w:p w:rsidR="00106561" w:rsidRPr="00E64BA3" w:rsidRDefault="00106561" w:rsidP="00106561">
      <w:pPr>
        <w:shd w:val="clear" w:color="auto" w:fill="FFFFFF"/>
        <w:jc w:val="center"/>
        <w:rPr>
          <w:rFonts w:ascii="Times New Roman" w:hAnsi="Times New Roman"/>
          <w:b/>
          <w:bCs/>
          <w:iCs/>
          <w:sz w:val="26"/>
          <w:szCs w:val="26"/>
        </w:rPr>
      </w:pPr>
      <w:r w:rsidRPr="00E64BA3">
        <w:rPr>
          <w:rFonts w:ascii="Times New Roman" w:hAnsi="Times New Roman"/>
          <w:b/>
          <w:bCs/>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sz w:val="26"/>
                <w:szCs w:val="26"/>
                <w:lang w:val="vi-VN"/>
              </w:rPr>
              <w:t xml:space="preserve">   </w:t>
            </w: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Dẫn dắt, giới thiệu truyện ngụ ngôn: </w:t>
            </w:r>
            <w:r w:rsidRPr="00E64BA3">
              <w:rPr>
                <w:rFonts w:ascii="Times New Roman" w:hAnsi="Times New Roman"/>
                <w:sz w:val="26"/>
                <w:szCs w:val="26"/>
              </w:rPr>
              <w:t xml:space="preserve">Trên hành trình tìm kiếm tri thức của mình, em đã được tiếp xúc qua với rất nhiều truyện ngụ ngôn hay và giàu ý nghĩa. Một trong số những câu chuyện đó chính là Con lừa và bác nông dân.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Truyện ngụ ngôn này đã để lại trong lòng em nhiều ấn tượng và cảm xúc đặc biệt bởi nó không chỉ giúp em tiếp thu được nhiều kiến thức mới mà còn giúp em học hỏi được nhiều bài học hay</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Vì sao em biết được truyện ngụ ngôn đó?</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Khi em cùng gia đình xem Vlog của chú Quang Linh làm về cuộc sống của những người dân Châu Phi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vùng quê nghèo với cuộc sống rất thiếu thốn, khắc nghiệt nhưng con người nơi đây vẫn phải tồn tại và thích nghi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Thấy em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bác nông dân nọ có nuôi một con lừa từ rất lâu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Một ngày, con lừa của bác nông dân bị ngã xuống giếng bỏ hoang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kêu lên thảm thiết trong lúc người chủ của nó nghĩ xem nên làm gì để cứu con lừa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Cuối cùng, ông quyết định rằng, vì con lừa cũng già rồi và cái giếng thì đằng nào cũng phải lấp, nên sẽ có cách để không phải bận tâm đến con lừa nữa.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mời hàng xóm đến giúp ông một tay.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Mỗi ngưởi cầm một cái xẻng xúc đất đổ vào giếng.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Nhận ra sự thật phũ phàng, con lừa rên rỉ thảm thiết.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hoàn toàn tuyệt vọng, nhìn lên với đôi mắt đầy ai óan.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đến khi đất ngập đến gần hết chân, nó mới bừng tỉnh, nó cảm nhận điều gì đó đang và sẽ xảy ra đối với nó.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Nó không nhìn lên nữa mà cố gắng xoay sở để trồi lên. </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Bác nông dân và mọi người chăm chú nhìn xuống giếng, họ kinh ngạc trước những gì đang diễn ra.</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mỗi xẻng đất đổ lên lưng, con lừa lại lắc mình cho đất rôi xuống chân và bước lên lớp đất ấy.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Cứ thế, từng xẻng đất, rồi từng lớp đất.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Và chẳng bao lâu, chú lừa đã có thể bước lên miệng giếng</w:t>
            </w:r>
          </w:p>
          <w:p w:rsidR="00106561" w:rsidRPr="00E64BA3" w:rsidRDefault="00106561" w:rsidP="00106561">
            <w:pPr>
              <w:widowControl w:val="0"/>
              <w:numPr>
                <w:ilvl w:val="0"/>
                <w:numId w:val="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Qua câu chuyện Con lừa và bác nông dân bố kể em cảm thấy vô cùng hay và ý nghĩa:</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Em vừa cảm thấy thương vừa thấy nể phục con Lừa, tuy đã già nhưng nó vẫn cố gắng giành lấy sự sống </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là bài học sâu sắc về cách thích ứng với hoàn cảnh sống khắc nghiệt</w:t>
            </w:r>
          </w:p>
          <w:p w:rsidR="00106561" w:rsidRPr="00E64BA3" w:rsidRDefault="00106561" w:rsidP="00106561">
            <w:pPr>
              <w:widowControl w:val="0"/>
              <w:numPr>
                <w:ilvl w:val="0"/>
                <w:numId w:val="7"/>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 xml:space="preserve">Có thể nói, với em, truyện ngụ ngôn Con lừa và bác nông dân là một câu chuyện hay và giàu ý nghĩa, răn dạy em nhiều bài học đáng trân trọng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 sẽ luôn cố gắng phấn đấu đương đầu với mọi thử thách, biến khó khan thành động lực để vượt lên trong mọi hoàn cảnh của cuộc đời.</w:t>
            </w:r>
          </w:p>
          <w:p w:rsidR="00106561" w:rsidRPr="00E64BA3" w:rsidRDefault="00106561" w:rsidP="00106561">
            <w:pPr>
              <w:pStyle w:val="ListParagraph"/>
              <w:widowControl w:val="0"/>
              <w:shd w:val="clear" w:color="auto" w:fill="FFFFFF"/>
              <w:ind w:left="0"/>
              <w:jc w:val="both"/>
              <w:rPr>
                <w:rFonts w:ascii="Times New Roman" w:hAnsi="Times New Roman" w:cs="Times New Roman"/>
                <w:b/>
                <w:bCs/>
                <w:i/>
                <w:iCs/>
                <w:sz w:val="26"/>
                <w:szCs w:val="26"/>
                <w:lang w:val="en-US"/>
              </w:rPr>
            </w:pP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810"/>
        </w:tabs>
        <w:jc w:val="both"/>
        <w:rPr>
          <w:rFonts w:ascii="Times New Roman" w:hAnsi="Times New Roman"/>
          <w:bCs/>
          <w:iCs/>
          <w:sz w:val="26"/>
          <w:szCs w:val="26"/>
        </w:rPr>
      </w:pPr>
      <w:r w:rsidRPr="00E64BA3">
        <w:rPr>
          <w:rFonts w:ascii="Times New Roman" w:hAnsi="Times New Roman"/>
          <w:bCs/>
          <w:iCs/>
          <w:sz w:val="26"/>
          <w:szCs w:val="26"/>
        </w:rPr>
        <w:lastRenderedPageBreak/>
        <w:t xml:space="preserve">            Trên hành trình tìm kiếm tri thức của mình, em đã được tiếp xúc qua với rất nhiều truyện ngụ ngôn hay và giàu ý nghĩa. Một trong số những câu chuyện đó chính là Con lừa và bác nông dân. Truyện ngụ ngôn này đã để lại trong lòng em nhiều ấn tượng và cảm xúc đặc biệt. Nó không chỉ giúp em tiếp thu được nhiều kiến thức mới mà còn giúp em học hỏi được nhiều bài học hay có thể làm hành trang vững chắc trong những hành trình tiếp theo của cuộc đời.</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 Em được biết đến câu chuyện ngụ ngôn Con lừa và bác nông dân vào một buổi tối cuối tuần. Khi em cùng gia đình xem Vlog của chú Quang Linh làm về cuộc sống của những người dân Châu Phi- một vùng quê nghèo với cuộc sống rất thiếu thốn, môi trường sống vô cùng khắc nghiệt nhưng con người nơi đây vẫn phải tồn tại và thích nghi. Thấy em hết sức ngạc nhiên về điều kiện sống và sinh hoạt của họ vì vậy bố đã kể cho em nghe câu chuyện ngụ ngôn Con lừa và bác nông dân để giúp em hiểu thêm nhiều điều. </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kể về một bác nông dân nọ có nuôi một con lừa từ rất lâu. Một ngày kia, con lừa của bác nông dân sảy chân ngã xuống cái giếng bỏ hoang. Con vật kêu lên thảm thiết nhiều giờ liền trong lúc người chủ của nó nghĩ xem nên làm gì để cứu con lừa lên… Cuối cùng, ông quyết định rằng, vì con lừa cũng già rồi và cái giếng thì đằng nào cũng phải lấp, nên sẽ có cách để không phải bận tâm đến con lừa nữa. Ông mời hàng xóm đến giúp ông một tay. Mỗi ngưởi cầm một cái xẻng xúc đất đổ vào giếng Nhận ra sự thật phũ phàng, con lừa rên rỉ thảm thiết. Sau khi hứng những xẻng đất đầu tiên, nó hoàn toàn tuyệt vọng, nhìn lên với đôi mắt đầy ai óan. Chỉ đến khi đất ngập đến gần hết chân, nó mới bừng tỉnh, nó cảm nhận điều gì đó đang và sẽ xảy ra đối với nó. Nó không nhìn lên nữa mà cố gắng xoay sở để trồi lên. Bác nông dân và mọi người chăm chú nhìn xuống giếng, họ kinh ngạc trước những gì đang diễn ra. Cứ mỗi xẻng đất đổ lên lưng, con lừa lại lắc mình cho đất rôi xuống chân và bước lên lớp đất ấy. Cứ thế, từng xẻng đất, rồi từng lớp đất. Và chẳng bao lâu, chú lừa đã có thể bước lên miệng giếng, mệt nhọc chạy ra ngoài trước sự ngạc nhiên của tất cả mọi người.</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Qua câu chuyện Con lừa và bác nông dân bố kể em cảm thấy vô cùng hay và ý nghĩa: Em vừa cảm thấy thương vừa thấy nể phục con Lừa, tuy đã già nhưng nó vẫn cố gắng giành lấy sự sống bằng tất cả những gì có thể. Qua đó em càng cảm thấy khâm phục những người dân Châu Phi trước nghị lực sống và khả năng thích nghi của họ trước những gì khắc nghiệt nhất mà tạo hóa tạo ra. Câu chuyện là bài học sâu sắc về cách thích ứng với hoàn cảnh sống khắc nghiệt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Trong cuộc sống, chúng ta có những lúc sẽ rơi vào những nghịch cảnh vô cùng khó khăn, điều quan trọng không phải ngồi và than vãn, mà phải biết lợi dụng khó khăn để biến nó thành cơ hội, không được bỏ cuộc trong mọi hoàn cảnh.</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Truyện ngụ ngôn Con lừa và bác nông dân là một câu chuyện hay và giàu ý nghĩa, răn dạy em nhiều bài học đáng trân trọng: Em càng cảm thấy trân trọng cuộc song hơn và khâm phục những con người có nhiều ý chí nghị lực. Bản thân em sẽ luôn cố gắng phấn đấu, không ngại đương đầu với mọi khó khăn thử thách, biến khó khăn thành động lực để vượt lên trong mọi hoàn cảnh của cuộc đời.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8: </w:t>
      </w:r>
      <w:r w:rsidRPr="00E64BA3">
        <w:rPr>
          <w:rFonts w:ascii="Times New Roman" w:hAnsi="Times New Roman"/>
          <w:b/>
          <w:i/>
          <w:sz w:val="26"/>
          <w:szCs w:val="26"/>
          <w:highlight w:val="yellow"/>
        </w:rPr>
        <w:t xml:space="preserve">Hãy kể lại một truyện ngụ ngôn, nêu ý nghĩa của câu chuyện và chia sẻ cảm xúc của mình (truyện ngụ ngôn 3)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truyện ngụ ngôn:</w:t>
            </w:r>
            <w:r w:rsidRPr="00E64BA3">
              <w:rPr>
                <w:rFonts w:ascii="Times New Roman" w:hAnsi="Times New Roman"/>
                <w:sz w:val="26"/>
                <w:szCs w:val="26"/>
              </w:rPr>
              <w:t xml:space="preserve"> 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w:t>
            </w:r>
            <w:r w:rsidRPr="00E64BA3">
              <w:rPr>
                <w:rFonts w:ascii="Times New Roman" w:hAnsi="Times New Roman"/>
                <w:b/>
                <w:bCs/>
                <w:i/>
                <w:iCs/>
                <w:sz w:val="26"/>
                <w:szCs w:val="26"/>
              </w:rPr>
              <w:t>Cảm xúc chung của em về truyện ngụ ngôn đó:</w:t>
            </w:r>
            <w:r w:rsidRPr="00E64BA3">
              <w:rPr>
                <w:rFonts w:ascii="Times New Roman" w:hAnsi="Times New Roman"/>
                <w:sz w:val="26"/>
                <w:szCs w:val="26"/>
              </w:rPr>
              <w:t xml:space="preserve">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truyện ngụ ngôn đó? (Phải để hoàn cảnh là một buổi tối về quê, ông kể cho em nghe để khớp với mở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Câu chuyện ngụ ngôn Ếch ngồi đáy giếng em được nghe trong một dịp về quê thăm ông bà ngoại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
                <w:iCs/>
                <w:sz w:val="26"/>
                <w:szCs w:val="26"/>
              </w:rPr>
              <w:t xml:space="preserve">-  </w:t>
            </w:r>
            <w:r w:rsidRPr="00E64BA3">
              <w:rPr>
                <w:rFonts w:ascii="Times New Roman" w:hAnsi="Times New Roman"/>
                <w:bCs/>
                <w:iCs/>
                <w:sz w:val="26"/>
                <w:szCs w:val="26"/>
              </w:rPr>
              <w:t>Nghỉ hè hằng năm em đều được về quê ngoại ở Bắc Ninh chơi với ông bà một tháng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buổi chiều ông ngoại em hay chiếu ra hè rồi ngồi kể chuyện cho chúng em nghe. </w:t>
            </w:r>
          </w:p>
          <w:p w:rsidR="00106561" w:rsidRPr="00E64BA3" w:rsidRDefault="00106561" w:rsidP="00106561">
            <w:pPr>
              <w:widowControl w:val="0"/>
              <w:shd w:val="clear" w:color="auto" w:fill="FFFFFF"/>
              <w:jc w:val="both"/>
              <w:rPr>
                <w:rFonts w:ascii="Times New Roman" w:hAnsi="Times New Roman"/>
                <w:bCs/>
                <w:i/>
                <w:iCs/>
                <w:sz w:val="26"/>
                <w:szCs w:val="26"/>
              </w:rPr>
            </w:pPr>
            <w:r w:rsidRPr="00E64BA3">
              <w:rPr>
                <w:rFonts w:ascii="Times New Roman" w:hAnsi="Times New Roman"/>
                <w:bCs/>
                <w:iCs/>
                <w:sz w:val="26"/>
                <w:szCs w:val="26"/>
              </w:rPr>
              <w:t>- Qua câu chuyện Ếch ngồi đáy giếng ông kể em nhận ra được rất nhiều điều ý nghĩa trong cuộc sống mà mình cần phải tiếp thu.</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câu chuyện ngụ ngôn đó</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Mở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Câu chuyện bắt đầu ở một cái giếng nọ có một con ếch sống lâu năm dưới đáy giếng, xung quanh nó chỉ toàn là những con vật bé nhỏ.</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Ở dưới đáy giếng nhìn lên trời, chú ếch chỉ có thể thấy được một khoảng trời rất bé như cái vung vậy.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Mỗi lần ếch cất tiếng kêu ồm ộp đều làm các con vật khác trong giếng hoảng sợ nên nó tự coi mình là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nghĩ thầm trong đầu rằng: “Tất cả vũ trụ chỉ có như thế, trời bé bằng vung”.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 Vì có suy nghĩ như thế nên nó cứ nhìn lên bầu trời bé xíu ấy và nghĩ nó thì oai phong giống như một vị chúa tể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nào cũng thấy như vậy nên nó đã khẳng định bầu trời chỉ to bằng cái vung mà thôi.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Diễn biến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w:t>
            </w:r>
            <w:r w:rsidRPr="00E64BA3">
              <w:rPr>
                <w:rFonts w:ascii="Times New Roman" w:hAnsi="Times New Roman"/>
                <w:bCs/>
                <w:iCs/>
                <w:sz w:val="26"/>
                <w:szCs w:val="26"/>
              </w:rPr>
              <w:t xml:space="preserve">Một năm nọ trời mưa rất to làm nước trong giếng đầy lên tràn bờ đưa ếch lên miệng giếng.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Vẫn quen thói cũ nên ếch câng câng nhìn lên trời và đập vào mắt ếch chính là nó bỗng thấy cả một bầu trời rộng lớn.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không tin vào mắt mình và cảm thấy rất bực bội vì điều đó.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Nó đã cất tiếng kêu ồm ộp để ra oai, ếch hi vọng sau những tiếng kêu của mình mọi thứ sẽ phải trở lại như ban đầu.</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Nhưng hiển nhiên là sau tiếng kêu của ếch mọi thứ vẫn vậy vẫn như vậy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Ếch càng lấy làm lạ và bực bội hơn nữa nên mải nhìn lên bầu trời không thèm để ý đến xung quanh </w:t>
            </w:r>
          </w:p>
          <w:p w:rsidR="00106561" w:rsidRPr="00E64BA3" w:rsidRDefault="00106561" w:rsidP="00106561">
            <w:pPr>
              <w:widowControl w:val="0"/>
              <w:numPr>
                <w:ilvl w:val="0"/>
                <w:numId w:val="7"/>
              </w:numPr>
              <w:shd w:val="clear" w:color="auto" w:fill="FFFFFF"/>
              <w:jc w:val="both"/>
              <w:rPr>
                <w:rFonts w:ascii="Times New Roman" w:hAnsi="Times New Roman"/>
                <w:b/>
                <w:bCs/>
                <w:iCs/>
                <w:sz w:val="26"/>
                <w:szCs w:val="26"/>
              </w:rPr>
            </w:pPr>
            <w:r w:rsidRPr="00E64BA3">
              <w:rPr>
                <w:rFonts w:ascii="Times New Roman" w:hAnsi="Times New Roman"/>
                <w:b/>
                <w:bCs/>
                <w:iCs/>
                <w:sz w:val="26"/>
                <w:szCs w:val="26"/>
              </w:rPr>
              <w:t>Kết thúc</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Cs/>
                <w:sz w:val="26"/>
                <w:szCs w:val="26"/>
              </w:rPr>
              <w:t xml:space="preserve">+ </w:t>
            </w:r>
            <w:r w:rsidRPr="00E64BA3">
              <w:rPr>
                <w:rFonts w:ascii="Times New Roman" w:hAnsi="Times New Roman"/>
                <w:bCs/>
                <w:iCs/>
                <w:sz w:val="26"/>
                <w:szCs w:val="26"/>
              </w:rPr>
              <w:t>Quen thói huênh hoang như vậy nên đã bị một chú trâu đi ngang qua đó dẫm bẹp chết.</w:t>
            </w:r>
          </w:p>
          <w:p w:rsidR="00106561" w:rsidRPr="00E64BA3" w:rsidRDefault="00106561" w:rsidP="00106561">
            <w:pPr>
              <w:widowControl w:val="0"/>
              <w:numPr>
                <w:ilvl w:val="0"/>
                <w:numId w:val="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Cảm xúc - bài học rút ra</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Sau khi nghe câu chuyện em cảm thấy rất hay và thú vị, con ếch vì thói huênh hoang, ra vẻ đã phải nhận cái kết đáng đời</w:t>
            </w:r>
          </w:p>
          <w:p w:rsidR="00106561" w:rsidRPr="00E64BA3" w:rsidRDefault="00106561" w:rsidP="00106561">
            <w:pPr>
              <w:widowControl w:val="0"/>
              <w:numPr>
                <w:ilvl w:val="0"/>
                <w:numId w:val="7"/>
              </w:numPr>
              <w:shd w:val="clear" w:color="auto" w:fill="FFFFFF"/>
              <w:jc w:val="both"/>
              <w:rPr>
                <w:rFonts w:ascii="Times New Roman" w:hAnsi="Times New Roman"/>
                <w:b/>
                <w:bCs/>
                <w:i/>
                <w:iCs/>
                <w:sz w:val="26"/>
                <w:szCs w:val="26"/>
              </w:rPr>
            </w:pPr>
            <w:r w:rsidRPr="00E64BA3">
              <w:rPr>
                <w:rFonts w:ascii="Times New Roman" w:hAnsi="Times New Roman"/>
                <w:bCs/>
                <w:iCs/>
                <w:sz w:val="26"/>
                <w:szCs w:val="26"/>
              </w:rPr>
              <w:t>Đó là câu chuyện hay đáng suy ngẫm về một bài học sâu sắc:</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Từ câu truyện Ếch ngồi đáy giếng kể về cách nhìn nhận, đánh giá thế giới bên ngoài chỉ qua cái miệng giếng nhỏ hẹp của ếch</w:t>
            </w:r>
          </w:p>
          <w:p w:rsidR="00106561" w:rsidRPr="00E64BA3" w:rsidRDefault="00106561" w:rsidP="00106561">
            <w:pPr>
              <w:widowControl w:val="0"/>
              <w:shd w:val="clear" w:color="auto" w:fill="FFFFFF"/>
              <w:ind w:left="720"/>
              <w:jc w:val="both"/>
              <w:rPr>
                <w:rFonts w:ascii="Times New Roman" w:hAnsi="Times New Roman"/>
                <w:bCs/>
                <w:iCs/>
                <w:sz w:val="26"/>
                <w:szCs w:val="26"/>
              </w:rPr>
            </w:pPr>
            <w:r w:rsidRPr="00E64BA3">
              <w:rPr>
                <w:rFonts w:ascii="Times New Roman" w:hAnsi="Times New Roman"/>
                <w:bCs/>
                <w:iCs/>
                <w:sz w:val="26"/>
                <w:szCs w:val="26"/>
              </w:rPr>
              <w:t>+ Truyện ngầm phê phán những người vốn hiểu biết hạn hẹp mà lúc nào cũng tự cao</w:t>
            </w:r>
          </w:p>
          <w:p w:rsidR="00106561" w:rsidRPr="00E64BA3" w:rsidRDefault="00106561" w:rsidP="00106561">
            <w:pPr>
              <w:widowControl w:val="0"/>
              <w:shd w:val="clear" w:color="auto" w:fill="FFFFFF"/>
              <w:ind w:left="720"/>
              <w:jc w:val="both"/>
              <w:rPr>
                <w:rFonts w:ascii="Times New Roman" w:hAnsi="Times New Roman"/>
                <w:b/>
                <w:bCs/>
                <w:i/>
                <w:iCs/>
                <w:sz w:val="26"/>
                <w:szCs w:val="26"/>
              </w:rPr>
            </w:pPr>
            <w:r w:rsidRPr="00E64BA3">
              <w:rPr>
                <w:rFonts w:ascii="Times New Roman" w:hAnsi="Times New Roman"/>
                <w:bCs/>
                <w:iCs/>
                <w:sz w:val="26"/>
                <w:szCs w:val="26"/>
              </w:rPr>
              <w:t xml:space="preserve">+ Khuyê mọi người phái cố gắng học hỏi mở rộng tầm nhìn của bản thân, tầm </w:t>
            </w:r>
            <w:r w:rsidRPr="00E64BA3">
              <w:rPr>
                <w:rFonts w:ascii="Times New Roman" w:hAnsi="Times New Roman"/>
                <w:bCs/>
                <w:iCs/>
                <w:sz w:val="26"/>
                <w:szCs w:val="26"/>
              </w:rPr>
              <w:lastRenderedPageBreak/>
              <w:t>hiểu biết của mình và không nên kiêu ngạo và chủ quan</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Khẳng định lại ý nghĩa của truyện ngụ ngôn: </w:t>
            </w:r>
            <w:r w:rsidRPr="00E64BA3">
              <w:rPr>
                <w:rFonts w:ascii="Times New Roman" w:hAnsi="Times New Roman"/>
                <w:bCs/>
                <w:iCs/>
                <w:sz w:val="26"/>
                <w:szCs w:val="26"/>
              </w:rPr>
              <w:t>Có thể nói, với em, truyện ngụ ngôn Ếch ngồi đáy giếng là một câu chuyện hay và giàu ý nghĩa, răn dạy em nhiều bài học đáng trân trọng về tác hại của thói tự cao tự đại</w:t>
            </w:r>
          </w:p>
          <w:p w:rsidR="00106561" w:rsidRPr="00E64BA3" w:rsidRDefault="00106561" w:rsidP="00106561">
            <w:pPr>
              <w:widowControl w:val="0"/>
              <w:shd w:val="clear" w:color="auto" w:fill="FFFFFF"/>
              <w:jc w:val="both"/>
              <w:rPr>
                <w:rFonts w:ascii="Times New Roman" w:hAnsi="Times New Roman"/>
                <w:bCs/>
                <w:sz w:val="26"/>
                <w:szCs w:val="26"/>
                <w:highlight w:val="yellow"/>
              </w:rPr>
            </w:pPr>
            <w:r w:rsidRPr="00E64BA3">
              <w:rPr>
                <w:rFonts w:ascii="Times New Roman" w:hAnsi="Times New Roman"/>
                <w:b/>
                <w:bCs/>
                <w:i/>
                <w:iCs/>
                <w:sz w:val="26"/>
                <w:szCs w:val="26"/>
              </w:rPr>
              <w:t xml:space="preserve">- Liên hệ bản thân: </w:t>
            </w:r>
            <w:r w:rsidRPr="00E64BA3">
              <w:rPr>
                <w:rFonts w:ascii="Times New Roman" w:hAnsi="Times New Roman"/>
                <w:bCs/>
                <w:iCs/>
                <w:sz w:val="26"/>
                <w:szCs w:val="26"/>
              </w:rPr>
              <w:t>Bản thân em</w:t>
            </w:r>
            <w:r w:rsidRPr="00E64BA3">
              <w:rPr>
                <w:rFonts w:ascii="Times New Roman" w:hAnsi="Times New Roman"/>
                <w:b/>
                <w:bCs/>
                <w:i/>
                <w:iCs/>
                <w:sz w:val="26"/>
                <w:szCs w:val="26"/>
              </w:rPr>
              <w:t xml:space="preserve"> </w:t>
            </w:r>
            <w:r w:rsidRPr="00E64BA3">
              <w:rPr>
                <w:rFonts w:ascii="Times New Roman" w:hAnsi="Times New Roman"/>
                <w:bCs/>
                <w:iCs/>
                <w:sz w:val="26"/>
                <w:szCs w:val="26"/>
              </w:rPr>
              <w:t>sẽ luôn cố gắng trau dồi, học hỏi thật nhiều, sống khiêm tốn biết tiếp thu.</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tabs>
          <w:tab w:val="left" w:pos="990"/>
        </w:tabs>
        <w:jc w:val="both"/>
        <w:rPr>
          <w:rFonts w:ascii="Times New Roman" w:hAnsi="Times New Roman"/>
          <w:bCs/>
          <w:iCs/>
          <w:sz w:val="26"/>
          <w:szCs w:val="26"/>
        </w:rPr>
      </w:pPr>
      <w:r w:rsidRPr="00E64BA3">
        <w:rPr>
          <w:rFonts w:ascii="Times New Roman" w:hAnsi="Times New Roman"/>
          <w:bCs/>
          <w:iCs/>
          <w:sz w:val="26"/>
          <w:szCs w:val="26"/>
        </w:rPr>
        <w:tab/>
        <w:t>Tuổi thơ em gắn liền với những câu chuyện cổ tích bà kể, những bài thơ cô giáo đọc cho em nghe, những bài hát mà mẹ đã dạy em từ tấm bé và còn có cả những truyện ngụ ngôn với những bài học sâu sắc ông đã dạy cho em. Một trong số những truyện ngụ ngôn em nhớ nhất chính là Ếch ngồi đáy giếng. Truyện ngụ ngôn này đã để lại trong em nhiều ấn tượng đặc biệt bởi qua đó em có thể học hỏi tiếp thu được nhiều bài học quý giá để từ đó hoàn thiện được bản thân mình</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ngụ ngôn Ếch ngồi đáy giếng em được nghe trong một dịp về quê thăm ông bà ngoại. Nghỉ hè hằng năm em đều được về quê ngoại ở Bắc Ninh chơi với ông bà một tháng. Mỗi buổi chiều tối ngày hè khi trời hoàng hôn, ông ngoại em hay chiếu ra hè rồi ngồi kể chuyện cho chúng em nghe. Khi ông kể chuyện cổ tích, khi thì chuyện thời kháng chiến, đấu tranh, chuyện ngụ ngôn… Qua câu chuyện Ếch ngồi đáy giếng ông kể em nhận ra được rất nhiều điều ý nghĩa trong cuộc sống mà mình cần phải tiếp thu.</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ở một cái giếng nọ có một con ếch sống lâu năm dưới đáy giếng, xung quanh nó chỉ toàn là những con nhái, ốc, cua bé nhỏ. Ở dưới đáy giếng nhìn lên trời, chú ếch chỉ có thể thấy được một khoảng trời rất bé như cái vung vậy. Mỗi lần ếch cất tiếng kêu ồm ộp đều làm các con vật khác trong giếng hoảng sợ nên làm cho ếch hênh hoang tự coi mình là chúa tể. Nó đã nghĩ thầm trong đầu rằng: “Tất cả vũ trụ chỉ có như thế, trời bé bằng vung”. Vì có suy nghĩ như thế nên nó cứ nhìn lên bầu trời bé xíu ấy và nghĩ nó thì oai phong giống như một vị chúa tể vì mỗi khi nó cất tiếng kêu mọi con vật đều phải hoảng sợ. Ngày nào cũng thấy như vậy nên nó đã khẳng định bầu trời chỉ to bằng cái vung mà thôi. Và chuyện gì đến cũng đến, một năm nọ trời mưa rất to làm nước trong giếng đầy lên tràn bờ đưa ếch lên miệng giếng. Vẫn quen thói cũ nên ếch câng câng nhìn lên trời và một điều bất ngờ đập vào mắt ếch chính là nó bỗng thấy cả một bầu trời rộng lớn gấp nhiều lần so với bầu trời bé như vung mà nó vẫn thấy khi ở bên dưới đáy giếng. Ếch không tin vào mắt mình và cảm thấy rất bực bội vì điều đó. Nó đã cất tiếng kêu ồm ộp để ra oai, ếch hi vọng sau những tiếng kêu của mình mọi thứ sẽ phải trở lại như ban đầu. Nhưng hiển nhiên là sau tiếng kêu của ếch mọi thứ vẫn vậy vẫn không trở lại như ban đầu, bầu trời to lớn vẫn là bầu trời to lớn. Ếch càng lấy làm lạ và bực bội hơn nữa nên mải nhìn lên bầu trời không thèm để ý đến xung quanh. Quen thói huênh hoang nó đã bị một chú trâu đi ngang qua đó dẫm bẹp chết.</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rPr>
        <w:tab/>
        <w:t>Sau khi nghe câu chuyện em cảm thấy rất ấn tượng, con ếch vì thói huênh hoang, ra vẻ đã phải nhận cái kết đáng đời. Đó là một câu chuyện hay đáng suy ngẫm về một bài học sâu sắc: Từ câu truyện Ếch ngồi đáy giếng kể về cách nhìn nhận, đánh giá thế giới bên ngoài chỉ qua cái miệng giếng nhỏ hẹp của ếch. Truyện ngầm phê phán những người vốn hiểu biết thì hạn hẹp mà lúc nào cũng xưng ta đây tài giỏi, tự cao, huênh hoang. Đồng thời câu truyện còn muốn khuyên mọi người phái cố gắng học hỏi mở rộng tầm nhìn của bản thân, tầm hiểu biết của mình và không nên kiêu ngạo tự cao và quá chủ quan</w:t>
      </w:r>
    </w:p>
    <w:p w:rsidR="00106561" w:rsidRPr="00E64BA3" w:rsidRDefault="00106561" w:rsidP="00106561">
      <w:pPr>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Qua lời kể lắng đọng của ông ngoại cùng với những bài học sâu sắc em cảm thấy truyện ngụ ngôn Ếch ngồi đáy giếng là một câu chuyện hay và giàu ý nghĩa, răn dạy em nhiều điều đáng trân trọng về tác hại của thói tự cao tự đại. Qua đó bản thân em thấy mình </w:t>
      </w:r>
      <w:r w:rsidRPr="00E64BA3">
        <w:rPr>
          <w:rFonts w:ascii="Times New Roman" w:hAnsi="Times New Roman"/>
          <w:bCs/>
          <w:iCs/>
          <w:sz w:val="26"/>
          <w:szCs w:val="26"/>
        </w:rPr>
        <w:lastRenderedPageBreak/>
        <w:t>phải luôn khiếm tốn, cố gắng trau dồi, học hỏi thật nhiều điều để có một sự hiểu biết rộng lớn hơn.</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9:  </w:t>
      </w:r>
      <w:r w:rsidRPr="00E64BA3">
        <w:rPr>
          <w:rFonts w:ascii="Times New Roman" w:hAnsi="Times New Roman"/>
          <w:b/>
          <w:i/>
          <w:sz w:val="26"/>
          <w:szCs w:val="26"/>
          <w:highlight w:val="yellow"/>
        </w:rPr>
        <w:t>Hãy kể lại một truyện ngụ ngôn, nêu ý nghĩa của câu chuyện và chia sẻ cảm xúc của mình (truyện ngụ ngôn 4)</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Mở bài: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Dẫn dắt, giới thiệu truyện ngụ ngôn: </w:t>
            </w:r>
            <w:r w:rsidRPr="00E64BA3">
              <w:rPr>
                <w:rFonts w:ascii="Times New Roman" w:eastAsia="Times New Roman" w:hAnsi="Times New Roman"/>
                <w:bCs/>
                <w:sz w:val="26"/>
                <w:szCs w:val="26"/>
                <w:lang w:eastAsia="en-US"/>
              </w:rPr>
              <w:t>Trong khi tàng truyện ngụ ngôn Việt Nam nói riêng và thế giới nói chung có vô vàn những câu chuyện hay ẩn chứa trong đó nhiều bài học sâu sắc. Để lại trong em ấn tượng sâu sắc nhất chính là câu chuyện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Cảm xúc chung của em về truyện ngụ ngôn đó: </w:t>
            </w:r>
            <w:r w:rsidRPr="00E64BA3">
              <w:rPr>
                <w:rFonts w:ascii="Times New Roman" w:eastAsia="Times New Roman" w:hAnsi="Times New Roman"/>
                <w:bCs/>
                <w:sz w:val="26"/>
                <w:szCs w:val="26"/>
                <w:lang w:eastAsia="en-US"/>
              </w:rPr>
              <w:t xml:space="preserve">Câu chuyện khiến em có rất nhiều suy ngẫm và em nhận ra được bài học đáng suy ngẫm mà ông cha ta răn dạy.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Thân bài: </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1. Vì sao em biết được truyện ngụ ngôn đó?</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em được biết trong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Em đã đạt được danh hiệu học sinh giỏi và được bố thưởng cho một lần đi nhà sách</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Thay vì đọc chuyện tranh như các lần khác, lần này em chọn đọc các câu chuyện ngụ ngôn theo lời đề nghị của bố</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Và một trong những câu chuyện ngụ ngôn mà em ấn tượng nhất chính là Con quạ và cái bình nước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Câu chuyện rất hay và có nhiều bài học ý nghĩa</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2. Kể lại câu chuyện ngụ ngôn đó</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Mở đầu</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Một năm nọ, hạn hán kéo dài, mấy tháng liền trời không có lấy một giọt mưa. + Đất đai khô cằn, cây cỏ héo úa, nước trong các ao hồ đều cạn khô hết cả.</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Sự sống của muôn loài bị đe dọa như đang đứng trước lưỡi gươm của Thần Chết.</w:t>
            </w:r>
          </w:p>
          <w:p w:rsidR="00106561" w:rsidRPr="00E64BA3" w:rsidRDefault="00106561" w:rsidP="00106561">
            <w:pPr>
              <w:widowControl w:val="0"/>
              <w:shd w:val="clear" w:color="auto" w:fill="FFFFFF"/>
              <w:tabs>
                <w:tab w:val="left" w:pos="1914"/>
              </w:tabs>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Diễn biến</w:t>
            </w:r>
            <w:r w:rsidRPr="00E64BA3">
              <w:rPr>
                <w:rFonts w:ascii="Times New Roman" w:eastAsia="Times New Roman" w:hAnsi="Times New Roman"/>
                <w:b/>
                <w:bCs/>
                <w:sz w:val="26"/>
                <w:szCs w:val="26"/>
                <w:lang w:eastAsia="en-US"/>
              </w:rPr>
              <w:tab/>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Có một chú quạ đậu trên cành cây khô để nghỉ chân. Chú quạ rất khát nước nhưng không biết cách nào để tìm được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Tình cờ quạ thấy trên mặt đất có một cái bình nước. Nó bèn sà xuống và thò mỏ vào chiếc bình để uống nước.</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Nhưng quạ không làm sao để uống nước được vì miệng bình nhỏ, cổ bình lại cao, nước trong bình không dâng lên đủ để cho chú uống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Dù nó đã cố gắng hết sức nhưng vẫn không uống được một giọt nước nào. </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Một ý nghĩ vụt lóe lên trong đầu nó là sẽ dùng chiếc mỏ để cắp những viên sỏi bỏ vào trong bình.</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tabs>
                <w:tab w:val="left" w:pos="1914"/>
              </w:tabs>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Ngay lập tức, quạ đi tìm sỏi để thực hiện ý tưởng của mình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Kết thúc</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một thời gian đi tìm kiếm những viên sỏi, lúc này quạ chỉ việc thả những viên sỏi vào bình.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Sỏi trong bình càng nhiều, nước trong bình càng dâng lên cao hơn.</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Cuối cùng khi tất cả sỏi đã được bỏ vào thì mực nước trong bình cũng vừa dâng lên đến miệng và quạ ung dung uống ngụm nước trong bình.</w:t>
            </w:r>
          </w:p>
          <w:p w:rsidR="00106561" w:rsidRPr="00E64BA3" w:rsidRDefault="00106561" w:rsidP="00106561">
            <w:pPr>
              <w:widowControl w:val="0"/>
              <w:numPr>
                <w:ilvl w:val="0"/>
                <w:numId w:val="9"/>
              </w:numPr>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Cảm xúc - bài học rút ra</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Em cảm thấy câu chuyện rất hay và ý nghĩa, chú quạ rất thông minh và nhanh nhạy.</w:t>
            </w:r>
            <w:r w:rsidRPr="00E64BA3">
              <w:rPr>
                <w:rFonts w:ascii="Times New Roman" w:eastAsia="Times New Roman" w:hAnsi="Times New Roman"/>
                <w:b/>
                <w:bCs/>
                <w:sz w:val="26"/>
                <w:szCs w:val="26"/>
                <w:lang w:eastAsia="en-US"/>
              </w:rPr>
              <w:t xml:space="preserve">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Sự kiên trì là chìa khóa để giải quyết mọi vấn đề, cuối cùng chúng ta chắc chắn sẽ </w:t>
            </w:r>
            <w:r w:rsidRPr="00E64BA3">
              <w:rPr>
                <w:rFonts w:ascii="Times New Roman" w:eastAsia="Times New Roman" w:hAnsi="Times New Roman"/>
                <w:bCs/>
                <w:sz w:val="26"/>
                <w:szCs w:val="26"/>
                <w:lang w:eastAsia="en-US"/>
              </w:rPr>
              <w:lastRenderedPageBreak/>
              <w:t>tìm ra hướng giải quyết</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Khi gặp khó khăn, chớ vội nản lòng từ bỏ, hãy suy nghĩ tìm cách giải quyết</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Kết bài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
                <w:bCs/>
                <w:sz w:val="26"/>
                <w:szCs w:val="26"/>
                <w:lang w:eastAsia="en-US"/>
              </w:rPr>
              <w:t xml:space="preserve">- Khẳng định lại ý nghĩa của truyện ngụ ngôn: </w:t>
            </w:r>
            <w:r w:rsidRPr="00E64BA3">
              <w:rPr>
                <w:rFonts w:ascii="Times New Roman" w:eastAsia="Times New Roman" w:hAnsi="Times New Roman"/>
                <w:bCs/>
                <w:sz w:val="26"/>
                <w:szCs w:val="26"/>
                <w:lang w:eastAsia="en-US"/>
              </w:rPr>
              <w:t>Câu chuyện ngụ ngôn Con quạ và cái bình nước mang đến thật nhiều bìa học ý nghĩa giúp cho con người tự tin hơn vào khả năng, sự kiên trì của chính mình dù trong nghịch cảnh.</w:t>
            </w:r>
          </w:p>
          <w:p w:rsidR="00106561" w:rsidRPr="00E64BA3" w:rsidRDefault="00106561" w:rsidP="00106561">
            <w:pPr>
              <w:widowControl w:val="0"/>
              <w:shd w:val="clear" w:color="auto" w:fill="FFFFFF"/>
              <w:jc w:val="both"/>
              <w:rPr>
                <w:rFonts w:ascii="Times New Roman" w:eastAsia="Times New Roman" w:hAnsi="Times New Roman"/>
                <w:b/>
                <w:bCs/>
                <w:sz w:val="26"/>
                <w:szCs w:val="26"/>
                <w:lang w:eastAsia="en-US"/>
              </w:rPr>
            </w:pPr>
            <w:r w:rsidRPr="00E64BA3">
              <w:rPr>
                <w:rFonts w:ascii="Times New Roman" w:eastAsia="Times New Roman" w:hAnsi="Times New Roman"/>
                <w:b/>
                <w:bCs/>
                <w:sz w:val="26"/>
                <w:szCs w:val="26"/>
                <w:lang w:eastAsia="en-US"/>
              </w:rPr>
              <w:t xml:space="preserve">- Liên hệ bản thân: </w:t>
            </w:r>
            <w:r w:rsidRPr="00E64BA3">
              <w:rPr>
                <w:rFonts w:ascii="Times New Roman" w:eastAsia="Times New Roman" w:hAnsi="Times New Roman"/>
                <w:bCs/>
                <w:sz w:val="26"/>
                <w:szCs w:val="26"/>
                <w:lang w:eastAsia="en-US"/>
              </w:rPr>
              <w:t>Em sẽ luôn cố gắng trong mọi hoàn cảnhkhông từ bỏ dù chỉ còn chút hi vọng nhỏ bé. Chúng ta là học sinh hãy luôn phấn đấu cố gắng trong học tập</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Trong kho tàng truyện ngụ ngôn Việt Nam nói riêng và thế giới nói chung có vô vàn những câu chuyện hay ẩn chứa trong đó nhiều bài học sâu sắc. Nhưng có lẽ để lại trong em ấn tượng sâu sắc nhất chính là câu chuyện Con quạ và cái bình nước</w:t>
      </w:r>
      <w:r w:rsidRPr="00E64BA3">
        <w:rPr>
          <w:rFonts w:ascii="Times New Roman" w:eastAsia="Times New Roman" w:hAnsi="Times New Roman"/>
          <w:b/>
          <w:bCs/>
          <w:sz w:val="26"/>
          <w:szCs w:val="26"/>
          <w:lang w:eastAsia="en-US"/>
        </w:rPr>
        <w:t xml:space="preserve">. </w:t>
      </w:r>
      <w:r w:rsidRPr="00E64BA3">
        <w:rPr>
          <w:rFonts w:ascii="Times New Roman" w:eastAsia="Times New Roman" w:hAnsi="Times New Roman"/>
          <w:bCs/>
          <w:sz w:val="26"/>
          <w:szCs w:val="26"/>
          <w:lang w:eastAsia="en-US"/>
        </w:rPr>
        <w:t>Câu chuyện khiến em có rất nhiều suy ngẫm về cuộc sống và em nhận ra được nhiều bài học đáng quý mà ông cha ta răn dạy từ đó có thể hoàn thiện bản thân theo từng ngày.</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Câu chuyện em được biết trong một lần đi nhà sách cùng bố và em trai. Em đã có gắng đạt được danh hiệu học sinh giỏi và được bố thưởng cho một lần đi nhà sách. Nhưng thay vì đọc chuyện tranh như em trai, lần này em chọn đọc các câu chuyện ngụ ngôn theo lời đề nghị của bố. Vì bố em nói rằng đọc những câu chuyện này sẽ giúp tìm thấy nhiều điều thú vị và bồi đắp thêm những hiểu biết mới. Đúng như lời bố nói, một trong những câu chuyện ngụ ngôn mà em ấn tượng nhất khi đọc chính là Con quạ và cái bình nước. Câu chuyện không chỉ có diễn biến rất hay mà em hiểu ra được ẩn đằng sau đó có một bài học cuộc sống vô cùng sâu sắc.</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Chuyện mở đầu vào một năm nọ, hạn hán kéo dài, đã rất lâu rồi trời không có lấy một giọt mưa. Đất đai khô cằn, nứt nẻ, cây cỏ héo úa, nước trong các ao hồ đều cạn khô hết cả. Sự sống của muôn loài bị đe dọa như đang đứng trước lưỡi gươm của Thần Chết.</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Có một chú quạ đậu trên cành cây khô để nghỉ chân. Chú quạ rất khát nước nhưng không biết cách nào để tìm được nước vì mọi thứ đã khô hạn. Nhưng thật bất ngờ chú nhìn thấy trên mặt đất có một cái bình nước. Ngay lập tức, quạ bèn sà xuống và thò mỏ vào chiếc bình để uống nước. Thế nhưng thật đáng buồn, chú quạ không làm cách nào để uống nước được vì miệng bình nhỏ quá mà cổ bình lại cao, nước trong bình không dâng lên đủ để cho chú uống được. Dù đã cố gắng hết sức nhưng quạ vẫn không uống được một giọt nước nào. Quạ đã vô cùng tuyệt vọng không biết phải làm thế nào thì chú nhìn thấy một viên sỏi. Và bỗng một ý nghĩ vụt lóe lên trong đầu quạ nghĩ là sẽ dùng chiếc mỏ để cắp những viên sỏi bỏ vào trong bình. Bỏ càng nhiều sỏi, nước trong bình sẽ càng dâng cao. Khi nước dâng lên đến miệng bình là nó có thể uống được rồi.</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Ngay lập tức sau đó, quạ đi khắp nơi để tìm sỏi bất chấp cái nắng nóng như đổ lửa. </w:t>
      </w:r>
    </w:p>
    <w:p w:rsidR="00106561" w:rsidRPr="00E64BA3" w:rsidRDefault="00106561" w:rsidP="00106561">
      <w:pPr>
        <w:widowControl w:val="0"/>
        <w:shd w:val="clear" w:color="auto" w:fill="FFFFFF"/>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Cuối cùng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 một cách dễ dàng.</w:t>
      </w:r>
    </w:p>
    <w:p w:rsidR="00106561" w:rsidRPr="00E64BA3" w:rsidRDefault="00106561" w:rsidP="00106561">
      <w:pPr>
        <w:widowControl w:val="0"/>
        <w:shd w:val="clear" w:color="auto" w:fill="FFFFFF"/>
        <w:ind w:firstLine="720"/>
        <w:jc w:val="both"/>
        <w:rPr>
          <w:rFonts w:ascii="Times New Roman" w:eastAsia="Times New Roman" w:hAnsi="Times New Roman"/>
          <w:bCs/>
          <w:sz w:val="26"/>
          <w:szCs w:val="26"/>
          <w:lang w:eastAsia="en-US"/>
        </w:rPr>
      </w:pPr>
      <w:r w:rsidRPr="00E64BA3">
        <w:rPr>
          <w:rFonts w:ascii="Times New Roman" w:eastAsia="Times New Roman" w:hAnsi="Times New Roman"/>
          <w:bCs/>
          <w:sz w:val="26"/>
          <w:szCs w:val="26"/>
          <w:lang w:eastAsia="en-US"/>
        </w:rPr>
        <w:t xml:space="preserve"> Sau khi đọc xong em cảm thấy câu chuyện rất hay và ý nghĩa, chú quạ rất thông minh và nhanh nhạy. Nhờ vào trí thông minh và sự cố gắng nỗ lực của bản thân mà quạ đã cứu sống được chính bản thân mình, thoát ra khỏi hoàn cảnh khó khăn nhất. Câu chuyện đã mang đến cho chúng ta một bài học sâu sắc, sự kiên trì chính là chìa khóa để giải quyết mọi vấn đề. Cho dù tình hình có nghiêm trọng đi chăng nữa, thì bạn cũng sẽ tìm thấy một giải pháp khắc phục. Khi lâm vào hoàn cảnh khó khăn, đừng vội nản lòng từ bỏ, hãy suy nghĩ tìm cách giải quyết, cô gắng kiên trì với suy nghĩ và hướng giải quyết mình đề ra.</w:t>
      </w:r>
    </w:p>
    <w:p w:rsidR="00106561" w:rsidRPr="00E64BA3" w:rsidRDefault="00106561" w:rsidP="00106561">
      <w:pPr>
        <w:widowControl w:val="0"/>
        <w:shd w:val="clear" w:color="auto" w:fill="FFFFFF"/>
        <w:ind w:firstLine="720"/>
        <w:jc w:val="both"/>
        <w:rPr>
          <w:rFonts w:ascii="Times New Roman" w:hAnsi="Times New Roman"/>
          <w:b/>
          <w:bCs/>
          <w:i/>
          <w:iCs/>
          <w:sz w:val="26"/>
          <w:szCs w:val="26"/>
        </w:rPr>
      </w:pPr>
      <w:r w:rsidRPr="00E64BA3">
        <w:rPr>
          <w:rFonts w:ascii="Times New Roman" w:eastAsia="Times New Roman" w:hAnsi="Times New Roman"/>
          <w:bCs/>
          <w:sz w:val="26"/>
          <w:szCs w:val="26"/>
          <w:lang w:eastAsia="en-US"/>
        </w:rPr>
        <w:t xml:space="preserve"> Câu chuyện ngụ ngôn Con quạ và cái bình nước mang đến thật nhiều bài học ý </w:t>
      </w:r>
      <w:r w:rsidRPr="00E64BA3">
        <w:rPr>
          <w:rFonts w:ascii="Times New Roman" w:eastAsia="Times New Roman" w:hAnsi="Times New Roman"/>
          <w:bCs/>
          <w:sz w:val="26"/>
          <w:szCs w:val="26"/>
          <w:lang w:eastAsia="en-US"/>
        </w:rPr>
        <w:lastRenderedPageBreak/>
        <w:t>nghĩa, nó truyền động lực và ý chí giúp cho con người tự tin hơn vào khả năng, sự nỗ lực, kiên trì của chính mình dù trong nghịch cảnh. Bản thân em cũng sẽ luôn cố gắng dù khó khăn đến mấy cũng sẽ tìm cách vượt qua, không từ bỏ dù chỉ còn chút hi vọng nhỏ bé. Chúng ta là học sinh hãy luôn phấn đấu học tập rèn luyện không nên thấy bài toán khó, bài văn khó viết mà nản lòng vì người xưa đã có câu “Có công mài sắt có ngày nên kim”.</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t>BÀI 7: THẾ GIỚI VIỄN TƯỞNG</w:t>
      </w:r>
    </w:p>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 xml:space="preserve">VIẾT: </w:t>
      </w:r>
      <w:r w:rsidRPr="00E64BA3">
        <w:rPr>
          <w:rFonts w:ascii="Times New Roman" w:hAnsi="Times New Roman"/>
          <w:b/>
          <w:sz w:val="26"/>
          <w:szCs w:val="26"/>
        </w:rPr>
        <w:t xml:space="preserve"> VIẾT BÀI VĂN KỂ LẠI SỰ VIỆC CÓ THẬT LIÊN QUAN ĐẾN NHÂN VẬT LỊCH SỬ </w:t>
      </w:r>
    </w:p>
    <w:p w:rsidR="00106561" w:rsidRPr="00E64BA3" w:rsidRDefault="00106561" w:rsidP="00106561">
      <w:pPr>
        <w:shd w:val="clear" w:color="auto" w:fill="FFFFFF"/>
        <w:jc w:val="both"/>
        <w:rPr>
          <w:rFonts w:ascii="Times New Roman" w:hAnsi="Times New Roman"/>
          <w:b/>
          <w:bCs/>
          <w:sz w:val="26"/>
          <w:szCs w:val="26"/>
          <w:highlight w:val="red"/>
        </w:rPr>
      </w:pPr>
    </w:p>
    <w:p w:rsidR="00106561" w:rsidRPr="00E64BA3" w:rsidRDefault="00106561" w:rsidP="00106561">
      <w:pPr>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10: </w:t>
      </w:r>
      <w:r w:rsidRPr="00E64BA3">
        <w:rPr>
          <w:rFonts w:ascii="Times New Roman" w:hAnsi="Times New Roman"/>
          <w:b/>
          <w:i/>
          <w:sz w:val="26"/>
          <w:szCs w:val="26"/>
          <w:highlight w:val="yellow"/>
        </w:rPr>
        <w:t xml:space="preserve">Viết bài văn kể lại một sự việc có thật liên quan đến một nhân vật lịch sử (bài văn số 1)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về sự việc liên quan đến nhân vật lịch sử:</w:t>
            </w:r>
            <w:r w:rsidRPr="00E64BA3">
              <w:rPr>
                <w:rFonts w:ascii="Times New Roman" w:hAnsi="Times New Roman"/>
                <w:sz w:val="26"/>
                <w:szCs w:val="26"/>
              </w:rPr>
              <w:t xml:space="preserve"> Bác Hồ là một vị lãnh tụ kính yêu của dân tộc Việt Nam. Bác là một nhân vật lịch sử lỗi lạc và sự kiện tiêu biểu nhất trong cuộc đời của Bác chính là Bác đã ra đi tìm đường cứu nước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b/>
                <w:bCs/>
                <w:i/>
                <w:iCs/>
                <w:sz w:val="26"/>
                <w:szCs w:val="26"/>
              </w:rPr>
              <w:t>Cảm xúc chung của em về câu chuyện đó:</w:t>
            </w:r>
            <w:r w:rsidRPr="00E64BA3">
              <w:rPr>
                <w:rFonts w:ascii="Times New Roman" w:hAnsi="Times New Roman"/>
                <w:sz w:val="26"/>
                <w:szCs w:val="26"/>
              </w:rPr>
              <w:t xml:space="preserve"> Câu chuyện về sự ra đi tìm đường cứu nước của Bác với bao niềm tiếc thương của mọi mọi người đã để lại trong em nhiều cảm xúc suy nghĩ ấn tượng sâu sắc.</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Câu chuyện về về vị lãnh tụ vĩ đại em biết được trong tiết học Ngữ Văn, Khi em được học bài thơ Đêm nay Bác không ngủ.</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Em cảm thấy rất yêu thương và cảm phục trước tình cảm của Bác dành cho cho Các anh đội viên và dành cho nhân dân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Chính vì vậy em đã về nhà và tìm hiểu kỹ hơn về Bác và tình cờ biết được câu chuyện về sự ra đi tìm đường cứu nước của Bác.</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Bác tên khai sinh là là Nguyễn Sinh Cung sinh ngày 19/05/1890. Tên hiện tại được đa số mọi người biết đến Hồ Chí Minh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Bác sinh ngày 19 /5 /1890 Tại xã Kim Liên huyện Nam Đàn tỉnh Nghệ An, trong một gia đình nhà Nho yêu nước</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Chị và anh của Người đều tham gia khắng chiến và bị tù đày</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Là một người dũng cảm yêu nước Bác đã quyết định đứng lên giành lại độc lập</w:t>
            </w:r>
          </w:p>
          <w:p w:rsidR="00106561" w:rsidRPr="00E64BA3" w:rsidRDefault="00106561" w:rsidP="00106561">
            <w:pPr>
              <w:widowControl w:val="0"/>
              <w:numPr>
                <w:ilvl w:val="0"/>
                <w:numId w:val="10"/>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Vào ngày 5/6/1911 một mình cậu thanh niên trẻ tuổi đã quyết định từ bến cảng Nhà Rồng ra đi tìm đường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Hành trang Bác mang theo chính là lòng yêu nước nhiệt thành và sự quyết tâm giành lại độc lập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Bác đã bắt đầu cuộc hành trình tìm đường cứu nước của mình và kết quả là nó kéo dài hơn 30 năm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không chọn đi sang nước Nhật hay Châu Á mà sang nước Pháp, đến tận nơi nước đang cai trị mình- nơi có sự phát triển vượt bậc về mọi mặt để tìm hiểu xem làm cách nào để trở về cứu nước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một thời gian ở Pháp Bác tiếp tục đi qua nhiều châu lục khác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Cuộc sống nhiều gian khổ nhưng Bác không chùn bước trái lại càng tôi luyện và hun đúc thêm lòng yêu nước nồng nàn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lastRenderedPageBreak/>
              <w:t>Tranh thủ mọi thời cơ để học hỏi nghiên cứu các học thuyết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 xml:space="preserve"> Sau nhiều tháng ngày tìm tòi học hỏi về lý luận và hoạt động trong phong trào công nhân quốc tế Bác đã tìm đến với chủ nghĩa Mác Lênin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Sớm nhận thức được xu thế phát triển của lịch sử và tính chất của thời đại mới mà cách mạng tháng Mười mở ra Bác đã khám phá ra chân lý chỉ có Chủ nghĩa xã hội và chủ nghĩa cộng sản mới giải phóng được các dân tộc bị áp bức</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1917 Bác trở về Pháp tham gia những hoạt động của đảng xã hội Pháp</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Khi tiếp cận được với luận cương của Lênin về vấn đề dân tộc và thuộc địa thì cái đích Người cần tìm đã đạt được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Bác đã tìm ra chân lý chỉ có Chủ nghĩa xã hội, chỉ có cách mạng vô sản mới là con đường giải phóng chúng ta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Sau 30 năm bôn ba ngày 28/1/1941 Bác trở về nước để trực tiếp lãnh đạo cuộc đấu tranh cách mạng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Độc lập dân tộc gắn với Chủ nghĩa Xã hội là sự vận dụng sáng tạo học thuyết Mác Lênin- Đó cũng chính là quan điểm xuyên suốt trong toàn bộ tư tưởng và sự nghiệp cách mạng của vị lãnh tụ Hồ Chí Minh </w:t>
            </w:r>
          </w:p>
          <w:p w:rsidR="00106561" w:rsidRPr="00E64BA3" w:rsidRDefault="00106561" w:rsidP="00106561">
            <w:pPr>
              <w:widowControl w:val="0"/>
              <w:numPr>
                <w:ilvl w:val="0"/>
                <w:numId w:val="11"/>
              </w:numPr>
              <w:shd w:val="clear" w:color="auto" w:fill="FFFFFF"/>
              <w:tabs>
                <w:tab w:val="left" w:pos="720"/>
              </w:tabs>
              <w:jc w:val="both"/>
              <w:rPr>
                <w:rFonts w:ascii="Times New Roman" w:hAnsi="Times New Roman"/>
                <w:bCs/>
                <w:iCs/>
                <w:sz w:val="26"/>
                <w:szCs w:val="26"/>
              </w:rPr>
            </w:pPr>
            <w:r w:rsidRPr="00E64BA3">
              <w:rPr>
                <w:rFonts w:ascii="Times New Roman" w:hAnsi="Times New Roman"/>
                <w:bCs/>
                <w:iCs/>
                <w:sz w:val="26"/>
                <w:szCs w:val="26"/>
              </w:rPr>
              <w:t>Thực tế lịch sử đã cho thấy đó chính là sự lựa chọn đúng đắn- đất nước ta đã hoàn toàn giải phóng</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Khẳng định lại ý nghĩa của câu chuyện</w:t>
            </w:r>
            <w:r w:rsidRPr="00E64BA3">
              <w:rPr>
                <w:rFonts w:ascii="Times New Roman" w:hAnsi="Times New Roman"/>
                <w:bCs/>
                <w:iCs/>
                <w:sz w:val="26"/>
                <w:szCs w:val="26"/>
              </w:rPr>
              <w:t>: Câu chuyện về Bác đã để lại những dư âm sâu sắc trong lòng em: Em càng yêu mến, biết ơn công lao to lớn của Người. Nếu không có Bác ra đi ngày ấy liệu rằng đất nước chúng ta có thể tồn tại được đến ngày nay hay không</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Chúng ta cần phải rèn luyện cho mình tấm lòng yêu nước và sự quyết tâm. Luôn ý thức được trách nhiệm của mình trong việc Xây dựng quê hương, bảo vệ đất nước</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“Đất nước đẹp vô cùng nhưng Bác phải ra đi</w:t>
      </w:r>
    </w:p>
    <w:p w:rsidR="00106561" w:rsidRPr="00E64BA3" w:rsidRDefault="00106561" w:rsidP="00106561">
      <w:pPr>
        <w:shd w:val="clear" w:color="auto" w:fill="FFFFFF"/>
        <w:jc w:val="center"/>
        <w:rPr>
          <w:rFonts w:ascii="Times New Roman" w:hAnsi="Times New Roman"/>
          <w:sz w:val="26"/>
          <w:szCs w:val="26"/>
        </w:rPr>
      </w:pPr>
      <w:r w:rsidRPr="00E64BA3">
        <w:rPr>
          <w:rFonts w:ascii="Times New Roman" w:hAnsi="Times New Roman"/>
          <w:sz w:val="26"/>
          <w:szCs w:val="26"/>
        </w:rPr>
        <w:t>Cho tôi làm sóng duỗi con tàu đưa tiễn Bác…”</w:t>
      </w:r>
    </w:p>
    <w:p w:rsidR="00106561" w:rsidRPr="00E64BA3" w:rsidRDefault="00106561" w:rsidP="00106561">
      <w:pPr>
        <w:shd w:val="clear" w:color="auto" w:fill="FFFFFF"/>
        <w:jc w:val="right"/>
        <w:rPr>
          <w:rFonts w:ascii="Times New Roman" w:hAnsi="Times New Roman"/>
          <w:sz w:val="26"/>
          <w:szCs w:val="26"/>
        </w:rPr>
      </w:pPr>
      <w:r w:rsidRPr="00E64BA3">
        <w:rPr>
          <w:rFonts w:ascii="Times New Roman" w:hAnsi="Times New Roman"/>
          <w:sz w:val="26"/>
          <w:szCs w:val="26"/>
        </w:rPr>
        <w:t>(Người đi tìm hình của nước- Chế Lan Viên)</w:t>
      </w:r>
    </w:p>
    <w:p w:rsidR="00106561" w:rsidRPr="00E64BA3" w:rsidRDefault="00106561" w:rsidP="00106561">
      <w:pPr>
        <w:shd w:val="clear" w:color="auto" w:fill="FFFFFF"/>
        <w:tabs>
          <w:tab w:val="left" w:pos="1440"/>
        </w:tabs>
        <w:jc w:val="both"/>
        <w:rPr>
          <w:rFonts w:ascii="Times New Roman" w:hAnsi="Times New Roman"/>
          <w:sz w:val="26"/>
          <w:szCs w:val="26"/>
        </w:rPr>
      </w:pPr>
      <w:r w:rsidRPr="00E64BA3">
        <w:rPr>
          <w:rFonts w:ascii="Times New Roman" w:hAnsi="Times New Roman"/>
          <w:sz w:val="26"/>
          <w:szCs w:val="26"/>
        </w:rPr>
        <w:t xml:space="preserve">            Bác Hồ- vị lãnh tụ tuyệt vời, kính của dân tộc Việt Nam hình bóng của Bác chắc hẳn luôn in đậm trong trái tim mỗi đồng bào. Bác là một nhân vật lịch sử vĩ đại của Việt Nam nói riêng và của thế giới nói chung. Và sự kiện tiêu biểu nhất trong cuộc đời của Bác có lẽ chính là sự ra đi tìm đường cứu nước. Chính câu chuyện ấy đã để lại trong lòng em nhiều cảm xúc, suy nghĩ và ấn tượng vô cùng sâu sắc.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vị lãnh tụ vĩ đại Hồ Chí Minh em được biết vào tiết Ngữ văn, khi chúng em được học bài thơ “Đêm nay Bác không ngủ”. Em cảm thấy vô cùng yêu thương và cảm phục trước tình cảm của Bác dành cho các anh đội viên và dành cho nhân dân. Chính vì điều đó em đã về nhà tìm hiểu kỹ hơn về cuộc đời Bác và tình cờ đọc được câu chuyện chi tiết về sự ra đi tìm đường cứu nước của Người. Khi đọc được câu chuyện đó lòng em trào dâng niềm tự hào khâm phục và biết ơn Bác vô hạn.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Bác Hồ tên khai sinh là Nguyễn Sinh Cung sinh ngày 19/5/1969. Quê Bác ở xã Kim Liên huyện Nam Đàn tỉnh Nghệ An. Người được sinh ra trong một gia đình nhà nho yêu nước với bố mẹ đều là nông dân, chị và anh trai của Bác đều tham gia kháng chiến và bị tù đày. Là một người thanh niên dũng cảm mang trong mình tình yêu nước Bác đã quyết tâm đứng lên giành lại độc lập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lastRenderedPageBreak/>
        <w:t xml:space="preserve">              Chính vào ngày 5/6/ 1911, người thanh niên yêu nước tên Nguyễn Tất Thành đã từ bến cảng Nhà Rồng ra đi tìm đường cứu nước. Tuy đi đến đâu và đi đến những nước nào bản thân Người cũng không biết trước được nhưng Bác vẫn quyết tâm ra đi và cuộc hành trình tìm đường cứu nước kéo dài trong hơn 30 năm ấy đã bắt đầu. Với sự nhạy cảm đặc biệt Người đã không sang nước Nhật mà sang nước Pháp đến tận nơi nước đăng cai trị mình, đến tận Châu Âu nơi có sự phát triển vượt bậc về kinh tế, văn hóa, chính trị để tìm hiểu cách làm thế nào để trở về cứu giúp đồng bào.</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Sau một thời gian ở Pháp người thanh niên yêu nước ấy đã tiếp tục cuộc hành trình đi qua nhiều châu lục khác. Suốt chặng đường bôn ba tuy cuộc sống nhiều gian khổ nhưng không làm Người chùn bước trái lại càng tôi luyện và hun đúc thêm lòng yêu nước nồng nàn với mục tiêu giải phóng dân tộc kiên định. Bác tranh thủ mọi thời cơ để học hỏi nghiên cứu các học thuyết cách mạng. Với những tháng ngày tìm tòi, học hỏi không mệt mỏi về lý luận hoạt động trong phong trào công nhân quốc tế, người thanh niên Việt Nam đã bất chấp mọi nguy hiểm tìm đến với chủ nghĩa Mác Lênin và trở thành nhà hoạt động quốc tế xuất sắc Nguyễn Ái Quốc. Nhận thức được xu thế phát triển của lịch sử và tính chất của thời đại mới mà cách mạng tháng Mười mở ra Người đã khám phá ra chân lý: Chỉ có chủ nghĩa xã hội và chủ nghĩa cộng sản mới giải phóng được các dân tộc bị áp bức.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Năm 1917, Bác trở về Pháp tham gia những hoạt động của đảng xã hội Pháp và tham gia những hoạt động của những người yêu nước Việt Nam tại Pháp. Khi tiếp cận được với luận cương của Lênin về vấn đề dân tộc và thuộc địa thì cái đích người cần tìm đã đạt được. Chính là chỉ có chủ nghĩa xã hội, chỉ có cách mạng vô sản mới là con đường giải phóng chúng ta. Sau hơn 30 năm bôn ba nước ngoài ngày 28 1/1941 Nguyễn Ái Quốc đã trở về nước để trực tiếp lãnh đạo cuộc đấu tranh cách mạng. Độc lập dân tộc gắn với Chủ nghĩa Xã hội là sự vận dụng sáng tạo học thuyết Mác Lênin. Đó cũng chính là quan điểm xuyên suốt trong toàn bộ tư tưởng và sự nghiệp cách mạng của vị lãnh tụ Hồ Chí Minh. Thực tế lịch sử cuối cùng đã chứng minh sự lựa chọn đó là sự lựa chọn đúng đắn và duy nhất không thể có sự lựa chọn thứ hai - đất nước ta đã hoàn toàn giải phóng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Câu chuyện về Bác đã để lại trong lòng em những dư âm sâu sắc, em càng yêu mến, biết ơn công lao to lớn của Người. Nếu không có Bác ra đi ngày ấy liệu rằng đất nước chúng ta có thể tồn tại được đến ngày hôm nay hay không? Chúng ta- thế hệ học sinh ngày nay cần cố gắng học tập làm theo tấm gương đạo đức Hồ Chí Minh, phải rèn luyện cho mình một tấm lòng yêu nước và sự quyết tâm. Luôn ý thức được trách nhiệm của mình trong việc xây dựng quê hương bảo vệ đất nước. Cố gắng học tập tu dưỡng đạo đức để không phụ sự mong mỏi của Bác lúc sinh thời: “Non sông Việt Nam có trở nên tươi đẹp hay không…, chính là nhờ một phần lớn ở công học tập của các cháu”</w:t>
      </w: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ĐỀ 11:</w:t>
      </w:r>
      <w:r w:rsidRPr="00E64BA3">
        <w:rPr>
          <w:rFonts w:ascii="Times New Roman" w:hAnsi="Times New Roman"/>
          <w:b/>
          <w:i/>
          <w:sz w:val="26"/>
          <w:szCs w:val="26"/>
          <w:highlight w:val="yellow"/>
        </w:rPr>
        <w:t xml:space="preserve">Viết bài văn kể lại một sự việc có thật liên quan đến một nhân vật lịch sử (bài văn số 2)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DEADA"/>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Dẫn dắt, giới thiệu câu chuyện:</w:t>
            </w:r>
            <w:r w:rsidRPr="00E64BA3">
              <w:rPr>
                <w:rFonts w:ascii="Times New Roman" w:hAnsi="Times New Roman"/>
                <w:sz w:val="26"/>
                <w:szCs w:val="26"/>
              </w:rPr>
              <w:t xml:space="preserve"> “Tôi chỉ là đã tìm ra 10.000 cách không hoạt động” - Đây chính là câu nói về sự kiên trì mà tôi nhớ nhất. Đó chính là câu nói của một nhà phát minh lỗi lạc- Thomas Edison với sự ra đời của đèn điện.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sz w:val="26"/>
                <w:szCs w:val="26"/>
              </w:rPr>
              <w:t>Cảm xúc chung của em về câu chuyện:</w:t>
            </w:r>
            <w:r w:rsidRPr="00E64BA3">
              <w:rPr>
                <w:rFonts w:ascii="Times New Roman" w:hAnsi="Times New Roman"/>
                <w:sz w:val="26"/>
                <w:szCs w:val="26"/>
              </w:rPr>
              <w:t xml:space="preserve"> Câu chuyện về hành trình phát minh ra đèn điện của Thomas Edison thực sự khiến em cảm thấy vô cùng khâm phục và biết ơn về phát minh vĩ đại của ông dành cho thế giới.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Thân bài: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Vì sao em biết được câu chuyện về nhân vật đó</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w:t>
            </w:r>
            <w:r w:rsidRPr="00E64BA3">
              <w:rPr>
                <w:rFonts w:ascii="Times New Roman" w:hAnsi="Times New Roman"/>
                <w:bCs/>
                <w:iCs/>
                <w:sz w:val="26"/>
                <w:szCs w:val="26"/>
              </w:rPr>
              <w:lastRenderedPageBreak/>
              <w:t>một người chú hàng xóm làm thợ điện.</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em sang nhờ chú đến nhà xem giúp cái bóng đèn bị cháy chú đã đã vừa làm vừa kể cho em nghe về Thomas Edison và hành trình sự ra đời của chiếc bóng đèn điện đầu tiên trên thế giới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Em cảm thấy vô cùng hào hứng và nể phục </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 Giới thiệu nguồn gốc xuất thân, lai lịch của nhân vật lịch sử</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Thomas Edison sinh ngày 11 tháng 2 năm 1847 ở Milan Ohio Hoa Kỳ. - Ông là người con thứ bảy trong một gia đình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Khi còn nhỏ ông nổi tiếng là một cậu bé hiếu kỳ ham học hỏi </w:t>
            </w:r>
          </w:p>
          <w:p w:rsidR="00106561" w:rsidRPr="00E64BA3" w:rsidRDefault="00106561" w:rsidP="00106561">
            <w:pPr>
              <w:widowControl w:val="0"/>
              <w:numPr>
                <w:ilvl w:val="0"/>
                <w:numId w:val="11"/>
              </w:numPr>
              <w:shd w:val="clear" w:color="auto" w:fill="FFFFFF"/>
              <w:jc w:val="both"/>
              <w:rPr>
                <w:rFonts w:ascii="Times New Roman" w:hAnsi="Times New Roman"/>
                <w:bCs/>
                <w:iCs/>
                <w:sz w:val="26"/>
                <w:szCs w:val="26"/>
              </w:rPr>
            </w:pPr>
            <w:r w:rsidRPr="00E64BA3">
              <w:rPr>
                <w:rFonts w:ascii="Times New Roman" w:hAnsi="Times New Roman"/>
                <w:bCs/>
                <w:iCs/>
                <w:sz w:val="26"/>
                <w:szCs w:val="26"/>
              </w:rPr>
              <w:t>Sau này khi đã trưởng thành ông đã mở cho mình một khu nghiên cứu riêng tại nhà và sáng chế ra chiếc máy ghi âm mở đầu cho công cuộc sáng chế bóng đèn sợi đốt của mình sau này.</w:t>
            </w:r>
          </w:p>
          <w:p w:rsidR="00106561" w:rsidRPr="00E64BA3" w:rsidRDefault="00106561" w:rsidP="00106561">
            <w:pPr>
              <w:widowControl w:val="0"/>
              <w:numPr>
                <w:ilvl w:val="0"/>
                <w:numId w:val="12"/>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Kể lại diễn biến câu chuyện liên quan đến nhân vật lịch sử</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3/1878 – thời kỳ đầu tiên Edison bắt tay vào nghiên cứu đèn điện.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Năm 1860 một loại đèn sơ sài đã khiến người ta nghĩ tới khả năng của điện lực và Edison cũng cho rằng điện lực có thể cung cấp một thương ánh sáng dịu hơn rẻ tiền và an toàn hơn ánh sáng đèn Hồ Quang của William Wallace.</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Sau đó Edison đã tìm đọc tất cả các sách báo liên quan đến điện lực ông tìm hiểu sâu rộng lý thuyết về điện lực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Năm ấy báo chí đưa tin rất nhiều về về đèn điện của Edison làm các công ty đèn khí đốt rất lo ngại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Căn cứ từ đèn Hồ Quang của Wallace, Edison thấy rằng có thể có ánh sáng từ một vật cháy sáng bằng cách đốt nóng.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Vì vậy ông đã dùng nhiều vòng dây kim loại mỏng, cho dòng điện có cường độ lưới đi qua để những vòng dây đó nóng đỏ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Chỉ trong chốc lát các vòng dây đã cháy thành than.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Tháng 4/1879, ông đã nảy sinh ra một sáng kiến “điều gì sẽ xảy ra nếu dây kim loại được đặt trong một bóng thủy tinh không chứa không khí”.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Edison thử cho một sợi kim loại rất mảnh vào trong bóng thủy tinh rồi rút không khí ra hết.</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Khi nối dòng điện ông có được thứ ánh sáng trắng hơn thời gian cháy cũng lâu hơn nhưng còn chưa đủ.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- 12/04/1879 Edison xin bằng sáng chế về bóng đèn cháy trong chân không dù  biết rằng loại đèn này chưa hoàn hảo.</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- 19/10/1879 khi đang nghiên cứu cùng người cộng sự của mình, Edison nghĩ “Tại sao không dùng sợi than mảnh” và ông đã nghĩ ngay tới thứ thường dùng nhất trong nhà là sợi chỉ may.</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  Ông bảo người cộng sự của mình đốt cháy sợi chỉ để lấy các sợi than rồi cho vào bóng đèn, khi nối dòng điện phát ra một từ ánh sáng không đổi và chói chang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Và chiếc đèn ấy đã cháy liên tục trong 40 giờ đồng hồ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Lúc đó Edison mới tăng điện thế lên</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xml:space="preserve">=&gt; Cuối cùng sau bao nỗ lực cố gắng ông cũng đã thành công </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quyết định trình bày phát minh của mình trước đại chúng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Ông cho treo hàng trăm bóng đèn quanh phòng thí nghiệm và dọc đường</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Cs/>
                <w:iCs/>
                <w:sz w:val="26"/>
                <w:szCs w:val="26"/>
              </w:rPr>
              <w:t>-  Ngày 31 tháng 12 năm 1879 toàn bộ đường phố ngập tràn trong ánh sáng chan hòa</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lastRenderedPageBreak/>
              <w:t xml:space="preserve">- Khẳng định lại ý nghĩa của câu chuyện: </w:t>
            </w:r>
            <w:r w:rsidRPr="00E64BA3">
              <w:rPr>
                <w:rFonts w:ascii="Times New Roman" w:hAnsi="Times New Roman"/>
                <w:bCs/>
                <w:iCs/>
                <w:sz w:val="26"/>
                <w:szCs w:val="26"/>
              </w:rPr>
              <w:t>Ra đời của bóng đèn điện của Thomas Edison là một câu chuyện hay để ý nghĩa trong đời sống nó như một cột mốc đánh dấu cho sự kiện quan trọng của thế giới.</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Fonts w:ascii="Times New Roman" w:hAnsi="Times New Roman"/>
                <w:b/>
                <w:bCs/>
                <w:i/>
                <w:iCs/>
                <w:sz w:val="26"/>
                <w:szCs w:val="26"/>
              </w:rPr>
              <w:t xml:space="preserve">- Bài học: </w:t>
            </w:r>
            <w:r w:rsidRPr="00E64BA3">
              <w:rPr>
                <w:rFonts w:ascii="Times New Roman" w:hAnsi="Times New Roman"/>
                <w:bCs/>
                <w:iCs/>
                <w:sz w:val="26"/>
                <w:szCs w:val="26"/>
              </w:rPr>
              <w:t xml:space="preserve">Những công lao của Edison về bóng đèn điện em hiểu ra rằng mọi người trên bước đường thành công luôn sẽ gặp phải những vấp ngã. </w:t>
            </w:r>
          </w:p>
          <w:p w:rsidR="00106561" w:rsidRPr="00E64BA3" w:rsidRDefault="00106561" w:rsidP="00106561">
            <w:pPr>
              <w:widowControl w:val="0"/>
              <w:shd w:val="clear" w:color="auto" w:fill="FFFFFF"/>
              <w:jc w:val="both"/>
              <w:rPr>
                <w:rFonts w:ascii="Times New Roman" w:eastAsia="Times New Roman" w:hAnsi="Times New Roman"/>
                <w:b/>
                <w:bCs/>
                <w:sz w:val="26"/>
                <w:szCs w:val="26"/>
                <w:lang w:val="zh-CN" w:eastAsia="en-US"/>
              </w:rPr>
            </w:pPr>
            <w:r w:rsidRPr="00E64BA3">
              <w:rPr>
                <w:rFonts w:ascii="Times New Roman" w:hAnsi="Times New Roman"/>
                <w:bCs/>
                <w:iCs/>
                <w:sz w:val="26"/>
                <w:szCs w:val="26"/>
              </w:rPr>
              <w:t>+ Điều quan trọng là ta phải luôn vững tin vào bản thân mình không được nản chí</w:t>
            </w:r>
          </w:p>
        </w:tc>
      </w:tr>
    </w:tbl>
    <w:p w:rsidR="00106561" w:rsidRPr="00E64BA3" w:rsidRDefault="00106561" w:rsidP="00106561">
      <w:pPr>
        <w:shd w:val="clear" w:color="auto" w:fill="FFFFFF"/>
        <w:rPr>
          <w:rFonts w:ascii="Times New Roman" w:eastAsia="Times New Roman" w:hAnsi="Times New Roman"/>
          <w:b/>
          <w:bCs/>
          <w:sz w:val="26"/>
          <w:szCs w:val="26"/>
          <w:lang w:val="zh-CN" w:eastAsia="en-US"/>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widowControl w:val="0"/>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“Tôi chỉ là đã tìm ra 10.000 cách không hoạt động” - Đây chính là câu nói về sự kiên trì mà tôi nhớ nhất. Câu nói ấy không phải của một nhà chính trị gia cũng không phải của một nhà văn mà mà chính là của một nhà phát minh lỗi lạc Thomas Edison với câu chuyện đáng nể về sự ra đời của đèn điện. Câu chuyện về hành trình phát minh ra đèn điện của Thomas Edison thực sự khiến em cảm thấy vô cùng khâm phục và biết ơn về phát minh vĩ đại của ông dành cho thế giới.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Hè năm ngoái em đã được nghe câu chuyện về sự ra đời của bóng đèn sợi đốt từ chú Minh hàng xóm làm thợ điện. Một hôm nhà em bị cháy bóng đèn trong phòng khách nên bố bảo em sang nhờ chú Minh qua xem giúp. Khi em sang nhờ chú đến nhà xem giúp cái bóng đèn bị cháy chú rất vui vẻ đồng ý, vừa làm chú vừa kể cho em nghe câu chuyện về Thomas Edison và hành trình sự ra đời của chiếc bóng đèn điện đầu tiên trên thế giới khiến em cảm thấy vô cùng hứng thú.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Thomas Edison sinh ngày 11 tháng 2 năm 1847 ở Milan Ohio Hoa Kỳ. Ông là người con thứ bảy trong một gia đình hình Thỏ Nhỏ Ông nổi tiếng là một cậu bé hiếu kỳ ham học hỏi luôn thích đặt câu hỏi vì sao với mọi người Sau này khi đã trưởng thành ông đã mở cho mình một khu nghiên cứu riêng tại nhà và sáng chế ra chiếc máy ghi âm mở đầu cho cuộc kháng chiến bóng đèn sợi đốt của mình sau này.</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Câu chuyện bắt đầu vào tháng 3 năm 1878 là thời kỳ đầu tiên Edison bắt tay vào nghiên cứu đèn điện. Năm 1860 một loại đèn sơ sài đã khiến người ta nghĩ tới khả năng của điện lực trong việc làm phát sáng và Edison cũng cho rằng điện lực có thể cung cấp một lượng ánh sáng dịu hơn rẻ tiền và an toàn hơn ánh sáng đèn Hồ Quang của William Wallace. Sau đó Edison đã tìm đọc tất cả các sách báo liên quan đến điện lực ông muốn in dấu hiệu sâu rộng lý thuyết về điện lực để mang kiến thức của mình vào các áp dụng thực tế</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Năm ấy báo chí đưa tin rất nhiều về về đèn điện của Edison làm các công ty đèn khí đốt rất lo ngại nhưng Edison khuyên họ Bỏ thêm 50.000 đô la để ông theo đuổi công trình nghiên cứu. Căn cứ từ đèn Hồ Quang của Wallace, Edison thấy rằng có thể có ánh sáng từ một vật cháy sáng bằng cách đốt nóng. Vì vậy ông đã dùng nhiều vòng dây kim loại rất mỏng rồi cho dòng điện có cường độ lưới đi qua để những vòng dây đó nóng đỏ lên. Nhưng chỉ trong chốc lát các vòng dây đã cháy thành than khiến Edition rất bối rối.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Tháng 4 năm 1879 sau thời gian miệt mài suy nghĩ ông đã nảy sinh ra một sáng kiến rằng “điều gì sẽ xảy ra nếu dây kim loại được đặt trong một bóng thủy tinh không chứa không khí?”. Edison đã thử cho một sợi kim loại rất mảnh vào trong bóng thủy tinh rồi rút không khí ra hết. Khi nối dòng điện ông có được thử ánh sáng trắng trơn thời gian cháy cũng lâu hơn nhưng còn chưa đủ. Ngày 12 tháng 04 năm 1879 để bảo vệ phát minh của mình Edison xin bằng sáng chế về bóng đèn cháy trong chân không. Mặc dù ông biết rằng loại đèn này chưa hoàn hảo vì ông chưa tìm ra một thứ gì dùng làm tóc trong bóng đèn. Sau đó Edison đã thử với rất nhiều thứ kim loại hiếm nhưng cũng chẳng cho được kết quả khả quan tuy vậy ông vẫn kiên trì với phát minh của mình.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Ngày 19 tháng 10 năm 1879 khi đang cặm cụi thí nghiệm cùng người cộng sự của </w:t>
      </w:r>
      <w:r w:rsidRPr="00E64BA3">
        <w:rPr>
          <w:rFonts w:ascii="Times New Roman" w:hAnsi="Times New Roman"/>
          <w:bCs/>
          <w:iCs/>
          <w:sz w:val="26"/>
          <w:szCs w:val="26"/>
        </w:rPr>
        <w:lastRenderedPageBreak/>
        <w:t>mình Edison đã nghĩ “Tại sao không dùng sợi thanh mảnh?” và ông đã nghĩ ngay tới thứ thường dùng nhất trong nhà là sợi chỉ may. Khi ông bảo người cộng sự của mình đốt cháy sợi chỉ để lấy các sợi than sau đó cho vào bóng đèn, khi nối dòng điện phát ra một từ ánh sáng không đổi và chói chang khiến ông và mọi người thở phào nhẹ nhõm. Và sau nhiều giờ chờ đợi chiếc đèn ấy đã cháy liên tục trong 40 giờ đồng hồ khiến mọi người vui mừng tin tưởng vào kết quả đạt được. Lúc đó trở đi Edison mới tăng điện thế lên. Cuối cùng sau bao nỗ lực cố gắng ông cũng đã thành công.</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 xml:space="preserve">Ông quyết định trình bày phát minh của mình trước đại chúng. Ông cho treo hàng trăm bóng đèn quanh phòng thí nghiệm và dọc đường. Ngày 31 tháng 12 năm 1879 điều kỳ diệu đã xảy ra - toàn bộ đường phố ngập tràn trong ánh sáng chan hòa, lấp lánh </w:t>
      </w:r>
    </w:p>
    <w:p w:rsidR="00106561" w:rsidRPr="00E64BA3" w:rsidRDefault="00106561" w:rsidP="00106561">
      <w:pPr>
        <w:widowControl w:val="0"/>
        <w:shd w:val="clear" w:color="auto" w:fill="FFFFFF"/>
        <w:ind w:firstLine="720"/>
        <w:jc w:val="both"/>
        <w:rPr>
          <w:rFonts w:ascii="Times New Roman" w:hAnsi="Times New Roman"/>
          <w:bCs/>
          <w:iCs/>
          <w:sz w:val="26"/>
          <w:szCs w:val="26"/>
        </w:rPr>
      </w:pPr>
      <w:r w:rsidRPr="00E64BA3">
        <w:rPr>
          <w:rFonts w:ascii="Times New Roman" w:hAnsi="Times New Roman"/>
          <w:bCs/>
          <w:iCs/>
          <w:sz w:val="26"/>
          <w:szCs w:val="26"/>
        </w:rPr>
        <w:t>Sự đời bóng đèn điện của Thomas Edison là một câu chuyện hay để lại ý nghĩa lớn lao trong cuộc sống. Nó như một cột mốc đánh dấu cho sự kiện quan trọng trong lịch sử thế giới. Những công lao của Edison về bóng đèn điện khiến em hiểu ra rằng mọi người trên bước đường thành công luôn sẽ gặp phải những vấp ngã. Nhưng điều quan trọng là ta phải luôn vững tin vào bản thân mình không được nản chí. Mong rằng chúng ta khi đang được sống trong ánh sáng chan hòa của đèn điện hãy luôn biết ơn công lao to lớn của nhà phát minh vĩ đại Thomas Edison.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79646"/>
          </w:tcPr>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sz w:val="26"/>
                <w:szCs w:val="26"/>
              </w:rPr>
              <w:t>NÓI VÀ NGHE:</w:t>
            </w:r>
          </w:p>
          <w:p w:rsidR="00106561" w:rsidRPr="00E64BA3" w:rsidRDefault="00106561" w:rsidP="00106561">
            <w:pPr>
              <w:widowControl w:val="0"/>
              <w:shd w:val="clear" w:color="auto" w:fill="FFFFFF"/>
              <w:jc w:val="center"/>
              <w:rPr>
                <w:rFonts w:ascii="Times New Roman" w:hAnsi="Times New Roman"/>
                <w:b/>
                <w:sz w:val="26"/>
                <w:szCs w:val="26"/>
              </w:rPr>
            </w:pPr>
            <w:r w:rsidRPr="00E64BA3">
              <w:rPr>
                <w:rFonts w:ascii="Times New Roman" w:hAnsi="Times New Roman"/>
                <w:b/>
                <w:i/>
                <w:sz w:val="26"/>
                <w:szCs w:val="26"/>
              </w:rPr>
              <w:t>THẢO  LUẬN VỀ VAI TRÒ CỦA CÔNG NGHỆ</w:t>
            </w:r>
          </w:p>
        </w:tc>
      </w:tr>
    </w:tbl>
    <w:p w:rsidR="00106561" w:rsidRPr="00E64BA3" w:rsidRDefault="00106561" w:rsidP="00106561">
      <w:pPr>
        <w:widowControl w:val="0"/>
        <w:shd w:val="clear" w:color="auto" w:fill="FFFFFF"/>
        <w:jc w:val="center"/>
        <w:rPr>
          <w:rFonts w:ascii="Times New Roman" w:hAnsi="Times New Roman"/>
          <w:b/>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12: </w:t>
      </w:r>
      <w:r w:rsidRPr="00E64BA3">
        <w:rPr>
          <w:rFonts w:ascii="Times New Roman" w:hAnsi="Times New Roman"/>
          <w:b/>
          <w:i/>
          <w:sz w:val="26"/>
          <w:szCs w:val="26"/>
          <w:highlight w:val="yellow"/>
        </w:rPr>
        <w:t xml:space="preserve">Thảo luận về vai trò của công nghệ đối với đời sống con người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bCs/>
                <w:iCs/>
                <w:sz w:val="26"/>
                <w:szCs w:val="26"/>
              </w:rPr>
            </w:pPr>
            <w:r w:rsidRPr="00E64BA3">
              <w:rPr>
                <w:rFonts w:ascii="Times New Roman" w:hAnsi="Times New Roman"/>
                <w:b/>
                <w:bCs/>
                <w:i/>
                <w:iCs/>
                <w:sz w:val="26"/>
                <w:szCs w:val="26"/>
              </w:rPr>
              <w:t xml:space="preserve"> - Dẫn dắt và giới thiệu vấn đề: </w:t>
            </w:r>
            <w:r w:rsidRPr="00E64BA3">
              <w:rPr>
                <w:rFonts w:ascii="Times New Roman" w:hAnsi="Times New Roman"/>
                <w:bCs/>
                <w:iCs/>
                <w:sz w:val="26"/>
                <w:szCs w:val="26"/>
              </w:rPr>
              <w:t>Cuộc sống hiện đại dẫn tới sự ra đời của công nghệ,…..</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13"/>
              </w:numPr>
              <w:shd w:val="clear" w:color="auto" w:fill="FFFFFF"/>
              <w:rPr>
                <w:rFonts w:ascii="Times New Roman" w:hAnsi="Times New Roman"/>
                <w:b/>
                <w:bCs/>
                <w:i/>
                <w:iCs/>
                <w:sz w:val="26"/>
                <w:szCs w:val="26"/>
              </w:rPr>
            </w:pPr>
            <w:r w:rsidRPr="00E64BA3">
              <w:rPr>
                <w:rFonts w:ascii="Times New Roman" w:hAnsi="Times New Roman"/>
                <w:b/>
                <w:bCs/>
                <w:i/>
                <w:iCs/>
                <w:sz w:val="26"/>
                <w:szCs w:val="26"/>
              </w:rPr>
              <w:t>Giải thích khái niệm: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Công nghệ là gì?</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lang w:val="vi-VN"/>
              </w:rPr>
              <w:t xml:space="preserve">Công nghệ là sự phát minh, </w:t>
            </w:r>
            <w:r w:rsidRPr="00E64BA3">
              <w:rPr>
                <w:rFonts w:ascii="Times New Roman" w:hAnsi="Times New Roman"/>
                <w:sz w:val="26"/>
                <w:szCs w:val="26"/>
                <w:lang w:val="zh-CN"/>
              </w:rPr>
              <w:t>sự thay đổi</w:t>
            </w:r>
            <w:r w:rsidRPr="00E64BA3">
              <w:rPr>
                <w:rFonts w:ascii="Times New Roman" w:hAnsi="Times New Roman"/>
                <w:sz w:val="26"/>
                <w:szCs w:val="26"/>
                <w:lang w:val="vi-VN"/>
              </w:rPr>
              <w:t xml:space="preserve">, </w:t>
            </w:r>
            <w:r w:rsidRPr="00E64BA3">
              <w:rPr>
                <w:rFonts w:ascii="Times New Roman" w:hAnsi="Times New Roman"/>
                <w:sz w:val="26"/>
                <w:szCs w:val="26"/>
                <w:lang w:val="zh-CN"/>
              </w:rPr>
              <w:t>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 xml:space="preserve"> </w:t>
            </w:r>
            <w:r w:rsidRPr="00E64BA3">
              <w:rPr>
                <w:rFonts w:ascii="Times New Roman" w:hAnsi="Times New Roman"/>
                <w:sz w:val="26"/>
                <w:szCs w:val="26"/>
                <w:lang w:val="vi-VN"/>
              </w:rPr>
              <w:t>=&gt;</w:t>
            </w:r>
            <w:r w:rsidRPr="00E64BA3">
              <w:rPr>
                <w:rFonts w:ascii="Times New Roman" w:hAnsi="Times New Roman"/>
                <w:sz w:val="26"/>
                <w:szCs w:val="26"/>
                <w:lang w:val="zh-CN"/>
              </w:rPr>
              <w:t xml:space="preserve"> giải quyết một vấn đề, cải tiến một giải pháp đã tồn tại, đạt một mục đích, hay thực hiện một chức năng cụ thể đòi hỏi hàm lượng chất xám cao</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 Ví dụ đơn giản về công nghệ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Trong lĩnh vực kinh tế, công nghệ là việc áp dụng những máy móc tiên tiến, hiện đại giúp việc sản xuất, trao đổi trở nên nhanh chóng và dễ dàng hơn.</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Trong lĩnh vực đời sống, công nghệ là những robot dọn dẹp, ngôi nhà thông minh, smartphone, ứng dụng giao hàng trực tuyến,…</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Biểu hiện của ứng dụng công nghệ trong cuộc sống con người hiện nay như thế nào?</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 Thứ phổ biến nhất và có thể dễ dàng thấy được nhất chính là chiếc điện thoại thông minh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Chúng ta có thể lướt web, xem phim, nói chuyện với bạn bè, học tập trên chiếc smartphone của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Ứng dụng mua sắm trực tuyến trên các sàn thương mại điện tử với nhiều mẫu mã và mức giá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các gia đình, cuộc sống bận rộn khiến họ không có nhiều thời gian cho việc </w:t>
            </w:r>
            <w:r w:rsidRPr="00E64BA3">
              <w:rPr>
                <w:rFonts w:ascii="Times New Roman" w:hAnsi="Times New Roman"/>
                <w:sz w:val="26"/>
                <w:szCs w:val="26"/>
                <w:lang w:val="vi-VN"/>
              </w:rPr>
              <w:lastRenderedPageBreak/>
              <w:t xml:space="preserve">dọn dẹp, sự ra đời của robot dọn dẹp là một giải pháp hữu hiệu cho họ </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Vai trò của công nghệ trong đời sống con người? Dẫn chứng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Sự phát triển của công nghệ góp phần cải thiện điều kiện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Trước kia, mọi thông tin đều không dễ dàng để tìm kiếm và tiếp cận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Nngày nay, có thể dễ dàng tìm kiếm thông tin trên các trang báo mạng trực tuyến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Thay vì phải mất thời gian để đến các cửa hàng để mua hàng hoá hay đồ ăn thì giờ đây tất cả mọi thứ được thực hiện bằng vài thao tác nhỏ trên điện thoại di động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b/>
                <w:bCs/>
                <w:sz w:val="26"/>
                <w:szCs w:val="26"/>
                <w:lang w:val="vi-VN"/>
              </w:rPr>
              <w:t>Dẫn chứng</w:t>
            </w:r>
            <w:r w:rsidRPr="00E64BA3">
              <w:rPr>
                <w:rFonts w:ascii="Times New Roman" w:hAnsi="Times New Roman"/>
                <w:sz w:val="26"/>
                <w:szCs w:val="26"/>
                <w:lang w:val="vi-VN"/>
              </w:rPr>
              <w:t>: Các ứng dụng mua sắm ra đời như Shopee, Lazada; ứng dụng giao đồ ăn trực tuyến như Baemin, Shopee Food</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lĩnh vực sản xuất, việc áp dụng những máy móc hiện đại, robot tích hợp trí tuệ nhân tạo giúp các chủ doanh nghiệp tiết kiệm được chi phí sản xuất và nguồn nhân lực</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Trong lĩnh vực giáo dục, thay vì những bài giảng truyền thì việc tiếp thu kiến thức của học sinh đã được cải thiện bằng những bài giảng điện tử với những hình ảnh minh hoạ sinh động, các trò chơi vui nhộn.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Trong thời đại dịch Covid 19, học sinh không thể đến trường để học tập trực tiếp, và sự ra đời của các ứng dụng dạy và học trực tuyến như Microsoft Teams, Zoom, Google Meet,… (dẫn chứng)</w:t>
            </w:r>
          </w:p>
          <w:p w:rsidR="00106561" w:rsidRPr="00E64BA3" w:rsidRDefault="00106561" w:rsidP="00106561">
            <w:pPr>
              <w:numPr>
                <w:ilvl w:val="0"/>
                <w:numId w:val="13"/>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Bài học - Hướng phát triển</w:t>
            </w:r>
            <w:r w:rsidRPr="00E64BA3">
              <w:rPr>
                <w:rFonts w:ascii="Times New Roman" w:hAnsi="Times New Roman"/>
                <w:bCs/>
                <w:iCs/>
                <w:sz w:val="26"/>
                <w:szCs w:val="26"/>
                <w:lang w:val="vi-VN"/>
              </w:rPr>
              <w:t>: Cần sử dụng, điều chỉnh, ứng dụng như thế nào để trong tương lai công nghệ ngày càng phát huy tác dụng, giúp con người tiến thêm những bước phát triển mới?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Nhận thức được vai trò của sự phát triển của công nghệ đến đời sống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Tuy nhiên, việc lạm dụng quá nhiều ứng dụng công nghệ cũng tiềm ẩn nhiều tác hại.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Nên sử dụng chúng một cách có hiệu quả và tìm ra những biện pháp góp phần cho sự phát triển hơn nữa của công nghệ trong tương lai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Khẳng định lại vai trò của công nghệ với đời sống con người:</w:t>
            </w:r>
            <w:r w:rsidRPr="00E64BA3">
              <w:rPr>
                <w:rFonts w:ascii="Times New Roman" w:hAnsi="Times New Roman"/>
                <w:sz w:val="26"/>
                <w:szCs w:val="26"/>
                <w:lang w:val="vi-VN"/>
              </w:rPr>
              <w:t xml:space="preserve"> cuộc sống của con người có tiến bộ, phát triển hay không phụ thuộc rất lớn vào sự phát triển của công nghệ hiện đại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lang w:val="vi-VN"/>
              </w:rPr>
              <w:t>biết học hỏi, tiếp thu có chọn lọc những tiến bộ khoa học công nghệ góp phần nâng cao mức sống và điều kiện sống của chính chúng ta</w:t>
            </w:r>
          </w:p>
        </w:tc>
      </w:tr>
    </w:tbl>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Trong thời đại công nghệ 4.0, sự phát triển của cuộc sống đang gắn liền với sự phát triển của công nghệ. Ngày càng nhiều những thứ tiện ích được ra đời nhằm tiết kiệm thời gian cũng như khiến cuộc sống của con người trở nên dễ dàng hơn như smartphone, ứng dụng Facebook, Zalo và nhiều tiện ích khác. Có thể nói công nghệ đóng một vai trò rất lớn trong quá trình phát triển cuộc sống, nâng cao mức sống và điều kiện sống của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Trước tiên ta cần hiểu công nghệ là gì? Công nghệ là sự phát minh, </w:t>
      </w:r>
      <w:r w:rsidRPr="00E64BA3">
        <w:rPr>
          <w:rFonts w:ascii="Times New Roman" w:hAnsi="Times New Roman"/>
          <w:sz w:val="26"/>
          <w:szCs w:val="26"/>
          <w:lang w:val="zh-CN"/>
        </w:rPr>
        <w:t>sự thay đổi, việc sử dụng, và kiến</w:t>
      </w:r>
      <w:r w:rsidRPr="00E64BA3">
        <w:rPr>
          <w:rFonts w:ascii="Times New Roman" w:hAnsi="Times New Roman"/>
          <w:sz w:val="26"/>
          <w:szCs w:val="26"/>
          <w:lang w:val="vi-VN"/>
        </w:rPr>
        <w:t xml:space="preserve"> thức </w:t>
      </w:r>
      <w:r w:rsidRPr="00E64BA3">
        <w:rPr>
          <w:rFonts w:ascii="Times New Roman" w:hAnsi="Times New Roman"/>
          <w:sz w:val="26"/>
          <w:szCs w:val="26"/>
          <w:lang w:val="zh-CN"/>
        </w:rPr>
        <w:t>về</w:t>
      </w:r>
      <w:r w:rsidRPr="00E64BA3">
        <w:rPr>
          <w:rFonts w:ascii="Times New Roman" w:hAnsi="Times New Roman"/>
          <w:sz w:val="26"/>
          <w:szCs w:val="26"/>
          <w:lang w:val="vi-VN"/>
        </w:rPr>
        <w:t xml:space="preserve"> các công cụ, máy móc, kỹ thuật</w:t>
      </w:r>
      <w:r w:rsidRPr="00E64BA3">
        <w:rPr>
          <w:rFonts w:ascii="Times New Roman" w:hAnsi="Times New Roman"/>
          <w:sz w:val="26"/>
          <w:szCs w:val="26"/>
          <w:lang w:val="zh-CN"/>
        </w:rPr>
        <w:t>, kỹ năng nghề nghiệp</w:t>
      </w:r>
      <w:r w:rsidRPr="00E64BA3">
        <w:rPr>
          <w:rFonts w:ascii="Times New Roman" w:hAnsi="Times New Roman"/>
          <w:sz w:val="26"/>
          <w:szCs w:val="26"/>
          <w:lang w:val="vi-VN"/>
        </w:rPr>
        <w:t>, hệ thống</w:t>
      </w:r>
      <w:r w:rsidRPr="00E64BA3">
        <w:rPr>
          <w:rFonts w:ascii="Times New Roman" w:hAnsi="Times New Roman"/>
          <w:sz w:val="26"/>
          <w:szCs w:val="26"/>
          <w:lang w:val="zh-CN"/>
        </w:rPr>
        <w:t xml:space="preserve"> và phương pháp tổ</w:t>
      </w:r>
      <w:r w:rsidRPr="00E64BA3">
        <w:rPr>
          <w:rFonts w:ascii="Times New Roman" w:hAnsi="Times New Roman"/>
          <w:sz w:val="26"/>
          <w:szCs w:val="26"/>
          <w:lang w:val="vi-VN"/>
        </w:rPr>
        <w:t xml:space="preserve"> chức, </w:t>
      </w:r>
      <w:r w:rsidRPr="00E64BA3">
        <w:rPr>
          <w:rFonts w:ascii="Times New Roman" w:hAnsi="Times New Roman"/>
          <w:sz w:val="26"/>
          <w:szCs w:val="26"/>
          <w:lang w:val="zh-CN"/>
        </w:rPr>
        <w:t>nhằm giải quyết một vấn đề, cải tiến một giải pháp đã tồn tại, đạt một mục đích, hay thực hiện một chức năng cụ thể đòi hỏi hàm lượng chất xám cao.</w:t>
      </w:r>
      <w:r w:rsidRPr="00E64BA3">
        <w:rPr>
          <w:rFonts w:ascii="Times New Roman" w:hAnsi="Times New Roman"/>
          <w:sz w:val="26"/>
          <w:szCs w:val="26"/>
          <w:lang w:val="vi-VN"/>
        </w:rPr>
        <w:t xml:space="preserve"> Nó ảnh hưởng nhiều đến khả năng kiểm soát và thích nghi của con người. Sự ra đời của công nghệ kéo theo sự phát triển của rất nhiều lĩnh vực trong đời sống của con người như kinh tế, dịch vụ,…Hầu hết các lĩnh vực trong đời sống hiện nay đều được ứng dụng bởi công nghệ. Trong lĩnh vực kinh tế, công nghệ là việc áp dụng những máy móc tiên tiến, hiện đại giúp việc sản xuất, trao đổi trở nên nhanh chóng và dễ dàng hơn. Trong lĩnh vực </w:t>
      </w:r>
      <w:r w:rsidRPr="00E64BA3">
        <w:rPr>
          <w:rFonts w:ascii="Times New Roman" w:hAnsi="Times New Roman"/>
          <w:sz w:val="26"/>
          <w:szCs w:val="26"/>
          <w:lang w:val="vi-VN"/>
        </w:rPr>
        <w:lastRenderedPageBreak/>
        <w:t xml:space="preserve">đời sống, công nghệ là những robot dọn dẹp, ngôi nhà thông minh, smartphone, ứng dụng giao hàng trực tuyến,…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Vì sự tuyệt vời của công nghệ nên nó đang được sử dụng rộng rãi và vô cùng phổ biến trong đời sống của con người. Thứ phổ biến nhất và có thể dễ dàng thấy được nhất chính là chiếc điện thoại thông minh. Khi chiếc điện thoại thông minh ra đời, mọi người sử dụng chúng như một vật không thể thiếu, mọi thông tin đều được dễ dàng tiếp cận qua một màn hình nhỏ một cách vô cùng nhanh chóng. Chúng ta có thể lướt web, xem phim, nói chuyện với bạn bè, học tập trên chiếc smartphone của mình. Hơn nữa, việc mua bán trao đổi cũng dễ dàng hơn khi ngày càng có nhiều ứng dụng mua sắm trực tuyến trên các sàn thương mại điện tử với nhiều mẫu mã và mức giá khác nhau. Hơn nữa, trong các gia đình, cuộc sống bận rộn khiến họ không có nhiều thời gian cho việc dọn dẹp, sự ra đời của robot dọn dẹp là một giải pháp hữu hiệu cho họ. Ngoài ra hầu hết tất cả mọi lĩnh vực đều có ứng dụng của công nghệ.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Sự phổ biến của công nghệ trong đời sống đã phần nào khẳng định được vai trò không thể thiếu của nó đối với con người. Sự phát triển của công nghệ góp phần cải thiện điều kiện sống của con người. Trước hết là sự phát triển của các ứng dụng tiện ích. Trước kia, mọi thông tin đều không dễ dàng để tìm kiếm và tiếp cận, thế nhưng, ngày nay, ta có thể dễ dàng tìm kiếm nó trên các trang báo mạng trực tuyến, cập nhật những tin tức nóng hổi nhất vô cùng nhanh chóng. Hơn nữa, thay vì phải mất thời gian để đến các cửa hàng để mua hàng hoá hay đồ ăn thì giờ đây tất cả mọi thứ được thực hiện bằng vài thao tác nhỏ trên điện thoại di động. Các ứng dụng mua sắm ra đời như Shopee, Lazada; ứng dụng giao đồ ăn trực tuyến như Baemin, Shopee Food nhằm đáp ứng tất cả nhu cầu mua sắm của mọi người. Trong lĩnh vực sản xuất, việc áp dụng những máy móc hiện đại, robot tích hợp trí tuệ nhân tạo giúp các chủ doanh nghiệp tiết kiệm được chi phí sản xuất và nguồn nhân lực, công việc được xử lí nhanh chóng và hiệu quả, tạo ra năng suất làm việc cao hơn điều đó dẫn đến phát triển nền kinh tế. Trong lĩnh vực giáo dục, công nghệ cũng được tận dụng một cách có hiệu quả. Thay vì những bài giảng truyền thống với chiếc bảng đen và phấn trắng thì việc tiếp thu kiến thức của học sinh đã được cải thiện bằng những bài giảng điện tử với những hình ảnh minh hoạ sinh động, các trò chơi vui nhộn. Đặc biệt, trong thời đại dịch Covid 19, vai trò quan trọng của công nghệ càng được khẳng định. Vì dịch bệnh, học sinh không thể đến trường để học tập trực tiếp, và sự ra đời của các ứng dụng dạy và học trực tuyến như Microsoft Teams, Zoom, Google Meet,… giúp việc học của học sinh vẫn được duy trì và đạt được những hiệu quả nhất định. Bởi thế, ta không thể phủ nhận những lợi ích tuyệt vời mà công nghệ đã đem đến cho cuộc sống của chúng ta.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nhận thức được vai trò của sự phát triển của công nghệ đến đời sống của con người. Tuy nhiên, việc lạm dụng quá nhiều ứng dụng công nghệ cũng tiềm ẩn nhiều tác hại. Bởi thế, ta nên sử dụng chúng một cách có hiệu quả và tìm ra những biện pháp góp phần cho sự phát triển hơn nữa của công nghệ trong tương lai. Đảng và nhà nước ta cũng nhận ra được tầm quan trọng của khoa học công nghệ và có những chủ trương, phương pháp đúng đắn để thúc đẩy đổi mới sáng tạo, chuyển giao và ứng dụng khoa học công nghệ. Ta cũng cần tích cực hội nhập những phát triển mới của thế giới để ứng dụng vào Việt Nam giúp công nghệ ngày càng khởi sắc hơn nữa.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Tóm lại, cuộc sống của con người có tiến bộ, phát triển hay không phụ thuộc rất lớn vào sự phát triển của công nghệ hiện đại. Mỗi chúng ta cần ý thức được điều đó và phải biết học hỏi, tiếp thu có chọn lọc những tiến bộ khoa học công nghệ góp phần nâng cao mức sống và điều kiện số</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8: CỘI NGUỒN YÊU THƯƠNG</w:t>
      </w:r>
    </w:p>
    <w:p w:rsidR="00106561" w:rsidRPr="00E64BA3" w:rsidRDefault="00106561" w:rsidP="00106561">
      <w:pPr>
        <w:shd w:val="clear" w:color="auto" w:fill="FFFFFF"/>
        <w:rPr>
          <w:rFonts w:ascii="Times New Roman" w:hAnsi="Times New Roman"/>
          <w:b/>
          <w:bCs/>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widowControl w:val="0"/>
              <w:shd w:val="clear" w:color="auto" w:fill="FFFFFF"/>
              <w:jc w:val="center"/>
              <w:rPr>
                <w:rFonts w:ascii="Times New Roman" w:hAnsi="Times New Roman"/>
                <w:b/>
                <w:bCs/>
                <w:sz w:val="26"/>
                <w:szCs w:val="26"/>
                <w:highlight w:val="yellow"/>
              </w:rPr>
            </w:pPr>
            <w:r w:rsidRPr="00E64BA3">
              <w:rPr>
                <w:rFonts w:ascii="Times New Roman" w:hAnsi="Times New Roman"/>
                <w:b/>
                <w:bCs/>
                <w:sz w:val="26"/>
                <w:szCs w:val="26"/>
              </w:rPr>
              <w:lastRenderedPageBreak/>
              <w:t>VIẾT: VIẾT BÀI VĂN NL VỀ MỘT VẤN ĐỀ TRONG ĐỜI SỐNG (Thể hiện ý kiến phản đối một quan niệm, một cách hiểu khác về vấn đề)</w:t>
            </w:r>
          </w:p>
        </w:tc>
      </w:tr>
    </w:tbl>
    <w:p w:rsidR="00106561" w:rsidRPr="00E64BA3" w:rsidRDefault="00106561" w:rsidP="00106561">
      <w:pPr>
        <w:shd w:val="clear" w:color="auto" w:fill="FFFFFF"/>
        <w:rPr>
          <w:rFonts w:ascii="Times New Roman" w:hAnsi="Times New Roman"/>
          <w:b/>
          <w:b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13: </w:t>
      </w:r>
      <w:r w:rsidRPr="00E64BA3">
        <w:rPr>
          <w:rFonts w:ascii="Times New Roman" w:hAnsi="Times New Roman"/>
          <w:b/>
          <w:i/>
          <w:sz w:val="26"/>
          <w:szCs w:val="26"/>
          <w:highlight w:val="yellow"/>
        </w:rPr>
        <w:t xml:space="preserve">Vệ sinh trường học là trách nhiệm của những người lao công đã được nhà trường trả lương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eastAsia="Arial" w:hAnsi="Times New Roman"/>
                <w:iCs/>
                <w:sz w:val="26"/>
                <w:szCs w:val="26"/>
                <w:lang w:val="vi-VN"/>
              </w:rPr>
            </w:pPr>
            <w:r w:rsidRPr="00E64BA3">
              <w:rPr>
                <w:rStyle w:val="Emphasis"/>
                <w:rFonts w:ascii="Times New Roman" w:eastAsia="Arial" w:hAnsi="Times New Roman"/>
                <w:b/>
                <w:bCs/>
                <w:i w:val="0"/>
                <w:iCs w:val="0"/>
                <w:sz w:val="26"/>
                <w:szCs w:val="26"/>
              </w:rPr>
              <w:t xml:space="preserve"> </w:t>
            </w:r>
            <w:r w:rsidRPr="00E64BA3">
              <w:rPr>
                <w:rFonts w:ascii="Times New Roman" w:eastAsia="Arial" w:hAnsi="Times New Roman"/>
                <w:b/>
                <w:bCs/>
                <w:i/>
                <w:iCs/>
                <w:sz w:val="26"/>
                <w:szCs w:val="26"/>
              </w:rPr>
              <w:t>- Dẫn dắt, giới thiệu:</w:t>
            </w:r>
            <w:r w:rsidRPr="00E64BA3">
              <w:rPr>
                <w:rFonts w:ascii="Times New Roman" w:eastAsia="Arial" w:hAnsi="Times New Roman"/>
                <w:i/>
                <w:iCs/>
                <w:sz w:val="26"/>
                <w:szCs w:val="26"/>
              </w:rPr>
              <w:t xml:space="preserve"> </w:t>
            </w:r>
            <w:r w:rsidRPr="00E64BA3">
              <w:rPr>
                <w:rFonts w:ascii="Times New Roman" w:eastAsia="Arial" w:hAnsi="Times New Roman"/>
                <w:iCs/>
                <w:sz w:val="26"/>
                <w:szCs w:val="26"/>
              </w:rPr>
              <w:t>mỗi học sinh</w:t>
            </w:r>
            <w:r w:rsidRPr="00E64BA3">
              <w:rPr>
                <w:rFonts w:ascii="Times New Roman" w:eastAsia="Arial" w:hAnsi="Times New Roman"/>
                <w:iCs/>
                <w:sz w:val="26"/>
                <w:szCs w:val="26"/>
                <w:lang w:val="vi-VN"/>
              </w:rPr>
              <w:t xml:space="preserve"> muốn</w:t>
            </w:r>
            <w:r w:rsidRPr="00E64BA3">
              <w:rPr>
                <w:rFonts w:ascii="Times New Roman" w:eastAsia="Arial" w:hAnsi="Times New Roman"/>
                <w:iCs/>
                <w:sz w:val="26"/>
                <w:szCs w:val="26"/>
              </w:rPr>
              <w:t xml:space="preserve"> có được sự phát triển tốt nhất về năng lực, đạo đức</w:t>
            </w:r>
            <w:r w:rsidRPr="00E64BA3">
              <w:rPr>
                <w:rFonts w:ascii="Times New Roman" w:eastAsia="Arial" w:hAnsi="Times New Roman"/>
                <w:iCs/>
                <w:sz w:val="26"/>
                <w:szCs w:val="26"/>
                <w:lang w:val="vi-VN"/>
              </w:rPr>
              <w:t xml:space="preserve"> cần có</w:t>
            </w:r>
            <w:r w:rsidRPr="00E64BA3">
              <w:rPr>
                <w:rFonts w:ascii="Times New Roman" w:eastAsia="Arial" w:hAnsi="Times New Roman"/>
                <w:iCs/>
                <w:sz w:val="26"/>
                <w:szCs w:val="26"/>
              </w:rPr>
              <w:t xml:space="preserve"> </w:t>
            </w:r>
            <w:r w:rsidRPr="00E64BA3">
              <w:rPr>
                <w:rFonts w:ascii="Times New Roman" w:eastAsia="Arial" w:hAnsi="Times New Roman"/>
                <w:iCs/>
                <w:sz w:val="26"/>
                <w:szCs w:val="26"/>
                <w:lang w:val="vi-VN"/>
              </w:rPr>
              <w:t>môi trường học tập tốt</w:t>
            </w:r>
          </w:p>
          <w:p w:rsidR="00106561" w:rsidRPr="00E64BA3" w:rsidRDefault="00106561" w:rsidP="00106561">
            <w:pPr>
              <w:shd w:val="clear" w:color="auto" w:fill="FFFFFF"/>
              <w:rPr>
                <w:rFonts w:ascii="Times New Roman" w:eastAsia="Arial" w:hAnsi="Times New Roman"/>
                <w:iCs/>
                <w:sz w:val="26"/>
                <w:szCs w:val="26"/>
                <w:lang w:val="vi-VN"/>
              </w:rPr>
            </w:pPr>
            <w:r w:rsidRPr="00E64BA3">
              <w:rPr>
                <w:rFonts w:ascii="Times New Roman" w:eastAsia="Arial" w:hAnsi="Times New Roman"/>
                <w:b/>
                <w:bCs/>
                <w:iCs/>
                <w:sz w:val="26"/>
                <w:szCs w:val="26"/>
                <w:lang w:val="vi-VN"/>
              </w:rPr>
              <w:t xml:space="preserve">- Nêu vấn đề: </w:t>
            </w:r>
            <w:r w:rsidRPr="00E64BA3">
              <w:rPr>
                <w:rFonts w:ascii="Times New Roman" w:eastAsia="Arial" w:hAnsi="Times New Roman"/>
                <w:iCs/>
                <w:sz w:val="26"/>
                <w:szCs w:val="26"/>
                <w:lang w:val="vi-VN"/>
              </w:rPr>
              <w:t>Để môi trường lớp học luôn xanh, sạch đẹp, việc vệ sinh trường học thường xuyên là điều rất quan trọng</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
                <w:sz w:val="26"/>
                <w:szCs w:val="26"/>
                <w:lang w:val="vi-VN"/>
              </w:rPr>
              <w:t xml:space="preserve">=&gt; </w:t>
            </w:r>
            <w:r w:rsidRPr="00E64BA3">
              <w:rPr>
                <w:rFonts w:ascii="Times New Roman" w:hAnsi="Times New Roman"/>
                <w:sz w:val="26"/>
                <w:szCs w:val="26"/>
              </w:rPr>
              <w:t>Vậy liệu rằng vệ sinh trường học có phải là trách nhiệm của những người lao công đã được nhà trường trả lương?</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Thân bài: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Vệ sinh trường học là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 cơ sở giáo dục, môi trường cung cấp không gian học tập cho học sinh dưới sự chỉ đạo của các giáo viên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Vệ sinh trường học - hoạt động nhằm bảo đảm điều kiện tốt nhất về môi trường, cơ sở vật chất trường, lớp, các trang thiết bị, chế độ vệ sinh dạy học, học tập, tập luyện thể dục, thể thao.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Ý nghĩa của việc dọn dẹp vệ sinh trường học:</w:t>
            </w:r>
            <w:r w:rsidRPr="00E64BA3">
              <w:rPr>
                <w:rFonts w:ascii="Times New Roman" w:hAnsi="Times New Roman"/>
                <w:sz w:val="26"/>
                <w:szCs w:val="26"/>
                <w:lang w:val="vi-VN"/>
              </w:rPr>
              <w:t xml:space="preserve"> giúp học sinh và các giáo viên có môi trường học tập tốt hơn, xanh sạch đẹp và đảm bảo điều kiện cơ sở vật chất cũng như sức khoẻ tốt nhất.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Đưa ra ý kiến: Vệ sinh trường học không phải chỉ là trách nhiệm của những người lao công được nhà trường trả lương.</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Vệ sinh trường học là công việc chung của tất cả mọi người ( thầy cô, học sinh)</w:t>
            </w:r>
          </w:p>
          <w:p w:rsidR="00106561" w:rsidRPr="00E64BA3" w:rsidRDefault="00106561" w:rsidP="00106561">
            <w:pPr>
              <w:shd w:val="clear" w:color="auto" w:fill="FFFFFF"/>
              <w:rPr>
                <w:rFonts w:ascii="Times New Roman" w:hAnsi="Times New Roman"/>
                <w:bCs/>
                <w:iCs/>
                <w:sz w:val="26"/>
                <w:szCs w:val="26"/>
                <w:lang w:val="vi-VN"/>
              </w:rPr>
            </w:pPr>
            <w:r w:rsidRPr="00E64BA3">
              <w:rPr>
                <w:rFonts w:ascii="Times New Roman" w:hAnsi="Times New Roman"/>
                <w:bCs/>
                <w:iCs/>
                <w:sz w:val="26"/>
                <w:szCs w:val="26"/>
                <w:lang w:val="vi-VN"/>
              </w:rPr>
              <w:t>- Mỗi cá nhân, đặc biệt là học sinh phải có ý thức bảo vệ môi trường trường học</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Vì sao vệ sinh trường học không phải chỉ là trách nhiệm của những người lao công được nhà trường trả lương. (Trả lời một số câu hỏi: </w:t>
            </w:r>
            <w:r w:rsidRPr="00E64BA3">
              <w:rPr>
                <w:rFonts w:ascii="Times New Roman" w:hAnsi="Times New Roman"/>
                <w:bCs/>
                <w:i/>
                <w:iCs/>
                <w:sz w:val="26"/>
                <w:szCs w:val="26"/>
                <w:lang w:val="vi-VN"/>
              </w:rPr>
              <w:t>Môi trường học tập này là của đối tượng nào, người lao công chỉ chịu trách nhiệm những khu vực nào, nếu mỗi người hs chỉ trông chờ vào người lao công mà không biết tự ý thức được trách nhiệm của mình trong việc dọn dẹp vệ sinh trường học thì môi trường sẽ ra sao, đạo đức, nhân cách của mỗi HS sẽ bị ảnh hưởng như thế nào, ánh mắt mọi người: bạn bè, thầy cô nhìn vào người HS đó sẽ như thế nào,….</w:t>
            </w:r>
            <w:r w:rsidRPr="00E64BA3">
              <w:rPr>
                <w:rFonts w:ascii="Times New Roman" w:hAnsi="Times New Roman"/>
                <w:b/>
                <w:i/>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Trường học là môi trường học tập chung của tất cả học sinh và giáo viên, nơi đây học sinh sẽ được tiếp thu, lĩnh hội kiến thức góp phần phát triển bản thân mình</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Học sinh là đối tượng quan trọng nhất chịu ảnh hưởng bởi môi trường trường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Những người lao công không thể dọn hết được tất cả giấy rác ở mọi ngóc ngách trong phòng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Nếu học sinh có thói quen ỷ lại vào những người lao công: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họ xả rác ở bất cứ nơi đâu, không nhặt giấy rác tại chỗ ngồi sau mỗi buổi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 không sắp xếp lại bàn ghế ngay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Việc giữ gìn về sinh chung không phải trách nhiệm của một cá nhân cụ thể nào mà đó là trách nhiệm chung của tất cả mọi người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Thái độ khinh thường, thiếu tôn trọng sức lao động của những người lao công, ảnh hưởng đến đạo đức và nhân cách của bản thân người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Không được sự yêu mến từ thầy cô và bạn bè xung quanh </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Bằng chứng</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Học sinh sẵn sàng mang đồ ăn đồ uống vào lớp học và ăn uống xong vứt rác vào hộc </w:t>
            </w:r>
            <w:r w:rsidRPr="00E64BA3">
              <w:rPr>
                <w:rFonts w:ascii="Times New Roman" w:hAnsi="Times New Roman"/>
                <w:sz w:val="26"/>
                <w:szCs w:val="26"/>
                <w:lang w:val="vi-VN"/>
              </w:rPr>
              <w:lastRenderedPageBreak/>
              <w:t>bàn, trên ghế hay bất cứ nơi đâu</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Sau giờ học, những người lao công phải vất vả dọn dẹp khu vực xung quanh lớp học và cả trong lớp học nhưng không thể đi từng hộc bàn để dọn dẹp</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sz w:val="26"/>
                <w:szCs w:val="26"/>
                <w:lang w:val="vi-VN"/>
              </w:rPr>
              <w:t>=&gt; ô nhiễm môi trường và ảnh hưởng trực tiếp đến sức khoẻ của học sinh đó.</w:t>
            </w:r>
          </w:p>
          <w:p w:rsidR="00106561" w:rsidRPr="00E64BA3" w:rsidRDefault="00106561" w:rsidP="00106561">
            <w:pPr>
              <w:widowControl w:val="0"/>
              <w:numPr>
                <w:ilvl w:val="0"/>
                <w:numId w:val="14"/>
              </w:numPr>
              <w:shd w:val="clear" w:color="auto" w:fill="FFFFFF"/>
              <w:jc w:val="both"/>
              <w:rPr>
                <w:rFonts w:ascii="Times New Roman" w:hAnsi="Times New Roman"/>
                <w:b/>
                <w:i/>
                <w:sz w:val="26"/>
                <w:szCs w:val="26"/>
              </w:rPr>
            </w:pPr>
            <w:r w:rsidRPr="00E64BA3">
              <w:rPr>
                <w:rFonts w:ascii="Times New Roman" w:hAnsi="Times New Roman"/>
                <w:b/>
                <w:i/>
                <w:sz w:val="26"/>
                <w:szCs w:val="26"/>
              </w:rPr>
              <w:t>Bài học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Ý kiến trên là không đúng đắn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Cần ý thức được trách nhiệm của mình trong việc giữ gìn vệ sinh lớp học cũng như môi trường xung quanh lớp học, không nên có thái độ ỷ lại vào người khác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Nhà trường nên có những hình thức xử phạt những em học sinh xả rác bừa bãi, hay có những quy định về khuôn viên ăn uống của học sinh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Gia đình cũng nên nhắc nhở con em mình phải vứt rác đúng nơi quy định và đảm bảo vệ sinh chung. </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rPr>
                <w:rFonts w:ascii="Times New Roman" w:hAnsi="Times New Roman"/>
                <w:b/>
                <w:i/>
                <w:sz w:val="26"/>
                <w:szCs w:val="26"/>
                <w:lang w:val="vi-VN"/>
              </w:rPr>
            </w:pPr>
            <w:r w:rsidRPr="00E64BA3">
              <w:rPr>
                <w:rFonts w:ascii="Times New Roman" w:hAnsi="Times New Roman"/>
                <w:b/>
                <w:i/>
                <w:sz w:val="26"/>
                <w:szCs w:val="26"/>
                <w:lang w:val="vi-VN"/>
              </w:rPr>
              <w:t xml:space="preserve">- Khẳng định lại ý kiến của mình: </w:t>
            </w:r>
            <w:r w:rsidRPr="00E64BA3">
              <w:rPr>
                <w:rFonts w:ascii="Times New Roman" w:hAnsi="Times New Roman"/>
                <w:sz w:val="26"/>
                <w:szCs w:val="26"/>
                <w:lang w:val="vi-VN"/>
              </w:rPr>
              <w:t>Môi trường là nơi chúng ta sinh sống, học tập và làm việc, vì thế bảo vệ môi trường là bảo vệ chính cuộc sống của chúng ta, đó không phải là công việc của riêng cá nhân nào</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lang w:val="vi-VN"/>
              </w:rPr>
              <w:t xml:space="preserve">- Liên hệ bản thân: </w:t>
            </w:r>
            <w:r w:rsidRPr="00E64BA3">
              <w:rPr>
                <w:sz w:val="26"/>
                <w:szCs w:val="26"/>
                <w:lang w:val="vi-VN"/>
              </w:rPr>
              <w:t>. Khi còn là học sinh, chúng ta cần nâng cao ý thức giữ gìn vệ sinh hơn nữa, từ trường học đến môi trường chung bên ngoài xã hội.</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Arial" w:hAnsi="Times New Roman"/>
          <w:sz w:val="26"/>
          <w:szCs w:val="26"/>
          <w:lang w:val="vi-VN"/>
        </w:rPr>
        <w:t>Để mỗi học sinh có được sự phát triển tốt nhất về năng lực, đạo đức, điều quan trọng là cần tạo được cho các bạn môi trường học tập tốt nhất, môi trường ở đây được hiểu theo cả nghĩa ẩn dụ là quá trình giảng dạy của thầy cô và theo nghĩa thực: sự xanh, sạch, đẹp của môi trường sống, khuôn viên trường học, lớp học. Để môi trường lớp học luôn xanh, sạch đẹp, việc vệ sinh trường học thường xuyên là điều rất quan trọng. Nhiều ý kiến cho rằng v</w:t>
      </w:r>
      <w:r w:rsidRPr="00E64BA3">
        <w:rPr>
          <w:rFonts w:ascii="Times New Roman" w:hAnsi="Times New Roman"/>
          <w:sz w:val="26"/>
          <w:szCs w:val="26"/>
          <w:lang w:val="vi-VN"/>
        </w:rPr>
        <w:t>ệ sinh trường học là trách nhiệm của những người lao công đã được nhà trường trả lương Sự thực liệu có phải và có nên như vậy?</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Trường học là cơ sở giáo dục, là môi trường cung cấp không gian học tập cho học sinh dưới sự chỉ đạo của các giáo viên. Vệ sinh trường học là các hoạt động nhằm bảo đảm điều kiện tốt nhất về môi trường, cơ sở vật chất trường, lớp, các trang thiết bị, chế độ vệ sinh dạy học, học tập, tập luyện thể dục, thể thao. Việc đảm bảo vệ sinh trường lớp sạch sẽ giúp học sinh và các giáo viên có môi trường học tập tốt hơn, xanh sạch đẹp và đảm bảo điều kiện cơ sở vật chất cũng như sức khoẻ tốt nhất.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Nhiều ý kiến cho rằng vệ sinh trường học chỉ là trách nhiệm của những người lao công được nhà trường trả lương, đây là ý kiến hoàn toàn sai lầm. Bởi trường học là môi trường học tập chung của tất cả học sinh và giáo viên, nơi đây học sinh sẽ được tiếp thu, lĩnh hội kiến thức góp phần phát triển bản thân mình. Chính bởi lẽ đó, học sinh là đối tượng quan trọng nhất chịu ảnh hưởng bởi môi trường trường học, đáng ra họ chính là người phải biết giữ gìn và đảm bảo sạch sẽ môi trường học tập của chính mình. Những người lao công không thể dọn hết được tất cả giấy rác ở mọi ngóc ngách trong phòng học, mà những nơi đó học sinh nên tự mình nâng cao ý thức không vứt rác bừa bãi và không ỷ lại vì có những người lao công. Hơn nữa, nếu học sinh vẫn có thói quen ỷ lại vào những người lao công như vậy, họ vẫn sẽ xả rác ở bất cứ nơi đâu, không nhặt giấy rác tại chỗ ngồi sau mỗi buổi học, không sắp xếp lại bàn ghế ngay ngắn thì chính họ đang là người khiến môi trường học tập của mình thêm tồi tệ hơn. Việc giữ gìn về sinh chung không phải trách nhiệm của một cá nhân cụ thể nào mà đó là trách nhiệm chung của tất cả mọi người, những người trực tiếp học tập và phát triển trong môi trường đó. Không những vậy, những suy nghĩ lệch lạc đó còn có thể dẫn đến một thái độ khinh thường, thiếu tôn trọng sức lao </w:t>
      </w:r>
      <w:r w:rsidRPr="00E64BA3">
        <w:rPr>
          <w:rFonts w:ascii="Times New Roman" w:hAnsi="Times New Roman"/>
          <w:sz w:val="26"/>
          <w:szCs w:val="26"/>
          <w:lang w:val="vi-VN"/>
        </w:rPr>
        <w:lastRenderedPageBreak/>
        <w:t xml:space="preserve">động của những người lao công, ảnh hưởng đến đạo đức và nhân cách của bản thân người học sinh. Những người như vậy sẽ không được sự yêu mến từ thầy cô và bạn bè xung quanh.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Nhiều học sinh cho rằng gia đình đã bỏ tiền cho nhà trường thuê lao công và họ phải có trách nhiệm dọn dẹp vệ sinh. Vì thế nên học sinh sẵn sàng mang đồ ăn đồ uống vào lớp học và sau khi ăn uống xong họ vứt rác vào hộc bàn, trên ghế hay bất cứ nơi đâu. Sau giờ học, những người lao công phải vất vả dọn dẹp khu vực xung quanh lớp học và cả trong lớp học nhưng không thể đi từng hộc bàn để dọn dẹp được. Thế nên, lâu dần chính nơi học tập của những học sinh sẽ bị ô nhiễm và ảnh hưởng trực tiếp đến sức khoẻ của học sinh đó.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Ý kiến trên là không đúng đắn. Mỗi chúng ta, là học sinh cần ý thức được trách nhiệm của mình trong việc giữ gìn vệ sinh lớp học cũng như môi trường xung quanh lớp học, không nên có thái độ ỷ lại vào người khác. Để nâng cao ý thức của học sinh, nhà trường nên có những hình thức xử phạt những em học sinh xả rác bừa bãi, hay có những quy định về khuôn viên ăn uống của học sinh nhằm hạn chế tối đa tình trạng xả rác bừa bãi trong trường học. Gia đình cũng nên nhắc nhở con em mình phải vứt rác đúng nơi quy định và đảm bảo vệ sinh chung. </w:t>
      </w:r>
    </w:p>
    <w:p w:rsidR="00106561" w:rsidRPr="00E64BA3" w:rsidRDefault="00106561" w:rsidP="00106561">
      <w:pPr>
        <w:shd w:val="clear" w:color="auto" w:fill="FFFFFF"/>
        <w:jc w:val="both"/>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Tóm lại, giữ gìn vệ sinh tốt sẽ tạo điều kiện tốt nhất cho con người phát triển cả về tinh thần lẫn thể chất. Môi trường là nơi chúng ta sinh sống, học tập và làm việc, vì thế bảo vệ môi trường là bảo vệ chính cuộc sống của chúng ta, đó không phải là công việc của riêng cá nhân nào. Khi còn là học sinh, chúng ta cần nâng cao ý thức giữ gìn vệ sinh hơn nữa, từ trường học đến môi trường chung bên ngoài xã hội.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14: </w:t>
      </w:r>
      <w:r w:rsidRPr="00E64BA3">
        <w:rPr>
          <w:rFonts w:ascii="Times New Roman" w:hAnsi="Times New Roman"/>
          <w:b/>
          <w:i/>
          <w:sz w:val="26"/>
          <w:szCs w:val="26"/>
          <w:highlight w:val="yellow"/>
        </w:rPr>
        <w:t xml:space="preserve">Có thể bỏ qua một số môn, chỉ nên học những môn mình yêu thích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 xml:space="preserve"> 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rPr>
            </w:pPr>
            <w:r w:rsidRPr="00E64BA3">
              <w:rPr>
                <w:rStyle w:val="Emphasis"/>
                <w:rFonts w:eastAsia="Arial"/>
                <w:b/>
                <w:bCs/>
                <w:i w:val="0"/>
                <w:iCs w:val="0"/>
                <w:sz w:val="26"/>
                <w:szCs w:val="26"/>
              </w:rPr>
              <w:t>- Dẫn dắt, giới thiệu vấn đề:</w:t>
            </w:r>
            <w:r w:rsidRPr="00E64BA3">
              <w:rPr>
                <w:rStyle w:val="Emphasis"/>
                <w:rFonts w:eastAsia="Arial"/>
                <w:i w:val="0"/>
                <w:iCs w:val="0"/>
                <w:sz w:val="26"/>
                <w:szCs w:val="26"/>
              </w:rPr>
              <w:t xml:space="preserve"> Đi từ thực tế trong nhà trường cần học nhiều môn học, có những môn HS thích, cũng có những môn HS không thích…..</w:t>
            </w:r>
          </w:p>
          <w:p w:rsidR="00106561" w:rsidRPr="00E64BA3" w:rsidRDefault="00106561" w:rsidP="00106561">
            <w:pPr>
              <w:widowControl w:val="0"/>
              <w:shd w:val="clear" w:color="auto" w:fill="FFFFFF"/>
              <w:jc w:val="both"/>
              <w:rPr>
                <w:rFonts w:ascii="Times New Roman" w:hAnsi="Times New Roman"/>
                <w:bCs/>
                <w:iCs/>
                <w:sz w:val="26"/>
                <w:szCs w:val="26"/>
              </w:rPr>
            </w:pPr>
            <w:r w:rsidRPr="00E64BA3">
              <w:rPr>
                <w:rStyle w:val="Emphasis"/>
                <w:rFonts w:ascii="Times New Roman" w:eastAsia="Arial" w:hAnsi="Times New Roman"/>
                <w:b/>
                <w:bCs/>
                <w:i w:val="0"/>
                <w:iCs w:val="0"/>
                <w:sz w:val="26"/>
                <w:szCs w:val="26"/>
              </w:rPr>
              <w:t xml:space="preserve">- Nêu vấn đề: Vậy mà có ý kiến cho rằng: </w:t>
            </w:r>
            <w:r w:rsidRPr="00E64BA3">
              <w:rPr>
                <w:rFonts w:ascii="Times New Roman" w:hAnsi="Times New Roman"/>
                <w:b/>
                <w:i/>
                <w:sz w:val="26"/>
                <w:szCs w:val="26"/>
              </w:rPr>
              <w:t xml:space="preserve">Có thể bỏ qua một số môn, chỉ nên học những môn mình yêu thích, </w:t>
            </w:r>
            <w:r w:rsidRPr="00E64BA3">
              <w:rPr>
                <w:rFonts w:ascii="Times New Roman" w:hAnsi="Times New Roman"/>
                <w:bCs/>
                <w:iCs/>
                <w:sz w:val="26"/>
                <w:szCs w:val="26"/>
              </w:rPr>
              <w:t>vậy ý kiến này đúng sai ra sao, đó là câu hỏi mà chúng ta cần thiết phải đi tìm câu trả lời.</w:t>
            </w:r>
          </w:p>
          <w:p w:rsidR="00106561" w:rsidRPr="00E64BA3" w:rsidRDefault="00106561" w:rsidP="00106561">
            <w:pPr>
              <w:shd w:val="clear" w:color="auto" w:fill="FFFFFF"/>
              <w:jc w:val="both"/>
              <w:rPr>
                <w:rFonts w:ascii="Times New Roman" w:hAnsi="Times New Roman"/>
                <w:b/>
                <w:i/>
                <w:sz w:val="26"/>
                <w:szCs w:val="26"/>
              </w:rPr>
            </w:pPr>
            <w:r w:rsidRPr="00E64BA3">
              <w:rPr>
                <w:rFonts w:ascii="Times New Roman" w:hAnsi="Times New Roman"/>
                <w:b/>
                <w:i/>
                <w:sz w:val="26"/>
                <w:szCs w:val="26"/>
              </w:rPr>
              <w:t xml:space="preserve">Thân bài: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rPr>
            </w:pPr>
            <w:r w:rsidRPr="00E64BA3">
              <w:rPr>
                <w:rFonts w:ascii="Times New Roman" w:hAnsi="Times New Roman"/>
                <w:b/>
                <w:i/>
                <w:sz w:val="26"/>
                <w:szCs w:val="26"/>
              </w:rPr>
              <w:t>Thực tế các môn học mà học sinh cần học trong nhà trường hiện nay</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Toán học, Ngữ văn, Tiếng Anh là những môn học được học sinh quan tâm khá nhiều</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Các môn thuộc tổ hợp khoa học xã hội: Giáo dục công dân, Địa lý, Lịch sử</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Tổ hợp khoa học tự nhiên: Hoá học, Vật lý, Lịch sử; và các môn học khác</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Tại sao trong nhà trường lại đưa vào nhiều môn học? (Ý nghĩa của mỗi môn học là gì?)</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Toán học: giúp học sinh rèn luyện tư duy nhạy bén, tăng cường trí nhớ và khả năng suy luận logic.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Ngữ văn: học sinh sẽ hiểu hơn về mọi mặt cuộc sống, về tình người; hơn nữa học Văn còn giúp ta có cách diễn đạt, thể hiện tình cảm sâu sắc, hàm súc hơn thông qua các hình tượng nghệ thuật.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Môn Tiếng Anh: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widowControl w:val="0"/>
              <w:numPr>
                <w:ilvl w:val="0"/>
                <w:numId w:val="15"/>
              </w:num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lastRenderedPageBreak/>
              <w:t>Nếu chỉ học một số môn mình yêu thích, bỏ qua một số môn, điều gì sẽ xảy ra?</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Tình trạng học lệch và có suy nghĩ chỉ chú trọng vào những môn mình yêu thích mà bỏ qua những môn học khác</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đều các môn, tri thức của người học sẽ được phát triển một cách đồng đều và toàn diện.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học lệch, kiến thức của họ sẽ bị hổng khá lớn, dẫn đến tư duy lệch lạc sau đó sẽ là lệch lạc trong lối sống.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Họ có thể trở thành những nhà khoa học giỏi nhưng lại thiếu kinh nghiệm sống, không có khả năng nói trước đám đông, giao tiếp kém nên có thể sẽ không có cơ hội để phát huy những kiến thức mà mình giỏi</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Học lệch ảnh hưởng lớn đến thế hệ được coi như là mầm non tương lai của đất nước.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4. Bằng chứng? (Lấy ví dụ về tác hại của việc học lệch môn)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Chỉ chú tâm vào học những môn các em cho là môn học chính như Toán, Ngữ văn, Tiếng anh mà khi kì thi khảo sát yêu cầu thi thêm những môn như Hoá học, Vật lí, các em đã bị hổng kiến thức ngay từ ban đầu =&gt; kết quả thi vô cùng thấp, ảnh hưởng đến kết quả học tập chung của bản thân</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5. Khẳng định ý kiến, đưa ra quan điểm: Có thể bỏ qua một số môn, chỉ nên học những môn mình yêu thích, đây là quan điểm sai lệch, cần điều chỉnh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Quan điểm trên là hoàn toàn sai, học lệch có thể sẽ dẫn đến những hậu quả đáng tiếc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6. Bài học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Nếu muốn trở thành người thành công, hãy trau dồi cho mình một vốn kiến thức vững vàng về tất cả các lĩnh vực.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Để giúp học sinh có hứng thú hơn với môn học, thầy cô và nhà trường nên đổi mới phương pháp dạy học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Cs/>
                <w:iCs/>
                <w:sz w:val="26"/>
                <w:szCs w:val="26"/>
                <w:lang w:val="vi-VN"/>
              </w:rPr>
              <w:t>- Gia đình cũng nên khuyên bảo con em mình không nên học lệch và không đặt nặng áp lực cho các em để các em được phát triển một cách tốt nhất.</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Kết bài: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Khẳng định lại ý kiến của bản thân:</w:t>
            </w:r>
            <w:r w:rsidRPr="00E64BA3">
              <w:rPr>
                <w:rFonts w:ascii="Times New Roman" w:hAnsi="Times New Roman"/>
                <w:bCs/>
                <w:iCs/>
                <w:sz w:val="26"/>
                <w:szCs w:val="26"/>
                <w:lang w:val="vi-VN"/>
              </w:rPr>
              <w:t xml:space="preserve"> học lệch đang là một vấn đề vô cùng phổ biến trong nền giáo dục của nước ta hiện nay</w:t>
            </w:r>
          </w:p>
          <w:p w:rsidR="00106561" w:rsidRPr="00E64BA3" w:rsidRDefault="00106561" w:rsidP="00106561">
            <w:pPr>
              <w:shd w:val="clear" w:color="auto" w:fill="FFFFFF"/>
              <w:jc w:val="both"/>
              <w:rPr>
                <w:rStyle w:val="Emphasis"/>
                <w:rFonts w:ascii="Times New Roman" w:hAnsi="Times New Roman"/>
                <w:bCs/>
                <w:i w:val="0"/>
                <w:sz w:val="26"/>
                <w:szCs w:val="26"/>
                <w:lang w:val="vi-VN"/>
              </w:rPr>
            </w:pPr>
            <w:r w:rsidRPr="00E64BA3">
              <w:rPr>
                <w:rFonts w:ascii="Times New Roman" w:hAnsi="Times New Roman"/>
                <w:b/>
                <w:i/>
                <w:sz w:val="26"/>
                <w:szCs w:val="26"/>
                <w:lang w:val="vi-VN"/>
              </w:rPr>
              <w:t xml:space="preserve">- Liên hệ bản thân: </w:t>
            </w:r>
            <w:r w:rsidRPr="00E64BA3">
              <w:rPr>
                <w:rFonts w:ascii="Times New Roman" w:hAnsi="Times New Roman"/>
                <w:bCs/>
                <w:iCs/>
                <w:sz w:val="26"/>
                <w:szCs w:val="26"/>
                <w:lang w:val="vi-VN"/>
              </w:rPr>
              <w:t xml:space="preserve">Là học sinh còn ngồi trên ghế nhà trường, là thế hệ tương lai của đất nước, chúng ta nên tập trung nghe giảng bài trên lớp của các môn học để nắm bắt kiến thức một cách tốt nhất. </w:t>
            </w:r>
          </w:p>
        </w:tc>
      </w:tr>
    </w:tbl>
    <w:p w:rsidR="00106561" w:rsidRPr="00E64BA3" w:rsidRDefault="00106561" w:rsidP="00106561">
      <w:pPr>
        <w:shd w:val="clear" w:color="auto" w:fill="FFFFFF"/>
        <w:tabs>
          <w:tab w:val="left" w:pos="5815"/>
        </w:tabs>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r w:rsidRPr="00E64BA3">
        <w:rPr>
          <w:rFonts w:ascii="Times New Roman" w:hAnsi="Times New Roman"/>
          <w:b/>
          <w:bCs/>
          <w:i/>
          <w:iCs/>
          <w:sz w:val="26"/>
          <w:szCs w:val="26"/>
        </w:rPr>
        <w:tab/>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Nền giáo dục ở nước ta hiện nay có thiên hướng tập trung khá nhiều về lí thuyết, có rất nhiều môn học được đưa vào chương trình giảng dạy, có những môn học gợi nhiều hứng thú học tập cho học sinh, nhưng cũng có những môn học sinh không thích. Bởi thế, có ý kiến cho rằng: “</w:t>
      </w:r>
      <w:r w:rsidRPr="00E64BA3">
        <w:rPr>
          <w:rFonts w:ascii="Times New Roman" w:hAnsi="Times New Roman"/>
          <w:bCs/>
          <w:iCs/>
          <w:sz w:val="26"/>
          <w:szCs w:val="26"/>
          <w:lang w:val="vi-VN"/>
        </w:rPr>
        <w:t>Có thể bỏ qua một số môn, chỉ nên học những môn mình yêu thích”, 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Trước tiên, ta cần tìm hiểu chương trình giáo dục ở Việt Nam có những môn học bắt buộc nào. Các môn Toán học, Ngữ văn, Tiếng Anh là những môn học được học sinh quan tâm khá nhiều, bên cạnh đó là các môn thuộc tổ hợp khoa học xã hội: Giáo dục công dân, Địa lý, Lịch sử; tổ hợp khoa học tự nhiên: Hoá học, Vật lý, Lịch sử; và các môn học khác. Mỗi môn học mang lại ý nghĩa giúp người học trau dồi thêm vốn kiến thức về mọi mặt. Về môn toán học, học môn học này sẽ giúp học sinh rèn luyện tư duy nhạy bén, tăng cường trí nhớ và khả năng suy luận logic. Về môn Ngữ văn, học sinh sẽ hiểu hơn về mọi </w:t>
      </w:r>
      <w:r w:rsidRPr="00E64BA3">
        <w:rPr>
          <w:rFonts w:ascii="Times New Roman" w:hAnsi="Times New Roman"/>
          <w:bCs/>
          <w:iCs/>
          <w:sz w:val="26"/>
          <w:szCs w:val="26"/>
          <w:lang w:val="vi-VN"/>
        </w:rPr>
        <w:lastRenderedPageBreak/>
        <w:t xml:space="preserve">mặt cuộc sống, về tình người; hơn nữa học Văn còn giúp ta có cách diễn đạt, thể hiện tình cảm sâu sắc, hàm súc hơn thông qua các hình tượng nghệ thuật. Môn Tiếng Anh cũng trở thành môn học bắt buộc bởi đây là thứ ngôn ngữ phổ biến nhất trên thế giới, nhất là trong thời buổi toàn cầu hoá, nhu cầu giao tiếp giữa mọi người thuộc mọi quốc gia là bắt buộc. Ngoài ra còn rất nhiều môn học khác cũng vô cùng ý nghĩa.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Mỗi môn học lại có những đặc điểm khác nhau, có những bạn thích môn xã hội vì không cần tính toán nhiều, một số lại thích môn tự nhiên vì không thích ghi chép nhiều, từ đó dẫn đến tình trạng học lệch và có suy nghĩ chỉ chú trọng vào những môn mình yêu thích mà bỏ qua những môn học khác. Đây là quan điểm vô cùng sai lệch. Bởi khi học đều các môn, tri thức của người học sẽ được phát triển một cách đồng đều và toàn diện. Còn khi học lệch, kiến thức của họ sẽ bị hổng khá lớn, dẫn đến tư duy lệch lạc sau đó sẽ là lệch lạc trong lối sống. Sau này họ có thể trở thành những nhà khoa học giỏi nhưng lại thiếu kinh nghiệm sống, không có khả năng nói trước đám đông, giao tiếp kém nên có thể sẽ không có cơ hội để phát huy những kiến thức mà mình giỏi. Học lệch ảnh hưởng lớn đến thế hệ được coi như là mầm non tương lai của đất nước. Đặc biệt, những môn học mà học sinh luôn coi nó là môn phụ như Thể dục, Mĩ thuật, Âm nhạc,…Ngày nay, học sinh hầu như không có hứng thú với môn Lịch sử nhưng họ không thể biết rằng môn học này vô cùng thú vị, giúp ta có vốn am hiểu về lịch sử nước nhà, ta thêm biết ơn những người anh hùng, thế hệ ông cha ta đã ngã xuống để bảo vệ nền độc lập cho chúng ta hôm nay. Và phải chăng vì học lệch, học sinh không coi trọng môn Toán nên kiến thức tính nhẩm chậm chạp, tất cả phụ thuộc vào máy tính, học Văn kém nên thiếu khả năng diễn đạt trôi chảy,…</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Dẫn chứng về việc học lệch hiện nay rất nhiều. Vì chỉ chú tâm vào học những môn các em cho là môn học chính như Toán, Ngữ văn, Tiếng anh mà khi kì thi khảo sát yêu cầu thi thêm những môn như Hoá học, Vật lí, các em đã bị hổng kiến thức ngay từ ban đầu. Vì thế kết quả thi vô cùng thấp, ảnh hưởng đến kết quả học tập chung của bản thân. Khi bước vào Đại học, những bạn học sinh đó mới thấy được rõ tác hại của việc học lệch, họ bị thiếu những kiến thức nền tảng, rất khó để nắm bắt và theo kịp những kiến thức mới mẻ và khó khăn hơn.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Qua đó, ý kiến về việc chỉ nên học những môn học yêu thích là không đúng đắn. Mỗi chúng ta cần xác định cho mình học tập là quyền lợi và cảm thấy may mắn khi ta được học tập. Nếu muốn trở thành người thành công, hãy trau dồi cho mình một vốn kiến thức vững vàng về tất cả các lĩnh vực. Để giúp học sinh có hứng thú hơn với môn học, thầy cô và nhà trường nên đổi mới phương pháp dạy học, hãy truyền cho học sinh cảm hứng học tập, để các em thấy được ý nghĩa và cái hay, cái đẹp của môn học đó. Gia đình cũng nên khuyên bảo con em mình không nên học lệch và không đặt nặng áp lực cho các em để các em được phát triển một cách tốt nhất.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Tóm lại, học lệch đang là một vấn đề vô cùng phổ biến trong nền giáo dục của nước ta hiện nay. Vì thế, mỗi chúng ta cần ý thức được tầm quan trọng của việc phải học đều các môn để phát triển bản thân theo một hướng toàn diện nhất. Là học sinh còn ngồi trên ghế nhà trường, là thế hệ tương lai của đất nước, chúng ta nên tập trung nghe giảng bài trên lớp của các môn học để nắm bắt kiến thức một cách tốt nhất.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15: </w:t>
      </w:r>
      <w:r w:rsidRPr="00E64BA3">
        <w:rPr>
          <w:rFonts w:ascii="Times New Roman" w:hAnsi="Times New Roman"/>
          <w:b/>
          <w:i/>
          <w:sz w:val="26"/>
          <w:szCs w:val="26"/>
          <w:highlight w:val="yellow"/>
        </w:rPr>
        <w:t xml:space="preserve">Tắt thiết bị trong Giờ trái đất chỉ là việc làm hình thức, không có tác dụng vì chẳng tiết kiệm được bao nhiêu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shd w:val="clear" w:color="auto" w:fill="FFFFFF"/>
              <w:rPr>
                <w:rFonts w:ascii="Times New Roman" w:hAnsi="Times New Roman"/>
                <w:b/>
                <w:iCs/>
                <w:sz w:val="26"/>
                <w:szCs w:val="26"/>
              </w:rPr>
            </w:pPr>
            <w:r w:rsidRPr="00E64BA3">
              <w:rPr>
                <w:rStyle w:val="Emphasis"/>
                <w:rFonts w:ascii="Times New Roman" w:eastAsia="Arial" w:hAnsi="Times New Roman"/>
                <w:b/>
                <w:bCs/>
                <w:sz w:val="26"/>
                <w:szCs w:val="26"/>
              </w:rPr>
              <w:t xml:space="preserve"> </w:t>
            </w:r>
            <w:r w:rsidRPr="00E64BA3">
              <w:rPr>
                <w:rFonts w:ascii="Times New Roman" w:hAnsi="Times New Roman"/>
                <w:b/>
                <w:iCs/>
                <w:sz w:val="26"/>
                <w:szCs w:val="26"/>
              </w:rPr>
              <w:t>Mở bài: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Dẫn dắt, giới thiệu vấn đề:</w:t>
            </w:r>
            <w:r w:rsidRPr="00E64BA3">
              <w:rPr>
                <w:rFonts w:ascii="Times New Roman" w:hAnsi="Times New Roman"/>
                <w:iCs/>
                <w:sz w:val="26"/>
                <w:szCs w:val="26"/>
              </w:rPr>
              <w:t xml:space="preserve"> </w:t>
            </w:r>
            <w:r w:rsidRPr="00E64BA3">
              <w:rPr>
                <w:rFonts w:ascii="Times New Roman" w:hAnsi="Times New Roman"/>
                <w:sz w:val="26"/>
                <w:szCs w:val="26"/>
              </w:rPr>
              <w:t>Đi từ thực tế việc tổ chức hoạt động giờ trái đất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b/>
                <w:iCs/>
                <w:sz w:val="26"/>
                <w:szCs w:val="26"/>
              </w:rPr>
              <w:t>Nêu vấn đề</w:t>
            </w:r>
            <w:r w:rsidRPr="00E64BA3">
              <w:rPr>
                <w:rFonts w:ascii="Times New Roman" w:hAnsi="Times New Roman"/>
                <w:iCs/>
                <w:sz w:val="26"/>
                <w:szCs w:val="26"/>
              </w:rPr>
              <w:t xml:space="preserve">: Có ý kiến cho rằng: </w:t>
            </w:r>
            <w:r w:rsidRPr="00E64BA3">
              <w:rPr>
                <w:rFonts w:ascii="Times New Roman" w:hAnsi="Times New Roman"/>
                <w:sz w:val="26"/>
                <w:szCs w:val="26"/>
              </w:rPr>
              <w:t xml:space="preserve">Tắt thiết bị trong Giờ trái đất chỉ là việc làm hình thức, không có tác dụng vì chẳng tiết kiệm được bao nhiêu, đây là ý kiến cần phân </w:t>
            </w:r>
            <w:r w:rsidRPr="00E64BA3">
              <w:rPr>
                <w:rFonts w:ascii="Times New Roman" w:hAnsi="Times New Roman"/>
                <w:sz w:val="26"/>
                <w:szCs w:val="26"/>
              </w:rPr>
              <w:lastRenderedPageBreak/>
              <w:t>định đúng sai…</w:t>
            </w:r>
          </w:p>
          <w:p w:rsidR="00106561" w:rsidRPr="00E64BA3" w:rsidRDefault="00106561" w:rsidP="00106561">
            <w:pPr>
              <w:shd w:val="clear" w:color="auto" w:fill="FFFFFF"/>
              <w:rPr>
                <w:rFonts w:ascii="Times New Roman" w:hAnsi="Times New Roman"/>
                <w:iCs/>
                <w:sz w:val="26"/>
                <w:szCs w:val="26"/>
              </w:rPr>
            </w:pPr>
            <w:r w:rsidRPr="00E64BA3">
              <w:rPr>
                <w:rFonts w:ascii="Times New Roman" w:hAnsi="Times New Roman"/>
                <w:iCs/>
                <w:sz w:val="26"/>
                <w:szCs w:val="26"/>
              </w:rPr>
              <w:t>Thân bài</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Giới thiệu, làm rõ về chương trình giờ trái đất</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Giờ Trái Đất - tiếng Anh là “Earth Hour”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sự kiện quốc tế được tổ chức hàng năm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do Quỹ Quốc tế Bảo vệ Thiên nhiên khuyên các hộ gia đình và cơ sở kinh doanh tắt đèn điện và các thiết bị điện trong vòng 60 phút ( từ 20h30 đến 21h30 (giờ địa phương) ngày thứ bảy cuối cùng của tháng 3 hàng năm)</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Ý nghĩa của việc tổ chức giờ </w:t>
            </w:r>
            <w:r w:rsidRPr="00E64BA3">
              <w:rPr>
                <w:rFonts w:ascii="Times New Roman" w:hAnsi="Times New Roman"/>
                <w:b/>
                <w:iCs/>
                <w:sz w:val="26"/>
                <w:szCs w:val="26"/>
              </w:rPr>
              <w:t>T</w:t>
            </w:r>
            <w:r w:rsidRPr="00E64BA3">
              <w:rPr>
                <w:rFonts w:ascii="Times New Roman" w:hAnsi="Times New Roman"/>
                <w:b/>
                <w:iCs/>
                <w:sz w:val="26"/>
                <w:szCs w:val="26"/>
                <w:lang w:val="vi-VN"/>
              </w:rPr>
              <w:t xml:space="preserve">rái </w:t>
            </w:r>
            <w:r w:rsidRPr="00E64BA3">
              <w:rPr>
                <w:rFonts w:ascii="Times New Roman" w:hAnsi="Times New Roman"/>
                <w:b/>
                <w:iCs/>
                <w:sz w:val="26"/>
                <w:szCs w:val="26"/>
              </w:rPr>
              <w:t>Đ</w:t>
            </w:r>
            <w:r w:rsidRPr="00E64BA3">
              <w:rPr>
                <w:rFonts w:ascii="Times New Roman" w:hAnsi="Times New Roman"/>
                <w:b/>
                <w:iCs/>
                <w:sz w:val="26"/>
                <w:szCs w:val="26"/>
                <w:lang w:val="vi-VN"/>
              </w:rPr>
              <w:t>ất</w:t>
            </w:r>
          </w:p>
          <w:p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-Ý nghĩa logo: </w:t>
            </w:r>
            <w:r w:rsidRPr="00E64BA3">
              <w:rPr>
                <w:rFonts w:ascii="Times New Roman" w:hAnsi="Times New Roman"/>
                <w:iCs/>
                <w:sz w:val="26"/>
                <w:szCs w:val="26"/>
              </w:rPr>
              <w:t xml:space="preserve">xây dựng từ nền bản đồ địa cầu, cắt bởi số 60 là con số phút kêu gọi tắt điện.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Hiện nay</w:t>
            </w:r>
            <w:r w:rsidRPr="00E64BA3">
              <w:rPr>
                <w:rFonts w:ascii="Times New Roman" w:hAnsi="Times New Roman"/>
                <w:iCs/>
                <w:sz w:val="26"/>
                <w:szCs w:val="26"/>
                <w:vertAlign w:val="superscript"/>
                <w:lang w:val="vi-VN"/>
              </w:rPr>
              <w:t xml:space="preserve"> </w:t>
            </w:r>
            <w:r w:rsidRPr="00E64BA3">
              <w:rPr>
                <w:rFonts w:ascii="Times New Roman" w:hAnsi="Times New Roman"/>
                <w:iCs/>
                <w:sz w:val="26"/>
                <w:szCs w:val="26"/>
              </w:rPr>
              <w:t>được thêm dấu "+" sau số 60 (60+) với ý nghĩa Giờ Trái Đất không chỉ dừng lại ở 60 phút mà còn hơn thế nữa.</w:t>
            </w:r>
            <w:r w:rsidRPr="00E64BA3">
              <w:rPr>
                <w:rFonts w:ascii="Times New Roman" w:hAnsi="Times New Roman"/>
                <w:iCs/>
                <w:sz w:val="26"/>
                <w:szCs w:val="26"/>
                <w:lang w:val="vi-VN"/>
              </w:rPr>
              <w:t xml:space="preserve">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iCs/>
                <w:sz w:val="26"/>
                <w:szCs w:val="26"/>
              </w:rPr>
              <w:t>Mục đích</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đề cao việc tiết kiệm điện năng </w:t>
            </w:r>
            <w:r w:rsidRPr="00E64BA3">
              <w:rPr>
                <w:rFonts w:ascii="Times New Roman" w:hAnsi="Times New Roman"/>
                <w:iCs/>
                <w:sz w:val="26"/>
                <w:szCs w:val="26"/>
                <w:lang w:val="vi-VN"/>
              </w:rPr>
              <w:t xml:space="preserve">+ </w:t>
            </w:r>
            <w:r w:rsidRPr="00E64BA3">
              <w:rPr>
                <w:rFonts w:ascii="Times New Roman" w:hAnsi="Times New Roman"/>
                <w:iCs/>
                <w:sz w:val="26"/>
                <w:szCs w:val="26"/>
              </w:rPr>
              <w:t>đánh động sự chú ý của mọi người với ý thức bảo vệ môi trường</w:t>
            </w:r>
            <w:r w:rsidRPr="00E64BA3">
              <w:rPr>
                <w:rFonts w:ascii="Times New Roman" w:hAnsi="Times New Roman"/>
                <w:iCs/>
                <w:sz w:val="26"/>
                <w:szCs w:val="26"/>
                <w:lang w:val="vi-VN"/>
              </w:rPr>
              <w:t>.</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 xml:space="preserve">Những lợi ích của việc tắt các thiết bị trong GTĐ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iCs/>
                <w:sz w:val="26"/>
                <w:szCs w:val="26"/>
                <w:lang w:val="vi-VN"/>
              </w:rPr>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sz w:val="26"/>
                <w:szCs w:val="26"/>
                <w:lang w:val="vi-VN"/>
              </w:rPr>
              <w:t xml:space="preserve">- </w:t>
            </w:r>
            <w:r w:rsidRPr="00E64BA3">
              <w:rPr>
                <w:rFonts w:ascii="Times New Roman" w:hAnsi="Times New Roman"/>
                <w:iCs/>
                <w:sz w:val="26"/>
                <w:szCs w:val="26"/>
                <w:lang w:val="vi-VN"/>
              </w:rPr>
              <w:t xml:space="preserve">Chương trình Giờ Trái Đất ra đời nhằm kêu gọi, tuyên truyền tới mọi người về việc nên tiết kiệm điện, tắt điện khi không sử dụng.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Giảm lượng khí thải cacbon dioxide ra ngoài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Khi giảm lượng khí thải độc hại, góp phần làm giảm hiệu ứng nhà kính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nâng cao ý thức bảo vệ môi trường: một hành động nhỏ của một cá nhân khi được nhân lên diện rộng có thể giúp thay đổi môi trường sống tích cực hơn.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Đây là một hành động đơn giản, mang tính biểu trưng và là một chiến dịch vô cùng cần thiết, cần được tích cực hưởng ứng, nó không hề vô nghĩa. </w:t>
            </w:r>
          </w:p>
          <w:p w:rsidR="00106561" w:rsidRPr="00E64BA3" w:rsidRDefault="00106561" w:rsidP="00106561">
            <w:pPr>
              <w:numPr>
                <w:ilvl w:val="0"/>
                <w:numId w:val="16"/>
              </w:numPr>
              <w:shd w:val="clear" w:color="auto" w:fill="FFFFFF"/>
              <w:rPr>
                <w:rFonts w:ascii="Times New Roman" w:hAnsi="Times New Roman"/>
                <w:b/>
                <w:iCs/>
                <w:sz w:val="26"/>
                <w:szCs w:val="26"/>
                <w:lang w:val="vi-VN"/>
              </w:rPr>
            </w:pPr>
            <w:r w:rsidRPr="00E64BA3">
              <w:rPr>
                <w:rFonts w:ascii="Times New Roman" w:hAnsi="Times New Roman"/>
                <w:b/>
                <w:iCs/>
                <w:sz w:val="26"/>
                <w:szCs w:val="26"/>
                <w:lang w:val="vi-VN"/>
              </w:rPr>
              <w:t>Bằng chứng chứng minh cho những lợi ích đó</w:t>
            </w:r>
          </w:p>
          <w:p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Giờ Trái Đất 2011 đã diễn ra vào ngày 26 tháng 3 năm 2011. Tại Việt</w:t>
            </w:r>
            <w:r w:rsidRPr="00E64BA3">
              <w:rPr>
                <w:rFonts w:ascii="Times New Roman" w:hAnsi="Times New Roman"/>
                <w:iCs/>
                <w:sz w:val="26"/>
                <w:szCs w:val="26"/>
                <w:lang w:val="vi-VN"/>
              </w:rPr>
              <w:t xml:space="preserve"> Nam, </w:t>
            </w:r>
            <w:r w:rsidRPr="00E64BA3">
              <w:rPr>
                <w:rFonts w:ascii="Times New Roman" w:hAnsi="Times New Roman"/>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iCs/>
                <w:sz w:val="26"/>
                <w:szCs w:val="26"/>
                <w:lang w:val="vi-VN"/>
              </w:rPr>
              <w:t xml:space="preserve"> </w:t>
            </w:r>
            <w:r w:rsidRPr="00E64BA3">
              <w:rPr>
                <w:rFonts w:ascii="Times New Roman" w:hAnsi="Times New Roman"/>
                <w:iCs/>
                <w:sz w:val="26"/>
                <w:szCs w:val="26"/>
              </w:rPr>
              <w:t>tương đương 500 triệu đồng hay 21,338 USD</w:t>
            </w:r>
            <w:r w:rsidRPr="00E64BA3">
              <w:rPr>
                <w:rFonts w:ascii="Times New Roman" w:hAnsi="Times New Roman"/>
                <w:iCs/>
                <w:sz w:val="26"/>
                <w:szCs w:val="26"/>
                <w:lang w:val="vi-VN"/>
              </w:rPr>
              <w:t xml:space="preserve">. </w:t>
            </w:r>
            <w:r w:rsidRPr="00E64BA3">
              <w:rPr>
                <w:rFonts w:ascii="Times New Roman" w:hAnsi="Times New Roman"/>
                <w:iCs/>
                <w:sz w:val="26"/>
                <w:szCs w:val="26"/>
              </w:rPr>
              <w:t xml:space="preserve"> </w:t>
            </w:r>
          </w:p>
          <w:p w:rsidR="00106561" w:rsidRPr="00E64BA3" w:rsidRDefault="00106561" w:rsidP="00106561">
            <w:pPr>
              <w:shd w:val="clear" w:color="auto" w:fill="FFFFFF"/>
              <w:jc w:val="both"/>
              <w:rPr>
                <w:rFonts w:ascii="Times New Roman" w:hAnsi="Times New Roman"/>
                <w:iCs/>
                <w:sz w:val="26"/>
                <w:szCs w:val="26"/>
              </w:rPr>
            </w:pPr>
            <w:r w:rsidRPr="00E64BA3">
              <w:rPr>
                <w:rFonts w:ascii="Times New Roman" w:hAnsi="Times New Roman"/>
                <w:iCs/>
                <w:sz w:val="26"/>
                <w:szCs w:val="26"/>
                <w:lang w:val="vi-VN"/>
              </w:rPr>
              <w:t xml:space="preserve">- </w:t>
            </w:r>
            <w:r w:rsidRPr="00E64BA3">
              <w:rPr>
                <w:rFonts w:ascii="Times New Roman" w:hAnsi="Times New Roman"/>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numPr>
                <w:ilvl w:val="0"/>
                <w:numId w:val="16"/>
              </w:numPr>
              <w:shd w:val="clear" w:color="auto" w:fill="FFFFFF"/>
              <w:rPr>
                <w:rFonts w:ascii="Times New Roman" w:hAnsi="Times New Roman"/>
                <w:iCs/>
                <w:sz w:val="26"/>
                <w:szCs w:val="26"/>
              </w:rPr>
            </w:pPr>
            <w:r w:rsidRPr="00E64BA3">
              <w:rPr>
                <w:rFonts w:ascii="Times New Roman" w:hAnsi="Times New Roman"/>
                <w:b/>
                <w:iCs/>
                <w:sz w:val="26"/>
                <w:szCs w:val="26"/>
              </w:rPr>
              <w:t>Đưa ra ý kiến</w:t>
            </w:r>
            <w:r w:rsidRPr="00E64BA3">
              <w:rPr>
                <w:rFonts w:ascii="Times New Roman" w:hAnsi="Times New Roman"/>
                <w:iCs/>
                <w:sz w:val="26"/>
                <w:szCs w:val="26"/>
              </w:rPr>
              <w: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iCs/>
                <w:sz w:val="26"/>
                <w:szCs w:val="26"/>
              </w:rPr>
              <w:t xml:space="preserve">- </w:t>
            </w:r>
            <w:r w:rsidRPr="00E64BA3">
              <w:rPr>
                <w:rFonts w:ascii="Times New Roman" w:hAnsi="Times New Roman"/>
                <w:sz w:val="26"/>
                <w:szCs w:val="26"/>
              </w:rPr>
              <w:t>Khẳng định ý kiến đề bài là sai</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Chiến dịch được ra đời muốn hướng tới mục đích lâu dài nhằm kêu gọi, huy động mọi người hãy chú ý hơn tới môi trường sống của mình </w:t>
            </w:r>
          </w:p>
          <w:p w:rsidR="00106561" w:rsidRPr="00E64BA3" w:rsidRDefault="00106561" w:rsidP="00106561">
            <w:pPr>
              <w:numPr>
                <w:ilvl w:val="0"/>
                <w:numId w:val="16"/>
              </w:numPr>
              <w:shd w:val="clear" w:color="auto" w:fill="FFFFFF"/>
              <w:rPr>
                <w:rFonts w:ascii="Times New Roman" w:hAnsi="Times New Roman"/>
                <w:b/>
                <w:iCs/>
                <w:sz w:val="26"/>
                <w:szCs w:val="26"/>
              </w:rPr>
            </w:pPr>
            <w:r w:rsidRPr="00E64BA3">
              <w:rPr>
                <w:rFonts w:ascii="Times New Roman" w:hAnsi="Times New Roman"/>
                <w:b/>
                <w:iCs/>
                <w:sz w:val="26"/>
                <w:szCs w:val="26"/>
              </w:rPr>
              <w:t>Bài học</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Nâng cao nhận thức của bản thân, hưởng ứng chiến dịch Giờ Trái Đất, hãy tắt điện khi không sử dụng và có ý thức bảo vệ môi trường. </w:t>
            </w:r>
          </w:p>
          <w:p w:rsidR="00106561" w:rsidRPr="00E64BA3" w:rsidRDefault="00106561" w:rsidP="00106561">
            <w:pPr>
              <w:shd w:val="clear" w:color="auto" w:fill="FFFFFF"/>
              <w:jc w:val="both"/>
              <w:rPr>
                <w:rFonts w:ascii="Times New Roman" w:hAnsi="Times New Roman"/>
                <w:iCs/>
                <w:sz w:val="26"/>
                <w:szCs w:val="26"/>
                <w:lang w:val="vi-VN"/>
              </w:rPr>
            </w:pPr>
            <w:r w:rsidRPr="00E64BA3">
              <w:rPr>
                <w:rFonts w:ascii="Times New Roman" w:hAnsi="Times New Roman"/>
                <w:iCs/>
                <w:sz w:val="26"/>
                <w:szCs w:val="26"/>
                <w:lang w:val="vi-VN"/>
              </w:rPr>
              <w:t xml:space="preserve">- Kêu gọi mọi người tham gia chiến dịch </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b/>
                <w:iCs/>
                <w:sz w:val="26"/>
                <w:szCs w:val="26"/>
                <w:lang w:val="vi-VN"/>
              </w:rPr>
              <w:t>Kết bài</w:t>
            </w:r>
            <w:r w:rsidRPr="00E64BA3">
              <w:rPr>
                <w:rFonts w:ascii="Times New Roman" w:hAnsi="Times New Roman"/>
                <w:iCs/>
                <w:sz w:val="26"/>
                <w:szCs w:val="26"/>
                <w:lang w:val="vi-VN"/>
              </w:rPr>
              <w:t>:</w:t>
            </w:r>
          </w:p>
          <w:p w:rsidR="00106561" w:rsidRPr="00E64BA3" w:rsidRDefault="00106561" w:rsidP="00106561">
            <w:pPr>
              <w:shd w:val="clear" w:color="auto" w:fill="FFFFFF"/>
              <w:rPr>
                <w:rFonts w:ascii="Times New Roman" w:hAnsi="Times New Roman"/>
                <w:iCs/>
                <w:sz w:val="26"/>
                <w:szCs w:val="26"/>
                <w:lang w:val="vi-VN"/>
              </w:rPr>
            </w:pPr>
            <w:r w:rsidRPr="00E64BA3">
              <w:rPr>
                <w:rFonts w:ascii="Times New Roman" w:hAnsi="Times New Roman"/>
                <w:iCs/>
                <w:sz w:val="26"/>
                <w:szCs w:val="26"/>
                <w:lang w:val="vi-VN"/>
              </w:rPr>
              <w:t xml:space="preserve">- </w:t>
            </w:r>
            <w:r w:rsidRPr="00E64BA3">
              <w:rPr>
                <w:rFonts w:ascii="Times New Roman" w:hAnsi="Times New Roman"/>
                <w:b/>
                <w:i/>
                <w:iCs/>
                <w:sz w:val="26"/>
                <w:szCs w:val="26"/>
                <w:lang w:val="vi-VN"/>
              </w:rPr>
              <w:t>Khẳng định lại ý kiến</w:t>
            </w:r>
            <w:r w:rsidRPr="00E64BA3">
              <w:rPr>
                <w:rFonts w:ascii="Times New Roman" w:hAnsi="Times New Roman"/>
                <w:iCs/>
                <w:sz w:val="26"/>
                <w:szCs w:val="26"/>
                <w:lang w:val="vi-VN"/>
              </w:rPr>
              <w:t>: . Chiến dịch Giờ Trái Đất cần được hưởng ứng và thực hiện nhiều hơn nữa trong quy mô lãnh thổ quốc gia và trên toàn thế giới</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bCs/>
                <w:i/>
                <w:iCs/>
                <w:sz w:val="26"/>
                <w:szCs w:val="26"/>
                <w:lang w:val="vi-VN"/>
              </w:rPr>
              <w:t xml:space="preserve">- Liên hệ bản thân: </w:t>
            </w:r>
            <w:r w:rsidRPr="00E64BA3">
              <w:rPr>
                <w:bCs/>
                <w:iCs/>
                <w:sz w:val="26"/>
                <w:szCs w:val="26"/>
                <w:lang w:val="vi-VN"/>
              </w:rPr>
              <w:t xml:space="preserve">chúng ta cần tích cực tham gia các chiến dịch bảo vệ môi trường </w:t>
            </w:r>
            <w:r w:rsidRPr="00E64BA3">
              <w:rPr>
                <w:bCs/>
                <w:iCs/>
                <w:sz w:val="26"/>
                <w:szCs w:val="26"/>
                <w:lang w:val="vi-VN"/>
              </w:rPr>
              <w:lastRenderedPageBreak/>
              <w:t>và có những việc làm có ý nghĩa góp phần xây dựng đất nước ngày một phát triển.</w:t>
            </w:r>
          </w:p>
          <w:p w:rsidR="00106561" w:rsidRPr="00E64BA3" w:rsidRDefault="00106561" w:rsidP="00106561">
            <w:pPr>
              <w:pStyle w:val="NormalWeb"/>
              <w:shd w:val="clear" w:color="auto" w:fill="FFFFFF"/>
              <w:spacing w:before="0" w:beforeAutospacing="0" w:after="0" w:afterAutospacing="0"/>
              <w:jc w:val="both"/>
              <w:rPr>
                <w:b/>
                <w:i/>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sz w:val="26"/>
          <w:szCs w:val="26"/>
          <w:lang w:val="vi-VN"/>
        </w:rPr>
        <w:t xml:space="preserve">Mỗi năm, nước ta đều phát động chiến dịch giờ trái đất, đây là một chiến dịch vô cùng ý nghĩa, được tạo ra nhằm mục đích đề cao việc tiết kiệm điện năng. Tuy nhiên có ý kiến lại cho rằng: “Tắt thiết bị trong Giờ trái đất chỉ là việc làm hình thức, không có tác dụng vì chẳng tiết kiệm được bao nhiêu”, </w:t>
      </w:r>
      <w:r w:rsidRPr="00E64BA3">
        <w:rPr>
          <w:rFonts w:ascii="Times New Roman" w:hAnsi="Times New Roman"/>
          <w:bCs/>
          <w:iCs/>
          <w:sz w:val="26"/>
          <w:szCs w:val="26"/>
          <w:lang w:val="vi-VN"/>
        </w:rPr>
        <w:t>vậy ý kiến này đúng sai ra sao, đó là câu hỏi mà chúng ta cần thiết phải đi tìm câu trả lời.</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Giờ Trái Đất trong tiếng Anh là “Earth Hour” là một sự kiện quốc tế được tổ chức hàng năm, do Quỹ Quốc tế Bảo vệ Thiên nhiên khuyên các hộ gia đình và cơ sở kinh doanh tắt đèn điện và các thiết bị điện không ảnh hưởng lớn đến sinh hoạt trong vòng 60 phút ( từ 20h30 đến 21h30 (giờ địa phương) ngày thứ bảy cuối cùng của tháng 3 hàng năm). Logo của chương trình được </w:t>
      </w:r>
      <w:r w:rsidRPr="00E64BA3">
        <w:rPr>
          <w:rFonts w:ascii="Times New Roman" w:hAnsi="Times New Roman"/>
          <w:bCs/>
          <w:iCs/>
          <w:sz w:val="26"/>
          <w:szCs w:val="26"/>
        </w:rPr>
        <w:t>xây dựng từ nền bản đồ địa cầu, cắt bởi số 60 là con số phút kêu gọi tắt điện. Hiện nay</w:t>
      </w:r>
      <w:r w:rsidRPr="00E64BA3">
        <w:rPr>
          <w:rFonts w:ascii="Times New Roman" w:hAnsi="Times New Roman"/>
          <w:bCs/>
          <w:iCs/>
          <w:sz w:val="26"/>
          <w:szCs w:val="26"/>
          <w:vertAlign w:val="superscript"/>
          <w:lang w:val="vi-VN"/>
        </w:rPr>
        <w:t xml:space="preserve"> </w:t>
      </w:r>
      <w:r w:rsidRPr="00E64BA3">
        <w:rPr>
          <w:rFonts w:ascii="Times New Roman" w:hAnsi="Times New Roman"/>
          <w:bCs/>
          <w:iCs/>
          <w:sz w:val="26"/>
          <w:szCs w:val="26"/>
        </w:rPr>
        <w:t>logo của Giờ Trái Đất được thêm dấu "+" sau số 60 (60+) với ý nghĩa Giờ Trái Đất không chỉ dừng lại ở 60 phút mà còn hơn thế nữa.</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Mục đích của sự kiện này nhằm đề cao việc tiết kiệm điện năng và nhằm đánh động sự chú ý của mọi người với ý thức bảo vệ môi trường</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Ý kiến </w:t>
      </w:r>
      <w:r w:rsidRPr="00E64BA3">
        <w:rPr>
          <w:rFonts w:ascii="Times New Roman" w:hAnsi="Times New Roman"/>
          <w:sz w:val="26"/>
          <w:szCs w:val="26"/>
          <w:lang w:val="vi-VN"/>
        </w:rPr>
        <w:t xml:space="preserve">“Tắt thiết bị trong Giờ trái đất chỉ là việc làm hình thức, không có tác dụng vì chẳng tiết kiệm được bao nhiêu” là hoàn toàn sai lầm. </w:t>
      </w:r>
      <w:r w:rsidRPr="00E64BA3">
        <w:rPr>
          <w:rFonts w:ascii="Times New Roman" w:hAnsi="Times New Roman"/>
          <w:bCs/>
          <w:iCs/>
          <w:sz w:val="26"/>
          <w:szCs w:val="26"/>
          <w:lang w:val="vi-VN"/>
        </w:rPr>
        <w:t xml:space="preserve">Như chúng ta đã biết, trong thời hiện đại, việc sử dụng điện năng của con người ngày càng lớn. Nguồn điện đem tới ánh sáng, chiếu sáng cho muôn loài, thế nhưng việc tiêu dùng quá mức cũng dẫn đến nhiều tác hại. Chương trình Giờ Trái Đất ra đời nhằm kêu gọi, tuyên truyền tới mọi người về việc nên tiết kiệm điện, tắt điện khi không sử dụng. Hơn thế nữa, khi tiết kiệm được điện năng, hành động đó cũng giúp giảm lượng khí thải cacbon dioxide ra ngoài môi trường. Môi trường sống của chúng ta đang bị ô nhiễm nặng nề, nếu con người không có ý thức bảo vệ môi trường thì chính con người đang huỷ hoại cuộc sống của chính mình. Thật vậy bởi chúng ta cần môi trường để sống chứ không phải môi trường cần chúng ta. Khi giảm lượng khí thải độc hại, góp phần làm giảm hiệu ứng nhà kính, giúp môi trường xanh sạch đẹp hơn. Chiến dịch Giờ Trái Đất cũng kêu gọi mọi người hãy nâng cao ý thức bảo vệ môi trường, nhắc nhở chúng ta rằng một hành động nhỏ của một cá nhân khi được nhân lên diện rộng có thể giúp thay đổi môi trường sống của chúng ta theo hướng tích cực hơn. Giờ Trái Đất là chiến dịch kêu gọi sự tham gia tự nguyện của đông đảo người dân công sở, toà nhà công cộng có thể tắt bớt đèn và các thiết bị không cần thiết trong 60 phút. Đây là một hành động đơn giản, mang tính biểu trưng và là một chiến dịch vô cùng cần thiết, cần được tích cực hưởng ứng, nó không hề vô nghĩa. </w:t>
      </w:r>
    </w:p>
    <w:p w:rsidR="00106561" w:rsidRPr="00E64BA3" w:rsidRDefault="00106561" w:rsidP="00106561">
      <w:pPr>
        <w:shd w:val="clear" w:color="auto" w:fill="FFFFFF"/>
        <w:jc w:val="both"/>
        <w:rPr>
          <w:rFonts w:ascii="Times New Roman" w:hAnsi="Times New Roman"/>
          <w:bCs/>
          <w:iCs/>
          <w:sz w:val="26"/>
          <w:szCs w:val="26"/>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Thật vậy, </w:t>
      </w:r>
      <w:r w:rsidRPr="00E64BA3">
        <w:rPr>
          <w:rFonts w:ascii="Times New Roman" w:hAnsi="Times New Roman"/>
          <w:bCs/>
          <w:iCs/>
          <w:sz w:val="26"/>
          <w:szCs w:val="26"/>
        </w:rPr>
        <w:t>Giờ Trái Đất 2011 đã diễn ra vào ngày 26 tháng 3 năm 2011. Tại Việt</w:t>
      </w:r>
      <w:r w:rsidRPr="00E64BA3">
        <w:rPr>
          <w:rFonts w:ascii="Times New Roman" w:hAnsi="Times New Roman"/>
          <w:bCs/>
          <w:iCs/>
          <w:sz w:val="26"/>
          <w:szCs w:val="26"/>
          <w:lang w:val="vi-VN"/>
        </w:rPr>
        <w:t xml:space="preserve"> Nam, </w:t>
      </w:r>
      <w:r w:rsidRPr="00E64BA3">
        <w:rPr>
          <w:rFonts w:ascii="Times New Roman" w:hAnsi="Times New Roman"/>
          <w:bCs/>
          <w:iCs/>
          <w:sz w:val="26"/>
          <w:szCs w:val="26"/>
        </w:rPr>
        <w:t xml:space="preserve"> với khẩu hiệu "Tắt đèn 60 phút, hành động 365 ngày vì biến đổi khí hậu" nhằm mục đích kêu gọi tiết kiệm điện quanh năm, 30 tỉnh thành thực hiện giờ Trái Đất đã tiết kiệm được 400.000 kWh</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tương đương 500 triệu đồng hay 21,338 USD</w:t>
      </w:r>
      <w:r w:rsidRPr="00E64BA3">
        <w:rPr>
          <w:rFonts w:ascii="Times New Roman" w:hAnsi="Times New Roman"/>
          <w:bCs/>
          <w:iCs/>
          <w:sz w:val="26"/>
          <w:szCs w:val="26"/>
          <w:lang w:val="vi-VN"/>
        </w:rPr>
        <w:t xml:space="preserve">. </w:t>
      </w:r>
      <w:r w:rsidRPr="00E64BA3">
        <w:rPr>
          <w:rFonts w:ascii="Times New Roman" w:hAnsi="Times New Roman"/>
          <w:bCs/>
          <w:iCs/>
          <w:sz w:val="26"/>
          <w:szCs w:val="26"/>
        </w:rPr>
        <w:t>Năm 2020, sau một giờ tắt đèn và giảm thiểu sử dụng các thiết bị điện trong Giờ Trái đất, Việt Nam tiết kiệm được 436.000kWh. Việt Nam chính thức tham gia sự kiện lịch sử này kể từ tháng 3/2009, trong 12 năm tham gia sự kiện, Việt Nam đã tiết kiệm được 5.273.000kWh.</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bCs/>
          <w:iCs/>
          <w:sz w:val="26"/>
          <w:szCs w:val="26"/>
          <w:lang w:val="vi-VN"/>
        </w:rPr>
        <w:tab/>
        <w:t xml:space="preserve">  Như vậy, ta thấy rằng quan điểm trên là sai. Chiến dịch được ra đời muốn hướng tới mục đích lâu dài nhằm kêu gọi, huy động mọi người hãy chú ý hơn tới môi trường sống của mình, nó không phải là chiến dịch vô ích. Mỗi chúng ta cần nâng cao nhận thức của bản thân, hưởng ứng chiến dịch Giờ Trái Đất, hãy tắt điện khi không sử dụng và có ý thức bảo vệ môi trường. Hãy có những hành động thiết thực như kêu gọi mọi người tham gia chiến dịch, mỗi cá nhân dù nhỏ nhưng cũng góp phần tại nên sự thành công cho chiến dịch. </w:t>
      </w:r>
    </w:p>
    <w:p w:rsidR="00106561" w:rsidRPr="00E64BA3" w:rsidRDefault="00106561" w:rsidP="00106561">
      <w:pPr>
        <w:shd w:val="clear" w:color="auto" w:fill="FFFFFF"/>
        <w:ind w:firstLine="720"/>
        <w:jc w:val="both"/>
        <w:rPr>
          <w:rFonts w:ascii="Times New Roman" w:hAnsi="Times New Roman"/>
          <w:bCs/>
          <w:iCs/>
          <w:sz w:val="26"/>
          <w:szCs w:val="26"/>
          <w:lang w:val="vi-VN"/>
        </w:rPr>
      </w:pPr>
      <w:r w:rsidRPr="00E64BA3">
        <w:rPr>
          <w:rFonts w:ascii="Times New Roman" w:hAnsi="Times New Roman"/>
          <w:bCs/>
          <w:iCs/>
          <w:sz w:val="26"/>
          <w:szCs w:val="26"/>
          <w:lang w:val="vi-VN"/>
        </w:rPr>
        <w:lastRenderedPageBreak/>
        <w:t xml:space="preserve">  Tóm lại, chúng ta nên quan tâm nhiều hơn tới vấn đề môi trường, hãy hành động ngay trước khi quá muộn. Chiến dịch Giờ Trái Đất cần được hưởng ứng và thực hiện nhiều hơn nữa trong quy mô lãnh thổ quốc gia và trên toàn thế giới. Là học sinh, chúng ta cần tích cực tham gia các chiến dịch bảo vệ môi trường và có những việc làm có ý nghĩa góp phần xây dựng đất nước ngày một phát triển. </w:t>
      </w:r>
    </w:p>
    <w:p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2DCDC"/>
          </w:tcPr>
          <w:p w:rsidR="00106561" w:rsidRPr="00E64BA3" w:rsidRDefault="00106561" w:rsidP="00106561">
            <w:pPr>
              <w:pStyle w:val="NormalWeb"/>
              <w:shd w:val="clear" w:color="auto" w:fill="FFFFFF"/>
              <w:spacing w:before="0" w:beforeAutospacing="0" w:after="0" w:afterAutospacing="0"/>
              <w:jc w:val="center"/>
              <w:rPr>
                <w:rFonts w:eastAsia="Arial"/>
                <w:b/>
                <w:bCs/>
                <w:sz w:val="26"/>
                <w:szCs w:val="26"/>
              </w:rPr>
            </w:pPr>
            <w:r w:rsidRPr="00E64BA3">
              <w:rPr>
                <w:rFonts w:eastAsia="Arial"/>
                <w:b/>
                <w:bCs/>
                <w:sz w:val="26"/>
                <w:szCs w:val="26"/>
              </w:rPr>
              <w:t>NÓI VÀ NGHE</w:t>
            </w:r>
          </w:p>
          <w:p w:rsidR="00106561" w:rsidRPr="00E64BA3" w:rsidRDefault="00106561" w:rsidP="00106561">
            <w:pPr>
              <w:pStyle w:val="NormalWeb"/>
              <w:shd w:val="clear" w:color="auto" w:fill="FFFFFF"/>
              <w:spacing w:before="0" w:beforeAutospacing="0" w:after="0" w:afterAutospacing="0"/>
              <w:jc w:val="center"/>
              <w:rPr>
                <w:rFonts w:eastAsia="Arial"/>
                <w:sz w:val="26"/>
                <w:szCs w:val="26"/>
              </w:rPr>
            </w:pPr>
            <w:r w:rsidRPr="00E64BA3">
              <w:rPr>
                <w:rFonts w:eastAsia="Arial"/>
                <w:b/>
                <w:bCs/>
                <w:sz w:val="26"/>
                <w:szCs w:val="26"/>
              </w:rPr>
              <w:t>TRÌNH BÀY Ý KIẾN VỀ MỘT VẤN ĐỀ ĐỜI SỐNG (Liên quan đến chủ đề Trải nghiệm để trưởng thành)</w:t>
            </w:r>
          </w:p>
        </w:tc>
      </w:tr>
    </w:tbl>
    <w:p w:rsidR="00106561" w:rsidRPr="00E64BA3" w:rsidRDefault="00106561" w:rsidP="00106561">
      <w:pPr>
        <w:shd w:val="clear" w:color="auto" w:fill="FFFFFF"/>
        <w:rPr>
          <w:rFonts w:ascii="Times New Roman" w:hAnsi="Times New Roman"/>
          <w:b/>
          <w:bCs/>
          <w:i/>
          <w:iCs/>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16: </w:t>
      </w:r>
      <w:r w:rsidRPr="00E64BA3">
        <w:rPr>
          <w:rFonts w:ascii="Times New Roman" w:hAnsi="Times New Roman"/>
          <w:b/>
          <w:i/>
          <w:sz w:val="26"/>
          <w:szCs w:val="26"/>
          <w:highlight w:val="yellow"/>
        </w:rPr>
        <w:t>Sự thất bại có cần thiết với mỗi người hay không?</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Style w:val="Emphasis"/>
                <w:rFonts w:ascii="Times New Roman" w:eastAsia="Arial" w:hAnsi="Times New Roman"/>
                <w:b/>
                <w:bCs/>
                <w:sz w:val="26"/>
                <w:szCs w:val="26"/>
              </w:rPr>
              <w:t xml:space="preserve"> </w:t>
            </w:r>
            <w:r w:rsidRPr="00E64BA3">
              <w:rPr>
                <w:rStyle w:val="Emphasis"/>
                <w:rFonts w:ascii="Times New Roman" w:eastAsia="Arial" w:hAnsi="Times New Roman"/>
                <w:b/>
                <w:bCs/>
                <w:i w:val="0"/>
                <w:iCs w:val="0"/>
                <w:sz w:val="26"/>
                <w:szCs w:val="26"/>
              </w:rPr>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Cuộc sống ngoài kia đầy rẫy những khó khăn, thử thách và ai cũng mong muốn mình có được thành công, khẳng định được giá trị của mình trong cuộc sống. </w:t>
            </w:r>
          </w:p>
          <w:p w:rsidR="00106561" w:rsidRPr="00E64BA3" w:rsidRDefault="00106561" w:rsidP="00106561">
            <w:pPr>
              <w:shd w:val="clear" w:color="auto" w:fill="FFFFFF"/>
              <w:jc w:val="both"/>
              <w:rPr>
                <w:rFonts w:ascii="Times New Roman" w:hAnsi="Times New Roman"/>
                <w:i/>
                <w:iCs/>
                <w:sz w:val="26"/>
                <w:szCs w:val="26"/>
                <w:lang w:val="vi-VN"/>
              </w:rPr>
            </w:pPr>
            <w:r w:rsidRPr="00E64BA3">
              <w:rPr>
                <w:rStyle w:val="Emphasis"/>
                <w:rFonts w:ascii="Times New Roman" w:eastAsia="Arial" w:hAnsi="Times New Roman"/>
                <w:b/>
                <w:bCs/>
                <w:i w:val="0"/>
                <w:iCs w:val="0"/>
                <w:sz w:val="26"/>
                <w:szCs w:val="26"/>
                <w:lang w:val="vi-VN"/>
              </w:rPr>
              <w:t>- Nêu vấn đề:</w:t>
            </w:r>
            <w:r w:rsidRPr="00E64BA3">
              <w:rPr>
                <w:rStyle w:val="Emphasis"/>
                <w:rFonts w:ascii="Times New Roman" w:eastAsia="Arial" w:hAnsi="Times New Roman"/>
                <w:i w:val="0"/>
                <w:iCs w:val="0"/>
                <w:sz w:val="26"/>
                <w:szCs w:val="26"/>
                <w:lang w:val="vi-VN"/>
              </w:rPr>
              <w:t xml:space="preserve"> </w:t>
            </w:r>
            <w:r w:rsidRPr="00E64BA3">
              <w:rPr>
                <w:rFonts w:ascii="Times New Roman" w:hAnsi="Times New Roman"/>
                <w:sz w:val="26"/>
                <w:szCs w:val="26"/>
                <w:lang w:val="vi-VN"/>
              </w:rPr>
              <w:t xml:space="preserve">để có được thành công, con người phải trải qua những lần thất bại là điều không thể tránh khỏi. Và sự thất bại đóng một vai trò quan trọng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Thân bài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Thành công là gì?</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Thành công </w:t>
            </w:r>
            <w:r w:rsidRPr="00E64BA3">
              <w:rPr>
                <w:rFonts w:ascii="Times New Roman" w:hAnsi="Times New Roman"/>
                <w:sz w:val="26"/>
                <w:szCs w:val="26"/>
                <w:lang w:val="vi-VN"/>
              </w:rPr>
              <w:t xml:space="preserve">- </w:t>
            </w:r>
            <w:r w:rsidRPr="00E64BA3">
              <w:rPr>
                <w:rFonts w:ascii="Times New Roman" w:hAnsi="Times New Roman"/>
                <w:sz w:val="26"/>
                <w:szCs w:val="26"/>
              </w:rPr>
              <w:t>mong muốn về một thứ gì đó tuy nhỏ bé nhưng sau khi cố gắng làm việc đạt được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Thành công</w:t>
            </w:r>
            <w:r w:rsidRPr="00E64BA3">
              <w:rPr>
                <w:rFonts w:ascii="Times New Roman" w:hAnsi="Times New Roman"/>
                <w:sz w:val="26"/>
                <w:szCs w:val="26"/>
                <w:lang w:val="vi-VN"/>
              </w:rPr>
              <w:t xml:space="preserve"> -</w:t>
            </w:r>
            <w:r w:rsidRPr="00E64BA3">
              <w:rPr>
                <w:rFonts w:ascii="Times New Roman" w:hAnsi="Times New Roman"/>
                <w:sz w:val="26"/>
                <w:szCs w:val="26"/>
              </w:rPr>
              <w:t xml:space="preserve"> thành tựu, kết quả tốt đẹp mà ai cũng mong muốn đạt được</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Thất bại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 sai lầm mà chúng ta mắc phải trong cuộc sống dẫn đến những hậu quả nghiêm trọng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Không đáp ứng được những mục tiêu, những dự định đã đặt ra, gây ra những hậu quả về vật chất lẫn tinh thần cho con người</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Ảnh hưởng tiêu cực của thất bại (trình bày ngắn gọn, mục đích để làm đòn bảy nâng mục 3: Sự cần thiết của thất bại với con người lên)</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vấp ngã, họ trở nên nản chí, mất hết động lực vào việc mình đang làm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Đó là những suy nghĩ tiêu cực luôn hướng họ tới việc bỏ cuộc, không dám tiếp tục</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Thất bại sẽ đem đến cho con người cảm giác thất vọng, đau đớn cả về thể xác lẫn tinh thần và không phải ai cũng có thể phục hồi sau thất bại. - Họ luôn mang trong mình một nỗi sợ, sợ phải tiếp tục và sợ phải đối mặt với những thất bại thêm nhiều lần nữa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Sự cần thiết của thất bại với con người (Ý nghĩa, vai trò của thất bại)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Ai thành công cũng phải trải qua đôi ba lần thất bại, cuộc sống ngoài kia chưa bao giờ là dễ dàng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Coi đó là bài học kinh nghiệm quý báu cho bản thân mình, để sau này bước tiếp sẽ không mắc phải những sai lầm tương tự.</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Không phải ai sinh ra cũng ở vạch đích, để thành công, họ cần có ý chí, quyết tâm theo đuổi đến cùng mục tiêu, coi đó là động lực để họ tiếp tục phấn đấu.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Chỉ cần không bỏ cuộc giữa chừng chắc hẳn những người đó sẽ gặt hái được thành công.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Sau những lần thất bại, con người nhận ra được điểm mạnh, điểm yếu của bản thân mình, giúp con người trưởng thành hơn trong suy nghĩ và có những quyết định đúng </w:t>
            </w:r>
            <w:r w:rsidRPr="00E64BA3">
              <w:rPr>
                <w:rFonts w:ascii="Times New Roman" w:hAnsi="Times New Roman"/>
                <w:sz w:val="26"/>
                <w:szCs w:val="26"/>
                <w:lang w:val="vi-VN"/>
              </w:rPr>
              <w:lastRenderedPageBreak/>
              <w:t xml:space="preserve">đắn hơn.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là động lực giúp con người nhận thức được giá trị của lao động chăm chỉ, miệt mài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Khi đứng trước thất bại, con người nên có cái nhìn tích cực với vấn đề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Bằng chứng chứng minh vai trò của thất bại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Walt Disney –</w:t>
            </w:r>
            <w:r w:rsidRPr="00E64BA3">
              <w:rPr>
                <w:rFonts w:ascii="Times New Roman" w:hAnsi="Times New Roman"/>
                <w:sz w:val="26"/>
                <w:szCs w:val="26"/>
                <w:lang w:val="vi-VN"/>
              </w:rPr>
              <w:t xml:space="preserve"> </w:t>
            </w:r>
            <w:r w:rsidRPr="00E64BA3">
              <w:rPr>
                <w:rFonts w:ascii="Times New Roman" w:hAnsi="Times New Roman"/>
                <w:sz w:val="26"/>
                <w:szCs w:val="26"/>
              </w:rPr>
              <w:t>đã từng bị 1 tờ báo thẳng tay sa thải vì không có trí tưởng tượng.</w:t>
            </w:r>
            <w:r w:rsidRPr="00E64BA3">
              <w:rPr>
                <w:rFonts w:ascii="Times New Roman" w:hAnsi="Times New Roman"/>
                <w:sz w:val="26"/>
                <w:szCs w:val="26"/>
                <w:lang w:val="vi-VN"/>
              </w:rPr>
              <w:t xml:space="preserve"> Ô</w:t>
            </w:r>
            <w:r w:rsidRPr="00E64BA3">
              <w:rPr>
                <w:rFonts w:ascii="Times New Roman" w:hAnsi="Times New Roman"/>
                <w:sz w:val="26"/>
                <w:szCs w:val="26"/>
              </w:rPr>
              <w:t>ng không xem đó là thất bại mà tiếp tục cố gắng</w:t>
            </w:r>
            <w:r w:rsidRPr="00E64BA3">
              <w:rPr>
                <w:rFonts w:ascii="Times New Roman" w:hAnsi="Times New Roman"/>
                <w:sz w:val="26"/>
                <w:szCs w:val="26"/>
                <w:lang w:val="vi-VN"/>
              </w:rPr>
              <w:t>.</w:t>
            </w:r>
            <w:r w:rsidRPr="00E64BA3">
              <w:rPr>
                <w:rFonts w:ascii="Times New Roman" w:hAnsi="Times New Roman"/>
                <w:sz w:val="26"/>
                <w:szCs w:val="26"/>
              </w:rPr>
              <w:t xml:space="preserve"> Đến nay, ông đã trở thành 1 người thành công và tạo tiếng vang ra khắp thế giới</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Steve Jobs: </w:t>
            </w:r>
            <w:r w:rsidRPr="00E64BA3">
              <w:rPr>
                <w:rFonts w:ascii="Times New Roman" w:hAnsi="Times New Roman"/>
                <w:sz w:val="26"/>
                <w:szCs w:val="26"/>
              </w:rPr>
              <w:t>đã bị sa thải khỏi chính công ty mà ông bắt đầu.</w:t>
            </w:r>
            <w:r w:rsidRPr="00E64BA3">
              <w:rPr>
                <w:rFonts w:ascii="Times New Roman" w:hAnsi="Times New Roman"/>
                <w:sz w:val="26"/>
                <w:szCs w:val="26"/>
                <w:lang w:val="vi-VN"/>
              </w:rPr>
              <w:t xml:space="preserve"> </w:t>
            </w:r>
            <w:r w:rsidRPr="00E64BA3">
              <w:rPr>
                <w:rFonts w:ascii="Times New Roman" w:hAnsi="Times New Roman"/>
                <w:sz w:val="26"/>
                <w:szCs w:val="26"/>
              </w:rPr>
              <w:t xml:space="preserve">Ông tiếp tục phát triển các dự án khác như NeXT và Pixar. Sự thành công của chúng đã khiến Apple mời Steve Jobs quay lại vị trí CEO của Apple. </w:t>
            </w:r>
          </w:p>
          <w:p w:rsidR="00106561" w:rsidRPr="00E64BA3" w:rsidRDefault="00106561" w:rsidP="00106561">
            <w:pPr>
              <w:pStyle w:val="NormalWeb"/>
              <w:numPr>
                <w:ilvl w:val="0"/>
                <w:numId w:val="17"/>
              </w:numPr>
              <w:shd w:val="clear" w:color="auto" w:fill="FFFFFF"/>
              <w:spacing w:before="0" w:beforeAutospacing="0" w:after="0" w:afterAutospacing="0"/>
              <w:ind w:left="0"/>
              <w:jc w:val="both"/>
              <w:rPr>
                <w:b/>
                <w:i/>
                <w:sz w:val="26"/>
                <w:szCs w:val="26"/>
                <w:lang w:val="vi-VN"/>
              </w:rPr>
            </w:pPr>
            <w:r w:rsidRPr="00E64BA3">
              <w:rPr>
                <w:b/>
                <w:i/>
                <w:sz w:val="26"/>
                <w:szCs w:val="26"/>
                <w:lang w:val="vi-VN"/>
              </w:rPr>
              <w:t xml:space="preserve">Khẳng định ý kiến: </w:t>
            </w:r>
            <w:r w:rsidRPr="00E64BA3">
              <w:rPr>
                <w:b/>
                <w:i/>
                <w:sz w:val="26"/>
                <w:szCs w:val="26"/>
                <w:highlight w:val="yellow"/>
                <w:lang w:val="vi-VN"/>
              </w:rPr>
              <w:t>Sự thất bại có cần thiết với mỗi người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Thất bại có vai trò vô cùng quan trọng giúp con người đến gần hơn với ngưỡng cửa thành công.</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Bài học: Để vượt qua thất bại, con người hãy nhìn nhận những cú ngã đó một cách đơn giản hơn, phải thật bình tĩnh, suy nghĩ kỹ trước khi đưa ra quyết định tiếp theo.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i/>
                <w:sz w:val="26"/>
                <w:szCs w:val="26"/>
                <w:lang w:val="vi-VN"/>
              </w:rPr>
              <w:t>- Khẳng định lại ý kiến:</w:t>
            </w:r>
            <w:r w:rsidRPr="00E64BA3">
              <w:rPr>
                <w:sz w:val="26"/>
                <w:szCs w:val="26"/>
                <w:lang w:val="vi-VN"/>
              </w:rPr>
              <w:t xml:space="preserve"> nhận thức được vai trò của nó trên con đường đi tìm ánh hào quang của sự thành công.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xml:space="preserve">- Liên hệ bản thân: </w:t>
            </w:r>
            <w:r w:rsidRPr="00E64BA3">
              <w:rPr>
                <w:sz w:val="26"/>
                <w:szCs w:val="26"/>
                <w:lang w:val="vi-VN"/>
              </w:rPr>
              <w:t>Là học sinh, cần tích cực trau dồi những kiến thức, kĩ năng để khi đứng trước những thất bại, thử thách sẽ có một tâm lí vững vàng và nền tảng kiến thức chắc chắn để đối diện với vấn đề.</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Cuộc sống ngoài kia đầy rẫy những khó khăn, thử thách và ai cũng mong muốn mình có được thành công, khẳng định được giá trị của mình trong cuộc sống. Thế nhưng để có được thành công, con người phải trải qua những lần vấp ngã, sự thất bại là điều không thể tránh khỏi. Và sự thất bại đóng một vai trò quan trọng, nó là đòn bẩy giúp con người đạt được những mục tiêu của riêng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Trong hành trình sống, để có được thành công ắt hẳn họ phải trải qua sự thất bại. Vậy thành công là gì? “Thành công” đối với mỗi người lại có những cách định nghĩa khác nhau. </w:t>
      </w:r>
      <w:r w:rsidRPr="00E64BA3">
        <w:rPr>
          <w:rFonts w:ascii="Times New Roman" w:hAnsi="Times New Roman"/>
          <w:sz w:val="26"/>
          <w:szCs w:val="26"/>
        </w:rPr>
        <w:t>Thành công không nhất định phải là sự giàu có, hay cuộc sống giàu sang, đầy đủ, tiền đầy túi, hay mua chiếc siêu xe giá hàng trăm tỷ. Thành công đơn giản chính là mong muốn về một thứ gì đó tuy nhỏ bé nhưng sau khi cố gắng làm việc đạt được.</w:t>
      </w:r>
      <w:r w:rsidRPr="00E64BA3">
        <w:rPr>
          <w:rFonts w:ascii="Times New Roman" w:hAnsi="Times New Roman"/>
          <w:sz w:val="26"/>
          <w:szCs w:val="26"/>
          <w:lang w:val="vi-VN"/>
        </w:rPr>
        <w:t xml:space="preserve"> </w:t>
      </w:r>
      <w:r w:rsidRPr="00E64BA3">
        <w:rPr>
          <w:rFonts w:ascii="Times New Roman" w:hAnsi="Times New Roman"/>
          <w:sz w:val="26"/>
          <w:szCs w:val="26"/>
        </w:rPr>
        <w:t>Thành công chính là thành tựu, kết quả tốt đẹp mà ai cũng mong muốn đạt được</w:t>
      </w:r>
      <w:r w:rsidRPr="00E64BA3">
        <w:rPr>
          <w:rFonts w:ascii="Times New Roman" w:hAnsi="Times New Roman"/>
          <w:sz w:val="26"/>
          <w:szCs w:val="26"/>
          <w:lang w:val="vi-VN"/>
        </w:rPr>
        <w:t xml:space="preserve">. Còn thất bại chính là những sai lầm mà chúng ta mắc phải trong cuộc sống dẫn đến những hậu quả nghiêm trọng, đó còn là việc chúng ta không đáp ứng được những mục tiêu, những dự định đã đặt ra. Những thất bại có thể gây ra những hậu quả về vật chất lẫn tinh thần cho con người và không phải ai cũng có thể vượt qua được điều đó. Đây là hai yếu tố luôn song hành, đi đôi với nhau.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Khi đối mặt với thất bại, không phải ai cũng có cái nhìn tích cực với vấn đề mình gặp phải. Khi vấp ngã, họ trở nên nản chí, mất hết động lực vào việc mình đang làm và họ có suy nghĩ rằng việc đó quá khó khăn và bản thân họ không thể làm được điều đó. Đó là những suy nghĩ tiêu cực luôn hướng họ tới việc bỏ cuộc, không dám tiếp tục. Hơn nữa, thất bại sẽ đem đến cho con người cảm giác thất vọng, đau đớn cả về thể xác lẫn tinh thần, đó như một cú sốc tinh thần khiến họ ngã quỵ và không phải ai cũng có thể phục hồi sau thất bại. Họ luôn mang trong mình một nỗi sợ, sợ phải tiếp tục và sợ phải đối mặt với những thất bại thêm nhiều lần nữa. Đó là những trạng thái tiêu cực mà sự thất bại mang đến cho con người và họ tiêu cực là khi họ lại thất bại thêm lần nữa.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Thật vậy, có câu nói “ thất bại là mẹ thành công”. Bởi chắc hẳn ai thành công cũng phải trải qua đôi ba lần thất bại. Cuộc sống ngoài kia chưa bao giờ là dễ dàng, mọi người phải tranh giành nhau để tìm kiếm cơ hội cho bản thân mình. Ai cũng sẽ có những lần gục ngã bởi những thử thách mà cuộc sống đặt ra. Thế nhưng có người coi đó là bài học kinh nghiệm quý báu cho bản thân mình, để sau này bước tiếp sẽ không mắc phải những sai lầm tương tự. Không phải ai sinh ra cũng ở vạch đích, để đạt được mục tiêu của bản thân, không ít người đã phải vật lộn với cuộc sống rất nhiều năm. Để làm được điều đó họ cần có ý chí, quyết tâm theo đuổi đến cùng mục tiêu, có những cú ngã đau đớn đến mức không thể vực dậy được nhưng họ coi đó là động lực để họ tiếp tục phấn đấu. Chỉ cần không bỏ cuộc giữa chừng chắc hẳn những người đó sẽ gặt hái được thành công. Sau những lần thất bại là những lần con người nhận ra được điểm mạnh, điểm yếu của bản thân mình, giúp con người trưởng thành hơn trong suy nghĩ và có những quyết định đúng đắn hơn. Hơn nữa, thất bại là động lực giúp con người nhận thức được giá trị của lao động chăm chỉ, miệt mài. Họ đã phải bỏ công sức để có được thành quả những kết quả ấy lại không như mong muốn của họ, từ đó họ sẽ biết trân trọng hơn những giá trị mà mà họ có được sau mỗi lần thất bại. Vậy nên, khi đứng trước thất bại, con người nên có cái nhìn tích cực với vấn đề và nhận thức được đó chỉ là một thử thách mà cuộc đời đặt ra cho bạn, hãy cố gắng vượt qua nó vì bạn đang bước gần hơn tới cánh cửa của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Thực tế cuộc sống có rất nhiều những tấm gương phải trải qua rất nhiều lần thất bại mới có thể gặt hái được thành công. Chẳng hạn như </w:t>
      </w:r>
      <w:r w:rsidRPr="00E64BA3">
        <w:rPr>
          <w:rFonts w:ascii="Times New Roman" w:hAnsi="Times New Roman"/>
          <w:sz w:val="26"/>
          <w:szCs w:val="26"/>
        </w:rPr>
        <w:t>Walt Disney – ông trùm của những bộ phim hoạt hình đình đám đã từng bị 1 tờ báo thẳng tay sa thải vì không có trí tưởng tượng. Tuy nhiên, ông không xem đó là thất bại mà tiếp tục cố gắng, đi lên bằng chính đôi chân của mình. Đến nay, ông đã trở thành 1 người thành công và tạo tiếng vang ra khắp thế giới.</w:t>
      </w:r>
      <w:r w:rsidRPr="00E64BA3">
        <w:rPr>
          <w:rFonts w:ascii="Times New Roman" w:hAnsi="Times New Roman"/>
          <w:sz w:val="26"/>
          <w:szCs w:val="26"/>
          <w:lang w:val="vi-VN"/>
        </w:rPr>
        <w:t xml:space="preserve"> Hay như Steve Jobs, </w:t>
      </w:r>
      <w:r w:rsidRPr="00E64BA3">
        <w:rPr>
          <w:rFonts w:ascii="Times New Roman" w:hAnsi="Times New Roman"/>
          <w:sz w:val="26"/>
          <w:szCs w:val="26"/>
        </w:rPr>
        <w:t>Cuộc cách mạng của Apple bắt đầu với hai người đàn ông trong một nhà để xe. Nhiều năm sau, tất cả chúng ta đều biết đến nó như một công ty trị giá 2 tỷ đô la với hơn 4000 nhân viên.</w:t>
      </w:r>
      <w:r w:rsidRPr="00E64BA3">
        <w:rPr>
          <w:rFonts w:ascii="Times New Roman" w:hAnsi="Times New Roman"/>
          <w:sz w:val="26"/>
          <w:szCs w:val="26"/>
          <w:lang w:val="vi-VN"/>
        </w:rPr>
        <w:t xml:space="preserve"> </w:t>
      </w:r>
      <w:r w:rsidRPr="00E64BA3">
        <w:rPr>
          <w:rFonts w:ascii="Times New Roman" w:hAnsi="Times New Roman"/>
          <w:sz w:val="26"/>
          <w:szCs w:val="26"/>
        </w:rPr>
        <w:t>Tuy nhiên, gần như không thể tin được, Steve Jobs đã bị sa thải khỏi chính công ty mà ông bắt đầu. Thất bại này khiến ông nhận rằng đam mê lớn hơn tất cả.</w:t>
      </w:r>
      <w:r w:rsidRPr="00E64BA3">
        <w:rPr>
          <w:rFonts w:ascii="Times New Roman" w:hAnsi="Times New Roman"/>
          <w:sz w:val="26"/>
          <w:szCs w:val="26"/>
          <w:lang w:val="vi-VN"/>
        </w:rPr>
        <w:t xml:space="preserve"> </w:t>
      </w:r>
      <w:r w:rsidRPr="00E64BA3">
        <w:rPr>
          <w:rFonts w:ascii="Times New Roman" w:hAnsi="Times New Roman"/>
          <w:sz w:val="26"/>
          <w:szCs w:val="26"/>
        </w:rPr>
        <w:t>Ông tiếp tục phát triển các dự án khác như NeXT và Pixar. Sự thành công của chúng đã khiến Apple mời Steve Jobs quay lại vị trí CEO của Apple. Những</w:t>
      </w:r>
      <w:r w:rsidRPr="00E64BA3">
        <w:rPr>
          <w:rFonts w:ascii="Times New Roman" w:hAnsi="Times New Roman"/>
          <w:sz w:val="26"/>
          <w:szCs w:val="26"/>
          <w:lang w:val="vi-VN"/>
        </w:rPr>
        <w:t xml:space="preserve"> đ</w:t>
      </w:r>
      <w:r w:rsidRPr="00E64BA3">
        <w:rPr>
          <w:rFonts w:ascii="Times New Roman" w:hAnsi="Times New Roman"/>
          <w:sz w:val="26"/>
          <w:szCs w:val="26"/>
        </w:rPr>
        <w:t>iều này minh chứng cho những nỗ lực và cố gắng không ngừng</w:t>
      </w:r>
      <w:r w:rsidRPr="00E64BA3">
        <w:rPr>
          <w:rFonts w:ascii="Times New Roman" w:hAnsi="Times New Roman"/>
          <w:sz w:val="26"/>
          <w:szCs w:val="26"/>
          <w:lang w:val="vi-VN"/>
        </w:rPr>
        <w:t xml:space="preserve">, đứng dậy sau thất bại sẽ giúp bạn có được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Để có được thành công hay không phụ thuộc rất lớn vào việc bạn vượt qua nỗi sợ thất bại như thế nào. Thất bại có vai trò vô cùng quan trọng giúp con người đến gần hơn với ngưỡng cửa thành công. Và khi đứng trước thất bại con người cần có những thái độ đúng đắn. Để vượt qua thất bại, con người hãy nhìn nhận những cú ngã đó một cách đơn giản hơn, phải thật bình tĩnh, suy nghĩ kỹ trước khi đưa ra quyết định tiếp theo. Điều cần thiết khi gặp thất bại là chúng ta cần tìm ra được nguyên nhân của sai lầm đó để sửa chữa và tránh lặp lại những lỗi sai tương tự. </w:t>
      </w:r>
    </w:p>
    <w:p w:rsidR="00106561" w:rsidRPr="00E64BA3" w:rsidRDefault="00106561" w:rsidP="00106561">
      <w:pPr>
        <w:shd w:val="clear" w:color="auto" w:fill="FFFFFF"/>
        <w:ind w:firstLine="720"/>
        <w:jc w:val="both"/>
        <w:rPr>
          <w:rFonts w:ascii="Times New Roman" w:hAnsi="Times New Roman"/>
          <w:b/>
          <w:bCs/>
          <w:i/>
          <w:iCs/>
          <w:sz w:val="26"/>
          <w:szCs w:val="26"/>
        </w:rPr>
      </w:pPr>
      <w:r w:rsidRPr="00E64BA3">
        <w:rPr>
          <w:rFonts w:ascii="Times New Roman" w:hAnsi="Times New Roman"/>
          <w:sz w:val="26"/>
          <w:szCs w:val="26"/>
          <w:lang w:val="vi-VN"/>
        </w:rPr>
        <w:t xml:space="preserve">Tóm lại, có thất bại mới có được thành công, thế nên đừng vội nản chí trước nó, hãy vượt qua nó và nhận thức được vai trò của nó trên con đường đi tìm ánh hào quang của sự thành công. Là học sinh, cần tích cực trau dồi những kiến thức, kĩ năng để khi đứng trước những thất bại, thử thách sẽ có một tâm lí vững vàng và nền tảng kiến thức chắc chắn để đối diện với vấn đề.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17: </w:t>
      </w:r>
      <w:r w:rsidRPr="00E64BA3">
        <w:rPr>
          <w:rFonts w:ascii="Times New Roman" w:hAnsi="Times New Roman"/>
          <w:b/>
          <w:i/>
          <w:sz w:val="26"/>
          <w:szCs w:val="26"/>
          <w:highlight w:val="yellow"/>
        </w:rPr>
        <w:t xml:space="preserve">Có nên tham gia các trại hè hay không?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sz w:val="26"/>
                <w:szCs w:val="26"/>
              </w:rPr>
              <w:t>Mở bài:</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rPr>
              <w:t>-</w:t>
            </w:r>
            <w:r w:rsidRPr="00E64BA3">
              <w:rPr>
                <w:rStyle w:val="Emphasis"/>
                <w:rFonts w:eastAsia="Arial"/>
                <w:b/>
                <w:bCs/>
                <w:sz w:val="26"/>
                <w:szCs w:val="26"/>
              </w:rPr>
              <w:t xml:space="preserve"> Dẫn dắt, giới thiệu vấn đề</w:t>
            </w:r>
            <w:r w:rsidRPr="00E64BA3">
              <w:rPr>
                <w:rStyle w:val="Emphasis"/>
                <w:rFonts w:eastAsia="Arial"/>
                <w:b/>
                <w:bCs/>
                <w:i w:val="0"/>
                <w:iCs w:val="0"/>
                <w:sz w:val="26"/>
                <w:szCs w:val="26"/>
              </w:rPr>
              <w:t xml:space="preserve">: </w:t>
            </w:r>
            <w:r w:rsidRPr="00E64BA3">
              <w:rPr>
                <w:sz w:val="26"/>
                <w:szCs w:val="26"/>
                <w:lang w:val="vi-VN"/>
              </w:rPr>
              <w:t xml:space="preserve">Ngày nay, nền giáo dục ngày càng phát triển, tập trung giáo dục những kĩ năng mềm cho học sinh, các em được khuyến khích tham gia những </w:t>
            </w:r>
            <w:r w:rsidRPr="00E64BA3">
              <w:rPr>
                <w:sz w:val="26"/>
                <w:szCs w:val="26"/>
                <w:lang w:val="vi-VN"/>
              </w:rPr>
              <w:lastRenderedPageBreak/>
              <w:t xml:space="preserve">hoạt động ngoại khoá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Trại hè được tổ chức với những mục đích vô cùng ý nghĩa, giúp học sinh có được sân chơi vui vẻ, bổ ích ngoài giờ học.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Trại hè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w:t>
            </w:r>
            <w:r w:rsidRPr="00E64BA3">
              <w:rPr>
                <w:rFonts w:ascii="Times New Roman" w:hAnsi="Times New Roman"/>
                <w:sz w:val="26"/>
                <w:szCs w:val="26"/>
                <w:lang w:val="vi-VN"/>
              </w:rPr>
              <w:t xml:space="preserve">Trại hè - một hình thức kết hợp học tập kiến thức và tham gia các hoạt động thực tiễn vào mùa hè dành cho học sinh. </w:t>
            </w:r>
          </w:p>
          <w:p w:rsidR="00106561" w:rsidRPr="00E64BA3" w:rsidRDefault="00106561" w:rsidP="00106561">
            <w:pPr>
              <w:shd w:val="clear" w:color="auto" w:fill="FFFFFF"/>
              <w:jc w:val="both"/>
              <w:rPr>
                <w:rFonts w:ascii="Times New Roman" w:hAnsi="Times New Roman"/>
                <w:bCs/>
                <w:iCs/>
                <w:sz w:val="26"/>
                <w:szCs w:val="26"/>
                <w:lang w:val="vi-VN"/>
              </w:rPr>
            </w:pPr>
            <w:r w:rsidRPr="00E64BA3">
              <w:rPr>
                <w:rFonts w:ascii="Times New Roman" w:hAnsi="Times New Roman"/>
                <w:sz w:val="26"/>
                <w:szCs w:val="26"/>
                <w:lang w:val="vi-VN"/>
              </w:rPr>
              <w:t xml:space="preserve">- Khi tham gia trại hè: vừa được học những kiến thức từ sách vở theo một cách hoàn toàn mới mẻ, vừa được tham gia các hoạt động vui chơi, trải nghiệm văn hoá.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Hình thức tổ chức của trại hè và đối tượng hướng tới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Phân loại theo hình thức tổ chức: trại hè bán trú và trại hè nội trú</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Phân loại theo nội dung tổ chức: có 5 mô hình trại hè phổ biến là trại hè tiếng Anh, trại hè công nghệ, trại hè quân đội, trại hè thể thao và trại hè nghệ thuật.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mà trại hè mang lại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Khi tham gia trại hè, các em sẽ rèn luyện được tính tự lập:</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Vẫn có sự trợ giúp của giáo viên hướng dẫn, điều phối viên nhưng các em vẫn phải tự hoàn thiện các công việc hàng ngày như chăm sóc bản thân, đó là công việc mà trước đây cha mẹ vẫn thường làm cho các em.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Phát triển những khả năng tư duy và các kỹ năng mềm khác như: kỹ năng giao tiếp, kỹ năng làm việc nhóm, kỹ năng phản xạ, kỹ năng làm việc nhóm,…</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Kết bạn nhiều hơn, thoả sức giao lưu, chơi đùa cùng những người bạn mới và có thêm nhiều trải nghiệm bổ ích.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Khám phá được những năng khiếu riêng của bản thân mình và có những định hướng, mơ ước cho tương lai sau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Học sinh rèn luyện nhân cách và thể hiện bản thân mình.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Nâng cao sức khoẻ và tránh xa các trò chơi điện tử, hoà mình với thiên nhiên.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Bằng chứng chứng minh lợi ích của trại hè</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pStyle w:val="NormalWeb"/>
              <w:numPr>
                <w:ilvl w:val="0"/>
                <w:numId w:val="18"/>
              </w:numPr>
              <w:shd w:val="clear" w:color="auto" w:fill="FFFFFF"/>
              <w:spacing w:before="0" w:beforeAutospacing="0" w:after="0" w:afterAutospacing="0"/>
              <w:jc w:val="both"/>
              <w:rPr>
                <w:b/>
                <w:i/>
                <w:sz w:val="26"/>
                <w:szCs w:val="26"/>
                <w:lang w:val="vi-VN"/>
              </w:rPr>
            </w:pPr>
            <w:r w:rsidRPr="00E64BA3">
              <w:rPr>
                <w:b/>
                <w:i/>
                <w:sz w:val="26"/>
                <w:szCs w:val="26"/>
                <w:lang w:val="vi-VN"/>
              </w:rPr>
              <w:t>Khẳng định ý kiến: Có nên tham gia các trại hè hay không?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T</w:t>
            </w:r>
            <w:r w:rsidRPr="00E64BA3">
              <w:rPr>
                <w:rFonts w:ascii="Times New Roman" w:hAnsi="Times New Roman"/>
                <w:sz w:val="26"/>
                <w:szCs w:val="26"/>
                <w:lang w:val="vi-VN"/>
              </w:rPr>
              <w:t>rại hè là một hoạt động đem lại nhiều những giá trị bổ ích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Vì sự đa dạng của các trại hè, nên phụ huynh cần cân nhắc, tìm hiểu kĩ trước khi đăng kí cho con em mình tham gia bởi có rất nhiều trại hè </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 </w:t>
            </w:r>
            <w:r w:rsidRPr="00E64BA3">
              <w:rPr>
                <w:rFonts w:ascii="Times New Roman" w:hAnsi="Times New Roman"/>
                <w:bCs/>
                <w:iCs/>
                <w:sz w:val="26"/>
                <w:szCs w:val="26"/>
                <w:lang w:val="vi-VN"/>
              </w:rPr>
              <w:t>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đúng đắn về lợi ích của trại hè, tích cực tham gia để mở rộng vốn kiến thức, kỹ năng, đó là một sân chơi tốt cho mình.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trại hè nên được nhân rộng bởi giá trị mà nó mang lại. </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i/>
                <w:sz w:val="26"/>
                <w:szCs w:val="26"/>
                <w:lang w:val="vi-VN"/>
              </w:rPr>
              <w:t xml:space="preserve">- Liên hệ bản thân: </w:t>
            </w:r>
            <w:r w:rsidRPr="00E64BA3">
              <w:rPr>
                <w:rFonts w:ascii="Times New Roman" w:hAnsi="Times New Roman"/>
                <w:sz w:val="26"/>
                <w:szCs w:val="26"/>
                <w:lang w:val="vi-VN"/>
              </w:rPr>
              <w:t xml:space="preserve">Là học sinh, các em nên tích cực tham gia các hoạt động trại hè được tổ chức bởi địa phương hoặc các trung tâm uy tín. </w:t>
            </w:r>
          </w:p>
        </w:tc>
      </w:tr>
    </w:tbl>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Ngày nay, nền giáo dục ngày càng phát triển, tập trung giáo dục những kĩ năng mềm cho học sinh. Các em được khuyến khích tham gia những hoạt động ngoại khoá giúp phát triển tư duy và thư giãn sau những giờ học căng thẳng. Trại hè được tổ chức với những mục đích vô cùng ý nghĩa, giúp học sinh có được sân chơi vui vẻ, bổ ích ngoài giờ học. Và nó góp một vai trò quan trọng trong quá trình phát triển của học sinh.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lastRenderedPageBreak/>
        <w:t xml:space="preserve"> Các trường học đang tích cực tổ chức trại hè cho các em học sinh. Trại hè được biết đến như một hình thức kết hợp học tập kiến thức và tham gia các hoạt động thực tiễn vào mùa hè dành cho học sinh. Khi tham gia trại hè, học sinh vừa được học những kiến thức từ sách vở theo một cách hoàn toàn mới mẻ, vừa được tham gia các hoạt động vui chơi, trải nghiệm văn hoá, từ đó xây dựng kiến thức xã hội, phát triển những kĩ năng mềm của bản thân. Ở Việt Nam hiện nay, nếu phân loại theo hình thức tổ chức,  có hai hình thức tổ chức trại hè chính là trại hè bán trú và trại hè nội trú. Còn phân loại theo nội dung tổ chức, có 5 mô hình trại hè phổ biến là trại hè tiếng Anh, trại hè công nghệ, trại hè quân đội, trại hè thể thao và trại hè nghệ thuật. Vì những lợi ích mà trại hè mang lại nên ngày nay, phụ huynh luôn tích cực khuyến khích con em mình tham gia trại hè.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Sức hút của trại hè ngày càng tăng bởi giá trị thực sự mà nó mang lại. Khi các em tham gia trại hè, các em sẽ rèn luyện được tính tự lập. Các em vẫn có sự trợ giúp của giáo viên hướng dẫn, điều phối viên nhưng các em vẫn phải tự hoàn thiện các công việc hàng ngày như chăm sóc bản thân, đó là công việc mà trước đây cha mẹ vẫn thường làm cho các em. Các em cũng được học cách lên thời gian biểu hàng ngày, tự chủ động trong việc làm của mình, đi ngủ và thức dậy đúng giờ. Hơn nữa, trong trại hè có rất nhiều những hoạt động ngoài trời để học sinh có thể phát triển những khả năng tư duy và các kỹ năng mềm khác như: kỹ năng giao tiếp, kỹ năng làm việc nhóm, kỹ năng phản xạ, kỹ năng làm việc nhóm,…Bởi có rất nhiều hoạt động nhóm được tổ chức nên các em còn được kết bạn nhiều hơn, thoả sức giao lưu, chơi đùa cùng những người bạn mới và có thêm nhiều trải nghiệm bổ ích. Đặc biệt, khi tham gia các trại hè âm nhạc, các em còn khám phá được những năng khiếu riêng của bản thân mình và có những định hướng, mơ ước cho tương lai sau này. Không những vậy, môi trường tập thể cùng với các hoạt động nhóm là môi trường tốt nhất để học sinh rèn luyện nhân cách và thể hiện bản thân mình. Với sự phát triển của công nghệ thông tin, các em hiện nay được tiếp xúc từ sớm với những thiết bị điện tử, từ đó dễ dẫn đến những hậu quả tiêu cực về thể chất lẫn tinh thần. Hoạt động ngoại khoá này là cơ hội tốt để các em nâng cao sức khoẻ và tránh xa các trò chơi điện tử, hoà mình với thiên nhiên.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Có rất nhiều trại hè được tổ chức và nhận được những phản ứng, kết quả tích cực sau khi tham gia. Một bạn học sinh lớp 6 sau khi tham gia trại hè chia sẻ rằng bạn nhớ mãi cảm giác được vui chơi cùng các bạn ở trại hè và sau khi tham gia trại hè, bạn không còn hứng thú với những trò chơi trên điện thoại, ngoài thời gian phụ giúp bố mẹ làm việc nhà, bạn còn dành thời gian luyện tập cùng các bạn trong đội.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Từ đó, ta có thể thấy trại hè là một hoạt động đem lại nhiều những giá trị bổ ích, nó còn góp phần giúp người tham gia phát hiện được mình yêu thích điều gì, khai phá ước mơ. Tuy nhiên, vì sự đa dạng của các trại hè, nên phụ huynh cần cân nhắc, tìm hiểu kĩ trước khi đăng kí cho con em mình tham gia bởi có rất nhiều trại hè chưa làm tốt được mục đích đề ra, có nhiều sự thiếu sót trong khâu chuẩn bị, triển khai kế hoạch. Các bạn học sinh cũng nên có những nhận thức đúng đắn về lợi ích của trại hè, tích cực tham gia để mở rộng vốn kiến thức, kỹ năng, đó là một sân chơi tốt cho mình.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Tóm lại, trại hè nên được nhân rộng bởi giá trị mà nó mang lại. Những trại hè được tổ chức bài bản và chỉn chu là một hoạt động tốt cho lứa tuổi học sinh, giúp các em thư giãn và học tập theo một phương pháp hoàn toàn mới. Là học sinh, các em nên tích cực tham gia các hoạt động trại hè được tổ chức bởi địa phương hoặc các trung tâm uy tín. </w:t>
      </w:r>
    </w:p>
    <w:p w:rsidR="00106561" w:rsidRPr="00E64BA3" w:rsidRDefault="00106561" w:rsidP="00106561">
      <w:pPr>
        <w:shd w:val="clear" w:color="auto" w:fill="FFFFFF"/>
        <w:jc w:val="center"/>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18: </w:t>
      </w:r>
      <w:r w:rsidRPr="00E64BA3">
        <w:rPr>
          <w:rFonts w:ascii="Times New Roman" w:hAnsi="Times New Roman"/>
          <w:b/>
          <w:i/>
          <w:sz w:val="26"/>
          <w:szCs w:val="26"/>
          <w:highlight w:val="yellow"/>
        </w:rPr>
        <w:t xml:space="preserve">Đọc sách có cần thiết trong quá trình trưởng thành của con người? </w:t>
      </w:r>
    </w:p>
    <w:p w:rsidR="00106561" w:rsidRPr="00E64BA3" w:rsidRDefault="00106561" w:rsidP="00106561">
      <w:pPr>
        <w:shd w:val="clear" w:color="auto" w:fill="FFFFFF"/>
        <w:jc w:val="center"/>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0EC"/>
        <w:tblLook w:val="0000" w:firstRow="0" w:lastRow="0" w:firstColumn="0" w:lastColumn="0" w:noHBand="0" w:noVBand="0"/>
      </w:tblPr>
      <w:tblGrid>
        <w:gridCol w:w="9287"/>
      </w:tblGrid>
      <w:tr w:rsidR="00106561" w:rsidRPr="00E64BA3">
        <w:tc>
          <w:tcPr>
            <w:tcW w:w="9287" w:type="dxa"/>
            <w:shd w:val="clear" w:color="auto" w:fill="E6E0EC"/>
          </w:tcPr>
          <w:p w:rsidR="00106561" w:rsidRPr="00E64BA3" w:rsidRDefault="00106561" w:rsidP="00106561">
            <w:pPr>
              <w:pStyle w:val="NormalWeb"/>
              <w:shd w:val="clear" w:color="auto" w:fill="FFFFFF"/>
              <w:spacing w:before="0" w:beforeAutospacing="0" w:after="0" w:afterAutospacing="0"/>
              <w:jc w:val="both"/>
              <w:rPr>
                <w:rStyle w:val="Emphasis"/>
                <w:rFonts w:eastAsia="Arial"/>
                <w:b/>
                <w:bCs/>
                <w:sz w:val="26"/>
                <w:szCs w:val="26"/>
              </w:rPr>
            </w:pPr>
            <w:r w:rsidRPr="00E64BA3">
              <w:rPr>
                <w:rStyle w:val="Emphasis"/>
                <w:rFonts w:eastAsia="Arial"/>
                <w:b/>
                <w:bCs/>
                <w:i w:val="0"/>
                <w:iCs w:val="0"/>
                <w:sz w:val="26"/>
                <w:szCs w:val="26"/>
              </w:rPr>
              <w:t xml:space="preserve"> </w:t>
            </w:r>
            <w:r w:rsidRPr="00E64BA3">
              <w:rPr>
                <w:rStyle w:val="Emphasis"/>
                <w:rFonts w:eastAsia="Arial"/>
                <w:b/>
                <w:bCs/>
                <w:sz w:val="26"/>
                <w:szCs w:val="26"/>
              </w:rPr>
              <w:t>Mở bài:</w:t>
            </w:r>
          </w:p>
          <w:p w:rsidR="00106561" w:rsidRPr="00E64BA3" w:rsidRDefault="00106561" w:rsidP="00106561">
            <w:pPr>
              <w:shd w:val="clear" w:color="auto" w:fill="FFFFFF"/>
              <w:jc w:val="both"/>
              <w:rPr>
                <w:rStyle w:val="Emphasis"/>
                <w:rFonts w:ascii="Times New Roman" w:hAnsi="Times New Roman"/>
                <w:i w:val="0"/>
                <w:iCs w:val="0"/>
                <w:sz w:val="26"/>
                <w:szCs w:val="26"/>
                <w:lang w:val="vi-VN"/>
              </w:rPr>
            </w:pPr>
            <w:r w:rsidRPr="00E64BA3">
              <w:rPr>
                <w:rStyle w:val="Emphasis"/>
                <w:rFonts w:ascii="Times New Roman" w:eastAsia="Arial" w:hAnsi="Times New Roman"/>
                <w:b/>
                <w:bCs/>
                <w:i w:val="0"/>
                <w:iCs w:val="0"/>
                <w:sz w:val="26"/>
                <w:szCs w:val="26"/>
              </w:rPr>
              <w:lastRenderedPageBreak/>
              <w:t>-</w:t>
            </w:r>
            <w:r w:rsidRPr="00E64BA3">
              <w:rPr>
                <w:rStyle w:val="Emphasis"/>
                <w:rFonts w:ascii="Times New Roman" w:eastAsia="Arial" w:hAnsi="Times New Roman"/>
                <w:b/>
                <w:bCs/>
                <w:sz w:val="26"/>
                <w:szCs w:val="26"/>
              </w:rPr>
              <w:t xml:space="preserve"> Dẫn dắt, giới thiệu vấn đề</w:t>
            </w:r>
            <w:r w:rsidRPr="00E64BA3">
              <w:rPr>
                <w:rStyle w:val="Emphasis"/>
                <w:rFonts w:ascii="Times New Roman" w:eastAsia="Arial" w:hAnsi="Times New Roman"/>
                <w:b/>
                <w:bCs/>
                <w:i w:val="0"/>
                <w:iCs w:val="0"/>
                <w:sz w:val="26"/>
                <w:szCs w:val="26"/>
              </w:rPr>
              <w:t xml:space="preserve">: </w:t>
            </w: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nữa. </w:t>
            </w:r>
          </w:p>
          <w:p w:rsidR="00106561" w:rsidRPr="00E64BA3" w:rsidRDefault="00106561" w:rsidP="00106561">
            <w:pPr>
              <w:pStyle w:val="NormalWeb"/>
              <w:shd w:val="clear" w:color="auto" w:fill="FFFFFF"/>
              <w:spacing w:before="0" w:beforeAutospacing="0" w:after="0" w:afterAutospacing="0"/>
              <w:jc w:val="both"/>
              <w:rPr>
                <w:rStyle w:val="Emphasis"/>
                <w:rFonts w:eastAsia="Arial"/>
                <w:b/>
                <w:bCs/>
                <w:i w:val="0"/>
                <w:iCs w:val="0"/>
                <w:sz w:val="26"/>
                <w:szCs w:val="26"/>
                <w:lang w:val="vi-VN"/>
              </w:rPr>
            </w:pPr>
            <w:r w:rsidRPr="00E64BA3">
              <w:rPr>
                <w:rStyle w:val="Emphasis"/>
                <w:rFonts w:eastAsia="Arial"/>
                <w:b/>
                <w:bCs/>
                <w:i w:val="0"/>
                <w:iCs w:val="0"/>
                <w:sz w:val="26"/>
                <w:szCs w:val="26"/>
                <w:lang w:val="vi-VN"/>
              </w:rPr>
              <w:t xml:space="preserve">- Nêu vấn đề: </w:t>
            </w:r>
            <w:r w:rsidRPr="00E64BA3">
              <w:rPr>
                <w:sz w:val="26"/>
                <w:szCs w:val="26"/>
                <w:lang w:val="vi-VN"/>
              </w:rPr>
              <w:t xml:space="preserve">sách là một công cụ tuyệt vời, cung cấp kho tàng kiến thức khổng lồ cho con người ở rất nhiều lĩnh vực giúp họ trường thành hơn </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Thân bài</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rPr>
            </w:pPr>
            <w:r w:rsidRPr="00E64BA3">
              <w:rPr>
                <w:b/>
                <w:i/>
                <w:sz w:val="26"/>
                <w:szCs w:val="26"/>
              </w:rPr>
              <w:t>Giải thích khái niệm:</w:t>
            </w:r>
          </w:p>
          <w:p w:rsidR="00106561" w:rsidRPr="00E64BA3" w:rsidRDefault="00106561" w:rsidP="00106561">
            <w:pPr>
              <w:pStyle w:val="NormalWeb"/>
              <w:shd w:val="clear" w:color="auto" w:fill="FFFFFF"/>
              <w:spacing w:before="0" w:beforeAutospacing="0" w:after="0" w:afterAutospacing="0"/>
              <w:jc w:val="both"/>
              <w:rPr>
                <w:b/>
                <w:i/>
                <w:sz w:val="26"/>
                <w:szCs w:val="26"/>
              </w:rPr>
            </w:pPr>
            <w:r w:rsidRPr="00E64BA3">
              <w:rPr>
                <w:b/>
                <w:i/>
                <w:sz w:val="26"/>
                <w:szCs w:val="26"/>
              </w:rPr>
              <w:t xml:space="preserve">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Sách -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b/>
                <w:i/>
                <w:sz w:val="26"/>
                <w:szCs w:val="26"/>
                <w:lang w:val="vi-VN"/>
              </w:rPr>
            </w:pPr>
            <w:r w:rsidRPr="00E64BA3">
              <w:rPr>
                <w:rFonts w:ascii="Times New Roman" w:hAnsi="Times New Roman"/>
                <w:sz w:val="26"/>
                <w:szCs w:val="26"/>
                <w:lang w:val="vi-VN"/>
              </w:rPr>
              <w:t xml:space="preserve">- Ngày nay, ngoài sách giấy còn có những loại sách điện tử ebook.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Ý nghĩa tích cực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Kho tàng tri thức của nhân loại là vô cùng rộng lớn và sách đem đến cho chúng ta những kiến thức cần thiết trên hành trình sống và theo đuổi mục tiêu.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Muốn có được thành công phải có kiến thức để tránh những thất bại đau đớn.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Ta nhận thấy được những điểm đồng điệu, cảm giác như ta được chữa lành, như đang trò chuyện tâm sự với một người bạn thân khi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giúp rèn luyện khả năng tư duy logic, phân tích sáng tạo, giải quyết tốt những vấn đề khi gặp khó khăn.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Đọc sách còn là một cách tốt để rèn luyện và hoàn thiện nhân cách và trưởng thành hơn trong suy nghĩ.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đã giúp con người có được bình yên trong tâm hồn, là một hình thức giải trí, thư giãn hiệu quả.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pStyle w:val="NormalWeb"/>
              <w:numPr>
                <w:ilvl w:val="0"/>
                <w:numId w:val="19"/>
              </w:numPr>
              <w:shd w:val="clear" w:color="auto" w:fill="FFFFFF"/>
              <w:spacing w:before="0" w:beforeAutospacing="0" w:after="0" w:afterAutospacing="0"/>
              <w:jc w:val="both"/>
              <w:rPr>
                <w:b/>
                <w:i/>
                <w:sz w:val="26"/>
                <w:szCs w:val="26"/>
                <w:lang w:val="vi-VN"/>
              </w:rPr>
            </w:pPr>
            <w:r w:rsidRPr="00E64BA3">
              <w:rPr>
                <w:b/>
                <w:i/>
                <w:sz w:val="26"/>
                <w:szCs w:val="26"/>
                <w:lang w:val="vi-VN"/>
              </w:rPr>
              <w:t xml:space="preserve">Bằng chứng chứng minh lợi ích của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Bill Gates - một doanh nhân giàu nhất thế giới, ông là một mọt sách thứ thiệt. Ông đã đọc hơn 50 đầu sách mỗi năm và duy trì thói quen đọc sách một tiếng trước khi ngủ bất chấp công việc ra sao.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Mark Zuckerberg – ông chủ của Facebook từng mời cả thế giới tham gia vào thử thách của mình vào năm 2015: Đọc một cuốn sách mới vào mỗi tuần. </w:t>
            </w:r>
          </w:p>
          <w:p w:rsidR="00106561" w:rsidRPr="00E64BA3" w:rsidRDefault="00106561" w:rsidP="00106561">
            <w:pPr>
              <w:widowControl w:val="0"/>
              <w:shd w:val="clear" w:color="auto" w:fill="FFFFFF"/>
              <w:jc w:val="both"/>
              <w:rPr>
                <w:rFonts w:ascii="Times New Roman" w:hAnsi="Times New Roman"/>
                <w:b/>
                <w:i/>
                <w:sz w:val="26"/>
                <w:szCs w:val="26"/>
                <w:lang w:val="vi-VN"/>
              </w:rPr>
            </w:pPr>
            <w:r w:rsidRPr="00E64BA3">
              <w:rPr>
                <w:rFonts w:ascii="Times New Roman" w:hAnsi="Times New Roman"/>
                <w:b/>
                <w:i/>
                <w:sz w:val="26"/>
                <w:szCs w:val="26"/>
                <w:lang w:val="vi-VN"/>
              </w:rPr>
              <w:t xml:space="preserve">4. Khẳng định ý kiến: </w:t>
            </w:r>
            <w:r w:rsidRPr="00E64BA3">
              <w:rPr>
                <w:rFonts w:ascii="Times New Roman" w:hAnsi="Times New Roman"/>
                <w:b/>
                <w:bCs/>
                <w:sz w:val="26"/>
                <w:szCs w:val="26"/>
                <w:lang w:val="vi-VN"/>
              </w:rPr>
              <w:t xml:space="preserve"> </w:t>
            </w:r>
            <w:r w:rsidRPr="00E64BA3">
              <w:rPr>
                <w:rFonts w:ascii="Times New Roman" w:hAnsi="Times New Roman"/>
                <w:b/>
                <w:i/>
                <w:sz w:val="26"/>
                <w:szCs w:val="26"/>
                <w:lang w:val="vi-VN"/>
              </w:rPr>
              <w:t>Đọc sách có cần thiết trong quá trình trưởng thành của con người?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Cs/>
                <w:iCs/>
                <w:sz w:val="26"/>
                <w:szCs w:val="26"/>
                <w:lang w:val="vi-VN"/>
              </w:rPr>
              <w:t xml:space="preserve">- Đọc sách có vai trò </w:t>
            </w:r>
            <w:r w:rsidRPr="00E64BA3">
              <w:rPr>
                <w:rFonts w:ascii="Times New Roman" w:hAnsi="Times New Roman"/>
                <w:sz w:val="26"/>
                <w:szCs w:val="26"/>
                <w:lang w:val="vi-VN"/>
              </w:rPr>
              <w:t xml:space="preserve">vô cùng quan trọng trong hành trình sống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Hiện nay, có rất nhiều cách để tiếp cận với các thể loại sách về mọi lĩnh vực và mọi ngôn ngữ khác nhau.</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Cs/>
                <w:sz w:val="26"/>
                <w:szCs w:val="26"/>
                <w:lang w:val="vi-VN"/>
              </w:rPr>
              <w:t>- Bài học:</w:t>
            </w:r>
            <w:r w:rsidRPr="00E64BA3">
              <w:rPr>
                <w:rFonts w:ascii="Times New Roman" w:hAnsi="Times New Roman"/>
                <w:b/>
                <w:i/>
                <w:sz w:val="26"/>
                <w:szCs w:val="26"/>
                <w:lang w:val="vi-VN"/>
              </w:rPr>
              <w:t xml:space="preserve"> </w:t>
            </w:r>
            <w:r w:rsidRPr="00E64BA3">
              <w:rPr>
                <w:rFonts w:ascii="Times New Roman" w:hAnsi="Times New Roman"/>
                <w:sz w:val="26"/>
                <w:szCs w:val="26"/>
                <w:lang w:val="vi-VN"/>
              </w:rPr>
              <w:t xml:space="preserve">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pStyle w:val="NormalWeb"/>
              <w:shd w:val="clear" w:color="auto" w:fill="FFFFFF"/>
              <w:spacing w:before="0" w:beforeAutospacing="0" w:after="0" w:afterAutospacing="0"/>
              <w:jc w:val="both"/>
              <w:rPr>
                <w:b/>
                <w:i/>
                <w:sz w:val="26"/>
                <w:szCs w:val="26"/>
                <w:lang w:val="vi-VN"/>
              </w:rPr>
            </w:pPr>
            <w:r w:rsidRPr="00E64BA3">
              <w:rPr>
                <w:b/>
                <w:i/>
                <w:sz w:val="26"/>
                <w:szCs w:val="26"/>
                <w:lang w:val="vi-VN"/>
              </w:rPr>
              <w:t>Kết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i/>
                <w:sz w:val="26"/>
                <w:szCs w:val="26"/>
                <w:lang w:val="vi-VN"/>
              </w:rPr>
              <w:t xml:space="preserve">- Khẳng định lại ý kiến: </w:t>
            </w:r>
            <w:r w:rsidRPr="00E64BA3">
              <w:rPr>
                <w:rFonts w:ascii="Times New Roman" w:hAnsi="Times New Roman"/>
                <w:sz w:val="26"/>
                <w:szCs w:val="26"/>
                <w:lang w:val="vi-VN"/>
              </w:rPr>
              <w:t xml:space="preserve">hãy biết trân trọng những giá trị mà nó đem lại và luôn mang theo chúng để đồng hành trên con đường theo đuổi mục tiêu của riêng mình.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i/>
                <w:sz w:val="26"/>
                <w:szCs w:val="26"/>
                <w:lang w:val="vi-VN"/>
              </w:rPr>
              <w:t>- Liên hệ bản thân:</w:t>
            </w:r>
            <w:r w:rsidRPr="00E64BA3">
              <w:rPr>
                <w:sz w:val="26"/>
                <w:szCs w:val="26"/>
                <w:lang w:val="vi-VN"/>
              </w:rPr>
              <w:t xml:space="preserve"> Là học sinh cần tích cực trau dồi kiến thức mọi mặt cho bản thân bằng nhiều cách khác nhau</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Tri thức của nhân loại là vô hạn, để có được thành công trong bất cứ lĩnh vực nào, con người cần trau dồi cho mình một lượng kiến thức nhất định về lĩnh vực đó và hơn thế </w:t>
      </w:r>
      <w:r w:rsidRPr="00E64BA3">
        <w:rPr>
          <w:rFonts w:ascii="Times New Roman" w:hAnsi="Times New Roman"/>
          <w:sz w:val="26"/>
          <w:szCs w:val="26"/>
          <w:lang w:val="vi-VN"/>
        </w:rPr>
        <w:lastRenderedPageBreak/>
        <w:t xml:space="preserve">nữa. Và sách là một công cụ tuyệt vời, cung cấp kho tàng kiến thức khổng lồ cho con người ở rất nhiều lĩnh vực, sách có vai trò vô cùng quan trọng giúp thay đổi suy nghĩ của con người, giúp họ trường thành hơn và đạt được sự thành công.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Vậy sách là gì? Mỗi người lại có những định nghĩa của riêng mình về sách. Nó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ngoài sách giấy còn có những loại sách điện tử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Sách mang lại cho con người những lợi ích tuyệt vời. Kho tàng tri thức của nhân loại là vô cùng rộng lớn mà những gì ta biết chỉ là hạt cát trên sa mạc và sách đem đến cho chúng ta những kiến thức cần thiết trên hành trình sống và theo đuổi mục tiêu. Bởi muốn có được thành công phải có kiến thức để tránh những thất bại đau đớn. Khi đọc một cuốn sách, ta còn thấy bản thân mình trong đó, từ đó ta nhận thấy được những điểm đồng điệu, cảm giác như ta được chữa lành, sẻ chia, như đang trò chuyện tâm sự với một người bạn thân, vì vậy nên sách mới là người bạn tâm giao của con người. Hơn nữa, đọc sách còn giúp rèn luyện khả năng tư duy logic, phân tích sáng tạo, giải quyết tốt những vấn đề khi gặp khó khăn. Đọc sách còn là một cách tốt để rèn luyện và hoàn thiện nhân cách, nó giúp người đọc nhận ra những giá trị của những quy tắc ứng xử trong cuộc sống, có cái nhìn tích cực hơn về lẽ sống, biết yêu thương mọi người xung quanh hơn và trưởng thành hơn trong suy nghĩ. Cuộc sống nhộn nhịp vội vã ngoài kia khiến con người đôi khi quên mất bản thân mình cần có những khoảng lặng, cần có thời gian nghỉ ngơi, và sách đã giúp con người có được bình yên trong tâm hồn, là một hình thức giải trí, thư giãn hiệu quả. Không những vậy, buồn chán, cáu giận,… là những cảm xúc tiêu cực mà ai cũng đã trải qua, khi đọc sách giúp họ điều khiển được cảm xúc của mình, không bị mất kiểm soát, bình tĩnh trước mọi vấn đề và có được cách giải quyết đúng đắn.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ab/>
      </w:r>
      <w:r w:rsidRPr="00E64BA3">
        <w:rPr>
          <w:rFonts w:ascii="Times New Roman" w:hAnsi="Times New Roman"/>
          <w:sz w:val="26"/>
          <w:szCs w:val="26"/>
          <w:lang w:val="vi-VN"/>
        </w:rPr>
        <w:t xml:space="preserve">Thực tế có rất nhiều người thành công bị “nghiện sách”. Như Bill Gates là một doanh nhân giàu nhất thế giới, ông là một mọt sách thứ thiệt. Ông đã đọc hơn 50 đầu sách mỗi năm và duy trì thói quen đọc sách một tiếng trước khi ngủ bất chấp công việc ra sao. Hay như Mark Zuckerberg – ông chủ của Facebook từng mời cả thế giới tham gia vào thử thách của mình vào năm 2015: Đọc một cuốn sách mới vào mỗi tuần.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Qua đó, ta có thể thấy đọc sách đóng vai trò vô cùng quan trọng trong hành trình sống của con người. Sách luôn luôn cần thiết và hữu ích với bất kì ai và bất kì độ tuổi nào. Hiện nay, có rất nhiều cách để tiếp cận với các thể loại sách về mọi lĩnh vực và mọi ngôn ngữ khác nhau, đọc sách theo cách truyền thống hoặc đọc sách online trên các ebook, mọi thứ rất dễ dàng để tiếp cận. Và hãy đọc sách có chọn lọc, phù hợp với bản thân và lứa tuổi của mình. Mỗi chúng ta cần nhận thức được vai trò của đọc sách và nên tích cực tham gia vào các hoạt động tuyên truyền, vận động đọc sách của các tổ chức cũng như các câu lạc bộ.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Tóm lại, sách như một người bạn tốt của con người, hãy biết trân trọng những giá trị mà nó đem lại và luôn mang theo chúng để đồng hành trên con đường theo đuổi mục tiêu của riêng mình. Là học sinh cần tích cực trau dồi kiến thức mọi mặt cho bản thân bằng nhiều cách khác nhau, đặc biệt cần rèn luyện thói quen đọc sách để mở rộng tri thức. </w:t>
      </w:r>
    </w:p>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9: ĐIỀU HÒA VỚI TỰ NHIÊN</w:t>
      </w:r>
    </w:p>
    <w:p w:rsidR="00106561" w:rsidRPr="00E64BA3" w:rsidRDefault="00106561" w:rsidP="00106561">
      <w:pPr>
        <w:shd w:val="clear" w:color="auto" w:fill="FFFFFF"/>
        <w:rPr>
          <w:rFonts w:ascii="Times New Roman" w:hAnsi="Times New Roman"/>
          <w:sz w:val="26"/>
          <w:szCs w:val="2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VIẾT: VIẾT BÀI VĂN THUYẾT MINH VỀ QUY TẮC HOẶC LUẬT LỆ TRONG TRÒ CHƠI HAY HOẠT ĐỘNG</w:t>
            </w:r>
          </w:p>
        </w:tc>
      </w:tr>
    </w:tbl>
    <w:p w:rsidR="00106561" w:rsidRPr="00E64BA3" w:rsidRDefault="00106561" w:rsidP="00106561">
      <w:pPr>
        <w:shd w:val="clear" w:color="auto" w:fill="FFFFFF"/>
        <w:rPr>
          <w:rFonts w:ascii="Times New Roman" w:hAnsi="Times New Roman"/>
          <w:sz w:val="26"/>
          <w:szCs w:val="26"/>
          <w:highlight w:val="yellow"/>
        </w:rPr>
      </w:pP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19: </w:t>
      </w:r>
      <w:r w:rsidRPr="00E64BA3">
        <w:rPr>
          <w:rFonts w:ascii="Times New Roman" w:hAnsi="Times New Roman"/>
          <w:b/>
          <w:i/>
          <w:sz w:val="26"/>
          <w:szCs w:val="26"/>
          <w:highlight w:val="yellow"/>
        </w:rPr>
        <w:t>Thuyết minh về quy tắc/luật lệ trò chơi cướp cờ</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 xml:space="preserve">Mở bài: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trò chơi</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N</w:t>
            </w:r>
            <w:r w:rsidRPr="00E64BA3">
              <w:rPr>
                <w:rFonts w:ascii="Times New Roman" w:hAnsi="Times New Roman"/>
                <w:b/>
                <w:bCs/>
                <w:i/>
                <w:iCs/>
                <w:sz w:val="26"/>
                <w:szCs w:val="26"/>
                <w:lang w:val="vi-VN"/>
              </w:rPr>
              <w:t>êu vấn đề</w:t>
            </w:r>
            <w:r w:rsidRPr="00E64BA3">
              <w:rPr>
                <w:rFonts w:ascii="Times New Roman" w:hAnsi="Times New Roman"/>
                <w:sz w:val="26"/>
                <w:szCs w:val="26"/>
                <w:lang w:val="vi-VN"/>
              </w:rPr>
              <w:t xml:space="preserve">: trò chơi dân gian thể hiện sự lành mạnh, văn minh. Ta không thể không kể đến trò chơi cướp cờ.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0"/>
              </w:numPr>
              <w:shd w:val="clear" w:color="auto" w:fill="FFFFFF"/>
              <w:spacing w:before="0" w:beforeAutospacing="0" w:after="0" w:afterAutospacing="0"/>
              <w:jc w:val="both"/>
              <w:rPr>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Cướp cờ </w:t>
            </w:r>
            <w:r w:rsidRPr="00E64BA3">
              <w:rPr>
                <w:sz w:val="26"/>
                <w:szCs w:val="26"/>
                <w:lang w:val="vi-VN"/>
              </w:rPr>
              <w:t xml:space="preserve">- </w:t>
            </w:r>
            <w:r w:rsidRPr="00E64BA3">
              <w:rPr>
                <w:sz w:val="26"/>
                <w:szCs w:val="26"/>
              </w:rPr>
              <w:t>trò chơi mang tính đồng đội rất phổ biến, thường được sử dụng khi tổ chức các hoạt động sinh hoạt thiếu nhi tập thể ở thôn, xóm, xã, phường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Nguồn gốc thực sự của trò cướp cờ đến giờ vẫn còn là ẩn số, mọi người hầu như chỉ biết đến nó qua con đường truyền miệng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rPr>
              <w:t>2.</w:t>
            </w:r>
            <w:r w:rsidRPr="00E64BA3">
              <w:rPr>
                <w:b/>
                <w:bCs/>
                <w:i/>
                <w:iCs/>
                <w:sz w:val="26"/>
                <w:szCs w:val="26"/>
                <w:lang w:val="vi-VN"/>
              </w:rPr>
              <w:t xml:space="preserve"> </w:t>
            </w:r>
            <w:r w:rsidRPr="00E64BA3">
              <w:rPr>
                <w:b/>
                <w:bCs/>
                <w:i/>
                <w:iCs/>
                <w:sz w:val="26"/>
                <w:szCs w:val="26"/>
              </w:rPr>
              <w:t>Yêu cầu về đối tượng chơi</w:t>
            </w:r>
            <w:r w:rsidRPr="00E64BA3">
              <w:rPr>
                <w:b/>
                <w:bCs/>
                <w:i/>
                <w:iCs/>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w:t>
            </w:r>
            <w:r w:rsidRPr="00E64BA3">
              <w:rPr>
                <w:sz w:val="26"/>
                <w:szCs w:val="26"/>
                <w:lang w:val="vi-VN"/>
              </w:rPr>
              <w:t>Trò chơi cướp cờ phù hợp với mọi lứa tuổi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K</w:t>
            </w:r>
            <w:r w:rsidRPr="00E64BA3">
              <w:rPr>
                <w:sz w:val="26"/>
                <w:szCs w:val="26"/>
              </w:rPr>
              <w:t>hông bị giới hạn số lượng người chơi, nhưng cần có tổng số chẵn để chia thành 2 đội. Thường 1 đội sẽ có từ 5 người trở lên.</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Không gian chơi: </w:t>
            </w:r>
            <w:r w:rsidRPr="00E64BA3">
              <w:rPr>
                <w:sz w:val="26"/>
                <w:szCs w:val="26"/>
              </w:rPr>
              <w:t xml:space="preserve"> không gian rộng rãi và bằng phẳng, không có các chướng ngại vật, các vật dụng có thể gây nguy hiểm xung quanh và không có xe cộ di chuyển qua lại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2. </w:t>
            </w: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Cờ hoặc có thể dùng khăn tay, cành cây tuỳ thuộc vào hoàn cảnh.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Phấn vẽ: giữa sân chơi vẽ một vòng tròn có đường kính khoảng 20 – 25 cm. </w:t>
            </w:r>
            <w:r w:rsidRPr="00E64BA3">
              <w:rPr>
                <w:rFonts w:eastAsia="Times New Roman"/>
                <w:sz w:val="26"/>
                <w:szCs w:val="26"/>
                <w:lang w:eastAsia="zh-TW"/>
              </w:rPr>
              <w:t>Ở giữa vòng tròn, đặt vật dùng để làm cờ.</w:t>
            </w:r>
            <w:r w:rsidRPr="00E64BA3">
              <w:rPr>
                <w:rFonts w:eastAsia="Times New Roman"/>
                <w:sz w:val="26"/>
                <w:szCs w:val="26"/>
                <w:lang w:val="vi-VN" w:eastAsia="zh-TW"/>
              </w:rPr>
              <w:t xml:space="preserve"> </w:t>
            </w:r>
            <w:r w:rsidRPr="00E64BA3">
              <w:rPr>
                <w:rFonts w:eastAsia="Times New Roman"/>
                <w:sz w:val="26"/>
                <w:szCs w:val="26"/>
                <w:lang w:eastAsia="zh-TW"/>
              </w:rPr>
              <w:t>Ở mỗi đầu sân, kẻ 2 đường thẳng song song, đối xứng với nhau qua vòng tròn, cách vòng tròn khoảng 6 đến 7m.</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3. </w:t>
            </w: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Luật chơi: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w:t>
            </w:r>
            <w:r w:rsidRPr="00E64BA3">
              <w:rPr>
                <w:sz w:val="26"/>
                <w:szCs w:val="26"/>
                <w:lang w:val="vi-VN"/>
              </w:rPr>
              <w:t xml:space="preserve"> </w:t>
            </w:r>
            <w:r w:rsidRPr="00E64BA3">
              <w:rPr>
                <w:sz w:val="26"/>
                <w:szCs w:val="26"/>
              </w:rPr>
              <w:t xml:space="preserve">chia thành hai đội có số lượng bằng nhau, đứng hàng ngang tính từ vạch xuất phát bên phía đội của mình. Tiếp đó sẽ đếm theo số thứ tự từ 1, 2, 3, 4, 5…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tới số nào thì người mang số đó phải nhanh chóng chạy đến vòng tròn để cướp cờ.</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xml:space="preserve">- </w:t>
            </w:r>
            <w:r w:rsidRPr="00E64BA3">
              <w:rPr>
                <w:sz w:val="26"/>
                <w:szCs w:val="26"/>
                <w:lang w:val="vi-VN"/>
              </w:rPr>
              <w:t>Q</w:t>
            </w:r>
            <w:r w:rsidRPr="00E64BA3">
              <w:rPr>
                <w:sz w:val="26"/>
                <w:szCs w:val="26"/>
              </w:rPr>
              <w:t>uản trò gọi số nào về thì những người mang số đó phải quay về.</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rPr>
              <w:t>- Khi đang cầm cờ mà bị đối thủ vỗ vào người thì sẽ được tính là thua 1 lượt.</w:t>
            </w:r>
          </w:p>
          <w:p w:rsidR="00106561" w:rsidRPr="00E64BA3" w:rsidRDefault="00106561" w:rsidP="00106561">
            <w:pPr>
              <w:pStyle w:val="NormalWeb"/>
              <w:shd w:val="clear" w:color="auto" w:fill="FFFFFF"/>
              <w:spacing w:before="0" w:beforeAutospacing="0" w:after="0" w:afterAutospacing="0"/>
              <w:ind w:left="-360"/>
              <w:jc w:val="both"/>
              <w:rPr>
                <w:sz w:val="26"/>
                <w:szCs w:val="26"/>
              </w:rPr>
            </w:pPr>
            <w:r w:rsidRPr="00E64BA3">
              <w:rPr>
                <w:sz w:val="26"/>
                <w:szCs w:val="26"/>
              </w:rPr>
              <w:t>-   - Khi lấy được cờ phải chạy ngay về vạch xuất phát của đội mình và tránh sao cho không bị người đội bạn vỗ vào người thì thắng 1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Nếu đang cầm cờ mà cảm thấy có nguy cơ bị đối thủ vỗ vào người thì được phép bỏ cờ xuống đất để tránh bị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Người chơi số nào chỉ được vỗ đúng số đó, không được vỗ số khác. Nếu đang cầm cờ mà bị người số khác của đội bạn vỗ vào người thì không bị tính là thua lượt.</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Số nào bị thua thì quản trò sẽ không gọi số đó ra chơi nữa.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phép ôm, ghì, giữ thành viên đối thủ để cho đồng đội cướp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Không được cướp cờ đã rơi ra khỏi vòng tròn, chỉ được cướp cờ còn nằm trong vòng tròn.</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Cách chơi</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M</w:t>
            </w:r>
            <w:r w:rsidRPr="00E64BA3">
              <w:rPr>
                <w:sz w:val="26"/>
                <w:szCs w:val="26"/>
              </w:rPr>
              <w:t>ọi người sẽ tự chọn hoặc oẳn tù xì để chia làm 2 đội.</w:t>
            </w:r>
            <w:r w:rsidRPr="00E64BA3">
              <w:rPr>
                <w:sz w:val="26"/>
                <w:szCs w:val="26"/>
                <w:lang w:val="vi-VN"/>
              </w:rPr>
              <w:t xml:space="preserve"> </w:t>
            </w:r>
            <w:r w:rsidRPr="00E64BA3">
              <w:rPr>
                <w:sz w:val="26"/>
                <w:szCs w:val="26"/>
              </w:rPr>
              <w:t xml:space="preserve">Hai đội xếp thành hàng ngang, đứng đối diện và cách nhau ít nhất 15m.-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Mỗi thành viên trong đội sẽ có số thứ tự khác nhau, và 2 người đứng đối diện nhau của cả 2 đội sẽ có cùng một số thứ tự.</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lastRenderedPageBreak/>
              <w:t xml:space="preserve">- </w:t>
            </w:r>
            <w:r w:rsidRPr="00E64BA3">
              <w:rPr>
                <w:sz w:val="26"/>
                <w:szCs w:val="26"/>
                <w:lang w:val="vi-VN"/>
              </w:rPr>
              <w:t>Q</w:t>
            </w:r>
            <w:r w:rsidRPr="00E64BA3">
              <w:rPr>
                <w:sz w:val="26"/>
                <w:szCs w:val="26"/>
              </w:rPr>
              <w:t>uản trò hô to số thứ tự nào thì những người chơi mang số thứ tự đó sẽ chạy thật nhanh đến vị trí cắm cờ.</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T</w:t>
            </w:r>
            <w:r w:rsidRPr="00E64BA3">
              <w:rPr>
                <w:sz w:val="26"/>
                <w:szCs w:val="26"/>
              </w:rPr>
              <w:t>ận dụng lúc người chơi đội bạn sơ hở để cướp cờ rồi chạy thật nhanh về ranh giới đội mình để lấy 1 điểm.</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w:t>
            </w:r>
            <w:r w:rsidRPr="00E64BA3">
              <w:rPr>
                <w:sz w:val="26"/>
                <w:szCs w:val="26"/>
                <w:lang w:val="vi-VN"/>
              </w:rPr>
              <w:t>N</w:t>
            </w:r>
            <w:r w:rsidRPr="00E64BA3">
              <w:rPr>
                <w:sz w:val="26"/>
                <w:szCs w:val="26"/>
              </w:rPr>
              <w:t>ếu cướp được cờ mà chưa kịp chạy qua vạch đích mà bị người bên đội đối phương rượt theo chạm vào người thì sẽ không được tính điểm mà điểm đó sẽ thuộc về đội bên kia.</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xml:space="preserve">- Sau khi xong một lượt sẽ mang cờ đặt vào vị trí cũ để chơi tiếp cho đến khi hết số lượt chơi quy định </w:t>
            </w:r>
          </w:p>
          <w:p w:rsidR="00106561" w:rsidRPr="00E64BA3" w:rsidRDefault="00106561" w:rsidP="00106561">
            <w:pPr>
              <w:pStyle w:val="NormalWeb"/>
              <w:shd w:val="clear" w:color="auto" w:fill="FFFFFF"/>
              <w:spacing w:before="0" w:beforeAutospacing="0" w:after="0" w:afterAutospacing="0"/>
              <w:ind w:left="-360" w:firstLineChars="100" w:firstLine="260"/>
              <w:jc w:val="both"/>
              <w:rPr>
                <w:sz w:val="26"/>
                <w:szCs w:val="26"/>
              </w:rPr>
            </w:pPr>
            <w:r w:rsidRPr="00E64BA3">
              <w:rPr>
                <w:sz w:val="26"/>
                <w:szCs w:val="26"/>
              </w:rPr>
              <w:t>- Kết thúc lượt chơi cuối cùng, đội nào chiếm được nhiều điểm hơn thì sẽ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4. </w:t>
            </w:r>
            <w:r w:rsidRPr="00E64BA3">
              <w:rPr>
                <w:b/>
                <w:bCs/>
                <w:i/>
                <w:iCs/>
                <w:sz w:val="26"/>
                <w:szCs w:val="26"/>
              </w:rPr>
              <w:t>Ý nghĩa của trò chơi cướp cờ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khả năng tập trung, sự khéo léo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w:t>
            </w:r>
            <w:r w:rsidRPr="00E64BA3">
              <w:rPr>
                <w:sz w:val="26"/>
                <w:szCs w:val="26"/>
              </w:rPr>
              <w:t>T</w:t>
            </w:r>
            <w:r w:rsidRPr="00E64BA3">
              <w:rPr>
                <w:sz w:val="26"/>
                <w:szCs w:val="26"/>
                <w:lang w:val="vi-VN"/>
              </w:rPr>
              <w:t>ăng tinh thần đoàn kết, rèn luyện khả năng vận động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Kết bài:</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Khẳng định lại ý nghĩa trò chơi: </w:t>
            </w:r>
            <w:r w:rsidRPr="00E64BA3">
              <w:rPr>
                <w:sz w:val="26"/>
                <w:szCs w:val="26"/>
              </w:rPr>
              <w:t>chứa đựng cả một nền văn hóa dân tộc Việt Nam độc đáo và giàu bản sắc.</w:t>
            </w:r>
            <w:r w:rsidRPr="00E64BA3">
              <w:rPr>
                <w:b/>
                <w:bCs/>
                <w:i/>
                <w:iCs/>
                <w:sz w:val="26"/>
                <w:szCs w:val="26"/>
              </w:rPr>
              <w:t xml:space="preserve">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Liên hệ bản thân: </w:t>
            </w:r>
            <w:r w:rsidRPr="00E64BA3">
              <w:rPr>
                <w:sz w:val="26"/>
                <w:szCs w:val="26"/>
                <w:lang w:val="vi-VN"/>
              </w:rPr>
              <w:t xml:space="preserve">tích cực khuyến khích việc chơi những trò chơi dân gian và giữ gìn bản sắc văn hoá dân tộc. </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cướp cờ.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Cướp cờ là trò chơi mang tính đồng đội rất phổ biến, nhất là với các thế hệ 8x và đầu 9x. Trò chơi dân gian này thường được sử dụng khi tổ chức các hoạt động sinh hoạt thiếu nhi tập thể ở thôn, xóm, xã, phường… giúp tạo không khí vui vẻ và đoàn kết mọi người trong tập thể lại với nhau rất hiệu quả.</w:t>
      </w:r>
      <w:r w:rsidRPr="00E64BA3">
        <w:rPr>
          <w:rFonts w:ascii="Times New Roman" w:hAnsi="Times New Roman"/>
          <w:sz w:val="26"/>
          <w:szCs w:val="26"/>
          <w:lang w:val="vi-VN"/>
        </w:rPr>
        <w:t xml:space="preserve"> </w:t>
      </w:r>
      <w:r w:rsidRPr="00E64BA3">
        <w:rPr>
          <w:rFonts w:ascii="Times New Roman" w:hAnsi="Times New Roman"/>
          <w:sz w:val="26"/>
          <w:szCs w:val="26"/>
        </w:rPr>
        <w:t>Nguồn gốc thực sự của trò cướp cờ đến giờ vẫn còn là ẩn số. Tương tự như những trò chơi dân gian khác, mọi người hầu như chỉ biết đến nó qua con đường truyền miệng</w:t>
      </w:r>
      <w:r w:rsidRPr="00E64BA3">
        <w:rPr>
          <w:rFonts w:ascii="Times New Roman" w:hAnsi="Times New Roman"/>
          <w:sz w:val="26"/>
          <w:szCs w:val="26"/>
          <w:lang w:val="vi-VN"/>
        </w:rPr>
        <w:t>.</w:t>
      </w:r>
    </w:p>
    <w:p w:rsidR="00106561" w:rsidRPr="00E64BA3" w:rsidRDefault="00106561" w:rsidP="00106561">
      <w:pPr>
        <w:shd w:val="clear" w:color="auto" w:fill="FFFFFF"/>
        <w:ind w:firstLine="720"/>
        <w:jc w:val="both"/>
        <w:rPr>
          <w:rFonts w:ascii="Times New Roman" w:eastAsia="Times New Roman" w:hAnsi="Times New Roman"/>
          <w:sz w:val="26"/>
          <w:szCs w:val="26"/>
          <w:lang w:eastAsia="zh-TW"/>
        </w:rPr>
      </w:pPr>
      <w:r w:rsidRPr="00E64BA3">
        <w:rPr>
          <w:rFonts w:ascii="Times New Roman" w:hAnsi="Times New Roman"/>
          <w:sz w:val="26"/>
          <w:szCs w:val="26"/>
          <w:lang w:val="vi-VN"/>
        </w:rPr>
        <w:t xml:space="preserve"> Trò chơi cướp cờ phù hợp với mọi lứa tuổi, bất kì đối tượng nào cũng có thể chơi trò chơi này. </w:t>
      </w:r>
      <w:r w:rsidRPr="00E64BA3">
        <w:rPr>
          <w:rFonts w:ascii="Times New Roman" w:eastAsia="Times New Roman" w:hAnsi="Times New Roman"/>
          <w:sz w:val="26"/>
          <w:szCs w:val="26"/>
          <w:shd w:val="clear" w:color="auto" w:fill="FFFFFF"/>
          <w:lang w:eastAsia="zh-TW"/>
        </w:rPr>
        <w:t>Vì là trò chơi tập thể nên cướp cờ không bị giới hạn số lượng người chơi, nhưng cần có tổng số chẵn để chia thành 2 đội chơi với nhau. Thường 1 đội sẽ có từ 5 người trở lên.</w:t>
      </w:r>
      <w:r w:rsidRPr="00E64BA3">
        <w:rPr>
          <w:rFonts w:ascii="Times New Roman" w:eastAsia="Times New Roman" w:hAnsi="Times New Roman"/>
          <w:sz w:val="26"/>
          <w:szCs w:val="26"/>
          <w:shd w:val="clear" w:color="auto" w:fill="FFFFFF"/>
          <w:lang w:val="vi-VN" w:eastAsia="zh-TW"/>
        </w:rPr>
        <w:t xml:space="preserve"> Và về không gian chơi, m</w:t>
      </w:r>
      <w:r w:rsidRPr="00E64BA3">
        <w:rPr>
          <w:rFonts w:ascii="Times New Roman" w:eastAsia="Times New Roman" w:hAnsi="Times New Roman"/>
          <w:sz w:val="26"/>
          <w:szCs w:val="26"/>
          <w:shd w:val="clear" w:color="auto" w:fill="FFFFFF"/>
          <w:lang w:eastAsia="zh-TW"/>
        </w:rPr>
        <w:t>uốn chơi cướp cờ, mọi người cần chuẩn bị một không gian rộng rãi và bằng phẳng, không có các chướng ngại vật cản đường, không có các vật dụng có thể gây nguy hiểm xung quanh và không có xe cộ di chuyển qua lại. Thông thường, người ta sẽ sử dụng sân trường hoặc sân tập thể dục để tổ chức chơi trò chơi.</w:t>
      </w:r>
    </w:p>
    <w:p w:rsidR="00106561" w:rsidRPr="00E64BA3" w:rsidRDefault="00106561" w:rsidP="00106561">
      <w:pPr>
        <w:shd w:val="clear" w:color="auto" w:fill="FFFFFF"/>
        <w:jc w:val="both"/>
        <w:rPr>
          <w:rFonts w:ascii="Times New Roman" w:eastAsia="Times New Roman" w:hAnsi="Times New Roman"/>
          <w:sz w:val="26"/>
          <w:szCs w:val="26"/>
          <w:lang w:val="vi-VN"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tìm hiểu cách chuẩn bị và luật chơi. Về bước chuẩn bị, ta cần chuẩn bị cờ hoặc có thể dùng khăn tay, cành cây tuỳ thuộc vào hoàn cảnh. Thứ hai là phấn vẽ, giữa sân chơi vẽ một vòng tròn có đường kính khoảng 20 – 25 cm. </w:t>
      </w:r>
      <w:r w:rsidRPr="00E64BA3">
        <w:rPr>
          <w:rFonts w:ascii="Times New Roman" w:eastAsia="Times New Roman" w:hAnsi="Times New Roman"/>
          <w:sz w:val="26"/>
          <w:szCs w:val="26"/>
          <w:lang w:eastAsia="zh-TW"/>
        </w:rPr>
        <w:t>Ở giữa vòng tròn, chúng ta sẽ đặt vật dùng để làm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Ở mỗi đầu sân, chúng ta sẽ kẻ 2 đường thẳng song song, đối xứng với nhau qua vòng tròn, cách vòng tròn khoảng 6 đến 7m. Đây cũng chính là vị trí xuất phát lẫn vạch đích của mỗi đội.</w:t>
      </w:r>
      <w:r w:rsidRPr="00E64BA3">
        <w:rPr>
          <w:rFonts w:ascii="Times New Roman" w:eastAsia="Times New Roman" w:hAnsi="Times New Roman"/>
          <w:sz w:val="26"/>
          <w:szCs w:val="26"/>
          <w:lang w:val="vi-VN" w:eastAsia="zh-TW"/>
        </w:rPr>
        <w:t xml:space="preserve"> Về luật chơi, </w:t>
      </w:r>
      <w:r w:rsidRPr="00E64BA3">
        <w:rPr>
          <w:rFonts w:ascii="Times New Roman" w:eastAsia="Times New Roman" w:hAnsi="Times New Roman"/>
          <w:sz w:val="26"/>
          <w:szCs w:val="26"/>
          <w:lang w:eastAsia="zh-TW"/>
        </w:rPr>
        <w:t>Đầu tiên, quản trò sẽ chia tập thể tham gia trò chơi thành hai đội có số lượng bằng nhau, và mọi người sẽ đứng hàng ngang tính từ vạch xuất phát bên phía đội của mình. Tiếp đó sẽ đếm theo số thứ tự từ 1, 2, 3, 4, … Các bạn cần phải ghi nhớ số của mình.</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quản trò gọi tới số nào thì người mang số đó của cả hai đội phải nhanh chóng chạy đến vòng tròn để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 xml:space="preserve">Khi quản trò </w:t>
      </w:r>
      <w:r w:rsidRPr="00E64BA3">
        <w:rPr>
          <w:rFonts w:ascii="Times New Roman" w:eastAsia="Times New Roman" w:hAnsi="Times New Roman"/>
          <w:sz w:val="26"/>
          <w:szCs w:val="26"/>
          <w:lang w:eastAsia="zh-TW"/>
        </w:rPr>
        <w:lastRenderedPageBreak/>
        <w:t>gọi số nào về thì những người mang số đó phải quay về.</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Cùng một lúc, quản trò có thể gọi nhiều số khác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đang cầm cờ mà bị đối thủ vỗ vào người thì sẽ được tính là thua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lấy được cờ phải chạy ngay về vạch xuất phát của đội mình và tránh sao cho không bị người đội bạn vỗ vào người thì thắng 1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Nếu đang cầm cờ mà cảm thấy có nguy cơ bị đối thủ vỗ vào người thì được phép bỏ cờ xuống đất để tránh bị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Người chơi số nào chỉ được vỗ đúng số đó, không được vỗ số khác. Nếu đang cầm cờ mà bị người số khác của đội bạn vỗ vào người thì không bị tính là thua lượt.</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Số nào bị thua (xem như “đã chết”) thì quản trò sẽ không gọi số đó ra chơi nữa.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phép ôm, ghì, giữ thành viên đối thủ để cho đồng đội cướp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Vì trong suốt quá trình chơi, mọi người sẽ di chuyển liên tục nên cần phải lựa chọn sân chơi thật phù hợp để hạn chế các nguy cơ đáng tiếc có thể xảy ra.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Không được cướp cờ đã rơi ra khỏi vòng tròn, chỉ được cướp cờ còn nằm trong vòng tròn.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Khoảng cách vị trí đặt cờ đến hai đội phải bằng nhau.</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Cả hai đội cần thống nhất luật chơi trước khi bắt đầu chơi: số lượt chơi, cách tính điểm, hình phạt…</w:t>
      </w:r>
    </w:p>
    <w:p w:rsidR="00106561" w:rsidRPr="00E64BA3" w:rsidRDefault="00106561" w:rsidP="00106561">
      <w:pPr>
        <w:shd w:val="clear" w:color="auto" w:fill="FFFFFF"/>
        <w:jc w:val="both"/>
        <w:rPr>
          <w:rFonts w:ascii="Times New Roman" w:eastAsia="Times New Roman" w:hAnsi="Times New Roman"/>
          <w:sz w:val="26"/>
          <w:szCs w:val="26"/>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 Bước vào trò chơi, đ</w:t>
      </w:r>
      <w:r w:rsidRPr="00E64BA3">
        <w:rPr>
          <w:rFonts w:ascii="Times New Roman" w:eastAsia="Times New Roman" w:hAnsi="Times New Roman"/>
          <w:sz w:val="26"/>
          <w:szCs w:val="26"/>
          <w:lang w:eastAsia="zh-TW"/>
        </w:rPr>
        <w:t>ầu tiên, mọi người sẽ tự chọn hoặc oẳn tù xì để chia làm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Hai đội xếp thành hàng ngang, đứng đối diện và cách nhau ít nhất 15m.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Cờ sẽ đặt ở giữa 2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Mỗi thành viên trong đội sẽ có số thứ tự khác nhau, và 2 người đứng đối diện nhau của cả 2 đội sẽ có cùng một số thứ tự.</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Khi người quản trò hô to số thứ tự nào thì những người chơi mang số thứ tự đó sẽ chạy thật nhanh đến vị trí cắm cờ.</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Tiếp đến, tận dụng lúc người chơi đội bạn sơ hở để cướp cờ rồi chạy thật nhanh về ranh giới đội mình để lấy 1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Nhưng nếu cướp được cờ mà chưa kịp chạy qua vạch đích để quay về đội mình mà bị người bên đội đối phương rượt theo chạm vào người thì sẽ không được tính điểm mà điểm đó sẽ thuộc về đội bên kia.</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Sau khi xong một lượt sẽ mang cờ đặt vào vị trí cũ để chơi tiếp cho đến khi hết số lượt chơi quy định (thông thường số lượt chơi sẽ tương ứng với số lượng thành viên trong một đội).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Kết thúc lượt chơi cuối cùng, đội nào chiếm được nhiều điểm hơn thì sẽ chiến thắng. Nếu muốn thì mọi người có thể chơi lại thêm một lần nữa để phân thắng bại.</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Hình phạt cho đội thua là phải cõng đội thắng đi một vòng quanh sân, hoặc phải làm theo yêu cầu của đội thắng cuộc (được thỏa thuận trước khi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val="vi-VN"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t>Cướp cờ</w:t>
      </w:r>
      <w:r w:rsidRPr="00E64BA3">
        <w:rPr>
          <w:rFonts w:eastAsia="Times New Roman"/>
          <w:sz w:val="26"/>
          <w:szCs w:val="26"/>
          <w:lang w:val="vi-VN" w:eastAsia="zh-TW"/>
        </w:rPr>
        <w:t xml:space="preserve"> là trò chơi dân gian bổ ích vui nhộn. </w:t>
      </w:r>
      <w:r w:rsidRPr="00E64BA3">
        <w:rPr>
          <w:rFonts w:eastAsia="Times New Roman"/>
          <w:sz w:val="26"/>
          <w:szCs w:val="26"/>
          <w:lang w:eastAsia="zh-TW"/>
        </w:rPr>
        <w:t>Trò chơi này sẽ giúp rèn luyện cho người chơi khả năng tập trung, sự khéo léo trong di chuyển để “đánh lừa” đối phương nhằm cướp được cờ và phải phối hợp nhịp nhàng giữa các thành viên trong đội với nhau.</w:t>
      </w:r>
      <w:r w:rsidRPr="00E64BA3">
        <w:rPr>
          <w:rFonts w:eastAsia="Times New Roman"/>
          <w:sz w:val="26"/>
          <w:szCs w:val="26"/>
          <w:lang w:val="vi-VN" w:eastAsia="zh-TW"/>
        </w:rPr>
        <w:t xml:space="preserve"> </w:t>
      </w:r>
      <w:r w:rsidRPr="00E64BA3">
        <w:rPr>
          <w:rFonts w:eastAsia="Times New Roman"/>
          <w:sz w:val="26"/>
          <w:szCs w:val="26"/>
          <w:lang w:eastAsia="zh-TW"/>
        </w:rPr>
        <w:t xml:space="preserve">Trò chơi dân gian cướp cờ được đánh giá là một phương pháp giúp tăng cường tinh thần đoàn kết trong một tập thể vô cùng hiệu quả. Ngoài ra, nó còn giúp cho con người rèn luyện khả năng vận động, xây dựng tinh thần đoàn kết và gắn kết tình cảm tốt đẹp. </w:t>
      </w:r>
    </w:p>
    <w:p w:rsidR="00106561" w:rsidRPr="00E64BA3" w:rsidRDefault="00106561" w:rsidP="00106561">
      <w:pPr>
        <w:shd w:val="clear" w:color="auto" w:fill="FFFFFF"/>
        <w:ind w:firstLine="720"/>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eastAsia="zh-TW"/>
        </w:rPr>
        <w:t>Trò</w:t>
      </w:r>
      <w:r w:rsidRPr="00E64BA3">
        <w:rPr>
          <w:rFonts w:ascii="Times New Roman" w:eastAsia="Times New Roman" w:hAnsi="Times New Roman"/>
          <w:sz w:val="26"/>
          <w:szCs w:val="26"/>
          <w:shd w:val="clear" w:color="auto" w:fill="FFFFFF"/>
          <w:lang w:val="vi-VN" w:eastAsia="zh-TW"/>
        </w:rPr>
        <w:t xml:space="preserve"> chơi cướp cờ</w:t>
      </w:r>
      <w:r w:rsidRPr="00E64BA3">
        <w:rPr>
          <w:rFonts w:ascii="Times New Roman" w:eastAsia="Times New Roman" w:hAnsi="Times New Roman"/>
          <w:sz w:val="26"/>
          <w:szCs w:val="26"/>
          <w:shd w:val="clear" w:color="auto" w:fill="FFFFFF"/>
          <w:lang w:eastAsia="zh-TW"/>
        </w:rPr>
        <w:t xml:space="preserve"> không đơn thuần là một trò chơi dân</w:t>
      </w:r>
      <w:r w:rsidRPr="00E64BA3">
        <w:rPr>
          <w:rFonts w:ascii="Times New Roman" w:eastAsia="Times New Roman" w:hAnsi="Times New Roman"/>
          <w:sz w:val="26"/>
          <w:szCs w:val="26"/>
          <w:shd w:val="clear" w:color="auto" w:fill="FFFFFF"/>
          <w:lang w:val="vi-VN" w:eastAsia="zh-TW"/>
        </w:rPr>
        <w:t xml:space="preserve"> gian</w:t>
      </w:r>
      <w:r w:rsidRPr="00E64BA3">
        <w:rPr>
          <w:rFonts w:ascii="Times New Roman" w:eastAsia="Times New Roman" w:hAnsi="Times New Roman"/>
          <w:sz w:val="26"/>
          <w:szCs w:val="26"/>
          <w:shd w:val="clear" w:color="auto" w:fill="FFFFFF"/>
          <w:lang w:eastAsia="zh-TW"/>
        </w:rPr>
        <w:t xml:space="preserve"> mà nó chứa đựng cả một nền văn hóa dân tộc Việt Nam độc đáo và giàu bản sắc. Ngày</w:t>
      </w:r>
      <w:r w:rsidRPr="00E64BA3">
        <w:rPr>
          <w:rFonts w:ascii="Times New Roman" w:eastAsia="Times New Roman" w:hAnsi="Times New Roman"/>
          <w:sz w:val="26"/>
          <w:szCs w:val="26"/>
          <w:shd w:val="clear" w:color="auto" w:fill="FFFFFF"/>
          <w:lang w:val="vi-VN" w:eastAsia="zh-TW"/>
        </w:rPr>
        <w:t xml:space="preserve"> nay, sự phát triển của công nghệ thông tin khiến trẻ em tiếp xúc quá sớm với những thiết bị công nghệ và những trò chơi dân gian đang dần bị lãng quên. Chúng ta cần tích cực khuyến khích việc chơi những trò chơi dân gian và giữ gìn bản sắc văn hoá dân tộc. </w:t>
      </w:r>
    </w:p>
    <w:p w:rsidR="00106561" w:rsidRPr="00E64BA3" w:rsidRDefault="00106561" w:rsidP="00106561">
      <w:pPr>
        <w:shd w:val="clear" w:color="auto" w:fill="FFFFFF"/>
        <w:rPr>
          <w:rFonts w:ascii="Times New Roman" w:hAnsi="Times New Roman"/>
          <w:b/>
          <w:bCs/>
          <w:sz w:val="26"/>
          <w:szCs w:val="26"/>
          <w:highlight w:val="yellow"/>
        </w:rPr>
      </w:pPr>
      <w:r w:rsidRPr="00E64BA3">
        <w:rPr>
          <w:rFonts w:ascii="Times New Roman" w:hAnsi="Times New Roman"/>
          <w:b/>
          <w:bCs/>
          <w:sz w:val="26"/>
          <w:szCs w:val="26"/>
          <w:highlight w:val="yellow"/>
        </w:rPr>
        <w:t xml:space="preserve">ĐỀ 20: </w:t>
      </w:r>
      <w:r w:rsidRPr="00E64BA3">
        <w:rPr>
          <w:rFonts w:ascii="Times New Roman" w:hAnsi="Times New Roman"/>
          <w:b/>
          <w:i/>
          <w:sz w:val="26"/>
          <w:szCs w:val="26"/>
          <w:highlight w:val="yellow"/>
        </w:rPr>
        <w:t>Thuyết minh về quy tắc/luật lệ trò chơi pháo đất</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xml:space="preserve">Mở bài: </w:t>
            </w:r>
            <w:r w:rsidRPr="00E64BA3">
              <w:rPr>
                <w:rFonts w:ascii="Times New Roman" w:hAnsi="Times New Roman"/>
                <w:sz w:val="26"/>
                <w:szCs w:val="26"/>
                <w:lang w:val="vi-VN"/>
              </w:rPr>
              <w:t xml:space="preserve">Việt Nam - một đất nước giàu truyền thống văn hoá dân tộc và nổi tiếng bởi những trò chơi dân gian giàu ý nghĩa. </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Dẫn dắt, giới thiệu trò chơi:</w:t>
            </w:r>
            <w:r w:rsidRPr="00E64BA3">
              <w:rPr>
                <w:sz w:val="26"/>
                <w:szCs w:val="26"/>
                <w:lang w:val="vi-VN"/>
              </w:rPr>
              <w:t xml:space="preserve"> một trong số những trò chơi vô cùng thú vị đó là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Thân bài:</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Nguồn gốc trò chơi</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sz w:val="26"/>
                <w:szCs w:val="26"/>
                <w:lang w:val="vi-VN"/>
              </w:rPr>
              <w:t>- T</w:t>
            </w:r>
            <w:r w:rsidRPr="00E64BA3">
              <w:rPr>
                <w:rFonts w:eastAsia="Times New Roman"/>
                <w:sz w:val="26"/>
                <w:szCs w:val="26"/>
                <w:lang w:eastAsia="zh-TW"/>
              </w:rPr>
              <w:t>rò chơi dân gian có từ lâu đời của vùng đồng bằng Bắc Bộ</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lastRenderedPageBreak/>
              <w:t>-</w:t>
            </w:r>
            <w:r w:rsidRPr="00E64BA3">
              <w:rPr>
                <w:rFonts w:eastAsia="Times New Roman"/>
                <w:sz w:val="26"/>
                <w:szCs w:val="26"/>
                <w:lang w:eastAsia="zh-TW"/>
              </w:rPr>
              <w:t xml:space="preserve"> </w:t>
            </w:r>
            <w:r w:rsidRPr="00E64BA3">
              <w:rPr>
                <w:rFonts w:eastAsia="Times New Roman"/>
                <w:sz w:val="26"/>
                <w:szCs w:val="26"/>
                <w:lang w:val="vi-VN" w:eastAsia="zh-TW"/>
              </w:rPr>
              <w:t>T</w:t>
            </w:r>
            <w:r w:rsidRPr="00E64BA3">
              <w:rPr>
                <w:rFonts w:eastAsia="Times New Roman"/>
                <w:sz w:val="26"/>
                <w:szCs w:val="26"/>
                <w:lang w:eastAsia="zh-TW"/>
              </w:rPr>
              <w:t>rong trận đánh giặc Nguyên Mông</w:t>
            </w:r>
            <w:r w:rsidRPr="00E64BA3">
              <w:rPr>
                <w:rFonts w:eastAsia="Times New Roman"/>
                <w:sz w:val="26"/>
                <w:szCs w:val="26"/>
                <w:lang w:val="vi-VN" w:eastAsia="zh-TW"/>
              </w:rPr>
              <w:t xml:space="preserve"> </w:t>
            </w:r>
            <w:r w:rsidRPr="00E64BA3">
              <w:rPr>
                <w:rFonts w:eastAsia="Times New Roman"/>
                <w:sz w:val="26"/>
                <w:szCs w:val="26"/>
                <w:lang w:eastAsia="zh-TW"/>
              </w:rPr>
              <w:t>1288, để cứu con voi của Hưng Đạo Đại Vương Trần Quốc Tuấn, nhân dân ném đất xuống khúc sông tiếp giáp các tỉnh Hải Dương, Hải Phòng, Thái Bình</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=&gt;</w:t>
            </w:r>
            <w:r w:rsidRPr="00E64BA3">
              <w:rPr>
                <w:rFonts w:eastAsia="Times New Roman"/>
                <w:sz w:val="26"/>
                <w:szCs w:val="26"/>
                <w:lang w:eastAsia="zh-TW"/>
              </w:rPr>
              <w:t xml:space="preserve"> mỗi khi nông nhàn, nhân dân thường tụ tập diễn lại cảnh này và dần dần hình thành nên trò chơi pháo đất.</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rFonts w:eastAsia="Times New Roman"/>
                <w:sz w:val="26"/>
                <w:szCs w:val="26"/>
                <w:lang w:val="vi-VN" w:eastAsia="zh-TW"/>
              </w:rPr>
              <w:t>-</w:t>
            </w:r>
            <w:r w:rsidRPr="00E64BA3">
              <w:rPr>
                <w:rFonts w:eastAsia="Times New Roman"/>
                <w:sz w:val="26"/>
                <w:szCs w:val="26"/>
                <w:lang w:eastAsia="zh-TW"/>
              </w:rPr>
              <w:t> </w:t>
            </w:r>
            <w:r w:rsidRPr="00E64BA3">
              <w:rPr>
                <w:rFonts w:eastAsia="Times New Roman"/>
                <w:sz w:val="26"/>
                <w:szCs w:val="26"/>
                <w:lang w:val="vi-VN" w:eastAsia="zh-TW"/>
              </w:rPr>
              <w:t>H</w:t>
            </w:r>
            <w:r w:rsidRPr="00E64BA3">
              <w:rPr>
                <w:rFonts w:eastAsia="Times New Roman"/>
                <w:sz w:val="26"/>
                <w:szCs w:val="26"/>
                <w:lang w:eastAsia="zh-TW"/>
              </w:rPr>
              <w:t>àng năm, các địa phương thường xuyên tổ chức vào dịp từ tháng Giêng đến hết tháng Ba Âm lịch</w:t>
            </w:r>
            <w:r w:rsidRPr="00E64BA3">
              <w:rPr>
                <w:rFonts w:eastAsia="Times New Roman"/>
                <w:sz w:val="26"/>
                <w:szCs w:val="26"/>
                <w:lang w:val="vi-VN" w:eastAsia="zh-TW"/>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Yêu cầu về đối tượng chơi,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w:t>
            </w:r>
            <w:r w:rsidRPr="00E64BA3">
              <w:rPr>
                <w:b/>
                <w:bCs/>
                <w:i/>
                <w:iCs/>
                <w:sz w:val="26"/>
                <w:szCs w:val="26"/>
              </w:rPr>
              <w:t>Độ tuổi</w:t>
            </w:r>
            <w:r w:rsidRPr="00E64BA3">
              <w:rPr>
                <w:b/>
                <w:bCs/>
                <w:i/>
                <w:iCs/>
                <w:sz w:val="26"/>
                <w:szCs w:val="26"/>
                <w:lang w:val="vi-VN"/>
              </w:rPr>
              <w:t xml:space="preserve"> chơi: </w:t>
            </w:r>
            <w:r w:rsidRPr="00E64BA3">
              <w:rPr>
                <w:sz w:val="26"/>
                <w:szCs w:val="26"/>
              </w:rPr>
              <w:t>các bạn học tiểu học trở lên</w:t>
            </w:r>
            <w:r w:rsidRPr="00E64BA3">
              <w:rPr>
                <w:sz w:val="26"/>
                <w:szCs w:val="26"/>
                <w:lang w:val="vi-VN"/>
              </w:rPr>
              <w:t>, ở</w:t>
            </w:r>
            <w:r w:rsidRPr="00E64BA3">
              <w:rPr>
                <w:sz w:val="26"/>
                <w:szCs w:val="26"/>
              </w:rPr>
              <w:t xml:space="preserve"> các lễ hội chọn các thanh niên trai tráng hoặc những người có nhiều kinh nghiệm trong nặn pháo đất để tham gia</w:t>
            </w:r>
            <w:r w:rsidRPr="00E64BA3">
              <w:rPr>
                <w:b/>
                <w:bCs/>
                <w:i/>
                <w:iCs/>
                <w:sz w:val="26"/>
                <w:szCs w:val="26"/>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S</w:t>
            </w:r>
            <w:r w:rsidRPr="00E64BA3">
              <w:rPr>
                <w:b/>
                <w:bCs/>
                <w:i/>
                <w:iCs/>
                <w:sz w:val="26"/>
                <w:szCs w:val="26"/>
              </w:rPr>
              <w:t>ố lượng người chơi</w:t>
            </w:r>
            <w:r w:rsidRPr="00E64BA3">
              <w:rPr>
                <w:b/>
                <w:bCs/>
                <w:i/>
                <w:iCs/>
                <w:sz w:val="26"/>
                <w:szCs w:val="26"/>
                <w:lang w:val="vi-VN"/>
              </w:rPr>
              <w:t xml:space="preserve">: </w:t>
            </w:r>
            <w:r w:rsidRPr="00E64BA3">
              <w:rPr>
                <w:sz w:val="26"/>
                <w:szCs w:val="26"/>
              </w:rPr>
              <w:t>không giới hạn, tổ chức cuộc thi thường có nhiều đội chơi, mỗi đội có khoảng từ 10- 20 người chơi.</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lang w:val="vi-VN"/>
              </w:rPr>
              <w:t xml:space="preserve">- Không gian chơi: </w:t>
            </w:r>
            <w:r w:rsidRPr="00E64BA3">
              <w:rPr>
                <w:sz w:val="26"/>
                <w:szCs w:val="26"/>
              </w:rPr>
              <w:t>không gian rộng rãi, càng bằng phẳng càng tốt</w:t>
            </w:r>
            <w:r w:rsidRPr="00E64BA3">
              <w:rPr>
                <w:sz w:val="26"/>
                <w:szCs w:val="26"/>
                <w:lang w:val="vi-VN"/>
              </w:rPr>
              <w:t>.</w:t>
            </w:r>
            <w:r w:rsidRPr="00E64BA3">
              <w:rPr>
                <w:sz w:val="26"/>
                <w:szCs w:val="26"/>
              </w:rPr>
              <w:t xml:space="preserve"> Một số địa điểm thường chơi là sân kho, sân đình,...</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Chuẩn bị trò chơi (Để chơi được, cần phải chuẩn bị những gì?)</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Công cụ chơi: pháo đất. </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T</w:t>
            </w:r>
            <w:r w:rsidRPr="00E64BA3">
              <w:rPr>
                <w:sz w:val="26"/>
                <w:szCs w:val="26"/>
              </w:rPr>
              <w:t xml:space="preserve">hường được làm từ đất có độ quánh cao như đất sét, đất thịt,...và có dạng như hình bầu dục có thành dày hơn đáy với kích thước linh hoạt </w:t>
            </w:r>
            <w:r w:rsidRPr="00E64BA3">
              <w:rPr>
                <w:sz w:val="26"/>
                <w:szCs w:val="26"/>
                <w:lang w:val="vi-VN"/>
              </w:rPr>
              <w:t xml:space="preserve">- </w:t>
            </w:r>
            <w:r w:rsidRPr="00E64BA3">
              <w:rPr>
                <w:sz w:val="26"/>
                <w:szCs w:val="26"/>
              </w:rPr>
              <w:t>Tại các hội thi, pháo đất được làm ra rất to với cái tên là mâm pháo</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lưu ý khi làm pháo: </w:t>
            </w:r>
            <w:r w:rsidRPr="00E64BA3">
              <w:rPr>
                <w:sz w:val="26"/>
                <w:szCs w:val="26"/>
              </w:rPr>
              <w:t>sự tập trung cao độ, tỉ mỉ và cẩn trọng</w:t>
            </w:r>
            <w:r w:rsidRPr="00E64BA3">
              <w:rPr>
                <w:sz w:val="26"/>
                <w:szCs w:val="26"/>
                <w:lang w:val="vi-VN"/>
              </w:rPr>
              <w:t xml:space="preserve">. </w:t>
            </w:r>
            <w:r w:rsidRPr="00E64BA3">
              <w:rPr>
                <w:sz w:val="26"/>
                <w:szCs w:val="26"/>
              </w:rPr>
              <w:t>Đất làm pháo chất lượng là đất sét màu xám chì, có độ dẻo cao, ít dính tay, chân</w:t>
            </w:r>
            <w:r w:rsidRPr="00E64BA3">
              <w:rPr>
                <w:sz w:val="26"/>
                <w:szCs w:val="26"/>
                <w:lang w:val="vi-VN"/>
              </w:rPr>
              <w:t>.</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Quy tắc, cách chơi</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b/>
                <w:bCs/>
                <w:i/>
                <w:iCs/>
                <w:sz w:val="26"/>
                <w:szCs w:val="26"/>
                <w:lang w:val="vi-VN"/>
              </w:rPr>
              <w:t xml:space="preserve">- Luật chơi: </w:t>
            </w:r>
            <w:r w:rsidRPr="00E64BA3">
              <w:rPr>
                <w:sz w:val="26"/>
                <w:szCs w:val="26"/>
              </w:rPr>
              <w:t>người chơi được chia một lượng đất nền đều nhau để làm quả pháo đất. Người chơi lần lượt cho pháo đất nổ, pháo của người nào nổ to nhất thì giành chiến thắng</w:t>
            </w:r>
          </w:p>
          <w:p w:rsidR="00106561" w:rsidRPr="00E64BA3" w:rsidRDefault="00106561" w:rsidP="00106561">
            <w:pPr>
              <w:pStyle w:val="NormalWeb"/>
              <w:shd w:val="clear" w:color="auto" w:fill="FFFFFF"/>
              <w:spacing w:before="0" w:beforeAutospacing="0" w:after="0" w:afterAutospacing="0"/>
              <w:jc w:val="both"/>
              <w:rPr>
                <w:b/>
                <w:bCs/>
                <w:i/>
                <w:iCs/>
                <w:sz w:val="26"/>
                <w:szCs w:val="26"/>
                <w:lang w:val="vi-VN"/>
              </w:rPr>
            </w:pPr>
            <w:r w:rsidRPr="00E64BA3">
              <w:rPr>
                <w:b/>
                <w:bCs/>
                <w:i/>
                <w:iCs/>
                <w:sz w:val="26"/>
                <w:szCs w:val="26"/>
                <w:lang w:val="vi-VN"/>
              </w:rPr>
              <w:t xml:space="preserve">- Cách chơi: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lang w:val="vi-VN"/>
              </w:rPr>
              <w:t>C</w:t>
            </w:r>
            <w:r w:rsidRPr="00E64BA3">
              <w:rPr>
                <w:sz w:val="26"/>
                <w:szCs w:val="26"/>
              </w:rPr>
              <w:t>ác đội thi sẽ trình diễn kỹ năng làm pháo của mình</w:t>
            </w:r>
            <w:r w:rsidRPr="00E64BA3">
              <w:rPr>
                <w:sz w:val="26"/>
                <w:szCs w:val="26"/>
                <w:lang w:val="vi-VN"/>
              </w:rPr>
              <w:t>:</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w:t>
            </w:r>
            <w:r w:rsidRPr="00E64BA3">
              <w:rPr>
                <w:sz w:val="26"/>
                <w:szCs w:val="26"/>
              </w:rPr>
              <w:t xml:space="preserve"> dùng ngón tay cái làm trụ, ngón giữa xoay rồi dùng tay còn lại vừa giữ vừa vuốt tạo thân pháo hình bầu dục, vừa vặn, vừa vuốt mép cho nhẵn, phẳng.</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w:t>
            </w:r>
            <w:r w:rsidRPr="00E64BA3">
              <w:rPr>
                <w:sz w:val="26"/>
                <w:szCs w:val="26"/>
              </w:rPr>
              <w:t xml:space="preserve">Dùng con trỏ làm cữ, tay kia vừa bấm đất để ra được ra hình con rắn. </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được làm xong</w:t>
            </w:r>
            <w:r w:rsidRPr="00E64BA3">
              <w:rPr>
                <w:sz w:val="26"/>
                <w:szCs w:val="26"/>
                <w:lang w:val="vi-VN"/>
              </w:rPr>
              <w:t>,</w:t>
            </w:r>
            <w:r w:rsidRPr="00E64BA3">
              <w:rPr>
                <w:sz w:val="26"/>
                <w:szCs w:val="26"/>
              </w:rPr>
              <w:t xml:space="preserve"> có hiệu lệnh và người được chọn quăng pháo vào vị trí</w:t>
            </w:r>
          </w:p>
          <w:p w:rsidR="00106561" w:rsidRPr="00E64BA3" w:rsidRDefault="00106561" w:rsidP="00106561">
            <w:pPr>
              <w:pStyle w:val="NormalWeb"/>
              <w:numPr>
                <w:ilvl w:val="0"/>
                <w:numId w:val="22"/>
              </w:numPr>
              <w:shd w:val="clear" w:color="auto" w:fill="FFFFFF"/>
              <w:spacing w:before="0" w:beforeAutospacing="0" w:after="0" w:afterAutospacing="0"/>
              <w:ind w:left="0"/>
              <w:jc w:val="both"/>
              <w:rPr>
                <w:sz w:val="26"/>
                <w:szCs w:val="26"/>
              </w:rPr>
            </w:pPr>
            <w:r w:rsidRPr="00E64BA3">
              <w:rPr>
                <w:sz w:val="26"/>
                <w:szCs w:val="26"/>
              </w:rPr>
              <w:t>Khi pháo rơi gây ra tiếng nổ và con pháo bung ra. Trọng tài sẽ đo độ dài của con pháo để quy ra điểm</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Cách chiến thắng: </w:t>
            </w:r>
            <w:r w:rsidRPr="00E64BA3">
              <w:rPr>
                <w:sz w:val="26"/>
                <w:szCs w:val="26"/>
              </w:rPr>
              <w:t>khâu làm pháo đất đòi hỏi người làm phải thuần thục, tỉ mỉ, người quăng pháo phải quăng một cách thuần thục và chính xác. </w:t>
            </w:r>
          </w:p>
          <w:p w:rsidR="00106561" w:rsidRPr="00E64BA3" w:rsidRDefault="00106561" w:rsidP="00106561">
            <w:pPr>
              <w:pStyle w:val="NormalWeb"/>
              <w:numPr>
                <w:ilvl w:val="0"/>
                <w:numId w:val="21"/>
              </w:numPr>
              <w:shd w:val="clear" w:color="auto" w:fill="FFFFFF"/>
              <w:spacing w:before="0" w:beforeAutospacing="0" w:after="0" w:afterAutospacing="0"/>
              <w:jc w:val="both"/>
              <w:rPr>
                <w:b/>
                <w:bCs/>
                <w:i/>
                <w:iCs/>
                <w:sz w:val="26"/>
                <w:szCs w:val="26"/>
              </w:rPr>
            </w:pPr>
            <w:r w:rsidRPr="00E64BA3">
              <w:rPr>
                <w:b/>
                <w:bCs/>
                <w:i/>
                <w:iCs/>
                <w:sz w:val="26"/>
                <w:szCs w:val="26"/>
              </w:rPr>
              <w:t>Ý nghĩa của trò chơi trong văn hóa dân gian</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Trò chơi dân gian có lịch sử lâu đời, mang nhiều ý nghĩa sâu sắc</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xml:space="preserve">- Thể hiện tinh thần thượng võ của dân tộc với hàng ngàn năm lịch sử. </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sz w:val="26"/>
                <w:szCs w:val="26"/>
                <w:lang w:val="vi-VN"/>
              </w:rPr>
              <w:t>- Rèn luyện sức khoẻ và ý chí hoặc để kỉ niệm lịch sử hào hùng của dân tộc</w:t>
            </w:r>
          </w:p>
          <w:p w:rsidR="00106561" w:rsidRPr="00E64BA3" w:rsidRDefault="00106561" w:rsidP="00106561">
            <w:pPr>
              <w:pStyle w:val="NormalWeb"/>
              <w:shd w:val="clear" w:color="auto" w:fill="FFFFFF"/>
              <w:spacing w:before="0" w:beforeAutospacing="0" w:after="0" w:afterAutospacing="0"/>
              <w:jc w:val="both"/>
              <w:rPr>
                <w:sz w:val="26"/>
                <w:szCs w:val="26"/>
              </w:rPr>
            </w:pPr>
            <w:r w:rsidRPr="00E64BA3">
              <w:rPr>
                <w:sz w:val="26"/>
                <w:szCs w:val="26"/>
                <w:lang w:val="vi-VN"/>
              </w:rPr>
              <w:t xml:space="preserve">- Tinh thần đoàn kết, lòng yêu nước, yêu dân tộc. </w:t>
            </w:r>
          </w:p>
          <w:p w:rsidR="00106561" w:rsidRPr="00E64BA3" w:rsidRDefault="00106561" w:rsidP="00106561">
            <w:pPr>
              <w:pStyle w:val="NormalWeb"/>
              <w:shd w:val="clear" w:color="auto" w:fill="FFFFFF"/>
              <w:spacing w:before="0" w:beforeAutospacing="0" w:after="0" w:afterAutospacing="0"/>
              <w:jc w:val="both"/>
              <w:rPr>
                <w:b/>
                <w:bCs/>
                <w:i/>
                <w:iCs/>
                <w:sz w:val="26"/>
                <w:szCs w:val="26"/>
              </w:rPr>
            </w:pPr>
            <w:r w:rsidRPr="00E64BA3">
              <w:rPr>
                <w:b/>
                <w:bCs/>
                <w:i/>
                <w:iCs/>
                <w:sz w:val="26"/>
                <w:szCs w:val="26"/>
              </w:rPr>
              <w:t>Kết bài:</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rPr>
              <w:t>- Khẳng định lại ý nghĩa trò chơi</w:t>
            </w:r>
            <w:r w:rsidRPr="00E64BA3">
              <w:rPr>
                <w:b/>
                <w:bCs/>
                <w:i/>
                <w:iCs/>
                <w:sz w:val="26"/>
                <w:szCs w:val="26"/>
                <w:lang w:val="vi-VN"/>
              </w:rPr>
              <w:t xml:space="preserve">: </w:t>
            </w:r>
            <w:r w:rsidRPr="00E64BA3">
              <w:rPr>
                <w:sz w:val="26"/>
                <w:szCs w:val="26"/>
                <w:lang w:val="vi-VN"/>
              </w:rPr>
              <w:t>Mỗi trò chơi dân gian đều mang những giá trị và bản sắc văn hoá dân tộc nhất định.</w:t>
            </w:r>
          </w:p>
          <w:p w:rsidR="00106561" w:rsidRPr="00E64BA3" w:rsidRDefault="00106561" w:rsidP="00106561">
            <w:pPr>
              <w:pStyle w:val="NormalWeb"/>
              <w:shd w:val="clear" w:color="auto" w:fill="FFFFFF"/>
              <w:spacing w:before="0" w:beforeAutospacing="0" w:after="0" w:afterAutospacing="0"/>
              <w:jc w:val="both"/>
              <w:rPr>
                <w:sz w:val="26"/>
                <w:szCs w:val="26"/>
                <w:lang w:val="vi-VN"/>
              </w:rPr>
            </w:pPr>
            <w:r w:rsidRPr="00E64BA3">
              <w:rPr>
                <w:b/>
                <w:bCs/>
                <w:i/>
                <w:iCs/>
                <w:sz w:val="26"/>
                <w:szCs w:val="26"/>
                <w:lang w:val="vi-VN"/>
              </w:rPr>
              <w:t xml:space="preserve">- Liên hệ bản thân: </w:t>
            </w:r>
            <w:r w:rsidRPr="00E64BA3">
              <w:rPr>
                <w:sz w:val="26"/>
                <w:szCs w:val="26"/>
                <w:lang w:val="vi-VN"/>
              </w:rPr>
              <w:t>chúng ta cần tiếp tục duy trì vẻ đẹp văn hoá dân tộc này</w:t>
            </w:r>
          </w:p>
          <w:p w:rsidR="00106561" w:rsidRPr="00E64BA3" w:rsidRDefault="00106561" w:rsidP="00106561">
            <w:pPr>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Khi nhắc tới Việt Nam, mọi người thường nhắc tới một đất nước giàu truyền thống văn hoá dân tộc và nổi tiếng bởi những trò chơi dân gian giàu ý nghĩa. Và một trong số </w:t>
      </w:r>
      <w:r w:rsidRPr="00E64BA3">
        <w:rPr>
          <w:rFonts w:ascii="Times New Roman" w:hAnsi="Times New Roman"/>
          <w:sz w:val="26"/>
          <w:szCs w:val="26"/>
          <w:lang w:val="vi-VN"/>
        </w:rPr>
        <w:lastRenderedPageBreak/>
        <w:t xml:space="preserve">những trò chơi vô cùng thú vị đó là trò chơi pháo đất. Nghe qua tên gọi ta thấy rất thú vị, vì thế hãy tìm hiểu về trò chơi độc đáo này. </w:t>
      </w:r>
    </w:p>
    <w:p w:rsidR="00106561" w:rsidRPr="00E64BA3" w:rsidRDefault="00106561" w:rsidP="00106561">
      <w:pPr>
        <w:shd w:val="clear" w:color="auto" w:fill="FFFFFF"/>
        <w:ind w:firstLine="720"/>
        <w:jc w:val="both"/>
        <w:rPr>
          <w:rFonts w:ascii="Times New Roman" w:eastAsia="Times New Roman" w:hAnsi="Times New Roman"/>
          <w:sz w:val="26"/>
          <w:szCs w:val="26"/>
          <w:lang w:val="vi-VN" w:eastAsia="zh-TW"/>
        </w:rPr>
      </w:pPr>
      <w:r w:rsidRPr="00E64BA3">
        <w:rPr>
          <w:rFonts w:ascii="Times New Roman" w:hAnsi="Times New Roman"/>
          <w:sz w:val="26"/>
          <w:szCs w:val="26"/>
          <w:lang w:val="vi-VN"/>
        </w:rPr>
        <w:t xml:space="preserve">Về nguồn gốc, </w:t>
      </w:r>
      <w:r w:rsidRPr="00E64BA3">
        <w:rPr>
          <w:rFonts w:ascii="Times New Roman" w:eastAsia="Times New Roman" w:hAnsi="Times New Roman"/>
          <w:sz w:val="26"/>
          <w:szCs w:val="26"/>
          <w:lang w:val="vi-VN" w:eastAsia="zh-TW"/>
        </w:rPr>
        <w:t>p</w:t>
      </w:r>
      <w:r w:rsidRPr="00E64BA3">
        <w:rPr>
          <w:rFonts w:ascii="Times New Roman" w:eastAsia="Times New Roman" w:hAnsi="Times New Roman"/>
          <w:sz w:val="26"/>
          <w:szCs w:val="26"/>
          <w:lang w:eastAsia="zh-TW"/>
        </w:rPr>
        <w:t xml:space="preserve">háo đất là trò chơi dân gian có từ lâu đời của vùng đồng bằng Bắc Bộ. Về sự ra đời của môn pháo đất, có truyền thuyết kể rằng trong trận đánh giặc Nguyên Mông năm 1288, để cứu con voi của Hưng Đạo Đại Vương Trần Quốc Tuấn, nhân dân ném đất xuống khúc sông tiếp giáp các tỉnh Hải Dương, Hải Phòng, Thái Bình. Từ đó, mỗi khi nông nhàn, nhân dân thường tụ tập diễn lại cảnh này và dần dần hình thành nên trò chơi pháo đất. Trải qua bao đời, trò chơi này vẫn được bảo lưu và trao truyền. </w:t>
      </w:r>
      <w:r w:rsidRPr="00E64BA3">
        <w:rPr>
          <w:rFonts w:ascii="Times New Roman" w:eastAsia="Times New Roman" w:hAnsi="Times New Roman"/>
          <w:sz w:val="26"/>
          <w:szCs w:val="26"/>
          <w:lang w:val="vi-VN" w:eastAsia="zh-TW"/>
        </w:rPr>
        <w:t>H</w:t>
      </w:r>
      <w:r w:rsidRPr="00E64BA3">
        <w:rPr>
          <w:rFonts w:ascii="Times New Roman" w:eastAsia="Times New Roman" w:hAnsi="Times New Roman"/>
          <w:sz w:val="26"/>
          <w:szCs w:val="26"/>
          <w:lang w:eastAsia="zh-TW"/>
        </w:rPr>
        <w:t>àng năm, các địa phương thường xuyên tổ chức giao lưu và chủ yếu vào dịp từ tháng Giêng đến hết tháng Ba Âm lịch</w:t>
      </w:r>
      <w:r w:rsidRPr="00E64BA3">
        <w:rPr>
          <w:rFonts w:ascii="Times New Roman" w:eastAsia="Times New Roman" w:hAnsi="Times New Roman"/>
          <w:sz w:val="26"/>
          <w:szCs w:val="26"/>
          <w:lang w:val="vi-VN" w:eastAsia="zh-TW"/>
        </w:rPr>
        <w:t xml:space="preserve">. </w:t>
      </w:r>
    </w:p>
    <w:p w:rsidR="00106561" w:rsidRPr="00E64BA3" w:rsidRDefault="00106561" w:rsidP="00106561">
      <w:pPr>
        <w:pStyle w:val="NormalWeb"/>
        <w:shd w:val="clear" w:color="auto" w:fill="FFFFFF"/>
        <w:spacing w:before="0" w:beforeAutospacing="0" w:after="0" w:afterAutospacing="0"/>
        <w:jc w:val="both"/>
        <w:rPr>
          <w:rFonts w:eastAsia="Times New Roman"/>
          <w:sz w:val="26"/>
          <w:szCs w:val="26"/>
          <w:lang w:eastAsia="zh-TW"/>
        </w:rPr>
      </w:pPr>
      <w:r w:rsidRPr="00E64BA3">
        <w:rPr>
          <w:rFonts w:eastAsia="Times New Roman"/>
          <w:sz w:val="26"/>
          <w:szCs w:val="26"/>
          <w:lang w:val="vi-VN" w:eastAsia="zh-TW"/>
        </w:rPr>
        <w:t xml:space="preserve">  </w:t>
      </w:r>
      <w:r w:rsidRPr="00E64BA3">
        <w:rPr>
          <w:rFonts w:eastAsia="Times New Roman"/>
          <w:sz w:val="26"/>
          <w:szCs w:val="26"/>
          <w:lang w:eastAsia="zh-TW"/>
        </w:rPr>
        <w:tab/>
      </w:r>
      <w:r w:rsidRPr="00E64BA3">
        <w:rPr>
          <w:rFonts w:eastAsia="Times New Roman"/>
          <w:sz w:val="26"/>
          <w:szCs w:val="26"/>
          <w:lang w:val="vi-VN" w:eastAsia="zh-TW"/>
        </w:rPr>
        <w:t xml:space="preserve"> V</w:t>
      </w:r>
      <w:r w:rsidRPr="00E64BA3">
        <w:rPr>
          <w:rFonts w:eastAsia="Times New Roman"/>
          <w:sz w:val="26"/>
          <w:szCs w:val="26"/>
          <w:lang w:eastAsia="zh-TW"/>
        </w:rPr>
        <w:t>iệc</w:t>
      </w:r>
      <w:r w:rsidRPr="00E64BA3">
        <w:rPr>
          <w:rFonts w:eastAsia="Times New Roman"/>
          <w:sz w:val="26"/>
          <w:szCs w:val="26"/>
          <w:lang w:val="vi-VN" w:eastAsia="zh-TW"/>
        </w:rPr>
        <w:t xml:space="preserve"> chuẩn bị trước khi chơi, </w:t>
      </w:r>
      <w:r w:rsidRPr="00E64BA3">
        <w:rPr>
          <w:rFonts w:eastAsia="Times New Roman"/>
          <w:sz w:val="26"/>
          <w:szCs w:val="26"/>
          <w:shd w:val="clear" w:color="auto" w:fill="FFFFFF"/>
          <w:lang w:val="vi-VN" w:eastAsia="zh-TW"/>
        </w:rPr>
        <w:t>đ</w:t>
      </w:r>
      <w:r w:rsidRPr="00E64BA3">
        <w:rPr>
          <w:rFonts w:eastAsia="Times New Roman"/>
          <w:sz w:val="26"/>
          <w:szCs w:val="26"/>
          <w:shd w:val="clear" w:color="auto" w:fill="FFFFFF"/>
          <w:lang w:eastAsia="zh-TW"/>
        </w:rPr>
        <w:t>ộ tuổi để chơi trò chơi pháo đất thường là các bạn học tiểu học trở lên. Ở các lễ hội thì sẽ chọn các thanh niên trai tráng hoặc những người có nhiều kinh nghiệm trong nặn pháo đất để tham gia.</w:t>
      </w:r>
      <w:r w:rsidRPr="00E64BA3">
        <w:rPr>
          <w:rFonts w:eastAsia="Times New Roman"/>
          <w:sz w:val="26"/>
          <w:szCs w:val="26"/>
          <w:lang w:val="vi-VN" w:eastAsia="zh-TW"/>
        </w:rPr>
        <w:t xml:space="preserve"> </w:t>
      </w:r>
      <w:r w:rsidRPr="00E64BA3">
        <w:rPr>
          <w:rFonts w:eastAsia="Times New Roman"/>
          <w:sz w:val="26"/>
          <w:szCs w:val="26"/>
          <w:shd w:val="clear" w:color="auto" w:fill="FFFFFF"/>
          <w:lang w:eastAsia="zh-TW"/>
        </w:rPr>
        <w:t>Đây là trò chơi tập thể nên số lượng người chơi là không giới hạn, tuy nhiên khi tổ chức thành cuộc thi thì thường sẽ có nhiều đội chơi, mỗi đội có khoảng từ 10- 20 người chơi. Về</w:t>
      </w:r>
      <w:r w:rsidRPr="00E64BA3">
        <w:rPr>
          <w:rFonts w:eastAsia="Times New Roman"/>
          <w:sz w:val="26"/>
          <w:szCs w:val="26"/>
          <w:shd w:val="clear" w:color="auto" w:fill="FFFFFF"/>
          <w:lang w:val="vi-VN" w:eastAsia="zh-TW"/>
        </w:rPr>
        <w:t xml:space="preserve"> không gian chơi, </w:t>
      </w:r>
      <w:r w:rsidRPr="00E64BA3">
        <w:rPr>
          <w:rFonts w:eastAsia="Times New Roman"/>
          <w:sz w:val="26"/>
          <w:szCs w:val="26"/>
          <w:lang w:val="vi-VN" w:eastAsia="zh-TW"/>
        </w:rPr>
        <w:t>t</w:t>
      </w:r>
      <w:r w:rsidRPr="00E64BA3">
        <w:rPr>
          <w:rFonts w:eastAsia="Times New Roman"/>
          <w:sz w:val="26"/>
          <w:szCs w:val="26"/>
          <w:lang w:eastAsia="zh-TW"/>
        </w:rPr>
        <w:t>rò chơi cần đến không gian rộng rãi, càng bằng phẳng càng tốt vì nó ảnh hưởng trực tiếp đến âm thanh to nhỏ của pháo đất. Một số địa điểm thường chơi là sân kho, sân đình,...</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ab/>
      </w:r>
      <w:r w:rsidRPr="00E64BA3">
        <w:rPr>
          <w:rFonts w:ascii="Times New Roman" w:eastAsia="Times New Roman" w:hAnsi="Times New Roman"/>
          <w:sz w:val="26"/>
          <w:szCs w:val="26"/>
          <w:lang w:val="vi-VN" w:eastAsia="zh-TW"/>
        </w:rPr>
        <w:t xml:space="preserve">Trước khi bước vào trò chơi, ta cần chuẩn bị công cụ chơi đó là pháo đất. </w:t>
      </w:r>
      <w:r w:rsidRPr="00E64BA3">
        <w:rPr>
          <w:rFonts w:ascii="Times New Roman" w:eastAsia="Times New Roman" w:hAnsi="Times New Roman"/>
          <w:sz w:val="26"/>
          <w:szCs w:val="26"/>
          <w:shd w:val="clear" w:color="auto" w:fill="FFFFFF"/>
          <w:lang w:eastAsia="zh-TW"/>
        </w:rPr>
        <w:t>Pháo đất thường được làm từ đất có độ quánh cao như đất sét, đất thịt,...và có dạng như hình bầu dục có thành dày hơn đáy với kích thước linh hoạt phụ thuộc vào lượng đất mà người chơi kiếm được.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Tại các hội thi, pháo đất được làm ra rất to với cái tên là mâm pháo vì nó được tạo thành từ 20-50kg đất sét (hoặc đất thịt). Điều quan trọng trong làm pháo đất là đòi hỏi sự tập trung cao độ, tỉ mỉ và cẩn trọng</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Đất làm pháo chất lượng là đất sét màu xám chì, có độ dẻo cao, ít dính tay, chân</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Để làm pháo đất nổ được to thì cũng đòi hỏi người chơi thuần thục kỹ năng úp pháo. Để pháo nổ được, người cầm pháo phải cho đáy pháo tiếp xúc với lòng bàn tay rồi úp mạnh xuống sân chơi sao cho vành pháo tiếp xúc đều với bề mặt sân chơi. Khi làm như vậy áp suất cao của không khí trong lòng pháo khi bị nén sẽ phá vỡ đáy của nó tạo thành tiếng nổ. Về</w:t>
      </w:r>
      <w:r w:rsidRPr="00E64BA3">
        <w:rPr>
          <w:rFonts w:ascii="Times New Roman" w:eastAsia="Times New Roman" w:hAnsi="Times New Roman"/>
          <w:sz w:val="26"/>
          <w:szCs w:val="26"/>
          <w:shd w:val="clear" w:color="auto" w:fill="FFFFFF"/>
          <w:lang w:val="vi-VN" w:eastAsia="zh-TW"/>
        </w:rPr>
        <w:t xml:space="preserve"> luật chơi, </w:t>
      </w:r>
      <w:r w:rsidRPr="00E64BA3">
        <w:rPr>
          <w:rFonts w:ascii="Times New Roman" w:eastAsia="Times New Roman" w:hAnsi="Times New Roman"/>
          <w:sz w:val="26"/>
          <w:szCs w:val="26"/>
          <w:shd w:val="clear" w:color="auto" w:fill="FFFFFF"/>
          <w:lang w:eastAsia="zh-TW"/>
        </w:rPr>
        <w:t>Sau khi bắt đầu trò chơi, người chơi sẽ được chia một lượng đất nền đều nhau để làm quả pháo đất. Người chơi lần lượt cho pháo đất nổ, pháo của người nào nổ to nhất thì giành chiến thắng. Ngoài ra, yêu cầu vết phá ở đáy pháo càng rộng thì càng tốt.</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Tiếp đến, ta cùng tìm hiểu cách chơi trò chơi pháo đất. </w:t>
      </w:r>
      <w:r w:rsidRPr="00E64BA3">
        <w:rPr>
          <w:rFonts w:ascii="Times New Roman" w:eastAsia="Times New Roman" w:hAnsi="Times New Roman"/>
          <w:sz w:val="26"/>
          <w:szCs w:val="26"/>
          <w:shd w:val="clear" w:color="auto" w:fill="FFFFFF"/>
          <w:lang w:eastAsia="zh-TW"/>
        </w:rPr>
        <w:t>Sau khi hiệu lệnh bắt đầu, các đội thi sẽ trình diễn kỹ năng làm pháo của mình. Đầu tiên sẽ dùng ngón tay cái làm trụ, ngón giữa xoay rồi dùng tay còn lại vừa giữ vừa vuốt tạo thân pháo hình bầu dục, vừa vặn, vừa vuốt mép cho nhẵn, phẳng.</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mẹ hoàn thành xong sẽ làm tiếp đến phần con và đòi hỏi kỹ thuật cao hơn. Dùng con trỏ làm cữ, tay kia vừa bấm đất để ra được ra hình con rắn. Phần này có hông pháo to và càng ra ngoài thì càng thon và nhỏ dần.</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Khi pháo được làm xong sẽ có hiệu lệnh và người được chọn quăng pháo vào vị trí. Có thể có thêm 2-3 người hộ tống đỡ pháo lên tay cho người quăng. Khi pháo rơi gây ra tiếng nổ và con pháo bung ra. Trọng tài sẽ đo độ dài của con pháo để quy ra điểm.</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shd w:val="clear" w:color="auto" w:fill="FFFFFF"/>
          <w:lang w:eastAsia="zh-TW"/>
        </w:rPr>
        <w:t>Phần thưởng của trò chơi thường đơn giản và mang giá trị tinh thần nhiều hơn. Tuy nhiên người được giải cao sẽ được vang danh tên tuổi về kỹ năng làm pháo đất bởi khâu làm pháo đất đòi hỏi người làm phải thuần thục, tỉ mỉ, người quăng pháo phải quăng một cách thuần thục và chính xác.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ab/>
      </w:r>
      <w:r w:rsidRPr="00E64BA3">
        <w:rPr>
          <w:rFonts w:ascii="Times New Roman" w:eastAsia="Times New Roman" w:hAnsi="Times New Roman"/>
          <w:sz w:val="26"/>
          <w:szCs w:val="26"/>
          <w:shd w:val="clear" w:color="auto" w:fill="FFFFFF"/>
          <w:lang w:val="vi-VN" w:eastAsia="zh-TW"/>
        </w:rPr>
        <w:t xml:space="preserve">  Trò chơi pháo đất là trò chơi dân gian có lịch sử lâu đời, mang nhiều ý nghĩa sâu sắc, thể hiện tinh thần thượng võ của dân tộc với hàng ngàn năm lịch sử. Thông qua đó, người chơi có thể rèn luyện sức khoẻ và ý chí hoặc để kỉ niệm lịch sử hào hùng của dân tộc. Ngoài ra, trò chơi còn hướng con người đến tinh thần đoàn kết, lòng yêu nước, yêu dân tộc.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eastAsia="Times New Roman" w:hAnsi="Times New Roman"/>
          <w:sz w:val="26"/>
          <w:szCs w:val="26"/>
          <w:shd w:val="clear" w:color="auto" w:fill="FFFFFF"/>
          <w:lang w:val="vi-VN" w:eastAsia="zh-TW"/>
        </w:rPr>
        <w:lastRenderedPageBreak/>
        <w:t xml:space="preserve">  </w:t>
      </w:r>
      <w:r w:rsidRPr="00E64BA3">
        <w:rPr>
          <w:rFonts w:ascii="Times New Roman" w:eastAsia="Times New Roman" w:hAnsi="Times New Roman"/>
          <w:sz w:val="26"/>
          <w:szCs w:val="26"/>
          <w:shd w:val="clear" w:color="auto" w:fill="FFFFFF"/>
          <w:lang w:val="vi-VN" w:eastAsia="zh-TW"/>
        </w:rPr>
        <w:tab/>
        <w:t xml:space="preserve"> Mỗi trò chơi dân gian đều mang những giá trị và bản sắc văn hoá dân tộc nhất định và trò chơi pháo đất cũng là trò chơi như vậy. Những trò chơi được tạo nên với mục đích giải trí và tạo ra tiếng cười. Ngày nay với sự phát triển của công nghệ, con người ít quan tâm những trò chơi dân gian, vậy nên chúng ta cần tiếp tục duy trì vẻ đẹp văn hoá dân tộc này. </w:t>
      </w:r>
    </w:p>
    <w:p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E3F668"/>
          </w:tcPr>
          <w:p w:rsidR="00106561" w:rsidRPr="00E64BA3" w:rsidRDefault="00106561" w:rsidP="00106561">
            <w:pPr>
              <w:widowControl w:val="0"/>
              <w:shd w:val="clear" w:color="auto" w:fill="FFFFFF"/>
              <w:jc w:val="center"/>
              <w:rPr>
                <w:rFonts w:ascii="Times New Roman" w:hAnsi="Times New Roman"/>
                <w:sz w:val="26"/>
                <w:szCs w:val="26"/>
                <w:highlight w:val="yellow"/>
              </w:rPr>
            </w:pPr>
            <w:r w:rsidRPr="00E64BA3">
              <w:rPr>
                <w:rFonts w:ascii="Times New Roman" w:hAnsi="Times New Roman"/>
                <w:b/>
                <w:bCs/>
                <w:sz w:val="26"/>
                <w:szCs w:val="26"/>
              </w:rPr>
              <w:t xml:space="preserve">NÓI VÀ NGHE: </w:t>
            </w:r>
            <w:r w:rsidRPr="00E64BA3">
              <w:rPr>
                <w:rFonts w:ascii="Times New Roman" w:hAnsi="Times New Roman"/>
                <w:b/>
                <w:sz w:val="26"/>
                <w:szCs w:val="26"/>
              </w:rPr>
              <w:t>GIẢI THÍCH QUY TẮC HOẶC LUẬT LỆ TRONG MỘT TRÒ CHƠI HAY HOẠT ĐỘNG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21: </w:t>
      </w:r>
      <w:r w:rsidRPr="00E64BA3">
        <w:rPr>
          <w:rFonts w:ascii="Times New Roman" w:hAnsi="Times New Roman"/>
          <w:b/>
          <w:i/>
          <w:sz w:val="26"/>
          <w:szCs w:val="26"/>
          <w:highlight w:val="yellow"/>
        </w:rPr>
        <w:t>Giải thích quy tắc/luật lệ trò chơi bịt mắt bắt dê</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ADA"/>
        <w:tblLook w:val="0000" w:firstRow="0" w:lastRow="0" w:firstColumn="0" w:lastColumn="0" w:noHBand="0" w:noVBand="0"/>
      </w:tblPr>
      <w:tblGrid>
        <w:gridCol w:w="9287"/>
      </w:tblGrid>
      <w:tr w:rsidR="00106561" w:rsidRPr="00E64BA3">
        <w:trPr>
          <w:trHeight w:val="90"/>
        </w:trPr>
        <w:tc>
          <w:tcPr>
            <w:tcW w:w="9287" w:type="dxa"/>
            <w:shd w:val="clear" w:color="auto" w:fill="FDEADA"/>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Việt Nam là một đất nước giàu truyền thống văn hoá dân tộc</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Một trong những nét đặc trưng tiêu biểu của văn hoá Việt Nam ta đó chính là những trò chơi dân gian</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được cho là có từ thời Hy Lạp cổ đại với tên gọi “copper mosquito” nghĩa là “muỗi đồng”.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Bịt mắt bắt dê được biết đến rộng rãi từ thời Tudor (1485-1603) ở Anh. Đây là trò chơi giải trí của các đại thần của nhà vua Henry VIII. Nó cũng là trò chơi phổ biến trong thời đại Victoria.</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numPr>
                <w:ilvl w:val="0"/>
                <w:numId w:val="23"/>
              </w:numPr>
              <w:shd w:val="clear" w:color="auto" w:fill="FFFFFF"/>
              <w:rPr>
                <w:rFonts w:ascii="Times New Roman" w:hAnsi="Times New Roman"/>
                <w:b/>
                <w:bCs/>
                <w:i/>
                <w:iCs/>
                <w:sz w:val="26"/>
                <w:szCs w:val="26"/>
              </w:rPr>
            </w:pPr>
            <w:r w:rsidRPr="00E64BA3">
              <w:rPr>
                <w:rFonts w:ascii="Times New Roman" w:hAnsi="Times New Roman"/>
                <w:b/>
                <w:bCs/>
                <w:i/>
                <w:iCs/>
                <w:sz w:val="26"/>
                <w:szCs w:val="26"/>
              </w:rPr>
              <w:t>Yêu cầu về đối tượng chơi, người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rò chơi nhiều người cùng tham gia, bịt mắt để bắt được dê</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Đ</w:t>
            </w:r>
            <w:r w:rsidRPr="00E64BA3">
              <w:rPr>
                <w:rFonts w:ascii="Times New Roman" w:hAnsi="Times New Roman"/>
                <w:sz w:val="26"/>
                <w:szCs w:val="26"/>
              </w:rPr>
              <w:t>ây được coi là trò chơi khá khó khăn nhưng lại vô cùng thú vị</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được tổ chức trong các lễ hội, với</w:t>
            </w:r>
            <w:r w:rsidRPr="00E64BA3">
              <w:rPr>
                <w:rFonts w:ascii="Times New Roman" w:hAnsi="Times New Roman"/>
                <w:sz w:val="26"/>
                <w:szCs w:val="26"/>
              </w:rPr>
              <w:t xml:space="preserve"> sự tham gia của những người lớn là chủ yếu</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sz w:val="26"/>
                <w:szCs w:val="26"/>
              </w:rPr>
              <w:t xml:space="preserve">3. </w:t>
            </w:r>
            <w:r w:rsidRPr="00E64BA3">
              <w:rPr>
                <w:rFonts w:ascii="Times New Roman" w:hAnsi="Times New Roman"/>
                <w:b/>
                <w:bCs/>
                <w:i/>
                <w:iCs/>
                <w:sz w:val="26"/>
                <w:szCs w:val="26"/>
              </w:rPr>
              <w:t>Chuẩn bị trò chơi (Để chơi được, cần phải chuẩn bị những gì?)</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Người chơi: </w:t>
            </w:r>
            <w:r w:rsidRPr="00E64BA3">
              <w:rPr>
                <w:rFonts w:ascii="Times New Roman" w:hAnsi="Times New Roman"/>
                <w:sz w:val="26"/>
                <w:szCs w:val="26"/>
              </w:rPr>
              <w:t>số lượng nên từ 3 - 15 người. Người tham gia nên đồng trang lứa để thêm công bằng hơn cho trò chơi.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Dụng cụ:</w:t>
            </w:r>
            <w:r w:rsidRPr="00E64BA3">
              <w:rPr>
                <w:rFonts w:ascii="Times New Roman" w:hAnsi="Times New Roman"/>
                <w:sz w:val="26"/>
                <w:szCs w:val="26"/>
              </w:rPr>
              <w:t> một vài sợi dây đủ dài để “bịt mắt” người đi tìm</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rPr>
              <w:t>- Địa điểm: không gian rộng, không có vật cản (mặt cỏ hoặc nền đất để hạn chế chấn thương nếu vô tình ngã). Cần giới hạn khoảng không gian để không di chuyển quá xa, khiến cho người bịt mắt khó bắt dê</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4. Quy tắc, cách chơi</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lang w:val="vi-VN"/>
              </w:rPr>
              <w:t xml:space="preserve">- </w:t>
            </w:r>
            <w:r w:rsidRPr="00E64BA3">
              <w:rPr>
                <w:rFonts w:ascii="Times New Roman" w:hAnsi="Times New Roman"/>
                <w:b/>
                <w:bCs/>
                <w:i/>
                <w:iCs/>
                <w:sz w:val="26"/>
                <w:szCs w:val="26"/>
              </w:rPr>
              <w:t>Luật</w:t>
            </w:r>
            <w:r w:rsidRPr="00E64BA3">
              <w:rPr>
                <w:rFonts w:ascii="Times New Roman" w:hAnsi="Times New Roman"/>
                <w:b/>
                <w:bCs/>
                <w:i/>
                <w:iCs/>
                <w:sz w:val="26"/>
                <w:szCs w:val="26"/>
                <w:lang w:val="vi-VN"/>
              </w:rPr>
              <w:t xml:space="preserve"> chơi: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bịt mắt: Sẽ dùng vải để che mắt, không được ti hí trong quá trình chơi và tìm kiếm xung quanh, bắt lấy một ai đó và đoán trúng tên của người đó. </w:t>
            </w:r>
          </w:p>
          <w:p w:rsidR="00106561" w:rsidRPr="00E64BA3" w:rsidRDefault="00106561" w:rsidP="00106561">
            <w:pPr>
              <w:numPr>
                <w:ilvl w:val="0"/>
                <w:numId w:val="24"/>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làm dê: Cần luồn lách để không bị người bịt mắt bắt. Không được chạy ra khỏi khu vực được phân chia từ trước.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Cách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rPr>
              <w:t>Cách 1</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xml:space="preserve">Một người bịt mắt, một người làm dê: </w:t>
            </w:r>
          </w:p>
          <w:p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 xml:space="preserve">Hai người tham gia oẳn tù tì, ai thua cuộc làm người bịt mắt, còn lại sẽ làm dê, </w:t>
            </w:r>
            <w:r w:rsidRPr="00E64BA3">
              <w:rPr>
                <w:rFonts w:ascii="Times New Roman" w:hAnsi="Times New Roman"/>
                <w:sz w:val="26"/>
                <w:szCs w:val="26"/>
              </w:rPr>
              <w:lastRenderedPageBreak/>
              <w:t>những người còn lại làm vòng tròn xung quanh.</w:t>
            </w:r>
          </w:p>
          <w:p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Người bịt mắt không được ti hí. Người làm dê có thể né người bắt dê nhưng không được chạy ra khỏi vòng tròn, bạn phải liên tục kêu “be be" giả dạng tiếng dê để thu hút sự chú ý của người bịt mắt</w:t>
            </w:r>
          </w:p>
          <w:p w:rsidR="00106561" w:rsidRPr="00E64BA3" w:rsidRDefault="00106561" w:rsidP="00106561">
            <w:pPr>
              <w:numPr>
                <w:ilvl w:val="0"/>
                <w:numId w:val="25"/>
              </w:numPr>
              <w:shd w:val="clear" w:color="auto" w:fill="FFFFFF"/>
              <w:contextualSpacing/>
              <w:rPr>
                <w:rFonts w:ascii="Times New Roman" w:hAnsi="Times New Roman"/>
                <w:sz w:val="26"/>
                <w:szCs w:val="26"/>
              </w:rPr>
            </w:pPr>
            <w:r w:rsidRPr="00E64BA3">
              <w:rPr>
                <w:rFonts w:ascii="Times New Roman" w:hAnsi="Times New Roman"/>
                <w:sz w:val="26"/>
                <w:szCs w:val="26"/>
              </w:rPr>
              <w:t>Đối với người bịt mắt, cần phải nghe và phán đoán tiếng kêu “be be" từ hướng nào, từ đó bắt những chú dê xung quanh, gọi đúng tên dê, bạn sẽ dành chiến thắng.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i/>
                <w:sz w:val="26"/>
                <w:szCs w:val="26"/>
              </w:rPr>
              <w:t>Cách 2</w:t>
            </w:r>
          </w:p>
          <w:p w:rsidR="00106561" w:rsidRPr="00E64BA3" w:rsidRDefault="00106561" w:rsidP="00106561">
            <w:pPr>
              <w:shd w:val="clear" w:color="auto" w:fill="FFFFFF"/>
              <w:tabs>
                <w:tab w:val="left" w:pos="720"/>
              </w:tabs>
              <w:rPr>
                <w:rFonts w:ascii="Times New Roman" w:hAnsi="Times New Roman"/>
                <w:sz w:val="26"/>
                <w:szCs w:val="26"/>
              </w:rPr>
            </w:pPr>
            <w:r w:rsidRPr="00E64BA3">
              <w:rPr>
                <w:rFonts w:ascii="Times New Roman" w:hAnsi="Times New Roman"/>
                <w:sz w:val="26"/>
                <w:szCs w:val="26"/>
              </w:rPr>
              <w:t>Một người bị mắt, nhiều người làm dê: </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 xml:space="preserve"> Người làm dê sẽ liên tục gọi “be be" và vây quanh, trêu chọc người bịt mắt tuy nhiên đừng để bị bắt lại nhé.</w:t>
            </w:r>
          </w:p>
          <w:p w:rsidR="00106561" w:rsidRPr="00E64BA3" w:rsidRDefault="00106561" w:rsidP="00106561">
            <w:pPr>
              <w:numPr>
                <w:ilvl w:val="0"/>
                <w:numId w:val="26"/>
              </w:numPr>
              <w:shd w:val="clear" w:color="auto" w:fill="FFFFFF"/>
              <w:tabs>
                <w:tab w:val="left" w:pos="720"/>
              </w:tabs>
              <w:rPr>
                <w:rFonts w:ascii="Times New Roman" w:hAnsi="Times New Roman"/>
                <w:sz w:val="26"/>
                <w:szCs w:val="26"/>
              </w:rPr>
            </w:pPr>
            <w:r w:rsidRPr="00E64BA3">
              <w:rPr>
                <w:rFonts w:ascii="Times New Roman" w:hAnsi="Times New Roman"/>
                <w:sz w:val="26"/>
                <w:szCs w:val="26"/>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numPr>
                <w:ilvl w:val="0"/>
                <w:numId w:val="19"/>
              </w:numPr>
              <w:shd w:val="clear" w:color="auto" w:fill="FFFFFF"/>
              <w:rPr>
                <w:rFonts w:ascii="Times New Roman" w:hAnsi="Times New Roman"/>
                <w:b/>
                <w:bCs/>
                <w:i/>
                <w:iCs/>
                <w:sz w:val="26"/>
                <w:szCs w:val="26"/>
              </w:rPr>
            </w:pPr>
            <w:r w:rsidRPr="00E64BA3">
              <w:rPr>
                <w:rFonts w:ascii="Times New Roman" w:hAnsi="Times New Roman"/>
                <w:b/>
                <w:bCs/>
                <w:i/>
                <w:iCs/>
                <w:sz w:val="26"/>
                <w:szCs w:val="26"/>
              </w:rPr>
              <w:t>Ý nghĩa của trò chơi trong văn hóa dân gian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hể hiện tính an toàn, gần gũi với con người Việt Nam và ích lợi cho việc phát triển thể chất cũng như trí tuệ của người</w:t>
            </w:r>
            <w:r w:rsidRPr="00E64BA3">
              <w:rPr>
                <w:rFonts w:ascii="Times New Roman" w:hAnsi="Times New Roman"/>
                <w:sz w:val="26"/>
                <w:szCs w:val="26"/>
                <w:lang w:val="vi-VN"/>
              </w:rPr>
              <w:t xml:space="preserve">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Rèn luyện thể chất</w:t>
            </w:r>
            <w:r w:rsidRPr="00E64BA3">
              <w:rPr>
                <w:rFonts w:ascii="Times New Roman" w:hAnsi="Times New Roman"/>
                <w:sz w:val="26"/>
                <w:szCs w:val="26"/>
                <w:lang w:val="vi-VN"/>
              </w:rPr>
              <w:t>,</w:t>
            </w:r>
            <w:r w:rsidRPr="00E64BA3">
              <w:rPr>
                <w:rFonts w:ascii="Times New Roman" w:hAnsi="Times New Roman"/>
                <w:sz w:val="26"/>
                <w:szCs w:val="26"/>
              </w:rPr>
              <w:t xml:space="preserve"> kỹ năng phán đoán, định hướng để đảm bảo sự chính xác, phản ứng linh hoạt nhanh nhẹn, hoạt bát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B</w:t>
            </w:r>
            <w:r w:rsidRPr="00E64BA3">
              <w:rPr>
                <w:rFonts w:ascii="Times New Roman" w:hAnsi="Times New Roman"/>
                <w:sz w:val="26"/>
                <w:szCs w:val="26"/>
              </w:rPr>
              <w:t>ầu không khí sôi động, rạo rực tinh thần mang lại sự phấn khích, tiếng cười sau khi kết thúc trò chơi.</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Kết bài: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b/>
                <w:bCs/>
                <w:i/>
                <w:iCs/>
                <w:sz w:val="26"/>
                <w:szCs w:val="26"/>
              </w:rPr>
              <w:t>- Khẳng định lại ý nghĩa trò chơi</w:t>
            </w:r>
            <w:r w:rsidRPr="00E64BA3">
              <w:rPr>
                <w:rFonts w:ascii="Times New Roman" w:hAnsi="Times New Roman"/>
                <w:sz w:val="26"/>
                <w:szCs w:val="26"/>
                <w:lang w:val="vi-VN"/>
              </w:rPr>
              <w:t xml:space="preserve">: </w:t>
            </w:r>
            <w:r w:rsidRPr="00E64BA3">
              <w:rPr>
                <w:rFonts w:ascii="Times New Roman" w:hAnsi="Times New Roman"/>
                <w:sz w:val="26"/>
                <w:szCs w:val="26"/>
              </w:rPr>
              <w:t xml:space="preserve">Bịt mắt bắt dê không đơn thuần là một trò chơi của trẻ con mà nó chứa đựng cả một nền văn hóa dân tộc Việt Nam độc đáo và giàu bản sắc.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Liên hệ bản thân: Tiếp tục phát huy và giữ gìn truyền thống</w:t>
            </w:r>
          </w:p>
        </w:tc>
      </w:tr>
    </w:tbl>
    <w:p w:rsidR="00106561" w:rsidRPr="00E64BA3" w:rsidRDefault="00106561" w:rsidP="00106561">
      <w:pPr>
        <w:shd w:val="clear" w:color="auto" w:fill="FFFFFF"/>
        <w:rPr>
          <w:rFonts w:ascii="Times New Roman" w:hAnsi="Times New Roman"/>
          <w:b/>
          <w:bCs/>
          <w:i/>
          <w:iCs/>
          <w:sz w:val="26"/>
          <w:szCs w:val="26"/>
        </w:rPr>
      </w:pP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Bài làm hoàn chỉnh phát triển từ dàn ý chi tiết</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Việt Nam là một đất nước giàu truyền thống văn hoá dân tộc, mỗi vùng miền lại có những nét đặc trưng riêng, không trộn lẫn. Và một trong những nét đặc trưng tiêu biểu của văn hoá Việt Nam ta đó chính là những trò chơi dân gian. Nó thể hiện sự lành mạnh, văn minh và còn giúp người chơi phát huy được sự linh hoạt, nhanh nhạy và cách xử lý vấn đề thông minh hơn. Ta không thể không kể đến trò chơi bịt mắt bắt dê.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Bịt mắt bắt dê được cho là có từ thời Hy Lạp cổ đại với tên gọi “copper mosquito” nghĩa là “muỗi đồng”. Bịt mắt bắt dê được biết đến rộng rãi từ thời Tudor (1485-1603) ở Anh. Đây là trò chơi giải trí của các đại thần của nhà vua Henry VIII. Nó cũng là trò chơi phổ biến trong thời đại Victoria . Nhà thơ Robert Herrick đã nhắc đến trò chơi này cùng vài trò chơi khác trong bài thơ “</w:t>
      </w:r>
      <w:r w:rsidRPr="00E64BA3">
        <w:rPr>
          <w:rFonts w:ascii="Times New Roman" w:hAnsi="Times New Roman"/>
          <w:i/>
          <w:iCs/>
          <w:sz w:val="26"/>
          <w:szCs w:val="26"/>
        </w:rPr>
        <w:t>Món quà năm mới gửi cho Ngài Simeon Steward</w:t>
      </w:r>
      <w:r w:rsidRPr="00E64BA3">
        <w:rPr>
          <w:rFonts w:ascii="Times New Roman" w:hAnsi="Times New Roman"/>
          <w:sz w:val="26"/>
          <w:szCs w:val="26"/>
        </w:rPr>
        <w:t>”.</w:t>
      </w:r>
      <w:r w:rsidRPr="00E64BA3">
        <w:rPr>
          <w:rFonts w:ascii="Times New Roman" w:hAnsi="Times New Roman"/>
          <w:sz w:val="26"/>
          <w:szCs w:val="26"/>
          <w:lang w:val="vi-VN"/>
        </w:rPr>
        <w:t xml:space="preserve"> </w:t>
      </w:r>
      <w:r w:rsidRPr="00E64BA3">
        <w:rPr>
          <w:rFonts w:ascii="Times New Roman" w:hAnsi="Times New Roman"/>
          <w:sz w:val="26"/>
          <w:szCs w:val="26"/>
        </w:rPr>
        <w:t>Ở Việt Nam, bịt mắt bắt dê là trò</w:t>
      </w:r>
      <w:r w:rsidRPr="00E64BA3">
        <w:rPr>
          <w:rFonts w:ascii="Times New Roman" w:hAnsi="Times New Roman"/>
          <w:sz w:val="26"/>
          <w:szCs w:val="26"/>
          <w:lang w:val="vi-VN"/>
        </w:rPr>
        <w:t xml:space="preserve"> chơi dân gian</w:t>
      </w:r>
      <w:r w:rsidRPr="00E64BA3">
        <w:rPr>
          <w:rFonts w:ascii="Times New Roman" w:hAnsi="Times New Roman"/>
          <w:sz w:val="26"/>
          <w:szCs w:val="26"/>
        </w:rPr>
        <w:t xml:space="preserve"> quen thuộc với bao thế hệ. Không ai rõ trò chơi này có tự bao giờ, chỉ biết rằng nó có từ thời xa xưa và còn lưu truyền cho đến ngày nay.</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Trong những bức tranh cổ,</w:t>
      </w:r>
      <w:r w:rsidRPr="00E64BA3">
        <w:rPr>
          <w:rFonts w:ascii="Times New Roman" w:hAnsi="Times New Roman"/>
          <w:sz w:val="26"/>
          <w:szCs w:val="26"/>
          <w:lang w:val="vi-VN"/>
        </w:rPr>
        <w:t xml:space="preserve"> hình ảnh những cô bé, cậu bé xếp thành vòng tròn chơi trò chơi bịt mắt bắt dê đã vô cùng quen thuộc</w:t>
      </w:r>
      <w:r w:rsidRPr="00E64BA3">
        <w:rPr>
          <w:rFonts w:ascii="Times New Roman" w:hAnsi="Times New Roman"/>
          <w:sz w:val="26"/>
          <w:szCs w:val="26"/>
        </w:rPr>
        <w:t>. Như chính cái tên của trò chơi này, đây là trò chơi nhiều người cùng tham gia, bịt mắt để bắt được dê. Chúng ta đặt ra câu hỏi tại sao là "bắt dê" chứ không phải bắt một con vật nào khác. Điều này được lí giải bởi loài dê là loài có tính hiền lành, nhút nhát, linh hoạt và rất thích vận động. Chính vì thế, người bắt được nó đòi hỏi phải có sự tinh ý, nhanh nhẹn, thậm chí là cả chiến thuật nhất định. Mở mắt để bắt dê đã khó, bịt mắt để bắt được dê lại càng khó khăn hơn. Chính vì thế, đây được coi là trò chơi khá khó khăn nhưng lại vô cùng thú vị, hấp dẫn.</w:t>
      </w:r>
      <w:r w:rsidRPr="00E64BA3">
        <w:rPr>
          <w:rFonts w:ascii="Times New Roman" w:hAnsi="Times New Roman"/>
          <w:sz w:val="26"/>
          <w:szCs w:val="26"/>
          <w:lang w:val="vi-VN"/>
        </w:rPr>
        <w:t xml:space="preserve"> </w:t>
      </w:r>
      <w:r w:rsidRPr="00E64BA3">
        <w:rPr>
          <w:rFonts w:ascii="Times New Roman" w:hAnsi="Times New Roman"/>
          <w:sz w:val="26"/>
          <w:szCs w:val="26"/>
        </w:rPr>
        <w:t>Nhiều</w:t>
      </w:r>
      <w:r w:rsidRPr="00E64BA3">
        <w:rPr>
          <w:rFonts w:ascii="Times New Roman" w:hAnsi="Times New Roman"/>
          <w:sz w:val="26"/>
          <w:szCs w:val="26"/>
          <w:lang w:val="vi-VN"/>
        </w:rPr>
        <w:t xml:space="preserve"> người cho rằng trò chơi này dành cho trẻ em thế nhưng từ xa xưa nó là trò chơi chủ yếu của người lớn. Trò </w:t>
      </w:r>
      <w:r w:rsidRPr="00E64BA3">
        <w:rPr>
          <w:rFonts w:ascii="Times New Roman" w:hAnsi="Times New Roman"/>
          <w:sz w:val="26"/>
          <w:szCs w:val="26"/>
          <w:lang w:val="vi-VN"/>
        </w:rPr>
        <w:lastRenderedPageBreak/>
        <w:t>chơi này thường được tổ chức trong các lễ hội, với</w:t>
      </w:r>
      <w:r w:rsidRPr="00E64BA3">
        <w:rPr>
          <w:rFonts w:ascii="Times New Roman" w:hAnsi="Times New Roman"/>
          <w:sz w:val="26"/>
          <w:szCs w:val="26"/>
        </w:rPr>
        <w:t xml:space="preserve"> sự tham gia của những người lớn là chủ yếu, đặc biệt là những bạn nam thanh nữ tú tham gia lễ hội</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Trước khi chơi chúng ta cần chuẩn bị người chơi, dụng cụ và địa điểm chơi. Trước hết là về người chơi. </w:t>
      </w:r>
      <w:r w:rsidRPr="00E64BA3">
        <w:rPr>
          <w:rFonts w:ascii="Times New Roman" w:hAnsi="Times New Roman"/>
          <w:sz w:val="26"/>
          <w:szCs w:val="26"/>
        </w:rPr>
        <w:t>Trò chơi dân gian nói chung và bịt mắt bắt dê nói riêng thường không giới hạn số lượng người tham gia, tuy nhiên để cuộc vui trọn vẹn và tổ chức có trật tự nhất số lượng nên từ 3 - 15 người. Người tham gia nên đồng trang lứa để thêm công bằng hơn cho trò chơi. </w:t>
      </w:r>
      <w:r w:rsidRPr="00E64BA3">
        <w:rPr>
          <w:rFonts w:ascii="Times New Roman" w:eastAsia="Times New Roman" w:hAnsi="Times New Roman"/>
          <w:sz w:val="26"/>
          <w:szCs w:val="26"/>
          <w:shd w:val="clear" w:color="auto" w:fill="FFFFFF"/>
          <w:lang w:eastAsia="zh-TW"/>
        </w:rPr>
        <w:t>Như cái tên bịt mắt bắt dê, để tổ chức trò chơi cần trang bị một vài sợi dây đủ dài để “bịt mắt" người đi tìm dê, có thể là vải màu tối chất liệu mềm mỏng hoặc đồ bịt mắt để ngủ, giúp cho mắt thoải mái mà vẫn hạn chế tầm nhìn của người chơi. Là một trò chơi dân gian mà một trong số những người tham gia sẽ phải bị bịt mắt, do đó bạn cần tìm địa điểm tổ chức có không gian rộng, không có vật cản, nên là mặt cỏ hoặc nền đất để hạn chế chấn thương nếu vô tình té ngã. Tuy nhiên cũng cần giới hạn khoảng không gian chơi để không di chuyển quá xa, khiến người bị bịt mắt không thể “bắt dê".</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Sau</w:t>
      </w:r>
      <w:r w:rsidRPr="00E64BA3">
        <w:rPr>
          <w:rFonts w:ascii="Times New Roman" w:eastAsia="Times New Roman" w:hAnsi="Times New Roman"/>
          <w:sz w:val="26"/>
          <w:szCs w:val="26"/>
          <w:shd w:val="clear" w:color="auto" w:fill="FFFFFF"/>
          <w:lang w:val="vi-VN" w:eastAsia="zh-TW"/>
        </w:rPr>
        <w:t xml:space="preserve"> khi chuẩn bị xong, ta sẽ tìm hiểu luật chơi và cách chơi. Trước trận đấu sẽ phân chia xem ai là người bịt mắt và ai là người trốn để không bị bắt. Đối với người bịt mắt, sẽ dùng vải để che mắt, không được </w:t>
      </w:r>
      <w:r w:rsidRPr="00E64BA3">
        <w:rPr>
          <w:rFonts w:ascii="Times New Roman" w:eastAsia="Times New Roman" w:hAnsi="Times New Roman"/>
          <w:sz w:val="26"/>
          <w:szCs w:val="26"/>
          <w:shd w:val="clear" w:color="auto" w:fill="FFFFFF"/>
          <w:lang w:eastAsia="zh-TW"/>
        </w:rPr>
        <w:t>ti hí trong quá trình chơi và tìm kiếm xung quanh, bắt lấy một ai đó và đoán trúng tên của người đó. Đối</w:t>
      </w:r>
      <w:r w:rsidRPr="00E64BA3">
        <w:rPr>
          <w:rFonts w:ascii="Times New Roman" w:eastAsia="Times New Roman" w:hAnsi="Times New Roman"/>
          <w:sz w:val="26"/>
          <w:szCs w:val="26"/>
          <w:shd w:val="clear" w:color="auto" w:fill="FFFFFF"/>
          <w:lang w:val="vi-VN" w:eastAsia="zh-TW"/>
        </w:rPr>
        <w:t xml:space="preserve"> với người làm dê, </w:t>
      </w:r>
      <w:r w:rsidRPr="00E64BA3">
        <w:rPr>
          <w:rFonts w:ascii="Times New Roman" w:eastAsia="Times New Roman" w:hAnsi="Times New Roman"/>
          <w:sz w:val="26"/>
          <w:szCs w:val="26"/>
          <w:shd w:val="clear" w:color="auto" w:fill="FFFFFF"/>
          <w:lang w:eastAsia="zh-TW"/>
        </w:rPr>
        <w:t>Cần luồn lách để không bị người bịt mắt bắt. Không được chạy ra khỏi khu vực được phân chia từ trước. Có</w:t>
      </w:r>
      <w:r w:rsidRPr="00E64BA3">
        <w:rPr>
          <w:rFonts w:ascii="Times New Roman" w:eastAsia="Times New Roman" w:hAnsi="Times New Roman"/>
          <w:sz w:val="26"/>
          <w:szCs w:val="26"/>
          <w:shd w:val="clear" w:color="auto" w:fill="FFFFFF"/>
          <w:lang w:val="vi-VN" w:eastAsia="zh-TW"/>
        </w:rPr>
        <w:t xml:space="preserve"> 2 cách để chơi bịt mắt bắt dê. Cách thứ nhất đó là </w:t>
      </w:r>
      <w:r w:rsidRPr="00E64BA3">
        <w:rPr>
          <w:rFonts w:ascii="Times New Roman" w:eastAsia="Times New Roman" w:hAnsi="Times New Roman"/>
          <w:sz w:val="26"/>
          <w:szCs w:val="26"/>
          <w:shd w:val="clear" w:color="auto" w:fill="FFFFFF"/>
          <w:lang w:eastAsia="zh-TW"/>
        </w:rPr>
        <w:t>một người bịt mắt, một người làm dê</w:t>
      </w: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 xml:space="preserve"> Hai người sẽ tham gia oẳn tù tì, ai thua cuộc sẽ phải làm người bịt mắt, còn lại sẽ làm dê, còn những người còn lại làm vòng tròn xung quanh. Người làm dê có thể né người bắt dê nhưng không được chạy ra khỏi vòng tròn, bạn phải liên tục kêu “be be" giả dạng tiếng dê để thu hút sự chú ý của người bịt mắt. Đối với người bịt mắt, cần phải nghe và phán đoán tiếng kêu “be be" từ hướng nào, từ đó bắt những chú dê xung quanh, gọi đúng tên dê, bạn sẽ dành chiến thắng. </w:t>
      </w:r>
      <w:r w:rsidRPr="00E64BA3">
        <w:rPr>
          <w:rFonts w:ascii="Times New Roman" w:eastAsia="Times New Roman" w:hAnsi="Times New Roman"/>
          <w:sz w:val="26"/>
          <w:szCs w:val="26"/>
          <w:shd w:val="clear" w:color="auto" w:fill="FFFFFF"/>
          <w:lang w:val="vi-VN" w:eastAsia="zh-TW"/>
        </w:rPr>
        <w:t>Cách thứ hai, m</w:t>
      </w:r>
      <w:r w:rsidRPr="00E64BA3">
        <w:rPr>
          <w:rFonts w:ascii="Times New Roman" w:eastAsia="Times New Roman" w:hAnsi="Times New Roman"/>
          <w:sz w:val="26"/>
          <w:szCs w:val="26"/>
          <w:shd w:val="clear" w:color="auto" w:fill="FFFFFF"/>
          <w:lang w:eastAsia="zh-TW"/>
        </w:rPr>
        <w:t>ột người bị mắt, nhiều người làm dê</w:t>
      </w:r>
      <w:r w:rsidRPr="00E64BA3">
        <w:rPr>
          <w:rFonts w:ascii="Times New Roman" w:eastAsia="Times New Roman" w:hAnsi="Times New Roman"/>
          <w:b/>
          <w:bCs/>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cách này dành cho những nơi có không gian rộng. Người làm dê sẽ liên tục gọi “be be" và vây quanh, trêu chọc người bịt mắt tuy nhiên đừng để bị bắt lại.</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Người được chỉ định bị bịt mắt sẽ di chuyển, tìm kiếm những chú dê đang kêu “be be” và gọi tên người đó. Nếu đúng bạn sẽ đổi vai cho nhau.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Bịt mắt bắt dê thể hiện tính an toàn, gần gũi với con người Việt Nam và ích lợi cho việc phát triển thể chất cũng như trí tuệ của người</w:t>
      </w:r>
      <w:r w:rsidRPr="00E64BA3">
        <w:rPr>
          <w:rFonts w:ascii="Times New Roman" w:eastAsia="Times New Roman" w:hAnsi="Times New Roman"/>
          <w:sz w:val="26"/>
          <w:szCs w:val="26"/>
          <w:shd w:val="clear" w:color="auto" w:fill="FFFFFF"/>
          <w:lang w:val="vi-VN" w:eastAsia="zh-TW"/>
        </w:rPr>
        <w:t xml:space="preserve"> chơi. </w:t>
      </w:r>
      <w:r w:rsidRPr="00E64BA3">
        <w:rPr>
          <w:rFonts w:ascii="Times New Roman" w:eastAsia="Times New Roman" w:hAnsi="Times New Roman"/>
          <w:sz w:val="26"/>
          <w:szCs w:val="26"/>
          <w:shd w:val="clear" w:color="auto" w:fill="FFFFFF"/>
          <w:lang w:eastAsia="zh-TW"/>
        </w:rPr>
        <w:t>Để chơi được trò chơi này thì người chơi không những phải rèn luyện thể chất mà còn phải tăng thêm kỹ năng phán đoán, định hướng của mình để đảm bảo sự chính xác, phản ứng linh hoạt nhanh nhẹn, hoạt bát trong mỗi lần chơi. Không chỉ là trò chơi dành riêng cho trẻ con mà bịt mắt bắt dê còn thu hút được nhiều người lớn tham gia và có mặt ở các dịp Tết và Lễ hội quan trọng của người Việt Nam trong nhiều năm. Thành công của trò chơi này mang lại chính là bầu không khí sôi động, rạo rực tinh thần đua tranh đã mang lại cho người tham dự sự phấn khích, tiếng cười sau khi kết thúc trò chơi.</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Những trò chơi dân gian luôn chứa đựng trong đó những ý nghĩa nhân văn và trò chơi bịt mắt bắt dê cũng vậy. Nó không chỉ mang lại niềm vui cho người chơi mà còn giúp người chơi rèn luyện được sức khoẻ, sự dẻo dai. Ngày nay, khi sự phát triển của các thiết bị công nghệ hiện đại, trẻ em thời nay không còn biết đến nhiều trò chơi dân gian như trước, thay vào đó là những trò chơi điện tử trên màn hình điện thoại và có thể gây ảnh hưởng không tốt tới suy nghĩ cũng như sức khoẻ của trẻ. Chúng ta vẫn nên khuyến khích trẻ em chơi những trò chơi vận động thể chất, đặc biệt là các trò chơi dân gian đặc biệt là bịt mắt bắt dê.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eastAsia="Times New Roman" w:hAnsi="Times New Roman"/>
          <w:sz w:val="26"/>
          <w:szCs w:val="26"/>
          <w:shd w:val="clear" w:color="auto" w:fill="FFFFFF"/>
          <w:lang w:eastAsia="zh-TW"/>
        </w:rPr>
        <w:t xml:space="preserve">Bịt mắt bắt dê không đơn thuần là một trò chơi của trẻ con mà nó chứa đựng cả một nền văn hóa dân tộc Việt Nam độc đáo và giàu bản sắc. Bịt mắt bắt dê không chỉ nâng </w:t>
      </w:r>
      <w:r w:rsidRPr="00E64BA3">
        <w:rPr>
          <w:rFonts w:ascii="Times New Roman" w:eastAsia="Times New Roman" w:hAnsi="Times New Roman"/>
          <w:sz w:val="26"/>
          <w:szCs w:val="26"/>
          <w:shd w:val="clear" w:color="auto" w:fill="FFFFFF"/>
          <w:lang w:eastAsia="zh-TW"/>
        </w:rPr>
        <w:lastRenderedPageBreak/>
        <w:t>cánh ước mơ cho tâm hồn trẻ, giúp trẻ phát triển khả năng tư duy, sáng tạo, sự khéo léo, nhanh nhẹn mà còn giúp các em hiểu thêm về tình bạn, tình yêu gia đình, quê hương, đất nước.</w:t>
      </w:r>
    </w:p>
    <w:p w:rsidR="00106561" w:rsidRPr="00E64BA3" w:rsidRDefault="00106561" w:rsidP="00106561">
      <w:pPr>
        <w:widowControl w:val="0"/>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widowControl w:val="0"/>
        <w:shd w:val="clear" w:color="auto" w:fill="FFFFFF"/>
        <w:jc w:val="both"/>
        <w:rPr>
          <w:rFonts w:ascii="Times New Roman" w:hAnsi="Times New Roman"/>
          <w:b/>
          <w:i/>
          <w:sz w:val="26"/>
          <w:szCs w:val="26"/>
        </w:rPr>
      </w:pPr>
      <w:r w:rsidRPr="00E64BA3">
        <w:rPr>
          <w:rFonts w:ascii="Times New Roman" w:hAnsi="Times New Roman"/>
          <w:b/>
          <w:bCs/>
          <w:sz w:val="26"/>
          <w:szCs w:val="26"/>
          <w:highlight w:val="yellow"/>
        </w:rPr>
        <w:t xml:space="preserve">ĐỀ 22: </w:t>
      </w:r>
      <w:r w:rsidRPr="00E64BA3">
        <w:rPr>
          <w:rFonts w:ascii="Times New Roman" w:hAnsi="Times New Roman"/>
          <w:b/>
          <w:i/>
          <w:sz w:val="26"/>
          <w:szCs w:val="26"/>
          <w:highlight w:val="yellow"/>
        </w:rPr>
        <w:t>Giải thích quy tắc, luật lệ trò chơi thi thả diều</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 xml:space="preserve">Mở bài: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rPr>
              <w:t>- Dẫn dắt, giới thiệu</w:t>
            </w:r>
            <w:r w:rsidRPr="00E64BA3">
              <w:rPr>
                <w:rFonts w:ascii="Times New Roman" w:hAnsi="Times New Roman"/>
                <w:b/>
                <w:bCs/>
                <w:i/>
                <w:iCs/>
                <w:sz w:val="26"/>
                <w:szCs w:val="26"/>
                <w:lang w:val="vi-VN"/>
              </w:rPr>
              <w:t xml:space="preserve">: </w:t>
            </w:r>
            <w:r w:rsidRPr="00E64BA3">
              <w:rPr>
                <w:rFonts w:ascii="Times New Roman" w:hAnsi="Times New Roman"/>
                <w:sz w:val="26"/>
                <w:szCs w:val="26"/>
              </w:rPr>
              <w:t>Khi</w:t>
            </w:r>
            <w:r w:rsidRPr="00E64BA3">
              <w:rPr>
                <w:rFonts w:ascii="Times New Roman" w:hAnsi="Times New Roman"/>
                <w:sz w:val="26"/>
                <w:szCs w:val="26"/>
                <w:lang w:val="vi-VN"/>
              </w:rPr>
              <w:t xml:space="preserve"> nhắc tới Việt Nam, mọi người thường nhắc tới một đất nước giàu truyền thống văn hoá dân tộc và nổi tiếng bởi những trò chơi dân gian giàu ý nghĩa</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sz w:val="26"/>
                <w:szCs w:val="26"/>
                <w:lang w:val="vi-VN"/>
              </w:rPr>
              <w:t xml:space="preserve">- Một trong số đó là trò chơi thi thả diều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Thân bài:</w:t>
            </w:r>
          </w:p>
          <w:p w:rsidR="00106561" w:rsidRPr="00E64BA3" w:rsidRDefault="00106561" w:rsidP="00106561">
            <w:pPr>
              <w:numPr>
                <w:ilvl w:val="0"/>
                <w:numId w:val="27"/>
              </w:numPr>
              <w:shd w:val="clear" w:color="auto" w:fill="FFFFFF"/>
              <w:rPr>
                <w:rFonts w:ascii="Times New Roman" w:hAnsi="Times New Roman"/>
                <w:b/>
                <w:bCs/>
                <w:i/>
                <w:iCs/>
                <w:sz w:val="26"/>
                <w:szCs w:val="26"/>
              </w:rPr>
            </w:pPr>
            <w:r w:rsidRPr="00E64BA3">
              <w:rPr>
                <w:rFonts w:ascii="Times New Roman" w:hAnsi="Times New Roman"/>
                <w:b/>
                <w:bCs/>
                <w:i/>
                <w:iCs/>
                <w:sz w:val="26"/>
                <w:szCs w:val="26"/>
              </w:rPr>
              <w:t>Nguồn gốc trò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ó nguồn gốc từ nghệ thuật làm mo vào thời cổ đại của người Trung Quốc</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hiếc diều đầu tiên xuất hiện vào thời kỳ Xuân Thu do người thợ có tên Lỗ Ban dùng gỗ chế tạo thành</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C</w:t>
            </w:r>
            <w:r w:rsidRPr="00E64BA3">
              <w:rPr>
                <w:rFonts w:ascii="Times New Roman" w:hAnsi="Times New Roman"/>
                <w:sz w:val="26"/>
                <w:szCs w:val="26"/>
              </w:rPr>
              <w:t xml:space="preserve">ó sự xuất hiện của diều được làm bằng trúc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 xml:space="preserve">hời nhà Hán thì có sự xuất hiện của </w:t>
            </w:r>
            <w:r w:rsidRPr="00E64BA3">
              <w:rPr>
                <w:rFonts w:ascii="Times New Roman" w:hAnsi="Times New Roman"/>
                <w:sz w:val="26"/>
                <w:szCs w:val="26"/>
                <w:lang w:val="vi-VN"/>
              </w:rPr>
              <w:t>D</w:t>
            </w:r>
            <w:r w:rsidRPr="00E64BA3">
              <w:rPr>
                <w:rFonts w:ascii="Times New Roman" w:hAnsi="Times New Roman"/>
                <w:sz w:val="26"/>
                <w:szCs w:val="26"/>
              </w:rPr>
              <w:t>iều làm bằng giấy</w:t>
            </w:r>
          </w:p>
          <w:p w:rsidR="00106561" w:rsidRPr="00E64BA3" w:rsidRDefault="00106561" w:rsidP="00106561">
            <w:pPr>
              <w:numPr>
                <w:ilvl w:val="0"/>
                <w:numId w:val="27"/>
              </w:num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Yêu cầu về đối tượng chơi, người chơi</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Trò chơi thi thả diều thích hợp đối với mọi lứa tuổi. Trẻ em trong độ tuổi từ 5 đến 6 tuổi đã có thể tập chơi thả diều.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Mỗi một cánh diều sẽ được điều khiển bởi một người chơi. Mỗi đội dự thi có 3 người tham gia, một người cầm dây diều, một người điều khiển diều, một người đâm diều lên cao</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w:t>
            </w:r>
            <w:r w:rsidRPr="00E64BA3">
              <w:rPr>
                <w:rFonts w:ascii="Times New Roman" w:hAnsi="Times New Roman"/>
                <w:sz w:val="26"/>
                <w:szCs w:val="26"/>
              </w:rPr>
              <w:t xml:space="preserve"> Không gian càng rộng lớn và mở, thì việc chơi diều càng thoải mái và vui vẻ. (Công viên lớn không có nhiều cây cối, bãi biển, cánh đồng)</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sz w:val="26"/>
                <w:szCs w:val="26"/>
              </w:rPr>
              <w:t>3.</w:t>
            </w:r>
            <w:r w:rsidRPr="00E64BA3">
              <w:rPr>
                <w:rFonts w:ascii="Times New Roman" w:hAnsi="Times New Roman"/>
                <w:sz w:val="26"/>
                <w:szCs w:val="26"/>
              </w:rPr>
              <w:t xml:space="preserve">. </w:t>
            </w:r>
            <w:r w:rsidRPr="00E64BA3">
              <w:rPr>
                <w:rFonts w:ascii="Times New Roman" w:hAnsi="Times New Roman"/>
                <w:b/>
                <w:bCs/>
                <w:i/>
                <w:iCs/>
                <w:sz w:val="26"/>
                <w:szCs w:val="26"/>
                <w:lang w:val="vi-VN"/>
              </w:rPr>
              <w:t>Chuẩn bị trò chơi (Để chơi được, cần phải chuẩn bị những gì?)</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Cánh diều, có thể mua sẵn hoặc tự làm cánh diều cho mình</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T</w:t>
            </w:r>
            <w:r w:rsidRPr="00E64BA3">
              <w:rPr>
                <w:rFonts w:ascii="Times New Roman" w:hAnsi="Times New Roman"/>
                <w:sz w:val="26"/>
                <w:szCs w:val="26"/>
              </w:rPr>
              <w:t>hường có hình trăng lưỡi liềm</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 xml:space="preserve">Nguyên liệu chính dùng để làm diều là giấy bản.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Cách làm diều trông có vẻ đơn giản nhưng vẫn đòi hỏi sự khéo léo mới có thể làm được.</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rPr>
              <w:t>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4.Quy tắc, cách chơi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w:t>
            </w:r>
            <w:r w:rsidRPr="00E64BA3">
              <w:rPr>
                <w:rFonts w:ascii="Times New Roman" w:hAnsi="Times New Roman"/>
                <w:sz w:val="26"/>
                <w:szCs w:val="26"/>
              </w:rPr>
              <w:t xml:space="preserve">một hồi trống nổi lên, loa bắt đầu gọi, diều được đồng loạt lao lên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Người điều khiển phải giật dây, chỉnh cho diều lên thật từ từ. Khi no gió, diều lao vút lên cao</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xml:space="preserve">-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rPr>
              <w:t xml:space="preserve">- Diều được lệnh cho hạ cánh. Cách mặt đất chừng 30m, diều được điều khiển sao cho lao xuống như một mũi tên bắn thẳng, cắm đứng trên cánh đồng. </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sz w:val="26"/>
                <w:szCs w:val="26"/>
              </w:rPr>
              <w:t>5</w:t>
            </w:r>
            <w:r w:rsidRPr="00E64BA3">
              <w:rPr>
                <w:rFonts w:ascii="Times New Roman" w:hAnsi="Times New Roman"/>
                <w:sz w:val="26"/>
                <w:szCs w:val="26"/>
              </w:rPr>
              <w:t xml:space="preserve">. </w:t>
            </w:r>
            <w:r w:rsidRPr="00E64BA3">
              <w:rPr>
                <w:rFonts w:ascii="Times New Roman" w:hAnsi="Times New Roman"/>
                <w:b/>
                <w:bCs/>
                <w:i/>
                <w:iCs/>
                <w:sz w:val="26"/>
                <w:szCs w:val="26"/>
              </w:rPr>
              <w:t>Ý nghĩa của trò chơi trong văn hóa dân gian</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t>- G</w:t>
            </w:r>
            <w:r w:rsidRPr="00E64BA3">
              <w:rPr>
                <w:rFonts w:ascii="Times New Roman" w:hAnsi="Times New Roman"/>
                <w:sz w:val="26"/>
                <w:szCs w:val="26"/>
              </w:rPr>
              <w:t>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có tinh thần đoàn kết, giúp đỡ, biết chia sẻ với mọi người.</w:t>
            </w:r>
          </w:p>
          <w:p w:rsidR="00106561" w:rsidRPr="00E64BA3" w:rsidRDefault="00106561" w:rsidP="00106561">
            <w:pPr>
              <w:shd w:val="clear" w:color="auto" w:fill="FFFFFF"/>
              <w:rPr>
                <w:rFonts w:ascii="Times New Roman" w:hAnsi="Times New Roman"/>
                <w:sz w:val="26"/>
                <w:szCs w:val="26"/>
              </w:rPr>
            </w:pPr>
            <w:r w:rsidRPr="00E64BA3">
              <w:rPr>
                <w:rFonts w:ascii="Times New Roman" w:hAnsi="Times New Roman"/>
                <w:sz w:val="26"/>
                <w:szCs w:val="26"/>
                <w:lang w:val="vi-VN"/>
              </w:rPr>
              <w:lastRenderedPageBreak/>
              <w:t xml:space="preserve">- </w:t>
            </w:r>
            <w:r w:rsidRPr="00E64BA3">
              <w:rPr>
                <w:rFonts w:ascii="Times New Roman" w:hAnsi="Times New Roman"/>
                <w:sz w:val="26"/>
                <w:szCs w:val="26"/>
              </w:rPr>
              <w:t xml:space="preserve">Qua sự vận động trong thả diều sẽ nâng cao được thể lực sức khỏe, sự khéo léo, phản xạ nhanh… </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T</w:t>
            </w:r>
            <w:r w:rsidRPr="00E64BA3">
              <w:rPr>
                <w:rFonts w:ascii="Times New Roman" w:hAnsi="Times New Roman"/>
                <w:sz w:val="26"/>
                <w:szCs w:val="26"/>
              </w:rPr>
              <w: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w:t>
            </w:r>
          </w:p>
          <w:p w:rsidR="00106561" w:rsidRPr="00E64BA3" w:rsidRDefault="00106561" w:rsidP="00106561">
            <w:pPr>
              <w:shd w:val="clear" w:color="auto" w:fill="FFFFFF"/>
              <w:rPr>
                <w:rFonts w:ascii="Times New Roman" w:hAnsi="Times New Roman"/>
                <w:sz w:val="26"/>
                <w:szCs w:val="26"/>
                <w:lang w:val="vi-VN"/>
              </w:rPr>
            </w:pP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Kết bài:</w:t>
            </w:r>
          </w:p>
          <w:p w:rsidR="00106561" w:rsidRPr="00E64BA3" w:rsidRDefault="00106561" w:rsidP="00106561">
            <w:pPr>
              <w:shd w:val="clear" w:color="auto" w:fill="FFFFFF"/>
              <w:rPr>
                <w:rFonts w:ascii="Times New Roman" w:hAnsi="Times New Roman"/>
                <w:b/>
                <w:bCs/>
                <w:i/>
                <w:iCs/>
                <w:sz w:val="26"/>
                <w:szCs w:val="26"/>
                <w:lang w:val="vi-VN"/>
              </w:rPr>
            </w:pPr>
            <w:r w:rsidRPr="00E64BA3">
              <w:rPr>
                <w:rFonts w:ascii="Times New Roman" w:hAnsi="Times New Roman"/>
                <w:b/>
                <w:bCs/>
                <w:i/>
                <w:iCs/>
                <w:sz w:val="26"/>
                <w:szCs w:val="26"/>
                <w:lang w:val="vi-VN"/>
              </w:rPr>
              <w:t xml:space="preserve">- Khẳng định lại ý nghĩa trò chơi: </w:t>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 xml:space="preserve">- Liên hệ bản thân: </w:t>
            </w:r>
            <w:r w:rsidRPr="00E64BA3">
              <w:rPr>
                <w:rFonts w:ascii="Times New Roman" w:hAnsi="Times New Roman"/>
                <w:sz w:val="26"/>
                <w:szCs w:val="26"/>
              </w:rPr>
              <w:t>T</w:t>
            </w:r>
            <w:r w:rsidRPr="00E64BA3">
              <w:rPr>
                <w:rFonts w:ascii="Times New Roman" w:hAnsi="Times New Roman"/>
                <w:sz w:val="26"/>
                <w:szCs w:val="26"/>
                <w:lang w:val="vi-VN"/>
              </w:rPr>
              <w:t>iếp tục giữ gìn và phát huy truyền thống dân tộc</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Khi nhắc tới Việt Nam, mọi người thường nhắc tới một đất nước giàu truyền thống văn hoá dân tộc và nổi tiếng bởi những trò chơi dân gian giàu ý nghĩa. Và một trong số những trò chơi vô cùng thú vị đó là trò chơi thi thả diều. Chắc hẳn ta đã từng nhìn thấy những cánh diều nhiều hình dạng với những màu sắc khác nhau bay vi vu trên bầu trời. Vậy hãy cùng tìm hiểu về trò chơi thi thả diều đặc sắc này.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  </w:t>
      </w:r>
      <w:r w:rsidRPr="00E64BA3">
        <w:rPr>
          <w:rFonts w:ascii="Times New Roman" w:hAnsi="Times New Roman"/>
          <w:sz w:val="26"/>
          <w:szCs w:val="26"/>
        </w:rPr>
        <w:t>Thú thả diều có nguồn gốc từ nghệ thuật làm mo vào thời cổ đại của người Trung Quốc. Nghe nói, chiếc diều đầu tiên xuất hiện là vào thời kỳ Xuân Thu (cách đây khoảng hơn 2000 năm) do người thợ có tên Lỗ Ban dùng gỗ chế tạo thành, thời đó cũng đã có sự xuất hiện của diều được làm bằng trúc và đến thời nhà Hán thì có sự xuất hiện của Diều được làm bằng giấy</w:t>
      </w:r>
      <w:r w:rsidRPr="00E64BA3">
        <w:rPr>
          <w:rFonts w:ascii="Times New Roman" w:hAnsi="Times New Roman"/>
          <w:sz w:val="26"/>
          <w:szCs w:val="26"/>
          <w:lang w:val="vi-VN"/>
        </w:rPr>
        <w:t xml:space="preserve">. </w:t>
      </w:r>
      <w:r w:rsidRPr="00E64BA3">
        <w:rPr>
          <w:rFonts w:ascii="Times New Roman" w:hAnsi="Times New Roman"/>
          <w:sz w:val="26"/>
          <w:szCs w:val="26"/>
        </w:rPr>
        <w:t>Vào thời cổ đại, cứ mỗi dịp tết Thanh Minh đến, sau khi đã làm lễ cúng bái tổ tiên, người dân Trung Quốc đều có phong tục thả diều. Người xưa cho rằng, thả diều có thể xua đuổi tà khí và những điều rủi ro, xúi quẩy. Chơi diều cũng như các trò chơi dân gian nói chung có nguồn gốc sâu xa từ thực tiễn lao động sản xuất được ông cha ta đúc kết từ nhiều thế hệ nên nó có hiệu quả giải trí và giáo dục rất lớn.</w:t>
      </w:r>
      <w:r w:rsidRPr="00E64BA3">
        <w:rPr>
          <w:rFonts w:ascii="Times New Roman" w:hAnsi="Times New Roman"/>
          <w:sz w:val="26"/>
          <w:szCs w:val="26"/>
          <w:lang w:val="vi-VN"/>
        </w:rPr>
        <w:t xml:space="preserve">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t xml:space="preserve">Trò chơi thi thả diều thích hợp đối với mọi lứa tuổi, từ người lớn đến trẻ em. Trẻ em trong độ tuổi từ 5 đến 6 tuổi đã có thể tập chơi thả diều. </w:t>
      </w:r>
      <w:r w:rsidRPr="00E64BA3">
        <w:rPr>
          <w:rFonts w:ascii="Times New Roman" w:eastAsia="Times New Roman" w:hAnsi="Times New Roman"/>
          <w:sz w:val="26"/>
          <w:szCs w:val="26"/>
          <w:shd w:val="clear" w:color="auto" w:fill="FFFFFF"/>
          <w:lang w:eastAsia="zh-TW"/>
        </w:rPr>
        <w:t>Mỗi một cánh diều sẽ được điều khiển bởi một người chơi. Mỗi đội dự thi có 3 người tham gia, một người cầm dây diều, một người điều khiển diều, một người đâm diều lên cao. Thả diều là một trò chơi tập thể nên số lượng của người chơi không giới hạn. Về</w:t>
      </w:r>
      <w:r w:rsidRPr="00E64BA3">
        <w:rPr>
          <w:rFonts w:ascii="Times New Roman" w:eastAsia="Times New Roman" w:hAnsi="Times New Roman"/>
          <w:sz w:val="26"/>
          <w:szCs w:val="26"/>
          <w:shd w:val="clear" w:color="auto" w:fill="FFFFFF"/>
          <w:lang w:val="vi-VN" w:eastAsia="zh-TW"/>
        </w:rPr>
        <w:t xml:space="preserve"> không gian thi thả diều, </w:t>
      </w:r>
      <w:r w:rsidRPr="00E64BA3">
        <w:rPr>
          <w:rFonts w:ascii="Times New Roman" w:eastAsia="Times New Roman" w:hAnsi="Times New Roman"/>
          <w:sz w:val="26"/>
          <w:szCs w:val="26"/>
          <w:shd w:val="clear" w:color="auto" w:fill="FFFFFF"/>
          <w:lang w:eastAsia="zh-TW"/>
        </w:rPr>
        <w:t>Không gian càng rộng lớn và mở, thì việc chơi diều càng thoải mái và vui vẻ. Công viên lớn không có nhiều cây cối, bãi biển, cánh đồng luôn là lựa chọn hàng đầu nếu muốn chơi diều.</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eastAsia="Times New Roman" w:hAnsi="Times New Roman"/>
          <w:sz w:val="26"/>
          <w:szCs w:val="26"/>
          <w:lang w:val="vi-VN" w:eastAsia="zh-TW"/>
        </w:rPr>
        <w:t xml:space="preserve">  </w:t>
      </w:r>
      <w:r w:rsidRPr="00E64BA3">
        <w:rPr>
          <w:rFonts w:ascii="Times New Roman" w:hAnsi="Times New Roman"/>
          <w:sz w:val="26"/>
          <w:szCs w:val="26"/>
          <w:lang w:val="vi-VN"/>
        </w:rPr>
        <w:t xml:space="preserve">Trước khi bắt đầu trò chơi thi thả diều, chúng ta cần có bước chuẩn bị. Trước tiên, cần chuẩn bị cánh diều, có thể mua sẵn hoặc tự làm cánh diều cho mình. </w:t>
      </w:r>
      <w:r w:rsidRPr="00E64BA3">
        <w:rPr>
          <w:rFonts w:ascii="Times New Roman" w:hAnsi="Times New Roman"/>
          <w:sz w:val="26"/>
          <w:szCs w:val="26"/>
        </w:rPr>
        <w:t>Cánh diều thường có hình trăng lưỡi liềm</w:t>
      </w:r>
      <w:r w:rsidRPr="00E64BA3">
        <w:rPr>
          <w:rFonts w:ascii="Times New Roman" w:hAnsi="Times New Roman"/>
          <w:sz w:val="26"/>
          <w:szCs w:val="26"/>
          <w:lang w:val="vi-VN"/>
        </w:rPr>
        <w:t xml:space="preserve">. </w:t>
      </w:r>
      <w:r w:rsidRPr="00E64BA3">
        <w:rPr>
          <w:rFonts w:ascii="Times New Roman" w:hAnsi="Times New Roman"/>
          <w:sz w:val="26"/>
          <w:szCs w:val="26"/>
        </w:rPr>
        <w:t>Nguyên liệu chính dùng để làm diều là giấy bản. Cách làm diều trông có vẻ đơn giản nhưng vẫn đòi hỏi sự khéo léo mới có thể làm được.</w:t>
      </w:r>
      <w:r w:rsidRPr="00E64BA3">
        <w:rPr>
          <w:rFonts w:ascii="Times New Roman" w:hAnsi="Times New Roman"/>
          <w:sz w:val="26"/>
          <w:szCs w:val="26"/>
          <w:lang w:val="vi-VN"/>
        </w:rPr>
        <w:t xml:space="preserve"> </w:t>
      </w:r>
      <w:r w:rsidRPr="00E64BA3">
        <w:rPr>
          <w:rFonts w:ascii="Times New Roman" w:hAnsi="Times New Roman"/>
          <w:sz w:val="26"/>
          <w:szCs w:val="26"/>
        </w:rPr>
        <w:t>Khung diều làm bằng cật tre mềm, khi nâng lên phải nhẹ nhưng vẫn giữ được độ chắc chắn.  Diều sáo là một loại hình diều được ưa chuộng bởi khi lên cao, tiếng gió thổi vào cây sáo sẽ tạo thành âm thanh du dương, tha thiết.</w:t>
      </w:r>
      <w:r w:rsidRPr="00E64BA3">
        <w:rPr>
          <w:rFonts w:ascii="Times New Roman" w:hAnsi="Times New Roman"/>
          <w:sz w:val="26"/>
          <w:szCs w:val="26"/>
          <w:lang w:val="vi-VN"/>
        </w:rPr>
        <w:t xml:space="preserve">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Tiếp theo, ta cùng tìm hiểu về luật chơi và cách chơi trò chơi thi thả diều. </w:t>
      </w:r>
      <w:r w:rsidRPr="00E64BA3">
        <w:rPr>
          <w:rFonts w:ascii="Times New Roman" w:hAnsi="Times New Roman"/>
          <w:sz w:val="26"/>
          <w:szCs w:val="26"/>
        </w:rPr>
        <w:t>Khi các đấu thủ đã đứng vào vị trí thích</w:t>
      </w:r>
      <w:r w:rsidRPr="00E64BA3">
        <w:rPr>
          <w:rFonts w:ascii="Times New Roman" w:hAnsi="Times New Roman"/>
          <w:sz w:val="26"/>
          <w:szCs w:val="26"/>
          <w:lang w:val="vi-VN"/>
        </w:rPr>
        <w:t xml:space="preserve"> hợp để thả diều,</w:t>
      </w:r>
      <w:r w:rsidRPr="00E64BA3">
        <w:rPr>
          <w:rFonts w:ascii="Times New Roman" w:hAnsi="Times New Roman"/>
          <w:sz w:val="26"/>
          <w:szCs w:val="26"/>
        </w:rPr>
        <w:t xml:space="preserve"> một hồi trống nổi lên, loa bắt đầu gọi, diều được đồng loạt lao lên, ăn dây. Người điều khiển phải giật dây, chỉnh cho diều lên thật từ từ. Khi no gió, diều lao vút lên cao, đậu trên tầng không, nhỏ dần, nhỏ dần đến khi trông như một chiếc lá. Tiếp đó lại một hồi trống nữa, có tiếng loa truyền: </w:t>
      </w:r>
      <w:r w:rsidRPr="00E64BA3">
        <w:rPr>
          <w:rFonts w:ascii="Times New Roman" w:hAnsi="Times New Roman"/>
          <w:i/>
          <w:iCs/>
          <w:sz w:val="26"/>
          <w:szCs w:val="26"/>
        </w:rPr>
        <w:t>Loa! Loa! Các diều đấu dây vào nhau để bắt đầu chấm giải. </w:t>
      </w:r>
      <w:r w:rsidRPr="00E64BA3">
        <w:rPr>
          <w:rFonts w:ascii="Times New Roman" w:hAnsi="Times New Roman"/>
          <w:sz w:val="26"/>
          <w:szCs w:val="26"/>
        </w:rPr>
        <w:t>Trên sân</w:t>
      </w:r>
      <w:r w:rsidRPr="00E64BA3">
        <w:rPr>
          <w:rFonts w:ascii="Times New Roman" w:hAnsi="Times New Roman"/>
          <w:sz w:val="26"/>
          <w:szCs w:val="26"/>
          <w:lang w:val="vi-VN"/>
        </w:rPr>
        <w:t xml:space="preserve"> thả</w:t>
      </w:r>
      <w:r w:rsidRPr="00E64BA3">
        <w:rPr>
          <w:rFonts w:ascii="Times New Roman" w:hAnsi="Times New Roman"/>
          <w:sz w:val="26"/>
          <w:szCs w:val="26"/>
        </w:rPr>
        <w:t>, các đấu thủ đi về một điểm. Sau</w:t>
      </w:r>
      <w:r w:rsidRPr="00E64BA3">
        <w:rPr>
          <w:rFonts w:ascii="Times New Roman" w:hAnsi="Times New Roman"/>
          <w:sz w:val="26"/>
          <w:szCs w:val="26"/>
          <w:lang w:val="vi-VN"/>
        </w:rPr>
        <w:t xml:space="preserve"> đó, b</w:t>
      </w:r>
      <w:r w:rsidRPr="00E64BA3">
        <w:rPr>
          <w:rFonts w:ascii="Times New Roman" w:hAnsi="Times New Roman"/>
          <w:sz w:val="26"/>
          <w:szCs w:val="26"/>
        </w:rPr>
        <w:t xml:space="preserve">an chủ khảo bàn bạc để chấm giải diều. Tiếp đó, diều được lệnh cho hạ cánh. Cách mặt đất chừng 30m, diều được điều khiển sao cho lao xuống như một mũi tên bắn </w:t>
      </w:r>
      <w:r w:rsidRPr="00E64BA3">
        <w:rPr>
          <w:rFonts w:ascii="Times New Roman" w:hAnsi="Times New Roman"/>
          <w:sz w:val="26"/>
          <w:szCs w:val="26"/>
        </w:rPr>
        <w:lastRenderedPageBreak/>
        <w:t>thẳng, cắm đứng trên cánh đồng. Xong xuôi các đấu thủ cùng về một</w:t>
      </w:r>
      <w:r w:rsidRPr="00E64BA3">
        <w:rPr>
          <w:rFonts w:ascii="Times New Roman" w:hAnsi="Times New Roman"/>
          <w:sz w:val="26"/>
          <w:szCs w:val="26"/>
          <w:lang w:val="vi-VN"/>
        </w:rPr>
        <w:t xml:space="preserve"> chỗ để nghe công bố giải.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rPr>
        <w:t>Khi chơi diều giúp cho người</w:t>
      </w:r>
      <w:r w:rsidRPr="00E64BA3">
        <w:rPr>
          <w:rFonts w:ascii="Times New Roman" w:hAnsi="Times New Roman"/>
          <w:sz w:val="26"/>
          <w:szCs w:val="26"/>
          <w:lang w:val="vi-VN"/>
        </w:rPr>
        <w:t xml:space="preserve"> chơi </w:t>
      </w:r>
      <w:r w:rsidRPr="00E64BA3">
        <w:rPr>
          <w:rFonts w:ascii="Times New Roman" w:hAnsi="Times New Roman"/>
          <w:sz w:val="26"/>
          <w:szCs w:val="26"/>
        </w:rPr>
        <w:t>gần gũi với thiên nhiên, yêu hình ảnh quê hương đất nước mình, khám phá thế giới xung quanh, có tinh thần đoàn kết, giúp đỡ, biết chia sẻ với mọi người. Qua sự vận động trong thả diều sẽ nâng cao được thể lực sức khỏe, sự khéo léo, phản xạ nhanh… Nhìn tổng thể, trò thả diều là một sản phẩm văn hóa của cộng đồng có giá trị, ảnh hưởng tích cực và cần thiết đến đời sống tinh thần của người dân</w:t>
      </w:r>
      <w:r w:rsidRPr="00E64BA3">
        <w:rPr>
          <w:rFonts w:ascii="Times New Roman" w:hAnsi="Times New Roman"/>
          <w:sz w:val="26"/>
          <w:szCs w:val="26"/>
          <w:lang w:val="vi-VN"/>
        </w:rPr>
        <w:t xml:space="preserve">. Trò chơi thi thả diều giúp cho mọi người hiểu thêm về ý nghĩa cũng như giá trị mà các trò chơi dân gian mang lại.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Thi thả diều là một trò chơi dân gian thú vị, giúp cho mọi người có những phút giây thư giãn. </w:t>
      </w:r>
      <w:r w:rsidRPr="00E64BA3">
        <w:rPr>
          <w:rFonts w:ascii="Times New Roman" w:hAnsi="Times New Roman"/>
          <w:sz w:val="26"/>
          <w:szCs w:val="26"/>
        </w:rPr>
        <w:t>Ngày nay, với tốc độ đô thị hóa đang ngày càng tăng nhanh với những cao ốc, cột điện, đường dây chằng chịt thì những không gian cho trò chơi này càng khó tìm kiếm hơn. Thực tế trong cuộc sống hiện đại, hình thức giải trí của trẻ em và cả người lớn ngày càng đa dạng và phong phú theo xu hướng “công nghệ hóa” trò chơi, “cá nhân hóa” người chơi đã gây ra những ảnh hưởng tiêu cực đối với trò chơi dân gian. Bảo tồn thú chơi thả diều trong xã hội hiện đại vốn đã khó, phát huy nó lại càng khó hơn. Vì</w:t>
      </w:r>
      <w:r w:rsidRPr="00E64BA3">
        <w:rPr>
          <w:rFonts w:ascii="Times New Roman" w:hAnsi="Times New Roman"/>
          <w:sz w:val="26"/>
          <w:szCs w:val="26"/>
          <w:lang w:val="vi-VN"/>
        </w:rPr>
        <w:t xml:space="preserve"> thế, mọi người nên tích cực duy trì những trò chơi dân gian, gìn giữ những nét đẹp văn hoá dân tộc mình.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w:t>
      </w:r>
      <w:r w:rsidRPr="00E64BA3">
        <w:rPr>
          <w:rFonts w:ascii="Times New Roman" w:hAnsi="Times New Roman"/>
          <w:sz w:val="26"/>
          <w:szCs w:val="26"/>
          <w:lang w:val="vi-VN"/>
        </w:rPr>
        <w:tab/>
      </w:r>
      <w:r w:rsidRPr="00E64BA3">
        <w:rPr>
          <w:rFonts w:ascii="Times New Roman" w:hAnsi="Times New Roman"/>
          <w:sz w:val="26"/>
          <w:szCs w:val="26"/>
        </w:rPr>
        <w:t>Những con diều đã cất cánh bay lên trời cao, cũng mang theo một nét đẹp văn hóa dân gian đậm đà bản sắc dân tộc được tung cánh.</w:t>
      </w:r>
      <w:r w:rsidRPr="00E64BA3">
        <w:rPr>
          <w:rFonts w:ascii="Times New Roman" w:hAnsi="Times New Roman"/>
          <w:sz w:val="26"/>
          <w:szCs w:val="26"/>
          <w:lang w:val="vi-VN"/>
        </w:rPr>
        <w:t xml:space="preserve"> Mỗi trò chơi dân gian đều mang một nét đẹp và ý nghĩa riêng. Dù cho hiện nay thi thả diều không còn được tổ chức ở nhiều nơi nhưng chúng ta vẫn nên có những hiểu biết về trò chơi và khuyến khích mọi người giữ gìn và phát huy những trò chơi dân gian thú vị.</w:t>
      </w:r>
    </w:p>
    <w:p w:rsidR="00106561" w:rsidRPr="00E64BA3" w:rsidRDefault="00106561" w:rsidP="00106561">
      <w:pPr>
        <w:pBdr>
          <w:top w:val="single" w:sz="4" w:space="0" w:color="auto"/>
          <w:left w:val="single" w:sz="4" w:space="0" w:color="auto"/>
          <w:bottom w:val="single" w:sz="4" w:space="0" w:color="auto"/>
          <w:right w:val="single" w:sz="4" w:space="0" w:color="auto"/>
        </w:pBdr>
        <w:shd w:val="clear" w:color="auto" w:fill="FFFFFF"/>
        <w:jc w:val="center"/>
        <w:rPr>
          <w:rFonts w:ascii="Times New Roman" w:hAnsi="Times New Roman"/>
          <w:b/>
          <w:bCs/>
          <w:sz w:val="26"/>
          <w:szCs w:val="26"/>
        </w:rPr>
      </w:pPr>
      <w:r w:rsidRPr="00E64BA3">
        <w:rPr>
          <w:rFonts w:ascii="Times New Roman" w:hAnsi="Times New Roman"/>
          <w:b/>
          <w:bCs/>
          <w:sz w:val="26"/>
          <w:szCs w:val="26"/>
        </w:rPr>
        <w:t>BÀI 10: TRANG SÁCH CUỘC SỐNG</w:t>
      </w:r>
    </w:p>
    <w:p w:rsidR="00106561" w:rsidRPr="00E64BA3" w:rsidRDefault="00106561" w:rsidP="00106561">
      <w:pPr>
        <w:shd w:val="clear" w:color="auto" w:fill="FFFFFF"/>
        <w:rPr>
          <w:rFonts w:ascii="Times New Roman" w:hAnsi="Times New Roman"/>
          <w:b/>
          <w:bCs/>
          <w:i/>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eastAsia="Times New Roman" w:hAnsi="Times New Roman"/>
                <w:b/>
                <w:bCs/>
                <w:sz w:val="26"/>
                <w:szCs w:val="26"/>
              </w:rPr>
            </w:pPr>
            <w:r w:rsidRPr="00E64BA3">
              <w:rPr>
                <w:rFonts w:ascii="Times New Roman" w:hAnsi="Times New Roman"/>
                <w:b/>
                <w:sz w:val="26"/>
                <w:szCs w:val="26"/>
              </w:rPr>
              <w:t>VIẾT: VIẾT BÀI VĂN PHÂN TÍCH MỘT NHÂN VẬT VĂN HỌC YÊU THÍCH TRONG CUỐN SÁCH ĐÃ ĐỌC</w:t>
            </w:r>
          </w:p>
        </w:tc>
      </w:tr>
    </w:tbl>
    <w:p w:rsidR="00106561" w:rsidRPr="00E64BA3" w:rsidRDefault="00106561" w:rsidP="00106561">
      <w:pPr>
        <w:shd w:val="clear" w:color="auto" w:fill="FFFFFF"/>
        <w:ind w:firstLine="720"/>
        <w:jc w:val="both"/>
        <w:rPr>
          <w:rFonts w:ascii="Times New Roman" w:eastAsia="Times New Roman" w:hAnsi="Times New Roman"/>
          <w:sz w:val="26"/>
          <w:szCs w:val="26"/>
        </w:rPr>
      </w:pPr>
    </w:p>
    <w:p w:rsidR="00106561" w:rsidRPr="00E64BA3" w:rsidRDefault="00106561" w:rsidP="00106561">
      <w:pPr>
        <w:shd w:val="clear" w:color="auto" w:fill="FFFFFF"/>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23: </w:t>
      </w:r>
      <w:r w:rsidRPr="00E64BA3">
        <w:rPr>
          <w:rFonts w:ascii="Times New Roman" w:hAnsi="Times New Roman"/>
          <w:b/>
          <w:i/>
          <w:sz w:val="26"/>
          <w:szCs w:val="26"/>
          <w:highlight w:val="yellow"/>
        </w:rPr>
        <w:t>Viết bài văn phân tích nhân vật cô Tấm trong truyện cổ tích Tấm Cám</w:t>
      </w:r>
    </w:p>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t>Dàn ý chi tiết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F6E5FC"/>
          </w:tcPr>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 Dàn 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sz w:val="26"/>
                <w:szCs w:val="26"/>
                <w:lang w:val="vi-VN"/>
              </w:rPr>
              <w:t>Mở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Giới thiệu về truyện cổ tích Tấm Cám</w:t>
            </w:r>
            <w:r w:rsidRPr="00E64BA3">
              <w:rPr>
                <w:rFonts w:ascii="Times New Roman" w:hAnsi="Times New Roman" w:cs="Times New Roman"/>
                <w:sz w:val="26"/>
                <w:szCs w:val="26"/>
                <w:lang w:val="vi-VN"/>
              </w:rPr>
              <w:t>: Là truyện cổ tích tiêu biểu và hấp dẫn của truyện cổ tích Việt Nam.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b/>
                <w:bCs/>
                <w:sz w:val="26"/>
                <w:szCs w:val="26"/>
                <w:lang w:val="vi-VN"/>
              </w:rPr>
              <w:t>Khát quát về nhân vật Tấm</w:t>
            </w:r>
            <w:r w:rsidRPr="00E64BA3">
              <w:rPr>
                <w:rFonts w:ascii="Times New Roman" w:hAnsi="Times New Roman" w:cs="Times New Roman"/>
                <w:sz w:val="26"/>
                <w:szCs w:val="26"/>
                <w:lang w:val="vi-VN"/>
              </w:rPr>
              <w:t xml:space="preserve">: Là nhân vật trung tâm của truyện, có số phận bất hạnh nhưng luôn vượt qua mọi đau khổ để vươn lên giành lấy sự sống. Vì thế em rất yêu thích nhân vật </w:t>
            </w:r>
            <w:r w:rsidRPr="00E64BA3">
              <w:rPr>
                <w:rFonts w:ascii="Times New Roman" w:hAnsi="Times New Roman" w:cs="Times New Roman"/>
                <w:sz w:val="26"/>
                <w:szCs w:val="26"/>
                <w:lang w:val="en-US"/>
              </w:rPr>
              <w:t xml:space="preserve">cô </w:t>
            </w:r>
            <w:r w:rsidRPr="00E64BA3">
              <w:rPr>
                <w:rFonts w:ascii="Times New Roman" w:hAnsi="Times New Roman" w:cs="Times New Roman"/>
                <w:sz w:val="26"/>
                <w:szCs w:val="26"/>
                <w:lang w:val="vi-VN"/>
              </w:rPr>
              <w:t>Tấm.</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 Thân bài</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1. Hoàn cảnh của Tấm.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Mẹ Tấm chết khi Tấm còn nhỏ</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Cha lấy vợ khác sau đó cũng sớm qua đời. Tấm ở cùng dì ghẻ và em gái cùng cha khác mẹ là Cám.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phải làm việc</w:t>
            </w:r>
            <w:r w:rsidRPr="00E64BA3">
              <w:rPr>
                <w:rFonts w:ascii="Times New Roman" w:hAnsi="Times New Roman" w:cs="Times New Roman"/>
                <w:sz w:val="26"/>
                <w:szCs w:val="26"/>
                <w:lang w:val="en-US"/>
              </w:rPr>
              <w:t xml:space="preserve"> vất vả</w:t>
            </w:r>
            <w:r w:rsidRPr="00E64BA3">
              <w:rPr>
                <w:rFonts w:ascii="Times New Roman" w:hAnsi="Times New Roman" w:cs="Times New Roman"/>
                <w:sz w:val="26"/>
                <w:szCs w:val="26"/>
                <w:lang w:val="vi-VN"/>
              </w:rPr>
              <w:t xml:space="preserve"> suốt ngày đêm</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phải chịu bao cay đắng, tủi nhục. Hoàn cảnh của Tấm thương tâm, tội nghiệp.</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K</w:t>
            </w:r>
            <w:r w:rsidRPr="00E64BA3">
              <w:rPr>
                <w:rFonts w:ascii="Times New Roman" w:hAnsi="Times New Roman" w:cs="Times New Roman"/>
                <w:sz w:val="26"/>
                <w:szCs w:val="26"/>
                <w:lang w:val="vi-VN"/>
              </w:rPr>
              <w:t>hi chỉ còn con cá bống bầu bạn, Tấm cũng bị mẹ con Cám bắt lấy và giết thịt-  người bạn ngày ngày tâm sự, sẻ chia,</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xml:space="preserve">=&gt; </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M</w:t>
            </w:r>
            <w:r w:rsidRPr="00E64BA3">
              <w:rPr>
                <w:rFonts w:ascii="Times New Roman" w:hAnsi="Times New Roman" w:cs="Times New Roman"/>
                <w:sz w:val="26"/>
                <w:szCs w:val="26"/>
                <w:lang w:val="vi-VN"/>
              </w:rPr>
              <w:t>ất một niềm an ủi cuối cùng.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Cô T</w:t>
            </w:r>
            <w:r w:rsidRPr="00E64BA3">
              <w:rPr>
                <w:rFonts w:ascii="Times New Roman" w:hAnsi="Times New Roman" w:cs="Times New Roman"/>
                <w:sz w:val="26"/>
                <w:szCs w:val="26"/>
                <w:lang w:val="vi-VN"/>
              </w:rPr>
              <w:t>ấm hiền lành, nết na là hiện thân cho cái thiện. Mẹ con Cám l độc ác gây là hiện thân cho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lastRenderedPageBreak/>
              <w:t>→ Sống với cái ác, vẻ đẹp của Tấm càng nổi bật. Quá trình chiến đấu với cái ác của Tấm là cuộc đấu tranh để giành và giữa lấy hạnh phúc.</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2. Tấm – cô gái hiền lành, yếu đuối, cam chịu.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ngồi khóc và được ông Bụt tặng cho con cá bống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 xml:space="preserve">Đi </w:t>
            </w:r>
            <w:r w:rsidRPr="00E64BA3">
              <w:rPr>
                <w:rFonts w:ascii="Times New Roman" w:hAnsi="Times New Roman" w:cs="Times New Roman"/>
                <w:i/>
                <w:iCs/>
                <w:sz w:val="26"/>
                <w:szCs w:val="26"/>
                <w:lang w:val="en-US"/>
              </w:rPr>
              <w:t>ch</w:t>
            </w:r>
            <w:r w:rsidRPr="00E64BA3">
              <w:rPr>
                <w:rFonts w:ascii="Times New Roman" w:hAnsi="Times New Roman" w:cs="Times New Roman"/>
                <w:i/>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khóc và bụt hiện lên mách Tấm cho xương cá vào bốn cái lọ chôn vào bốn chân giường.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w:t>
            </w:r>
            <w:r w:rsidRPr="00E64BA3">
              <w:rPr>
                <w:rFonts w:ascii="Times New Roman" w:hAnsi="Times New Roman" w:cs="Times New Roman"/>
                <w:i/>
                <w:iCs/>
                <w:sz w:val="26"/>
                <w:szCs w:val="26"/>
                <w:lang w:val="vi-VN"/>
              </w:rPr>
              <w:t>Đi xem hội</w:t>
            </w:r>
            <w:r w:rsidRPr="00E64BA3">
              <w:rPr>
                <w:rFonts w:ascii="Times New Roman" w:hAnsi="Times New Roman" w:cs="Times New Roman"/>
                <w:sz w:val="26"/>
                <w:szCs w:val="26"/>
                <w:lang w:val="vi-VN"/>
              </w:rPr>
              <w:t>: Tấm bị mẹ con Cám bắt ở nhà nhặt thóc ra thóc, gạo ra gạo, không có quần áo mới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lại khóc, Bụt hiện lên, sai đàn chim sẻ xuống nhặt thóc, cho Tấm quần áo, giày, xe ngựa đi trảy hội. Tấm gặp vua và trở thành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bị mẹ con Cám tước đoạt cả vật chất và tinh thần</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Sự xuất hiện của Bụt là yếu tố kì ảo, là sự hóa thân của nhân dân bênh vực, bảo vệ kẻ yếu, đứng về phía cái thiện</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en-US"/>
              </w:rPr>
            </w:pPr>
            <w:r w:rsidRPr="00E64BA3">
              <w:rPr>
                <w:rFonts w:ascii="Times New Roman" w:hAnsi="Times New Roman" w:cs="Times New Roman"/>
                <w:b/>
                <w:bCs/>
                <w:sz w:val="26"/>
                <w:szCs w:val="26"/>
                <w:lang w:val="vi-VN"/>
              </w:rPr>
              <w:t>3. Tấm – cô gái mạnh mẽ, quyết liệt chống lại cái ác</w:t>
            </w:r>
            <w:r w:rsidRPr="00E64BA3">
              <w:rPr>
                <w:rFonts w:ascii="Times New Roman" w:hAnsi="Times New Roman" w:cs="Times New Roman"/>
                <w:b/>
                <w:bCs/>
                <w:sz w:val="26"/>
                <w:szCs w:val="26"/>
                <w:lang w:val="en-US"/>
              </w:rPr>
              <w:t xml:space="preserve"> giành lại sự sống</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về ăn giỗ cha: Bị mẹ con Cám lừa trèo lên cây cau rồi chặt gốc cau. Tấm ngã lăn ra chết.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chim vàng anh hót cho vua nghe, chui vào tay áo vua. Mẹ con Cám giết thịt chim vàng anh.</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cây xoan đào tỏa bóng mát cho nhà vua. Mẹ con Cám chặt cây làm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con ác trên khung cửi, trực tiếp tuyên chiến với kẻ thù  Mẹ con Cám sợ hãi đem đốt khung cửi.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Tấm hóa thành quả thị, hằng ngày bước ra giúp bà hàng nước quét dọn, têm trầu, gặp lại nhà vua và trở về cung làm hoàng hậu.</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Tấm vẫn luôn ở cạnh nhà vua, thực hiện bổn phận của một người vợ.</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Quá trình đấu tranh, phản kháng mạnh mẽ, quyết liệt không khoan nhượng của Tấm. Tấm không còn nhu mì, yếu đuối, chỉ biết khóc khi bị bắt nạt, biết trông cậy vào sự giúp đỡ của Bụt mà đã kiên cường chống lại.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Cambria Math" w:hAnsi="Cambria Math" w:cs="Cambria Math"/>
                <w:sz w:val="26"/>
                <w:szCs w:val="26"/>
                <w:lang w:val="vi-VN"/>
              </w:rPr>
              <w:t>⇒</w:t>
            </w:r>
            <w:r w:rsidRPr="00E64BA3">
              <w:rPr>
                <w:rFonts w:ascii="Times New Roman" w:hAnsi="Times New Roman" w:cs="Times New Roman"/>
                <w:sz w:val="26"/>
                <w:szCs w:val="26"/>
                <w:lang w:val="vi-VN"/>
              </w:rPr>
              <w:t xml:space="preserve"> Những lần hóa thân của Tấm cho thấy sức sống mãnh liệt của cái thiện trước cái ác.</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w:t>
            </w:r>
            <w:r w:rsidRPr="00E64BA3">
              <w:rPr>
                <w:rFonts w:ascii="Times New Roman" w:hAnsi="Times New Roman" w:cs="Times New Roman"/>
                <w:sz w:val="26"/>
                <w:szCs w:val="26"/>
                <w:lang w:val="vi-VN"/>
              </w:rPr>
              <w:t xml:space="preserve">Tấm tự tay trừng trị mẹ con Cám, để mẹ con cám phải nhận cái kết thích đáng. </w:t>
            </w:r>
            <w:r w:rsidRPr="00E64BA3">
              <w:rPr>
                <w:rFonts w:ascii="Times New Roman" w:hAnsi="Times New Roman" w:cs="Times New Roman"/>
                <w:sz w:val="26"/>
                <w:szCs w:val="26"/>
                <w:lang w:val="en-US"/>
              </w:rPr>
              <w:t>=&gt; Công</w:t>
            </w:r>
            <w:r w:rsidRPr="00E64BA3">
              <w:rPr>
                <w:rFonts w:ascii="Times New Roman" w:hAnsi="Times New Roman" w:cs="Times New Roman"/>
                <w:sz w:val="26"/>
                <w:szCs w:val="26"/>
                <w:lang w:val="vi-VN"/>
              </w:rPr>
              <w:t xml:space="preserve"> lý đứng về phía Tấm, hạnh phúc lại trở về bên cô Tấm nết na.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sz w:val="26"/>
                <w:szCs w:val="26"/>
                <w:lang w:val="vi-VN"/>
              </w:rPr>
              <w:t xml:space="preserve">4. </w:t>
            </w:r>
            <w:r w:rsidRPr="00E64BA3">
              <w:rPr>
                <w:rFonts w:ascii="Times New Roman" w:hAnsi="Times New Roman" w:cs="Times New Roman"/>
                <w:b/>
                <w:bCs/>
                <w:sz w:val="26"/>
                <w:szCs w:val="26"/>
                <w:lang w:val="vi-VN"/>
              </w:rPr>
              <w:t>Nghệ thuật xây dựng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ốt truyện chặt chẽ</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en-US"/>
              </w:rPr>
              <w:t>- C</w:t>
            </w:r>
            <w:r w:rsidRPr="00E64BA3">
              <w:rPr>
                <w:rFonts w:ascii="Times New Roman" w:hAnsi="Times New Roman" w:cs="Times New Roman"/>
                <w:sz w:val="26"/>
                <w:szCs w:val="26"/>
                <w:lang w:val="vi-VN"/>
              </w:rPr>
              <w:t>ó sự tham gia của các yếu tố thần kì tạo hấp dẫn cho truyệ</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những mẫu thuẫn có sự tăng tiến để thể hiện sự phát triển trong hành động nhân vậ</w:t>
            </w:r>
            <w:r w:rsidRPr="00E64BA3">
              <w:rPr>
                <w:rFonts w:ascii="Times New Roman" w:hAnsi="Times New Roman" w:cs="Times New Roman"/>
                <w:sz w:val="26"/>
                <w:szCs w:val="26"/>
                <w:lang w:val="en-US"/>
              </w:rPr>
              <w:t>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Xây dựng hai tuyến nhân vật đối lập để khắc họa nhân vật</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=&gt; Giúp người đọc</w:t>
            </w:r>
            <w:r w:rsidRPr="00E64BA3">
              <w:rPr>
                <w:rFonts w:ascii="Times New Roman" w:hAnsi="Times New Roman" w:cs="Times New Roman"/>
                <w:sz w:val="26"/>
                <w:szCs w:val="26"/>
                <w:lang w:val="vi-VN"/>
              </w:rPr>
              <w:t xml:space="preserve"> hiểu được những ước mơ, khát vọng mà nhân dân gửi gắm, thấy được sự đấu tranh của tầng lớp thấp cổ bé họng trong xã hội xưa.</w:t>
            </w:r>
          </w:p>
          <w:p w:rsidR="00106561" w:rsidRPr="00E64BA3" w:rsidRDefault="00106561" w:rsidP="00106561">
            <w:pPr>
              <w:pStyle w:val="ListParagraph"/>
              <w:shd w:val="clear" w:color="auto" w:fill="FFFFFF"/>
              <w:ind w:left="0" w:firstLine="0"/>
              <w:jc w:val="both"/>
              <w:rPr>
                <w:rFonts w:ascii="Times New Roman" w:hAnsi="Times New Roman" w:cs="Times New Roman"/>
                <w:b/>
                <w:bCs/>
                <w:sz w:val="26"/>
                <w:szCs w:val="26"/>
                <w:lang w:val="vi-VN"/>
              </w:rPr>
            </w:pPr>
            <w:r w:rsidRPr="00E64BA3">
              <w:rPr>
                <w:rFonts w:ascii="Times New Roman" w:hAnsi="Times New Roman" w:cs="Times New Roman"/>
                <w:b/>
                <w:bCs/>
                <w:sz w:val="26"/>
                <w:szCs w:val="26"/>
                <w:lang w:val="vi-VN"/>
              </w:rPr>
              <w:t>III. Kết bài</w:t>
            </w:r>
          </w:p>
          <w:p w:rsidR="00106561" w:rsidRPr="00E64BA3" w:rsidRDefault="00106561" w:rsidP="00106561">
            <w:pPr>
              <w:pStyle w:val="ListParagraph"/>
              <w:shd w:val="clear" w:color="auto" w:fill="FFFFFF"/>
              <w:ind w:left="0" w:firstLine="0"/>
              <w:jc w:val="both"/>
              <w:rPr>
                <w:rFonts w:ascii="Times New Roman" w:hAnsi="Times New Roman" w:cs="Times New Roman"/>
                <w:sz w:val="26"/>
                <w:szCs w:val="26"/>
                <w:lang w:val="en-US"/>
              </w:rPr>
            </w:pPr>
            <w:r w:rsidRPr="00E64BA3">
              <w:rPr>
                <w:rFonts w:ascii="Times New Roman" w:hAnsi="Times New Roman" w:cs="Times New Roman"/>
                <w:sz w:val="26"/>
                <w:szCs w:val="26"/>
                <w:lang w:val="vi-VN"/>
              </w:rPr>
              <w:t>-</w:t>
            </w:r>
            <w:r w:rsidRPr="00E64BA3">
              <w:rPr>
                <w:rFonts w:ascii="Times New Roman" w:hAnsi="Times New Roman" w:cs="Times New Roman"/>
                <w:b/>
                <w:bCs/>
                <w:sz w:val="26"/>
                <w:szCs w:val="26"/>
                <w:lang w:val="vi-VN"/>
              </w:rPr>
              <w:t xml:space="preserve"> Khẳng định tình cảm em dành cho nhân vật cô Tấm</w:t>
            </w:r>
            <w:r w:rsidRPr="00E64BA3">
              <w:rPr>
                <w:rFonts w:ascii="Times New Roman" w:hAnsi="Times New Roman" w:cs="Times New Roman"/>
                <w:b/>
                <w:bCs/>
                <w:sz w:val="26"/>
                <w:szCs w:val="26"/>
                <w:lang w:val="en-US"/>
              </w:rPr>
              <w:t>:</w:t>
            </w:r>
            <w:r w:rsidRPr="00E64BA3">
              <w:rPr>
                <w:rFonts w:ascii="Times New Roman" w:hAnsi="Times New Roman" w:cs="Times New Roman"/>
                <w:sz w:val="26"/>
                <w:szCs w:val="26"/>
                <w:lang w:val="en-US"/>
              </w:rPr>
              <w:t xml:space="preserve"> 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w:t>
            </w:r>
          </w:p>
        </w:tc>
      </w:tr>
    </w:tbl>
    <w:p w:rsidR="00106561" w:rsidRPr="00E64BA3" w:rsidRDefault="00106561" w:rsidP="00106561">
      <w:pPr>
        <w:shd w:val="clear" w:color="auto" w:fill="FFFFFF"/>
        <w:rPr>
          <w:rFonts w:ascii="Times New Roman" w:hAnsi="Times New Roman"/>
          <w:b/>
          <w:bCs/>
          <w:i/>
          <w:iCs/>
          <w:sz w:val="26"/>
          <w:szCs w:val="26"/>
        </w:rPr>
      </w:pPr>
      <w:r w:rsidRPr="00E64BA3">
        <w:rPr>
          <w:rFonts w:ascii="Times New Roman" w:hAnsi="Times New Roman"/>
          <w:b/>
          <w:bCs/>
          <w:i/>
          <w:iCs/>
          <w:sz w:val="26"/>
          <w:szCs w:val="26"/>
        </w:rPr>
        <w:lastRenderedPageBreak/>
        <w:t>Bài làm hoàn chỉnh phát triển từ dàn ý chi tiết</w:t>
      </w:r>
    </w:p>
    <w:p w:rsidR="00106561" w:rsidRPr="00E64BA3" w:rsidRDefault="00106561" w:rsidP="00106561">
      <w:pPr>
        <w:pStyle w:val="ListParagraph"/>
        <w:shd w:val="clear" w:color="auto" w:fill="FFFFFF"/>
        <w:tabs>
          <w:tab w:val="left" w:pos="1000"/>
        </w:tabs>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ab/>
      </w:r>
      <w:r w:rsidRPr="00E64BA3">
        <w:rPr>
          <w:rFonts w:ascii="Times New Roman" w:hAnsi="Times New Roman" w:cs="Times New Roman"/>
          <w:sz w:val="26"/>
          <w:szCs w:val="26"/>
          <w:lang w:val="en-US"/>
        </w:rPr>
        <w:t>Tấm Cám là câu chuyện quen thuộc gắn liền với tuổi thơ của mỗi người</w:t>
      </w:r>
      <w:r w:rsidRPr="00E64BA3">
        <w:rPr>
          <w:rFonts w:ascii="Times New Roman" w:hAnsi="Times New Roman" w:cs="Times New Roman"/>
          <w:sz w:val="26"/>
          <w:szCs w:val="26"/>
          <w:lang w:val="vi-VN"/>
        </w:rPr>
        <w:t xml:space="preserve"> và được mệnh danh là một trong những câu chuyện cổ tích hấp dẫn </w:t>
      </w:r>
      <w:r w:rsidRPr="00E64BA3">
        <w:rPr>
          <w:rFonts w:ascii="Times New Roman" w:hAnsi="Times New Roman" w:cs="Times New Roman"/>
          <w:sz w:val="26"/>
          <w:szCs w:val="26"/>
          <w:lang w:val="en-US"/>
        </w:rPr>
        <w:t xml:space="preserve">của Việt Nam. </w:t>
      </w:r>
      <w:r w:rsidRPr="00E64BA3">
        <w:rPr>
          <w:rFonts w:ascii="Times New Roman" w:hAnsi="Times New Roman" w:cs="Times New Roman"/>
          <w:sz w:val="26"/>
          <w:szCs w:val="26"/>
          <w:lang w:val="vi-VN"/>
        </w:rPr>
        <w:t xml:space="preserve">Tấm là nhân vật chính trong truyện hiện lên với số phận bất hạnh nhưng ngời sáng vẻ đẹp tâm hồn, luôn vượt qua mọi đau khổ để vươn lên </w:t>
      </w:r>
      <w:r w:rsidRPr="00E64BA3">
        <w:rPr>
          <w:rFonts w:ascii="Times New Roman" w:hAnsi="Times New Roman" w:cs="Times New Roman"/>
          <w:sz w:val="26"/>
          <w:szCs w:val="26"/>
          <w:lang w:val="en-US"/>
        </w:rPr>
        <w:t>hướng đến</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những điều tốt đẹp.</w:t>
      </w:r>
      <w:r w:rsidRPr="00E64BA3">
        <w:rPr>
          <w:rFonts w:ascii="Times New Roman" w:hAnsi="Times New Roman" w:cs="Times New Roman"/>
          <w:sz w:val="26"/>
          <w:szCs w:val="26"/>
          <w:lang w:val="vi-VN"/>
        </w:rPr>
        <w:t xml:space="preserve"> Vì thế em rất yêu thích nhân vật cô Tấm.</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xml:space="preserve"> Tấm là một cô gái có số phận bất hạnh. Tấm mồ côi từ nhỏ: "Tấm và Cám là hai chị em cùng cha khác mẹ. Tấm là con vợ cả, Cám là con vợ lẽ. Mẹ Tấm đã chết từ hồi Tấm còn bé. Sau đó mấy năm thì cha Tấm cũng chết. Tấm ở với dì ghẻ là mẹ của Cám". Tác giả dân gian đã đưa người đọc đến với số phận rất quen thuộc trong truyện cổ tích: đó là người mồ côi. Ở với dì ghẻ, Tấm phải sống một cuộc sống khổ cực, bị mẹ con Cám hành hạ. Tấm phải làm lụng suốt ngày đêm trong khi Cám thì thảnh thơi. Đâu chỉ có thế, Tấm còn bị Cám lừa lấy mất giỏ cá. Mất giỏ cá là Tấm mất đi phần thưởng của dì, mất đi cái yếm đẹp, mất đi tình yêu thương mà Tấm khao khát có được. Không chỉ có vậy, khi chỉ còn con cá bống bầu bạn, Tấm cũng bị mẹ con Cám bắt lấy và giết thịt. Cuộc đời Tấm dường như bị bủa vây trong sự hãm hại. Bống là con cá duy nhất còn sót lại trong giỏ cá. Bị lấy mất cá là Tấm mất đi người bạn ngày ngày tâm sự, sẻ chia, mất một niềm an ủi cuối cùng. Tấm là hiện thân của một cuộc đời đày đoạ, tước đoạt, một hình ảnh tiêu biểu cho những số phận thấp cổ bé họng, chịu nhiều thiệt thòi trong xã hội phân chia giai cấp. Bởi vậy tiếng khóc tội nghiệp của Tấm mỗi khi bị chèn ép, áp bức có sức lay động mỗi trái tim nhân hậu, khơi dậy niềm cảm thông chia sẻ ở mọi người.</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còn là một cô gái hiền lành, yếu đuối và vô cùng cam chịu</w:t>
      </w:r>
      <w:r w:rsidRPr="00E64BA3">
        <w:rPr>
          <w:rFonts w:ascii="Times New Roman" w:hAnsi="Times New Roman" w:cs="Times New Roman"/>
          <w:sz w:val="26"/>
          <w:szCs w:val="26"/>
          <w:lang w:val="vi-VN"/>
        </w:rPr>
        <w:t xml:space="preserve">. </w:t>
      </w:r>
      <w:r w:rsidRPr="00E64BA3">
        <w:rPr>
          <w:rFonts w:ascii="Times New Roman" w:hAnsi="Times New Roman" w:cs="Times New Roman"/>
          <w:iCs/>
          <w:sz w:val="26"/>
          <w:szCs w:val="26"/>
          <w:lang w:val="en-US"/>
        </w:rPr>
        <w:t>Biểu hiện chính là kh</w:t>
      </w:r>
      <w:r w:rsidRPr="00E64BA3">
        <w:rPr>
          <w:rFonts w:ascii="Times New Roman" w:hAnsi="Times New Roman" w:cs="Times New Roman"/>
          <w:iCs/>
          <w:sz w:val="26"/>
          <w:szCs w:val="26"/>
          <w:lang w:val="vi-VN"/>
        </w:rPr>
        <w:t xml:space="preserve">i bắt tép: </w:t>
      </w:r>
      <w:r w:rsidRPr="00E64BA3">
        <w:rPr>
          <w:rFonts w:ascii="Times New Roman" w:hAnsi="Times New Roman" w:cs="Times New Roman"/>
          <w:sz w:val="26"/>
          <w:szCs w:val="26"/>
          <w:lang w:val="vi-VN"/>
        </w:rPr>
        <w:t>Tấm chăm chỉ bắt được đầy giỏ nhưng bị Cám lười biếng lừa lấy hết sạch giỏ tép, cướp lấy phần thưởng.</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ngồi khóc và được ông Bụt tặng cho con cá bống</w:t>
      </w:r>
      <w:r w:rsidRPr="00E64BA3">
        <w:rPr>
          <w:rFonts w:ascii="Times New Roman" w:hAnsi="Times New Roman" w:cs="Times New Roman"/>
          <w:sz w:val="26"/>
          <w:szCs w:val="26"/>
          <w:lang w:val="en-US"/>
        </w:rPr>
        <w:t xml:space="preserve">. </w:t>
      </w:r>
      <w:r w:rsidRPr="00E64BA3">
        <w:rPr>
          <w:rFonts w:ascii="Times New Roman" w:hAnsi="Times New Roman" w:cs="Times New Roman"/>
          <w:iCs/>
          <w:sz w:val="26"/>
          <w:szCs w:val="26"/>
          <w:lang w:val="en-US"/>
        </w:rPr>
        <w:t>Lần khác kh</w:t>
      </w:r>
      <w:r w:rsidRPr="00E64BA3">
        <w:rPr>
          <w:rFonts w:ascii="Times New Roman" w:hAnsi="Times New Roman" w:cs="Times New Roman"/>
          <w:iCs/>
          <w:sz w:val="26"/>
          <w:szCs w:val="26"/>
          <w:lang w:val="vi-VN"/>
        </w:rPr>
        <w:t xml:space="preserve">i </w:t>
      </w:r>
      <w:r w:rsidRPr="00E64BA3">
        <w:rPr>
          <w:rFonts w:ascii="Times New Roman" w:hAnsi="Times New Roman" w:cs="Times New Roman"/>
          <w:iCs/>
          <w:sz w:val="26"/>
          <w:szCs w:val="26"/>
          <w:lang w:val="en-US"/>
        </w:rPr>
        <w:t>ch</w:t>
      </w:r>
      <w:r w:rsidRPr="00E64BA3">
        <w:rPr>
          <w:rFonts w:ascii="Times New Roman" w:hAnsi="Times New Roman" w:cs="Times New Roman"/>
          <w:iCs/>
          <w:sz w:val="26"/>
          <w:szCs w:val="26"/>
          <w:lang w:val="vi-VN"/>
        </w:rPr>
        <w:t xml:space="preserve">ăn trâu: </w:t>
      </w:r>
      <w:r w:rsidRPr="00E64BA3">
        <w:rPr>
          <w:rFonts w:ascii="Times New Roman" w:hAnsi="Times New Roman" w:cs="Times New Roman"/>
          <w:sz w:val="26"/>
          <w:szCs w:val="26"/>
          <w:lang w:val="vi-VN"/>
        </w:rPr>
        <w:t xml:space="preserve">Tấm bị mẹ con Cám lừa đi </w:t>
      </w:r>
      <w:r w:rsidRPr="00E64BA3">
        <w:rPr>
          <w:rFonts w:ascii="Times New Roman" w:hAnsi="Times New Roman" w:cs="Times New Roman"/>
          <w:sz w:val="26"/>
          <w:szCs w:val="26"/>
          <w:lang w:val="en-US"/>
        </w:rPr>
        <w:t>ch</w:t>
      </w:r>
      <w:r w:rsidRPr="00E64BA3">
        <w:rPr>
          <w:rFonts w:ascii="Times New Roman" w:hAnsi="Times New Roman" w:cs="Times New Roman"/>
          <w:sz w:val="26"/>
          <w:szCs w:val="26"/>
          <w:lang w:val="vi-VN"/>
        </w:rPr>
        <w:t>ăn trâu ở cánh đồng xa rồi ở nhà làm thịt cá bống ăn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khóc và bụt hiện lên mách Tấm cho xương cá vào bốn cái lọ chôn vào bốn chân giường. </w:t>
      </w:r>
      <w:r w:rsidRPr="00E64BA3">
        <w:rPr>
          <w:rFonts w:ascii="Times New Roman" w:hAnsi="Times New Roman" w:cs="Times New Roman"/>
          <w:sz w:val="26"/>
          <w:szCs w:val="26"/>
          <w:lang w:val="en-US"/>
        </w:rPr>
        <w:t>Lúc đ</w:t>
      </w:r>
      <w:r w:rsidRPr="00E64BA3">
        <w:rPr>
          <w:rFonts w:ascii="Times New Roman" w:hAnsi="Times New Roman" w:cs="Times New Roman"/>
          <w:iCs/>
          <w:sz w:val="26"/>
          <w:szCs w:val="26"/>
          <w:lang w:val="vi-VN"/>
        </w:rPr>
        <w:t>i xem hội</w:t>
      </w:r>
      <w:r w:rsidRPr="00E64BA3">
        <w:rPr>
          <w:rFonts w:ascii="Times New Roman" w:hAnsi="Times New Roman" w:cs="Times New Roman"/>
          <w:sz w:val="26"/>
          <w:szCs w:val="26"/>
          <w:lang w:val="vi-VN"/>
        </w:rPr>
        <w:t>: Tấm bị mẹ con Cám bắt ở nhà nhặt thóc ra thóc, gạo ra gạo, không có quần áo mới. Tấm lại khóc, Bụt hiện lên, sai đàn chim sẻ xuống nhặt thóc, cho Tấm quần áo, giày, xe ngựa đi trảy hội. Tấm gặp vua và trở thành hoàng hậu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 bị mẹ con Cám tước đoạt cả vật chất và tinh thần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Sự xuất hiện của Bụt là yếu tố kì ảo, là sự hóa thân của nhân dân bênh vực, bảo vệ kẻ yếu, đứng về phía cái thiện</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Bụt xuất hiện mỗi khi Tấm khóc, buồn tủi cần sự an ủi, giúp đỡ. Đó chính là ước mơ của người xưa về một sự đổi đời trở thành hoàng hậu, bước lên ngôi vị tối cao, là ước mơ, khát vọng lớn lao của người dân bị đè nén, áp bức. Hạnh phúc ấy chỉ dành cho những con người hiền lành, lương thiện.</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Tấm là một con người sẵn sàng đấu tranh để giành lại hạnh phúc cho chính mình. Tấm về ăn giỗ cha: Bị mẹ con Cám lừa trèo lên cây cau rồi chặt gốc cau. Tấm ngã lăn ra chết.</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 xml:space="preserve">Tấm </w:t>
      </w:r>
      <w:r w:rsidRPr="00E64BA3">
        <w:rPr>
          <w:rFonts w:ascii="Times New Roman" w:hAnsi="Times New Roman" w:cs="Times New Roman"/>
          <w:sz w:val="26"/>
          <w:szCs w:val="26"/>
          <w:lang w:val="en-US"/>
        </w:rPr>
        <w:t xml:space="preserve">đã </w:t>
      </w:r>
      <w:r w:rsidRPr="00E64BA3">
        <w:rPr>
          <w:rFonts w:ascii="Times New Roman" w:hAnsi="Times New Roman" w:cs="Times New Roman"/>
          <w:sz w:val="26"/>
          <w:szCs w:val="26"/>
          <w:lang w:val="vi-VN"/>
        </w:rPr>
        <w:t xml:space="preserve">hóa thành chim vàng anh hót cho vua nghe, chui vào tay áo vua. </w:t>
      </w:r>
      <w:r w:rsidRPr="00E64BA3">
        <w:rPr>
          <w:rFonts w:ascii="Times New Roman" w:hAnsi="Times New Roman" w:cs="Times New Roman"/>
          <w:sz w:val="26"/>
          <w:szCs w:val="26"/>
          <w:lang w:val="en-US"/>
        </w:rPr>
        <w:t>Khi m</w:t>
      </w:r>
      <w:r w:rsidRPr="00E64BA3">
        <w:rPr>
          <w:rFonts w:ascii="Times New Roman" w:hAnsi="Times New Roman" w:cs="Times New Roman"/>
          <w:sz w:val="26"/>
          <w:szCs w:val="26"/>
          <w:lang w:val="vi-VN"/>
        </w:rPr>
        <w:t>ẹ con Cám giết thịt chim vàng anh, Tấm</w:t>
      </w:r>
      <w:r w:rsidRPr="00E64BA3">
        <w:rPr>
          <w:rFonts w:ascii="Times New Roman" w:hAnsi="Times New Roman" w:cs="Times New Roman"/>
          <w:sz w:val="26"/>
          <w:szCs w:val="26"/>
          <w:lang w:val="en-US"/>
        </w:rPr>
        <w:t xml:space="preserve"> lại</w:t>
      </w:r>
      <w:r w:rsidRPr="00E64BA3">
        <w:rPr>
          <w:rFonts w:ascii="Times New Roman" w:hAnsi="Times New Roman" w:cs="Times New Roman"/>
          <w:sz w:val="26"/>
          <w:szCs w:val="26"/>
          <w:lang w:val="vi-VN"/>
        </w:rPr>
        <w:t xml:space="preserve"> hóa thành cây xoan đào tỏa bóng mát cho nhà vua. Mẹ con Cám </w:t>
      </w:r>
      <w:r w:rsidRPr="00E64BA3">
        <w:rPr>
          <w:rFonts w:ascii="Times New Roman" w:hAnsi="Times New Roman" w:cs="Times New Roman"/>
          <w:sz w:val="26"/>
          <w:szCs w:val="26"/>
          <w:lang w:val="en-US"/>
        </w:rPr>
        <w:t xml:space="preserve">lại </w:t>
      </w:r>
      <w:r w:rsidRPr="00E64BA3">
        <w:rPr>
          <w:rFonts w:ascii="Times New Roman" w:hAnsi="Times New Roman" w:cs="Times New Roman"/>
          <w:sz w:val="26"/>
          <w:szCs w:val="26"/>
          <w:lang w:val="vi-VN"/>
        </w:rPr>
        <w:t>chặt cây làm khung cửi</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Tấm</w:t>
      </w:r>
      <w:r w:rsidRPr="00E64BA3">
        <w:rPr>
          <w:rFonts w:ascii="Times New Roman" w:hAnsi="Times New Roman" w:cs="Times New Roman"/>
          <w:sz w:val="26"/>
          <w:szCs w:val="26"/>
          <w:lang w:val="en-US"/>
        </w:rPr>
        <w:t xml:space="preserve"> liền</w:t>
      </w:r>
      <w:r w:rsidRPr="00E64BA3">
        <w:rPr>
          <w:rFonts w:ascii="Times New Roman" w:hAnsi="Times New Roman" w:cs="Times New Roman"/>
          <w:sz w:val="26"/>
          <w:szCs w:val="26"/>
          <w:lang w:val="vi-VN"/>
        </w:rPr>
        <w:t xml:space="preserve"> hóa thành con ác trực tiếp tuyên chiến với kẻ thù  Mẹ con Cám sợ hãi đem đốt khung cửi.</w:t>
      </w:r>
      <w:r w:rsidRPr="00E64BA3">
        <w:rPr>
          <w:rFonts w:ascii="Times New Roman" w:hAnsi="Times New Roman" w:cs="Times New Roman"/>
          <w:sz w:val="26"/>
          <w:szCs w:val="26"/>
          <w:lang w:val="en-US"/>
        </w:rPr>
        <w:t xml:space="preserve"> Sau đó </w:t>
      </w:r>
      <w:r w:rsidRPr="00E64BA3">
        <w:rPr>
          <w:rFonts w:ascii="Times New Roman" w:hAnsi="Times New Roman" w:cs="Times New Roman"/>
          <w:sz w:val="26"/>
          <w:szCs w:val="26"/>
          <w:lang w:val="vi-VN"/>
        </w:rPr>
        <w:t>Tấm hóa thành quả thị, hằng ngày bước ra giúp bà hàng nước quét dọn, têm trầu, gặp lại nhà vua và trở về cung làm hoàng hậu. Lần hóa thân cuối cùng, cô Tấm bước ra làm người đã gửi gắm những quan niệm về hạnh phúc. Có lẽ hạnh phúc nơi trần thế mới là hạnh phúc đích thực và đáng trân trọng. Hạnh phúc giữa cuộc sống đời thực, được bên cạnh những người mình thương yêu</w:t>
      </w:r>
      <w:r w:rsidRPr="00E64BA3">
        <w:rPr>
          <w:rFonts w:ascii="Times New Roman" w:hAnsi="Times New Roman" w:cs="Times New Roman"/>
          <w:sz w:val="26"/>
          <w:szCs w:val="26"/>
          <w:lang w:val="en-US"/>
        </w:rPr>
        <w:t xml:space="preserve">. </w:t>
      </w:r>
      <w:r w:rsidRPr="00E64BA3">
        <w:rPr>
          <w:rFonts w:ascii="Times New Roman" w:hAnsi="Times New Roman" w:cs="Times New Roman"/>
          <w:sz w:val="26"/>
          <w:szCs w:val="26"/>
          <w:lang w:val="vi-VN"/>
        </w:rPr>
        <w:t>Nhưng hạnh phúc sẽ chẳng bền lâu khi cái ác chưa bị diệt trừ tận gốc. Tấm tự tay trừng trị mẹ con Cám, để mẹ con cám phải nhận cái kết thích đáng. Nhân dân đã đứng về phía Tấm, công lý đứng về phía Tấm, hạnh phúc lại trở về bên cô Tấm nết na.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lastRenderedPageBreak/>
        <w:t>Q</w:t>
      </w:r>
      <w:r w:rsidRPr="00E64BA3">
        <w:rPr>
          <w:rFonts w:ascii="Times New Roman" w:hAnsi="Times New Roman" w:cs="Times New Roman"/>
          <w:sz w:val="26"/>
          <w:szCs w:val="26"/>
          <w:lang w:val="vi-VN"/>
        </w:rPr>
        <w:t>ua nhân vật Tấm, nhân dân gửi gắm những ước mơ, khát vọng về cuộc sống hạnh phúc, được thể hiện bằng cốt truyện chặt chẽ, có sự tham gia của các yếu tố thần kì tạo hấp dẫn cho truyện. Thông qua nhân vật Tấm, người đọc hiểu được những ước mơ, khát vọng mà nhân dân gửi gắm, ta thấy được sự đấu tranh của tầng lớp thấp cổ bé họng trong xã hội xưa.</w:t>
      </w:r>
    </w:p>
    <w:p w:rsidR="00106561" w:rsidRPr="00E64BA3" w:rsidRDefault="00106561" w:rsidP="00106561">
      <w:pPr>
        <w:pStyle w:val="ListParagraph"/>
        <w:shd w:val="clear" w:color="auto" w:fill="FFFFFF"/>
        <w:ind w:left="0" w:firstLine="720"/>
        <w:jc w:val="both"/>
        <w:rPr>
          <w:rFonts w:ascii="Times New Roman" w:hAnsi="Times New Roman" w:cs="Times New Roman"/>
          <w:sz w:val="26"/>
          <w:szCs w:val="26"/>
          <w:lang w:val="vi-VN"/>
        </w:rPr>
      </w:pPr>
      <w:r w:rsidRPr="00E64BA3">
        <w:rPr>
          <w:rFonts w:ascii="Times New Roman" w:hAnsi="Times New Roman" w:cs="Times New Roman"/>
          <w:sz w:val="26"/>
          <w:szCs w:val="26"/>
          <w:lang w:val="en-US"/>
        </w:rPr>
        <w:t>Cô Tấm chính là đại diện cho cái thiện cho chính nghĩa, trong cuộc sống cái thiện luôn chiến thắng cái ác. Không chỉ thế Tấm còn là biểu tượng của người phụ nữ Việt Nam nết na ngoan hiền những trong mọi hoàn cảnh luôn vươn lên đòi lại sự công bằng cho chính mình. Nhân vật cô Tấm nói riêng và câu truyện cổ tích Tấm Cám nói chung sẽ mãi là một kí ức đẹp in đậm trong tâm trí bạn đọc Việt Nam và trên thế giới.</w:t>
      </w:r>
    </w:p>
    <w:p w:rsidR="00106561" w:rsidRPr="00E64BA3" w:rsidRDefault="00106561" w:rsidP="00106561">
      <w:pPr>
        <w:shd w:val="clear" w:color="auto" w:fill="FFFFFF"/>
        <w:rPr>
          <w:rFonts w:ascii="Times New Roman" w:hAnsi="Times New Roman"/>
          <w:sz w:val="26"/>
          <w:szCs w:val="26"/>
          <w:lang w:val="vi-VN"/>
        </w:rPr>
      </w:pP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24: </w:t>
      </w:r>
      <w:r w:rsidRPr="00E64BA3">
        <w:rPr>
          <w:rFonts w:ascii="Times New Roman" w:hAnsi="Times New Roman"/>
          <w:b/>
          <w:i/>
          <w:sz w:val="26"/>
          <w:szCs w:val="26"/>
          <w:highlight w:val="yellow"/>
        </w:rPr>
        <w:t>Viết bài văn phân tích nhân văn học mà em yêu thích trong một cuốn sách mà em đã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
                <w:i/>
                <w:iCs/>
                <w:sz w:val="26"/>
                <w:szCs w:val="26"/>
              </w:rPr>
              <w:t xml:space="preserve">+ </w:t>
            </w:r>
            <w:r w:rsidRPr="00E64BA3">
              <w:rPr>
                <w:rFonts w:ascii="Times New Roman" w:hAnsi="Times New Roman"/>
                <w:bCs/>
                <w:sz w:val="26"/>
                <w:szCs w:val="26"/>
              </w:rPr>
              <w:t xml:space="preserve">Nhắc đến chiến tranh, bên cạnh những mất mát, đau thương, người ta vẫn mãi nhớ về những tình cảm đẹp đẽ. </w:t>
            </w:r>
          </w:p>
          <w:p w:rsidR="00106561" w:rsidRPr="00E64BA3" w:rsidRDefault="00106561" w:rsidP="00106561">
            <w:pPr>
              <w:shd w:val="clear" w:color="auto" w:fill="FFFFFF"/>
              <w:jc w:val="both"/>
              <w:rPr>
                <w:rFonts w:ascii="Times New Roman" w:hAnsi="Times New Roman"/>
                <w:bCs/>
                <w:sz w:val="26"/>
                <w:szCs w:val="26"/>
              </w:rPr>
            </w:pPr>
            <w:r w:rsidRPr="00E64BA3">
              <w:rPr>
                <w:rFonts w:ascii="Times New Roman" w:hAnsi="Times New Roman"/>
                <w:bCs/>
                <w:sz w:val="26"/>
                <w:szCs w:val="26"/>
              </w:rPr>
              <w:t>+ Một trong số những tác phẩm khắc họa rõ nét điều đó chính là Chiếc lược ngà của Nguyễn Quang Sáng.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 xml:space="preserve">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numPr>
                <w:ilvl w:val="0"/>
                <w:numId w:val="28"/>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Nguyễn Quang Sáng- nhà văn hầu như dành cả cuộc đời để viết vể cuộc sống và con người Nam Bộ đã khắc lên hình tượng ông Sáu – một người cha giản dị, một người chiến sĩ đầy cảm phục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lính cống hiến cả cuộc đời mình cho chiến tranh giải phóng dân tộc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Tác phẩm chỉ nói về quá trình chiến đấu của ông với vài dòng giản dị, nhưng ta cũng biết rằng đó là một người chiến sĩ hết mình và quả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Ra chiến trường năm 1946, ông Sáu để lại sau lưng gia đình nhỏ với vợ và đứa con đầu lòng chưa đầy tuổi. Tinh thần ra đi vì đất nước là tinh thần chung của thời đại.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Suốt tám năm hoạt động nơi chiến trường ông Sáu mới được nghỉ phép, thời gian nghỉ phép ba ngày, tám năm đổi lại chỉ ba ngày ngắn ngủi, nhưng ông vẫn nghiêm chỉnh chấp hành.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Nhưng ông vẫn tiếp tục ra đi chiến đấu, dẫu biết có gian nan, nhọc nhằn, vì dân tộc.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Tinh thần quả cảm của ông Sáu còn khiến người ta cảm phục hơn bởi sự hi sinh của ông trong một ngày cuối năm năm năm mươi tám</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Ta hiểu sâu sắc hơn về một người chiến sĩ quả cảm cống hiến cả cuộc đời mình cho cách mạng, cho cuộc đấu tranh giải phóng dân tộc.</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Sáu - một người cha với tình cảm thiêng liêng chân thành và lòng yêu thương con vô bờ</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lastRenderedPageBreak/>
              <w:t>- Ông Sáu là  một người hết mực yêu thương con gái mình:</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Trong những năm chiến đấu ở rừng, mỗi lần vợ đến thăm, lần nào ông cũng bảo vợ đưa con xuống.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Ông khát khao được gặp lại đứa con mà ông xa cách đã tám năm.</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Tình cảm ấy được thể hiện rõ nét nhất trong khoảng thời gian nghỉ phép ba ngày của ông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về phép, ông không thể chờ xuồng cập bến đã “nhón chân nhảy lên bờ, xô chiếc xuồng tạt ra” rồi “bước vội vàng với những bước dài”, “kêu to tên con, vừa bước, vừa khom người đưa tay đón chờ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Niềm khát khao mãnh liệt khiến giọng ông lập bật, run run: “ba đây con, ba đây con”.</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=&gt; Tất cả những hành động, biểu cảm ấy cho ta hình dung rõ nét nhất về tâm trạng xúc động mạnh mẽ của ông Sáu</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Trong ba ngày nghỉ, ông đã dồn hết tâm tư vào đứa con bé nhỏ, tìm cách gần gũi để nghe một tiếng “ba” của con gái mình. Ông dùng tất cả mọi cách, từ việc “giả vờ không nghe” đến việc “dồn nó vào thế bí” khi chất nước cơm nhưng vẫn không có kết quả.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=&gt; Tất cả những cố gắng của ông chỉ bởi ông rất thương con và mong muốn con gái nhận mình. </w:t>
            </w:r>
          </w:p>
          <w:p w:rsidR="00106561" w:rsidRPr="00E64BA3" w:rsidRDefault="00106561" w:rsidP="00106561">
            <w:pPr>
              <w:shd w:val="clear" w:color="auto" w:fill="FFFFFF"/>
              <w:jc w:val="both"/>
              <w:rPr>
                <w:rFonts w:ascii="Times New Roman" w:hAnsi="Times New Roman"/>
                <w:b/>
                <w:bCs/>
                <w:sz w:val="26"/>
                <w:szCs w:val="26"/>
                <w:u w:val="single"/>
              </w:rPr>
            </w:pPr>
            <w:r w:rsidRPr="00E64BA3">
              <w:rPr>
                <w:rFonts w:ascii="Times New Roman" w:hAnsi="Times New Roman"/>
                <w:sz w:val="26"/>
                <w:szCs w:val="26"/>
              </w:rPr>
              <w:t xml:space="preserve">+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w:t>
            </w:r>
            <w:r w:rsidRPr="00E64BA3">
              <w:rPr>
                <w:rFonts w:ascii="Times New Roman" w:hAnsi="Times New Roman"/>
                <w:i/>
                <w:iCs/>
                <w:sz w:val="26"/>
                <w:szCs w:val="26"/>
                <w:u w:val="single"/>
              </w:rPr>
              <w:t>- Tình cảm của ông vỡ òa khi đứa con đón nhận ông khi hiểu ra tất cả:</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Câu nói: “Thôi ba đi nghe con” của ông khiến người ta xót xa, câu nói có thể đã là hi vọng cuối cùng, cố gắng cuối cùng.</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Khi bé Thu nhận ông là cha, ông sung sướng nghẹn ngào đến trào nước mắt. C</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Những giọt nước mắt hiếm hoi của ông, của một người cha, một người lính giờ đây đã lăn dài trên má, Đó là những giọt nước mắt hạnh phúc tột</w:t>
            </w:r>
          </w:p>
          <w:p w:rsidR="00106561" w:rsidRPr="00E64BA3" w:rsidRDefault="00106561" w:rsidP="00106561">
            <w:pPr>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xml:space="preserve">- Ông Sáu với một niềm thương con không nguôi khi ở chiến trường: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Ông thương con và ân hận vì mình đã đánh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Tình yêu thương con ông đã dồn tất cả vào việc thực hiện lời hứa với con: làm một chiếc lược tặng con.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Những lúc rảnh rỗi, ông đem cây lược ra ngắm rồi mài lên tóc cho thêm bóng, thêm mượt.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Khi bị thương nặng, biết không thể sống được, ông đã dồn tàn lực của mình để trao lại di vật cho người bạn, </w:t>
            </w:r>
            <w:r w:rsidRPr="00E64BA3">
              <w:rPr>
                <w:rFonts w:ascii="Times New Roman" w:hAnsi="Times New Roman"/>
                <w:sz w:val="26"/>
                <w:szCs w:val="26"/>
                <w:lang w:val="vi-VN"/>
              </w:rPr>
              <w:t>tình cha con là không thể chết được</w:t>
            </w:r>
            <w:r w:rsidRPr="00E64BA3">
              <w:rPr>
                <w:rFonts w:ascii="Times New Roman" w:hAnsi="Times New Roman"/>
                <w:sz w:val="26"/>
                <w:szCs w:val="26"/>
              </w:rPr>
              <w:t xml:space="preserve"> =&gt; Hành động ấy cho ta hiểu tình cha con mãnh liệt mà tha thiết.</w:t>
            </w:r>
          </w:p>
          <w:p w:rsidR="00106561" w:rsidRPr="00E64BA3" w:rsidRDefault="00106561" w:rsidP="00106561">
            <w:pPr>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Nhân vật ông Sáu được kể qua lời kể mộc mạc giản dị của vật ông Ba khiến câu chuyện tăng tính chân thực và khách quan.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b/>
                <w:bCs/>
                <w:sz w:val="26"/>
                <w:szCs w:val="26"/>
              </w:rPr>
            </w:pPr>
            <w:r w:rsidRPr="00E64BA3">
              <w:rPr>
                <w:rFonts w:ascii="Times New Roman" w:hAnsi="Times New Roman"/>
                <w:b/>
                <w:bCs/>
                <w:sz w:val="26"/>
                <w:szCs w:val="26"/>
              </w:rPr>
              <w:lastRenderedPageBreak/>
              <w:t>Kết bài:</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i/>
                <w:iCs/>
                <w:sz w:val="26"/>
                <w:szCs w:val="26"/>
              </w:rPr>
              <w:t xml:space="preserve">- Cảm nghĩ về nhân vật: </w:t>
            </w:r>
            <w:r w:rsidRPr="00E64BA3">
              <w:rPr>
                <w:rFonts w:ascii="Times New Roman" w:hAnsi="Times New Roman"/>
                <w:sz w:val="26"/>
                <w:szCs w:val="26"/>
              </w:rPr>
              <w:t xml:space="preserve">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w:t>
            </w:r>
          </w:p>
          <w:p w:rsidR="00106561" w:rsidRPr="00E64BA3" w:rsidRDefault="00106561" w:rsidP="00106561">
            <w:pPr>
              <w:pStyle w:val="ListParagraph"/>
              <w:widowControl w:val="0"/>
              <w:shd w:val="clear" w:color="auto" w:fill="FFFFFF"/>
              <w:tabs>
                <w:tab w:val="left" w:pos="2534"/>
              </w:tabs>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Liên hệ tình cảm của em với nhân vật:</w:t>
            </w:r>
            <w:r w:rsidRPr="00E64BA3">
              <w:rPr>
                <w:rFonts w:ascii="Times New Roman" w:hAnsi="Times New Roman" w:cs="Times New Roman"/>
                <w:sz w:val="26"/>
                <w:szCs w:val="26"/>
                <w:lang w:val="en-US"/>
              </w:rPr>
              <w:t xml:space="preserve">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r w:rsidRPr="00E64BA3">
              <w:rPr>
                <w:rFonts w:ascii="Times New Roman" w:hAnsi="Times New Roman" w:cs="Times New Roman"/>
                <w:b/>
                <w:bCs/>
                <w:i/>
                <w:iCs/>
                <w:sz w:val="26"/>
                <w:szCs w:val="26"/>
                <w:lang w:val="en-US"/>
              </w:rPr>
              <w:tab/>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Nhớ về chiến tranh, người ta thường nhớ đến những khốc liệt, mất mát đau thương mà suốt hơn 40 năm qua, hậu quả của nó để lại trên mảnh đất bé nhỏ hình chữ S này vẫn chưa hoàn toàn được khắc phục. Nhưng nhớ đến chiến tranh, hình như người ta còn nhớ đến nhiều hơn cả chính là những tình cảm đẹp đẽ ngay trong chính sự gian nan tột cùng, đó là tình anh em, tình đồng chí, đồng bào và trên hết là tình cảm gia đình sâu nặng. Một trong số những tác phẩm khắc họa rõ nét tình cảm thiêng liêng đó chính là Chiếc lược ngà của nhà văn Nguyễn Quang Sáng. Trong tác phẩm, nhân vật ông Sáu là nhân vật trung tâm với nhiều phẩm chất tốt đẹp tiêu biểu cho một người cha, một người chiến sĩ.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 Em biết đến ruyện ngắn Chiếc lược ngà trong cuốn sách “Những truyện ngắn hay viết về chiến tranh”. Truyện ngắn Chiếc lược ngà ra đời năm 1966, ngay trong chính thời điểm khó khăn nhất của cuộc chiến tranh chống Mĩ cứu nước. Nguyễn Quang Sáng- nhà văn hầu như dành cả cuộc đời để viết vể cuộc sống và con người Nam Bộ đã khắc lên trong tác phẩm của mình một hình tượng thiêng liêng, đẹp đẽ. Hình tượng ông Sáu – một người cha giản dị, một người chiến sĩ mộc mạc ấy thế mà lại khiến biết bao độc giả cảm phục, trân quý đến tột cùng.</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Nhắc đến ông Sáu là người ta sẽ nhớ ngay đến một người cha giàu lòng thương con, nhưng trước khi nói về phẩm chất thiêng liêng trong gia đình, xin được nói về ông Sáu với vai trò một người lính cống hiến cả cuộc đời mình cho cuộc chiến tranh giải phóng dân tộc. Tác phẩm không nói đến một ông Sáu với chiến công lừng lẫy, tác phẩm chỉ nói về quá trình chiến đấu của ông với vài dòng giản dị, nhưng chỉ qua vài dòng ngắn ngủi ấy, chúng ta cũng biết rằng đó là một người chiến sĩ hết mình và quả cảm. Ra chiến trường năm 1946, ông Sáu để lại sau lưng gia đình nhỏ với vợ và đứa con đầu lòng chưa đầy tuổi. Tinh thần ra đi vì đất nước là tinh thần chung của thời đại. Có lẽ ông hiểu được rằng chỉ khi non sông độc lập thì gia đình nhỏ của ông mới có thể bình yên, bởi vậy sự ra đi của ông là ra đi vì nghĩa lớn. Suốt tám năm hoạt động nơi chiến trường ông Sáu mới được nghỉ phép, thời gian nghỉ phép ba ngày, tám năm đổi lại chỉ ba ngày ngắn ngủi, nhưng ông vẫn nghiêm chỉnh chấp hành. Gia đình quan trọng, nhưng đất nước có chiến tranh thì ra đi chính là chiến đấu để bảo vệ cho gia đình bình yên,ông hiểu sâu sắc điều đó. Người lính quả cảm ấy vì chiến đấu mà phải chịu “vết thẹo dài trên má”, nỗi đau mà chiến tranh tạo ra không chỉ còn là nỗi đau nơi thể xác mà còn là nỗi đau tinh thần bởi chỉ vì vết thẹo ấy mà đứa con gái không nhận ra ông. Hạnh phúc với đứa con đáng lẽ sẽ có được trong 3 ngày ngắn ngủi, nhưng giờ đây lại chỉ có trong vài giây của 3 ngày ấy. Nhưng ông vẫn tiếp tục ra đi chiến đấu, dẫu biết có gian nan, nhọc nhằn, vì dân tộc. Tinh thần quả cảm của ông Sáu còn khiến người ta cảm phục hơn bởi sự hi sinh của ông trong một ngày cuối năm năm năm mươi tám. Sự hi sinh của ông Sáu khi chưa gặp lại được đứa con gái có thể đem đến cho chúng ta nhiều tiếc nuối, nhưng điều đó càng làm chúng ta hiểu sâu sắc hơn về một người chiến sĩ </w:t>
      </w:r>
      <w:r w:rsidRPr="00E64BA3">
        <w:rPr>
          <w:rFonts w:ascii="Times New Roman" w:hAnsi="Times New Roman"/>
          <w:sz w:val="26"/>
          <w:szCs w:val="26"/>
        </w:rPr>
        <w:lastRenderedPageBreak/>
        <w:t>quả cảm cống hiến cả cuộc đời mình cho cách mạng, cho cuộc đấu tranh giải phóng dân tộc.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nhiều độc giả băn khoăn, nghĩ rằng ông Sáu vì đất nước mà chưa làm tròn trách nhiệm của một người cha, người chồng khi không thể ở bên cạnh chăm lo cho gia đình bé nhỏ, nhưng tình cảm mà ông Sáu dành cho gia đình, tình cảm cao cả của một người cha trong khoảnh khắc nào cũng nghĩ đến con của mình đã xóa tan đi những hoài nghi ấy. Cuối cùng, chỉ để lại trong chúng ta những ấn tượng vô cùng tốt đẹp về một người cha với tình cảm thiêng liêng chân thành và lòng yêu thương con vô bờ bến.</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Sáu là một người hết mực yêu thương con gái mình. Trong những năm chiến đấu ở rừng, mỗi lần vợ đến thăm, lần nào ông cũng bảo vợ đưa con xuống. Có lẽ lòng nhớ thương con đã lấp đầy tâm trí của nười cha ấy. Ông khát khao được gặp lại đứa con mà ông xa cách đã tám năm. Tình thân là một sợi dây kết nối hết sức diệu kì, bởi chỉ có tình thân mới khiến ông Sáu đau đáu nhớ về con suốt một thời gian dài như thế (dù chưa một lần nói chuyện với con) một cách vẹn nguyên nhất.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thiêng liêng dành cho con nhiều đến mức, khi được nghỉ phép ba ngày, ông không thể chờ xuồng cập bến đã “nhón chân nhảy lên bờ, xô chiếc xuồng tạt ra” rồi “bước vội vàng với những bước dài”, “kêu to tên con, vừa bước, vừa khom người đưa tay đón chờ con”. Vết thẹo dài trên má phải của ông Sáu giờ lại đỏ ửng lên, giần giật. Niềm khát khao mãnh liệt khiến giọng ông lập bật, run run: “ba đây con, ba đây con” Tất cả những hành động, biểu cảm ấy cho ta hình dung rõ nét nhất về tâm trạng xúc động mạnh mẽ của ông Sáu, sau 7-8 năm xa nhà, tình cảm cha con bị nén lại trong lòng giờ đây được bộc lộ nên ông không thể ghìm được xúc động. Vậy nhưng ngược lại, bé Thu con gái ông lại giật mình, ngơ ngác, hốt hoảng và vụt bỏ chạy, điều đó hoàn toàn bất ngờ khiến “mặt ông sầm lại” và “hai tay buông xuống như bị gãy”. Khi người ta hi vọng quá nhiều nhưng không thể đạt được sẽ đồng nghĩa với niềm thất vọng rất lớn, ông Sáu khát khao gặp con bao nhiêu thì hành động giờ đây của bé Thu lại khiến cho tâm trạng ông đau khổ tột cùng. Niềm sung sướng, háo hức muốn ôm con vào lòng nhưng đứa con lại xa lánh, hoảng sợ khiến người cha hụt hẫng, đau đớn, thất vọng và bất lực.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Bằng tình cảm cha con chân thành, trong ba ngày nghỉ phép, ông đã dồn hết tâm tư vào đứa con bé nhỏ, chỉ mong nhận lại chút tình cảm dù bé nhỏ thôi từ đứa con yêu quý. Ba ngày nghỉ, ông chẳng đi đâu xa, chỉ tìm cách gần gũi để nghe một tiếng “ba” của con gái mình. Ông dùng tất cả mọi cách, từ việc “giả vờ không nghe” đến việc “dồn nó vào thế bí” khi chất nước cơm nhưng vẫn không có kết quả. Tất cả những cố gắng của ông chỉ bởi ông rất thương con và mong muốn con gái nhận mình. Trong bữa ăn, ông quan tâm gắp cho Thu cái trứng cá, nhưng hành động hất tung cái trứng của bé Thu đã khiến ông Sáu đau khổ, do nôn nóng, không kịp suy nghĩ ông đã đánh con bé, điều đó làm ông hối hận trong suốt những tháng ngày còn lại. Hành động đó của ông Sáu có thể hiểu chỉ bởi tình cảm ông dành cho Thu quá lớn nhưng nhận lại chỉ là sự thờ ơ khiến ông buồn bã thất vọng đến cùng cực. Tình yêu thương con của ông đã không được đón nhận, nó kiên quyết không cất lên tiếng mà ông mong mỏi, điều đó khiến ông thực sự đau lòng, ông đành cam chịu bởi ông hiểu rằng tình cảm là không thể gượng ép được, đặc biệt đó lại là người ông yêu thương rất nhiều.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cảm của ông vỡ òa khi đứa con đón nhận ông khi hiểu ra tất cả. Ngày chia tay, ông không dám gọi con</w:t>
      </w:r>
      <w:r w:rsidRPr="00E64BA3">
        <w:rPr>
          <w:rFonts w:ascii="Times New Roman" w:hAnsi="Times New Roman"/>
          <w:sz w:val="26"/>
          <w:szCs w:val="26"/>
          <w:lang w:val="vi-VN"/>
        </w:rPr>
        <w:t>,</w:t>
      </w:r>
      <w:r w:rsidRPr="00E64BA3">
        <w:rPr>
          <w:rFonts w:ascii="Times New Roman" w:hAnsi="Times New Roman"/>
          <w:sz w:val="26"/>
          <w:szCs w:val="26"/>
        </w:rPr>
        <w:t xml:space="preserve"> tình thương con đã khiến ông không thể tiếp tục gượng ép tình cảm của con được nữa. Câu nói: “Thôi ba đi nghe con” của ông khiến người ta xót xa, câu nói có thể đã là hi vọng cuối cùng, cố gắng cuối cùng. Khi bé Thu nhận ông là cha, ông sung sướng nghẹn ngào đến trào nước mắt. Cái ôm của đứa con gái, những cái hôn của con, những giọt nước mắt ân hận của con chảy đầm đìa trên má đã khiến ông Sáu không nén </w:t>
      </w:r>
      <w:r w:rsidRPr="00E64BA3">
        <w:rPr>
          <w:rFonts w:ascii="Times New Roman" w:hAnsi="Times New Roman"/>
          <w:sz w:val="26"/>
          <w:szCs w:val="26"/>
        </w:rPr>
        <w:lastRenderedPageBreak/>
        <w:t>được xúc động. Những giọt nước mắt hiếm hoi của ông, của một người cha, một người lính giờ đây đã lăn dài trên má, Đó là những giọt nước mắt hạnh phúc tột cùng bởi tình yêu thương con được đáp lại, ẩn sau đó là cả nỗi buồn, niềm nuối tiếc vì sắp phải xa con mà chưa biết bao giờ mới gặp lại. Ông mang theo tất cả những xúc động, những hạnh phúc ngắn ngủi nhưng thiêng liêng ấy ra chiến trường như một động lực để ông chiến đấu.</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Người ta nhận ra một người cha với niềm thương con không hề nguôi trong những ngày ông Sáu quay trở lại chiến trường. Ông thương con và ân hận vì mình đã đánh con. Tình yêu thương con ông đã dồn tất cả vào việc thực hiện lời hứa với con: làm một chiếc lược tặng con. Ông tự đi tìm ngà voi rồi tự tay ông ngồi cưa từng chiếc răng lược một cách thận trọng, tỉ mỉ khắc lên đó dòng chữ bình dị nhưng thiêng liêng: “Yêu nhớ tặng Thu- con của ba”. Những lúc rảnh rỗi, ông đem cây lược ra ngắm rồi mài lên tóc cho thêm bóng, thêm mượt. </w:t>
      </w:r>
      <w:r w:rsidRPr="00E64BA3">
        <w:rPr>
          <w:rFonts w:ascii="Times New Roman" w:hAnsi="Times New Roman"/>
          <w:sz w:val="26"/>
          <w:szCs w:val="26"/>
          <w:lang w:val="vi-VN"/>
        </w:rPr>
        <w:t>Chiếc lược ngà là cầu nối để ông trò chuyện với con trong tâm tưởng, nó chứa đựng biết bao tình cảm nhớ thương, mong đợi</w:t>
      </w:r>
      <w:r w:rsidRPr="00E64BA3">
        <w:rPr>
          <w:rFonts w:ascii="Times New Roman" w:hAnsi="Times New Roman"/>
          <w:sz w:val="26"/>
          <w:szCs w:val="26"/>
        </w:rPr>
        <w:t xml:space="preserve">. Chiếc lược ngà cũng đã gỡ rối phần nào tâm trạng ông, chiếc lược ấy là tình cảm, là tấm lòng, là yêu thương mà ông gửi gắm, đó đã trở thành một biểu tượng kết tinh tình phụ tử trong ông. Một thứ tình cảm mộc mạc mà đằm thắm, sâu sa, đơn sơ mà diệu kì.  Khi bị thương nặng, biết không thể sống được, ông đã dồn tàn lực của mình để trao lại di vật cho người bạn: </w:t>
      </w:r>
      <w:r w:rsidRPr="00E64BA3">
        <w:rPr>
          <w:rFonts w:ascii="Times New Roman" w:hAnsi="Times New Roman"/>
          <w:sz w:val="26"/>
          <w:szCs w:val="26"/>
          <w:lang w:val="vi-VN"/>
        </w:rPr>
        <w:t>“ Trong giờ phút cuối cùng, không còn đủ sức trăng trối lại điều gì, hình như chỉ có tình cha con là không thể chết được, anh đưa tay vào túi, móc cây lược, đưa cho tôi và nhìn tôi một hồi lâu”</w:t>
      </w:r>
      <w:r w:rsidRPr="00E64BA3">
        <w:rPr>
          <w:rFonts w:ascii="Times New Roman" w:hAnsi="Times New Roman"/>
          <w:sz w:val="26"/>
          <w:szCs w:val="26"/>
        </w:rPr>
        <w:t xml:space="preserve"> như một lời trăng trối cuối cùng, một lời trăng trối không lời nhưng lại thiêng liêng hơn mọi lời nói. Hành động ấy cho ta hiểu tình cha con mãnh liệt mà tha thiết.</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Từ đầu cho tới khi kết thúc tác phẩm, không lúc nào người ta thấy ông Sáu không thương con, tình thương ấy luôn mãnh liệt, thống nhất xuyên suốt, một người cha với tình cảm thiêng liêng như mọi người cha khiến chúng ta trân trọng và cảm phục.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Nguyễn Quang Sáng đã thành công khi xây dựng hình tượng nhân vật ông Sáu với nhiều nét nghệ thuật đặc sắc. </w:t>
      </w:r>
      <w:r w:rsidRPr="00E64BA3">
        <w:rPr>
          <w:rFonts w:ascii="Times New Roman" w:hAnsi="Times New Roman"/>
          <w:sz w:val="26"/>
          <w:szCs w:val="26"/>
          <w:lang w:val="vi-VN"/>
        </w:rPr>
        <w:t>Bằng ngòi bút tinh tế đậm chất Nam Bộ</w:t>
      </w:r>
      <w:r w:rsidRPr="00E64BA3">
        <w:rPr>
          <w:rFonts w:ascii="Times New Roman" w:hAnsi="Times New Roman"/>
          <w:sz w:val="26"/>
          <w:szCs w:val="26"/>
        </w:rPr>
        <w:t xml:space="preserve">, </w:t>
      </w:r>
      <w:r w:rsidRPr="00E64BA3">
        <w:rPr>
          <w:rFonts w:ascii="Times New Roman" w:hAnsi="Times New Roman"/>
          <w:sz w:val="26"/>
          <w:szCs w:val="26"/>
          <w:lang w:val="vi-VN"/>
        </w:rPr>
        <w:t xml:space="preserve">tác giả đã làm hiện lên chân dung một người cha trong chiến tranh. Nhân vật ông Sáu được kể qua lời kể mộc mạc giản dị của  vật ông Ba khiến câu chuyện tăng tính chân thực và khách quan. Tác giả đã đặt nhân vật vào tình huống bất ngờ éo le nhưng rất hợp lí để miêu tả sâu sắc tâm lí của nhân vật. </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Có thể nói, ông Sáu là một nhân vật trung tâm của tác phẩm, đó là một con người nổi bật với hai vai trò: một người chiến sĩ dũng cảm suốt đời cống hiến và hi sinh cho cuộc chiến tranh giải phóng; một người cha lúc nào cũng giàu lòng thương con vô bờ. Nhân vật ông Sáu là một người cha tiêu biểu, mẫu mực, một người chiến sĩ quả cảm và kiên trung khiến em cảm phục. Ông càng khiến em thêm yêu quý, trân trọng người bố của mình. Em sẽ yêu thương bố và phấn đấu để bố tự hào về em.</w:t>
      </w:r>
    </w:p>
    <w:p w:rsidR="00106561" w:rsidRPr="00E64BA3" w:rsidRDefault="00106561" w:rsidP="00106561">
      <w:pPr>
        <w:shd w:val="clear" w:color="auto" w:fill="FFFFFF"/>
        <w:jc w:val="both"/>
        <w:rPr>
          <w:rFonts w:ascii="Times New Roman" w:hAnsi="Times New Roman"/>
          <w:b/>
          <w:bCs/>
          <w:i/>
          <w:iCs/>
          <w:sz w:val="26"/>
          <w:szCs w:val="26"/>
          <w:highlight w:val="yellow"/>
        </w:rPr>
      </w:pPr>
      <w:r w:rsidRPr="00E64BA3">
        <w:rPr>
          <w:rFonts w:ascii="Times New Roman" w:hAnsi="Times New Roman"/>
          <w:b/>
          <w:bCs/>
          <w:sz w:val="26"/>
          <w:szCs w:val="26"/>
          <w:highlight w:val="yellow"/>
        </w:rPr>
        <w:t xml:space="preserve">ĐỀ 25: </w:t>
      </w:r>
      <w:r w:rsidRPr="00E64BA3">
        <w:rPr>
          <w:rFonts w:ascii="Times New Roman" w:hAnsi="Times New Roman"/>
          <w:b/>
          <w:i/>
          <w:sz w:val="26"/>
          <w:szCs w:val="26"/>
          <w:highlight w:val="yellow"/>
        </w:rPr>
        <w:t>Viết bài văn phân tích nhân vật văn học em yêu thích trong một cuốn sách mà em đã đọc. (dàn ý - bài viết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7"/>
      </w:tblGrid>
      <w:tr w:rsidR="00106561" w:rsidRPr="00E64BA3">
        <w:tc>
          <w:tcPr>
            <w:tcW w:w="9287" w:type="dxa"/>
            <w:shd w:val="clear" w:color="auto" w:fill="DBEEF3"/>
          </w:tcPr>
          <w:p w:rsidR="00106561" w:rsidRPr="00E64BA3" w:rsidRDefault="00106561" w:rsidP="00106561">
            <w:pPr>
              <w:widowControl w:val="0"/>
              <w:shd w:val="clear" w:color="auto" w:fill="FFFFFF"/>
              <w:jc w:val="center"/>
              <w:rPr>
                <w:rFonts w:ascii="Times New Roman" w:hAnsi="Times New Roman"/>
                <w:b/>
                <w:sz w:val="26"/>
                <w:szCs w:val="26"/>
                <w:u w:val="single"/>
              </w:rPr>
            </w:pPr>
            <w:r w:rsidRPr="00E64BA3">
              <w:rPr>
                <w:rFonts w:ascii="Times New Roman" w:hAnsi="Times New Roman"/>
                <w:b/>
                <w:sz w:val="26"/>
                <w:szCs w:val="26"/>
                <w:u w:val="single"/>
              </w:rPr>
              <w:t>Bài làm</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Mở bài:</w:t>
            </w:r>
          </w:p>
          <w:p w:rsidR="00106561" w:rsidRPr="00E64BA3" w:rsidRDefault="00106561" w:rsidP="00106561">
            <w:pPr>
              <w:widowControl w:val="0"/>
              <w:shd w:val="clear" w:color="auto" w:fill="FFFFFF"/>
              <w:jc w:val="both"/>
              <w:rPr>
                <w:rFonts w:ascii="Times New Roman" w:hAnsi="Times New Roman"/>
                <w:b/>
                <w:i/>
                <w:iCs/>
                <w:sz w:val="26"/>
                <w:szCs w:val="26"/>
              </w:rPr>
            </w:pPr>
            <w:r w:rsidRPr="00E64BA3">
              <w:rPr>
                <w:rFonts w:ascii="Times New Roman" w:hAnsi="Times New Roman"/>
                <w:b/>
                <w:i/>
                <w:iCs/>
                <w:sz w:val="26"/>
                <w:szCs w:val="26"/>
              </w:rPr>
              <w:t xml:space="preserve">- Giới thiệu về tác phẩm/ nhân vật: </w:t>
            </w:r>
          </w:p>
          <w:p w:rsidR="00106561" w:rsidRPr="00E64BA3" w:rsidRDefault="00106561" w:rsidP="00106561">
            <w:pPr>
              <w:widowControl w:val="0"/>
              <w:shd w:val="clear" w:color="auto" w:fill="FFFFFF"/>
              <w:jc w:val="both"/>
              <w:rPr>
                <w:rFonts w:ascii="Times New Roman" w:hAnsi="Times New Roman"/>
                <w:bCs/>
                <w:sz w:val="26"/>
                <w:szCs w:val="26"/>
              </w:rPr>
            </w:pPr>
            <w:r w:rsidRPr="00E64BA3">
              <w:rPr>
                <w:rFonts w:ascii="Times New Roman" w:hAnsi="Times New Roman"/>
                <w:bCs/>
                <w:sz w:val="26"/>
                <w:szCs w:val="26"/>
              </w:rPr>
              <w:t xml:space="preserve">+ Đề tài quê hương, đất nước luôn là đề tài quen thuộc nhưng không khi nào xưa cũ. Làng của Kim Lân chính là một tác phẩm như thế.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Ấn tượng chung về nhân vật: </w:t>
            </w:r>
            <w:r w:rsidRPr="00E64BA3">
              <w:rPr>
                <w:rFonts w:ascii="Times New Roman" w:hAnsi="Times New Roman"/>
                <w:sz w:val="26"/>
                <w:szCs w:val="26"/>
              </w:rPr>
              <w:t>Nổi bật trong tác phẩm ấy là nhân vật ông Hai, một nhân vật với tình yêu làng, yêu nước sâu sắc.</w:t>
            </w:r>
          </w:p>
          <w:p w:rsidR="00106561" w:rsidRPr="00E64BA3" w:rsidRDefault="00106561" w:rsidP="00106561">
            <w:pPr>
              <w:widowControl w:val="0"/>
              <w:shd w:val="clear" w:color="auto" w:fill="FFFFFF"/>
              <w:jc w:val="both"/>
              <w:rPr>
                <w:rFonts w:ascii="Times New Roman" w:hAnsi="Times New Roman"/>
                <w:b/>
                <w:sz w:val="26"/>
                <w:szCs w:val="26"/>
                <w:u w:val="single"/>
              </w:rPr>
            </w:pPr>
            <w:r w:rsidRPr="00E64BA3">
              <w:rPr>
                <w:rFonts w:ascii="Times New Roman" w:hAnsi="Times New Roman"/>
                <w:b/>
                <w:sz w:val="26"/>
                <w:szCs w:val="26"/>
                <w:u w:val="single"/>
              </w:rPr>
              <w:t xml:space="preserve">Thân bài: </w:t>
            </w:r>
          </w:p>
          <w:p w:rsidR="00106561" w:rsidRPr="00E64BA3" w:rsidRDefault="00106561" w:rsidP="00106561">
            <w:pPr>
              <w:widowControl w:val="0"/>
              <w:numPr>
                <w:ilvl w:val="0"/>
                <w:numId w:val="29"/>
              </w:numPr>
              <w:shd w:val="clear" w:color="auto" w:fill="FFFFFF"/>
              <w:jc w:val="both"/>
              <w:rPr>
                <w:rFonts w:ascii="Times New Roman" w:hAnsi="Times New Roman"/>
                <w:b/>
                <w:i/>
                <w:iCs/>
                <w:sz w:val="26"/>
                <w:szCs w:val="26"/>
              </w:rPr>
            </w:pPr>
            <w:r w:rsidRPr="00E64BA3">
              <w:rPr>
                <w:rFonts w:ascii="Times New Roman" w:hAnsi="Times New Roman"/>
                <w:b/>
                <w:i/>
                <w:iCs/>
                <w:sz w:val="26"/>
                <w:szCs w:val="26"/>
              </w:rPr>
              <w:t>Khái quát hoàn cảnh biết đến nhân vẩ và phẩm chất chung của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i/>
                <w:iCs/>
                <w:sz w:val="26"/>
                <w:szCs w:val="26"/>
              </w:rPr>
              <w:t xml:space="preserve">- </w:t>
            </w:r>
            <w:r w:rsidRPr="00E64BA3">
              <w:rPr>
                <w:rFonts w:ascii="Times New Roman" w:hAnsi="Times New Roman"/>
                <w:sz w:val="26"/>
                <w:szCs w:val="26"/>
              </w:rPr>
              <w:t>Em biết đến nhân vật ông Hai khi đọc cuốn sách “Tuyển tập truyện ngắn Kim Lân”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lastRenderedPageBreak/>
              <w:t>- Ra đời trong thời kì đầu của cuộc kháng chiến chống Pháp, truyện ngắn Làng được đăng lần đầu tiên trên báo Văn nghệ năm 1948.</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Truyện ngắn đã khắc họa nhân vật ông Hai với tình yêu làng quê và lòng yêu nước, tinh thần kháng chiến </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nhân vật có hoàn cảnh đặc biệt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lại sống trong hoàn cảnh phải đi tản cư.</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Trong hoàn cảnh xa làng ấy, ông đã trải qua tình huống đủ để thể hiện tình cảm chân thành cho làng, cho nước của ông.</w:t>
            </w:r>
          </w:p>
          <w:p w:rsidR="00106561" w:rsidRPr="00E64BA3" w:rsidRDefault="00106561" w:rsidP="00106561">
            <w:pPr>
              <w:widowControl w:val="0"/>
              <w:numPr>
                <w:ilvl w:val="0"/>
                <w:numId w:val="29"/>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làng hết mực</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Ông luôn tự hào, kiêu hãnh về làng mình: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Dù phải xa làng đi tản cư nhưng tình cảm yêu làng luôn thường trực, hiện hữu</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buồn khi phải xa làng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Ở nơi tản cư, ông đau đáu nhớ về quê hương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khoe về ngôi làng mình</w:t>
            </w:r>
          </w:p>
          <w:p w:rsidR="00106561" w:rsidRPr="00E64BA3" w:rsidRDefault="00106561" w:rsidP="00106561">
            <w:pPr>
              <w:widowControl w:val="0"/>
              <w:shd w:val="clear" w:color="auto" w:fill="FFFFFF"/>
              <w:jc w:val="both"/>
              <w:rPr>
                <w:rFonts w:ascii="Times New Roman" w:hAnsi="Times New Roman"/>
                <w:sz w:val="26"/>
                <w:szCs w:val="26"/>
                <w:lang w:val="vi-VN"/>
              </w:rPr>
            </w:pPr>
            <w:r w:rsidRPr="00E64BA3">
              <w:rPr>
                <w:rFonts w:ascii="Times New Roman" w:hAnsi="Times New Roman"/>
                <w:sz w:val="26"/>
                <w:szCs w:val="26"/>
              </w:rPr>
              <w:t>+ Ông luôn đến phòng thông tin nghe ngóng tình hình về ngôi làng</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làng Chợ Dầu của mình theo giặc: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Khi nghe tin làng Chợ Dầu theo giặc, ông sững sờ, lo âu, dằn vặt.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mới nghe tin, ông sững sờ, xấu hổ</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Khi trấn tĩnh được phần nào, ông còn cố chưa tin cái tin ấy</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Về nhà, ông đau xót nằm vật ra giường, tủi thân nhìn đàn con: “nước mắt ông lão cứ giàn ra”.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Quay trở lại với hiện thực làng Chợ Dầu theo giặc, nỗi tủi hổ khiến ông không dám ló mặt ra ngoài…</w:t>
            </w:r>
          </w:p>
          <w:p w:rsidR="00106561" w:rsidRPr="00E64BA3" w:rsidRDefault="00106561" w:rsidP="00106561">
            <w:pPr>
              <w:widowControl w:val="0"/>
              <w:shd w:val="clear" w:color="auto" w:fill="FFFFFF"/>
              <w:jc w:val="both"/>
              <w:rPr>
                <w:rFonts w:ascii="Times New Roman" w:hAnsi="Times New Roman"/>
                <w:i/>
                <w:iCs/>
                <w:sz w:val="26"/>
                <w:szCs w:val="26"/>
                <w:u w:val="single"/>
              </w:rPr>
            </w:pPr>
            <w:r w:rsidRPr="00E64BA3">
              <w:rPr>
                <w:rFonts w:ascii="Times New Roman" w:hAnsi="Times New Roman"/>
                <w:i/>
                <w:iCs/>
                <w:sz w:val="26"/>
                <w:szCs w:val="26"/>
                <w:u w:val="single"/>
              </w:rPr>
              <w:t>- Khi nghe tin cải chính:</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Thái độ ông Hai thay đổi hẳn: “cái mặt buồn thiu mọi ngày bỗng tươi vui, rạng rỡ hẳn lên.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Ông lại quay về như lúc trước, chạy đi khoe khắp nơi về làng của mình: “Tây nó đốt nhà tôi rồi các bác ạ, đốt nhẵn!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Đối với một người nông dân yêu làng như ông Hai thì việc mất mát về của cải, vật chất vốn chẳng thấm vào đâu so với niềm vui tinh thần mà ông nhận được.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Danh dự của ngôi làng Chợ Dầu ông yêu quý được khôi phục, điều đó còn cao cả và ý nghĩa hơn rất nhiều so với những của cải mà ông đã mất đi.</w:t>
            </w:r>
          </w:p>
          <w:p w:rsidR="00106561" w:rsidRPr="00E64BA3" w:rsidRDefault="00106561" w:rsidP="00106561">
            <w:pPr>
              <w:widowControl w:val="0"/>
              <w:numPr>
                <w:ilvl w:val="0"/>
                <w:numId w:val="28"/>
              </w:numPr>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Ông Hai - một người yêu nước sâu sắc</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Hai yêu nước và giàu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Ở nơi tản cư, ông lúc nào cũng quan tâm đến tình hình chính trị thế giới, các tin chiến thắng của quân ta.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Ông vui trước tin một em bé trong ban tuyên truyền xung phong bơi ra giữa hồ Hoàn Kiếm cắm quốc kì trên Tháp Rùa</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Cảm phục trước tin một anh trung đội trưởng sau khi giết được bảy tên giặc đã tự sát bằng quả lựu đạn cuối cùng.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“Ruột gan ông lão cứ múa cả lên” khi nghe tin đội nữ du kích Trưng Trắc giả làm người mua hàng đã bắt sống tên quan hai bốt thao ngay giữa chợ.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=&gt;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Tinh thần yêu nước thể hiện rõ nét nhất khi ông nghe ngôi làng mình yêu quý theo </w:t>
            </w:r>
            <w:r w:rsidRPr="00E64BA3">
              <w:rPr>
                <w:rFonts w:ascii="Times New Roman" w:hAnsi="Times New Roman"/>
                <w:sz w:val="26"/>
                <w:szCs w:val="26"/>
              </w:rPr>
              <w:lastRenderedPageBreak/>
              <w:t xml:space="preserve">giặc.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xml:space="preserve">+ Gạt bỏ ngay ý nghĩ bởi đối với ông: “làng đã theo Tây, về làng nghĩa là rời bỏ kháng chiến, bỏ cụ Hồ, là cam chịu trở về kiếp sống nô lệ”. </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Đứng trước hai sự lựa chọn, ông đã dứt khoát chọn theo cách của ông: “làng thì yêu thật nhưng làng đã theo Tây thì phải thù”</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Trò chuyện với đứa con út để khắc sâu thêm tình cảm yêu nước</w:t>
            </w:r>
          </w:p>
          <w:p w:rsidR="00106561" w:rsidRPr="00E64BA3" w:rsidRDefault="00106561" w:rsidP="00106561">
            <w:pPr>
              <w:widowControl w:val="0"/>
              <w:numPr>
                <w:ilvl w:val="0"/>
                <w:numId w:val="28"/>
              </w:numPr>
              <w:shd w:val="clear" w:color="auto" w:fill="FFFFFF"/>
              <w:jc w:val="both"/>
              <w:rPr>
                <w:rFonts w:ascii="Times New Roman" w:hAnsi="Times New Roman"/>
                <w:sz w:val="26"/>
                <w:szCs w:val="26"/>
              </w:rPr>
            </w:pPr>
            <w:r w:rsidRPr="00E64BA3">
              <w:rPr>
                <w:rFonts w:ascii="Times New Roman" w:hAnsi="Times New Roman"/>
                <w:b/>
                <w:bCs/>
                <w:i/>
                <w:iCs/>
                <w:sz w:val="26"/>
                <w:szCs w:val="26"/>
              </w:rPr>
              <w:t>Nghệ thuật xây dựng nhân vật</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Nghệ thuật miêu tả tâm lí nhân vật: đặt nhân vật vào tình huống thử thách bên trong để bộc lộ chiều sâu tâm trạng</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Miêu tả cụ thể, gợi cảm các diễn biến nội tâm nhân vật qua ý nghĩ hành vi ngôn ngữ</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sz w:val="26"/>
                <w:szCs w:val="26"/>
              </w:rPr>
              <w:t>- Ngôn ngữ nhân vật mang đậm tính địa phương</w:t>
            </w:r>
          </w:p>
          <w:p w:rsidR="00106561" w:rsidRPr="00E64BA3" w:rsidRDefault="00106561" w:rsidP="00106561">
            <w:pPr>
              <w:widowControl w:val="0"/>
              <w:shd w:val="clear" w:color="auto" w:fill="FFFFFF"/>
              <w:jc w:val="both"/>
              <w:rPr>
                <w:rFonts w:ascii="Times New Roman" w:hAnsi="Times New Roman"/>
                <w:b/>
                <w:bCs/>
                <w:sz w:val="26"/>
                <w:szCs w:val="26"/>
              </w:rPr>
            </w:pPr>
            <w:r w:rsidRPr="00E64BA3">
              <w:rPr>
                <w:rFonts w:ascii="Times New Roman" w:hAnsi="Times New Roman"/>
                <w:b/>
                <w:bCs/>
                <w:sz w:val="26"/>
                <w:szCs w:val="26"/>
              </w:rPr>
              <w:t>Kết bài:</w:t>
            </w:r>
          </w:p>
          <w:p w:rsidR="00106561" w:rsidRPr="00E64BA3" w:rsidRDefault="00106561" w:rsidP="00106561">
            <w:pPr>
              <w:widowControl w:val="0"/>
              <w:shd w:val="clear" w:color="auto" w:fill="FFFFFF"/>
              <w:jc w:val="both"/>
              <w:rPr>
                <w:rFonts w:ascii="Times New Roman" w:hAnsi="Times New Roman"/>
                <w:b/>
                <w:bCs/>
                <w:i/>
                <w:iCs/>
                <w:sz w:val="26"/>
                <w:szCs w:val="26"/>
              </w:rPr>
            </w:pPr>
            <w:r w:rsidRPr="00E64BA3">
              <w:rPr>
                <w:rFonts w:ascii="Times New Roman" w:hAnsi="Times New Roman"/>
                <w:b/>
                <w:bCs/>
                <w:i/>
                <w:iCs/>
                <w:sz w:val="26"/>
                <w:szCs w:val="26"/>
              </w:rPr>
              <w:t>- Cảm nghĩ về nhân vật:</w:t>
            </w:r>
            <w:r w:rsidRPr="00E64BA3">
              <w:rPr>
                <w:rFonts w:ascii="Times New Roman" w:hAnsi="Times New Roman"/>
                <w:sz w:val="26"/>
                <w:szCs w:val="26"/>
              </w:rPr>
              <w:t xml:space="preserve"> Ông Hai là một nhân vật trung tâm gây ấn tượng mạnh mẽ trong lòng độc giả với tình yêu làng quê, tình yêu đất nước và tinh thần kháng chiến.</w:t>
            </w:r>
          </w:p>
          <w:p w:rsidR="00106561" w:rsidRPr="00E64BA3" w:rsidRDefault="00106561" w:rsidP="00106561">
            <w:pPr>
              <w:widowControl w:val="0"/>
              <w:shd w:val="clear" w:color="auto" w:fill="FFFFFF"/>
              <w:jc w:val="both"/>
              <w:rPr>
                <w:rFonts w:ascii="Times New Roman" w:hAnsi="Times New Roman"/>
                <w:sz w:val="26"/>
                <w:szCs w:val="26"/>
              </w:rPr>
            </w:pPr>
            <w:r w:rsidRPr="00E64BA3">
              <w:rPr>
                <w:rFonts w:ascii="Times New Roman" w:hAnsi="Times New Roman"/>
                <w:b/>
                <w:bCs/>
                <w:i/>
                <w:iCs/>
                <w:sz w:val="26"/>
                <w:szCs w:val="26"/>
              </w:rPr>
              <w:t>- Liên hệ tình cảm của em với nhân vật:</w:t>
            </w:r>
            <w:r w:rsidRPr="00E64BA3">
              <w:rPr>
                <w:rFonts w:ascii="Times New Roman" w:hAnsi="Times New Roman"/>
                <w:sz w:val="26"/>
                <w:szCs w:val="26"/>
              </w:rPr>
              <w:t xml:space="preserve">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widowControl w:val="0"/>
              <w:shd w:val="clear" w:color="auto" w:fill="FFFFFF"/>
              <w:jc w:val="both"/>
              <w:rPr>
                <w:rFonts w:ascii="Times New Roman" w:hAnsi="Times New Roman"/>
                <w:b/>
                <w:bCs/>
                <w:i/>
                <w:iCs/>
                <w:sz w:val="26"/>
                <w:szCs w:val="26"/>
              </w:rPr>
            </w:pPr>
          </w:p>
        </w:tc>
      </w:tr>
    </w:tbl>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Có thể chúng ta đã quen thuộc với “Quê hương là chùm khế ngọt…” (Quê hương) của Nguyễn Trung Quân, cũng có thể đã quen thuộc với “Lòng yêu nhà, yêu làng xóm, yêu quê hương trở nên lòng yêu Tổ quốc” (Lòng yêu nước) của E-ren- bua…nhưng mỗi lần vang lên, những dòng thơ, dòng văn ấy vẫn khiến ta rung động, ta nhớ về quê hương mình, đất nước mình, bởi quê hương, đất nước, đó là một phần máu thịt, thiêng liêng không gì thay thế được. Cho nên, những tác phẩm viết về đề tài này cũng không bao giờ xưa cũ. “Làng” của nhà văn Kim Lân là một tác phẩm như thế, truyện ngắn đem đến cho độc giả những trải nghiệm quen thuộc nhưng vẫn để lại những rung động sâu sắc nơi trái tim về tình cảm quê hương đất nước của con người. Nổi bật trong tác phẩm ấy là nhân vật ông Hai, một nhân vật với tình yêu làng, yêu nước sâu sắc.</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Em biết đến nhân vật ông Hai khi đọc cuốn sách “Tuyển tập truyện ngắn Kim Lân”. Kim Lân là một nhà văn gắn bó và am hiểu sâu sắc cuộc sống ở nông thôn nên cả cuộc đời cầm bút của mình Kim Lân chỉ viết về sinh hoạt làng quê và cảnh ngộ của người nông dân, Làng không nằm ngoài đề tài ấy. Ra đời trong thời kì đầu của cuộc kháng chiến chống Pháp, được đăng lần đầu tiên trên báo Văn nghệ năm 1948, truyện ngắn đã khắc họa tình yêu làng quê và lòng yêu nước, tinh thần kháng chiến của người nông dân phải rời làng đi tản cư một cách chân thực, sâu sắc và cảm động qua nhân vật ông Hai.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Ông Hai hiện lên trong tác phẩm trước hết là một nhân vật có hoàn cảnh đặc biệt. Vốn là một người xuất thân nông dân, mà những người nông dân là những người quanh năm gắn bó với “lũy tre làng”, mong muốn sống trọn vẹn cuộc đời với cái làng của mình thì giờ đây ông Hai lại sống trong hoàn cảnh phải đi tản cư. Nhưng chính trong hoàn cảnh xa làng ấy, ông đã trải qua tình huống đủ để qua đó người ta nhận ra tình cảm chân thành mà ông dành cho làng của mình sâu đậm bao nhiêu và tình yêu đất nước, tình thần kháng chiến của ông lớn lao thế nào.</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 bao nhiêu người nông dân khác, ông cũng có một làng quê để gắn bó, yêu thương, đó chính là làng Chợ Dầu, tình cảm yêu làng của ông Hai là tình cảm mãnh liệt luôn thường trực trong con người ông.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lastRenderedPageBreak/>
        <w:t xml:space="preserve">Đối với ông Hai, ngôi làng ấy là nơi ông và cả gia đình gắn bó như máu thịt. Lúc nào ông cũng tự hào và kiêu hãnh về mảnh đất ấy. Chiến tranh khiến ông phải đi tản cư đến một miền quê xa xôi hẻo lánh, rời xa ngôi làng ông yêu quý nhất nhưng tình cảm yêu làng vẫn luôn thường trực trong trái tim. Buồn chính là cảm xúc của ông Hai khi phải xa làng. Ở nơi tản cư, ông đau đáu nhớ về quê hương, nghĩ về “những ngày làm việc cùng anh em”, ông nhớ làng quá! Hình như khi người ta luôn yêu nhớ về một điều gì đó, người ta sẽ thường có cớ để nhắc về, ông Hai đối với làng mình cũng thế, ông khoe về ngôi làng mình: </w:t>
      </w:r>
      <w:r w:rsidRPr="00E64BA3">
        <w:rPr>
          <w:rFonts w:ascii="Times New Roman" w:hAnsi="Times New Roman"/>
          <w:sz w:val="26"/>
          <w:szCs w:val="26"/>
          <w:lang w:val="vi-VN"/>
        </w:rPr>
        <w:t>giàu và đẹp</w:t>
      </w:r>
      <w:r w:rsidRPr="00E64BA3">
        <w:rPr>
          <w:rFonts w:ascii="Times New Roman" w:hAnsi="Times New Roman"/>
          <w:sz w:val="26"/>
          <w:szCs w:val="26"/>
        </w:rPr>
        <w:t>,</w:t>
      </w:r>
      <w:r w:rsidRPr="00E64BA3">
        <w:rPr>
          <w:rFonts w:ascii="Times New Roman" w:hAnsi="Times New Roman"/>
          <w:sz w:val="26"/>
          <w:szCs w:val="26"/>
          <w:lang w:val="vi-VN"/>
        </w:rPr>
        <w:t xml:space="preserve"> lát đá xanh</w:t>
      </w:r>
      <w:r w:rsidRPr="00E64BA3">
        <w:rPr>
          <w:rFonts w:ascii="Times New Roman" w:hAnsi="Times New Roman"/>
          <w:sz w:val="26"/>
          <w:szCs w:val="26"/>
        </w:rPr>
        <w:t>, c</w:t>
      </w:r>
      <w:r w:rsidRPr="00E64BA3">
        <w:rPr>
          <w:rFonts w:ascii="Times New Roman" w:hAnsi="Times New Roman"/>
          <w:sz w:val="26"/>
          <w:szCs w:val="26"/>
          <w:lang w:val="vi-VN"/>
        </w:rPr>
        <w:t>ó nhà ngói san sát sầm uất như tỉnh, phong trào cách mạng diễn ra sôi nổi, chòi phát thanh cao bằng ngọn tre</w:t>
      </w:r>
      <w:r w:rsidRPr="00E64BA3">
        <w:rPr>
          <w:rFonts w:ascii="Times New Roman" w:hAnsi="Times New Roman"/>
          <w:sz w:val="26"/>
          <w:szCs w:val="26"/>
        </w:rPr>
        <w:t>. Ông luôn đến phòng thông tin nghe ngóng tình hình về ngôi làng của mình bởi t</w:t>
      </w:r>
      <w:r w:rsidRPr="00E64BA3">
        <w:rPr>
          <w:rFonts w:ascii="Times New Roman" w:hAnsi="Times New Roman"/>
          <w:sz w:val="26"/>
          <w:szCs w:val="26"/>
          <w:lang w:val="vi-VN"/>
        </w:rPr>
        <w:t>rong ông</w:t>
      </w:r>
      <w:r w:rsidRPr="00E64BA3">
        <w:rPr>
          <w:rFonts w:ascii="Times New Roman" w:hAnsi="Times New Roman"/>
          <w:sz w:val="26"/>
          <w:szCs w:val="26"/>
        </w:rPr>
        <w:t xml:space="preserve">, </w:t>
      </w:r>
      <w:r w:rsidRPr="00E64BA3">
        <w:rPr>
          <w:rFonts w:ascii="Times New Roman" w:hAnsi="Times New Roman"/>
          <w:sz w:val="26"/>
          <w:szCs w:val="26"/>
          <w:lang w:val="vi-VN"/>
        </w:rPr>
        <w:t xml:space="preserve">nỗi nhớ làng da diết </w:t>
      </w:r>
      <w:r w:rsidRPr="00E64BA3">
        <w:rPr>
          <w:rFonts w:ascii="Times New Roman" w:hAnsi="Times New Roman"/>
          <w:sz w:val="26"/>
          <w:szCs w:val="26"/>
        </w:rPr>
        <w:t xml:space="preserve">luôn </w:t>
      </w:r>
      <w:r w:rsidRPr="00E64BA3">
        <w:rPr>
          <w:rFonts w:ascii="Times New Roman" w:hAnsi="Times New Roman"/>
          <w:sz w:val="26"/>
          <w:szCs w:val="26"/>
          <w:lang w:val="vi-VN"/>
        </w:rPr>
        <w:t xml:space="preserve">thường trực. </w:t>
      </w:r>
      <w:r w:rsidRPr="00E64BA3">
        <w:rPr>
          <w:rFonts w:ascii="Times New Roman" w:hAnsi="Times New Roman"/>
          <w:sz w:val="26"/>
          <w:szCs w:val="26"/>
        </w:rPr>
        <w:t xml:space="preserve">Chính những cảm xúc và hành động của ông Hai cho ta </w:t>
      </w:r>
      <w:r w:rsidRPr="00E64BA3">
        <w:rPr>
          <w:rFonts w:ascii="Times New Roman" w:hAnsi="Times New Roman"/>
          <w:sz w:val="26"/>
          <w:szCs w:val="26"/>
          <w:lang w:val="vi-VN"/>
        </w:rPr>
        <w:t xml:space="preserve">cảm nhận </w:t>
      </w:r>
      <w:r w:rsidRPr="00E64BA3">
        <w:rPr>
          <w:rFonts w:ascii="Times New Roman" w:hAnsi="Times New Roman"/>
          <w:sz w:val="26"/>
          <w:szCs w:val="26"/>
        </w:rPr>
        <w:t xml:space="preserve">rõ nét về </w:t>
      </w:r>
      <w:r w:rsidRPr="00E64BA3">
        <w:rPr>
          <w:rFonts w:ascii="Times New Roman" w:hAnsi="Times New Roman"/>
          <w:sz w:val="26"/>
          <w:szCs w:val="26"/>
          <w:lang w:val="vi-VN"/>
        </w:rPr>
        <w:t>người nông dân yêu mến gắn bó với làng quê của mình.</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Khi nghe tin làng Chợ Dầu theo giặc, ông sững sờ, lo âu, dằn vặt. Tại sao người nông dân chất phác ấy lại dằn vặt đến thế, điều này chỉ có thể lí giải bằng việc ông quá yêu làng của mình nên khi nghe thông tin làng mình theo Tây, tình cảm yêu quý ấy sụp đổ khiến ông đau đớn. Khi mới nghe tin, ông sững sờ, xấu hổ: “Cổ ông lão nghẹn ắng lại, da mặt tê rân rân, ông lão lặng đi tưởng như đến không thở được. Khi trấn tĩnh được phần nào, ông còn cố chưa tin cái tin ấy, phải chăng chính tình cảm to lớn mà ông dành cho làng đã khiến ông không tin? Nhưng rồi những người tản cư đã kể rành rọt quá khiến không ông không thể không tin. Tâm trí ông lúc này chỉ có cái tin dữ ấy xâm chiếm, nó trở thành một nỗi ám ảnh day dứt. Về nhà, ông đau xót nằm vật ra giường, tủi thân nhìn đàn con: “nước mắt ông lão cứ giàn ra”, ông tự hỏi và buồn thay cho số phận những đứa con của mình: “chúng nó cũng là trẻ con làng Việt gian đấy ư? Chúng nó cũng bị người ta rẻ rúng, hắt hủi đấy ư?”. Trong cuộc trò chuyện với đứa con út, ông vẫn muốn đứa con nhỏ của mình thực chất ghi nhớ câu: “nhà ta ở làng Chợ Dầu”, tình yêu sâu nặng với nơi chôn nhau cắt rốn thì ra ngay trong hoàn cảnh éo le nhất cũng không mất đi. Quay trở lại với hiện thực làng Chợ Dầu theo giặc, nỗi tủi hổ khiến ông không dám ló mặt ra ngoài…Nếu người ta không yêu quý thứ gì đó quá nhiều thì người ta cũng không đau đớn khi tình yêu ấy sụp đổ như vậy.</w:t>
      </w:r>
    </w:p>
    <w:p w:rsidR="00106561" w:rsidRPr="00E64BA3" w:rsidRDefault="00106561" w:rsidP="00106561">
      <w:pPr>
        <w:shd w:val="clear" w:color="auto" w:fill="FFFFFF"/>
        <w:jc w:val="both"/>
        <w:rPr>
          <w:rFonts w:ascii="Times New Roman" w:hAnsi="Times New Roman"/>
          <w:sz w:val="26"/>
          <w:szCs w:val="26"/>
        </w:rPr>
      </w:pPr>
      <w:r w:rsidRPr="00E64BA3">
        <w:rPr>
          <w:rFonts w:ascii="Times New Roman" w:hAnsi="Times New Roman"/>
          <w:sz w:val="26"/>
          <w:szCs w:val="26"/>
        </w:rPr>
        <w:t xml:space="preserve">  </w:t>
      </w:r>
      <w:r w:rsidRPr="00E64BA3">
        <w:rPr>
          <w:rFonts w:ascii="Times New Roman" w:hAnsi="Times New Roman"/>
          <w:sz w:val="26"/>
          <w:szCs w:val="26"/>
        </w:rPr>
        <w:tab/>
        <w:t>Khi tin đồn làng Chợ Dầu theo Tây được cải chính, tình cảm yêu làng sau khoảng thời gian kìm nén đã lại quay trở về trong ông. Thái độ ông Hai thay đổi hẳn: “ cái mặt buồn thiu mọi ngày bỗng tươi vui, rạng rỡ hẳn lên. Ông lại quay về như lúc trước, chạy đi khoe khắp nơi về làng của mình: “ Tây nó đốt nhà tôi rồi các bác ạ, đốt nhẵn! Ông chủ tịch làng tôi vừa mới lên đây cải chính cái tin làng Chợ Dầu chúng tôi đi Việt gian ấy mà. Láo! Láo hết! Toàn là sai sự mục đích cả.”. Đối với một người nông dân yêu làng như ông Hai thì việc mất mát về của cải, vật chất vốn chẳng thấm vào đâu so với niềm vui tinh thần mà ông nhận được. Danh dự của ngôi làng Chợ Dầu ông yêu quý được khôi phục, điều đó còn cao cả và ý nghĩa hơn rất nhiều so với những của cải mà ông đã mất đi.</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Tình yêu làng xuyên suốt trong lòng nhân vật ông Hai. Ta thấy đó là một người nông dân tiêu biểu gắn bó suốt đời với làng quê của mình. Hình như qua nhân vật ấy, mỗi độc giả bồi đắp thêm cho mình tình yêu đối với làng quê.</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Nhưng nét đẹp của nhân vật ông Hai không phải chỉ đến bởi tình yêu làng Chợ Dầu mà còn đến bởi sự phát triển từ tình cảm yêu làng  quê trở nên “ lòng yêu Tổ quốc”. Ông Hai yêu nước và giàu tinh thần kháng chiến. Điều đó được thể hiện rõ nét qua việc ở nơi tản cư, ông lúc nào cũng quan tâm đến tình hình chính trị thế giới, các tin chiến thắng của quân ta. Ông vui trước tin một em bé trong ban tuyên truyền xung phong bơi ra giữa hồ Hoàn  Kiếm cắm quốc kì trên Tháp Rùa, cảm phục trước tin một anh trung đội trưởng sau khi giết được bảy tên giặc đã tự sát bằng quả lựu đạn cuối cùng. “Ruột gan ông lão cứ múa cả lên”khi ngh tin đội nữ du kích Trưng Trắc giả làm người mua hàng đã bắt sống tên quan </w:t>
      </w:r>
      <w:r w:rsidRPr="00E64BA3">
        <w:rPr>
          <w:rFonts w:ascii="Times New Roman" w:hAnsi="Times New Roman"/>
          <w:sz w:val="26"/>
          <w:szCs w:val="26"/>
        </w:rPr>
        <w:lastRenderedPageBreak/>
        <w:t xml:space="preserve">hai bốt thao ngay giữa chợ. Đó là niềm vui của một con người biết gắn bó tình cảm của mình với vận mệnh của toàn dân tộc, là niềm vui mộc mạc của một tấm lòng yêu nước chân thành.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Tinh thần yêu nước, đặt tình cảm đất nước lên trên tất cả của ông Hai được thể hiện rõ nét nhất khi ông nghe ngôi làng mình yêu quý theo giặc. Khi mụ chủ nhà biết chuyện, có ý muốn đuổi khéo gia đình ông đi, ông Hai thoáng có ý nghĩ: “Hay là trở về làng”. Tuy nhiên, ông đã gạt bỏ ngay ý nghĩ bởi đối với ông: “làng đã theo Tây, về làng nghĩa là rời bỏ kháng chiến, bỏ cụ Hồ, là cam chịu trở về kiếp sống nô lệ”. Đứng trước hai sự lựa chọn, ông đã dứt khoát chọn theo cách của ông: “làng thì yêu thật nhưng làng đã theo Tây thì phải thù”. Trò chuyện với đứa con út ông muốn khắc sâu thêm vào trái tim bé nhỏ của nó tình cảm với kháng chiến,với cụ Hồ, đó cũng là tấm lòng thủy chung trước sau như một với cách mạng của ông. Tình yêu đất nước đã rộng lớn hơn và bao trùm lên tình cảm với làng quê: “anh em đòng chí có biết cho bố con ông. Cụ Hồ trên đầu trên cổ xét soi cho bố con ông”. Tình cảm ấy là sâu nặng,bền vững và thiêng liêng: “cái lòng bố con ông là như thế đấy, có bao giờ dám đơn sai. Chết thì chết có bao giờ dám đơn sai”.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 xml:space="preserve">Ở ông Hai, rộng lớn hơn tình yêu làng đó chính là tình yêu đất nước. Tình cảm đó khiến mỗi chúng ta thêm cảm phục và trân quý một con người dù quanh năm sống trong “lũy tre làng” nhưng lại thiết tha và hi sinh vì đất nước. </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Để xây dựng thành công hình tượng nhân vật ông Hai, Kim Lân đã sử dụng tài tình nghệ thuật miêu tả tâm lí nhân vật: tác giả đặt nhân vật vào tình huống thử thách bên trong để bộc lộ chiều sâu tâm trạng cũng như miêu tả rất cụ thể, gợi cảm các diễn biến nội tâm nhân vật qua ý nghĩ hành vi ngôn ngữ, đặc biệt, diễn tả rất đúng và gây ấn tượng mạnh mẽ về sự ám ảnh, day dứt trong tâm trạng nhân vật. Ngôn ngữ nhân vật mang đậm tính khẩu ngữ. Điều đó chứng tỏ Kim Lân am hiểu sâu sắc về người nông dân và thế giới tinh thần của họ.</w:t>
      </w:r>
    </w:p>
    <w:p w:rsidR="00106561" w:rsidRPr="00E64BA3" w:rsidRDefault="00106561" w:rsidP="00106561">
      <w:pPr>
        <w:shd w:val="clear" w:color="auto" w:fill="FFFFFF"/>
        <w:ind w:firstLine="720"/>
        <w:jc w:val="both"/>
        <w:rPr>
          <w:rFonts w:ascii="Times New Roman" w:hAnsi="Times New Roman"/>
          <w:sz w:val="26"/>
          <w:szCs w:val="26"/>
        </w:rPr>
      </w:pPr>
      <w:r w:rsidRPr="00E64BA3">
        <w:rPr>
          <w:rFonts w:ascii="Times New Roman" w:hAnsi="Times New Roman"/>
          <w:sz w:val="26"/>
          <w:szCs w:val="26"/>
        </w:rPr>
        <w:t>Tựu chung lại, trong truyện ngắn “Làng”, ông Hai là một nhân vật trung tâm gây ấn tượng mạnh mẽ trong lòng độc giả với tình yêu làng quê, tình yêu đất nước và tinh thần kháng chiến. Nhân vật ông Hai là một người nông dân yêu làng, yêu nước tiêu biểu. Qua nhân vật này, em càng thấy mình thêm yêu làng quê, đất nước. Em hứa sẽ học tập và rèn luyện để mai sau dựng xây dựng đất nước đẹp giàu.</w:t>
      </w:r>
    </w:p>
    <w:p w:rsidR="00106561" w:rsidRPr="00E64BA3" w:rsidRDefault="00106561" w:rsidP="00106561">
      <w:pPr>
        <w:shd w:val="clear" w:color="auto" w:fill="FFFFFF"/>
        <w:jc w:val="both"/>
        <w:rPr>
          <w:rFonts w:ascii="Times New Roman" w:hAnsi="Times New Roman"/>
          <w:b/>
          <w:bCs/>
          <w:sz w:val="26"/>
          <w:szCs w:val="26"/>
          <w:highlight w:val="yellow"/>
          <w:lang w:val="vi-VN"/>
        </w:rPr>
      </w:pPr>
    </w:p>
    <w:p w:rsidR="00106561" w:rsidRPr="00E64BA3" w:rsidRDefault="00106561" w:rsidP="00106561">
      <w:pPr>
        <w:widowControl w:val="0"/>
        <w:shd w:val="clear" w:color="auto" w:fill="FFFFFF"/>
        <w:jc w:val="both"/>
        <w:rPr>
          <w:rFonts w:ascii="Times New Roman" w:hAnsi="Times New Roman"/>
          <w:b/>
          <w:i/>
          <w:sz w:val="26"/>
          <w:szCs w:val="26"/>
          <w:highlight w:val="yellow"/>
        </w:rPr>
      </w:pPr>
      <w:r w:rsidRPr="00E64BA3">
        <w:rPr>
          <w:rFonts w:ascii="Times New Roman" w:hAnsi="Times New Roman"/>
          <w:b/>
          <w:bCs/>
          <w:sz w:val="26"/>
          <w:szCs w:val="26"/>
          <w:highlight w:val="yellow"/>
        </w:rPr>
        <w:t xml:space="preserve">ĐỀ 26: </w:t>
      </w:r>
      <w:r w:rsidRPr="00E64BA3">
        <w:rPr>
          <w:rFonts w:ascii="Times New Roman" w:hAnsi="Times New Roman"/>
          <w:b/>
          <w:i/>
          <w:sz w:val="26"/>
          <w:szCs w:val="26"/>
          <w:highlight w:val="yellow"/>
        </w:rPr>
        <w:t>Trình bày ý kiến về tác dụng, ý nghĩa của việc đọc sách</w:t>
      </w:r>
    </w:p>
    <w:p w:rsidR="00106561" w:rsidRPr="00E64BA3" w:rsidRDefault="00106561" w:rsidP="00106561">
      <w:pPr>
        <w:shd w:val="clear" w:color="auto" w:fill="FFFFFF"/>
        <w:jc w:val="both"/>
        <w:rPr>
          <w:rFonts w:ascii="Times New Roman" w:hAnsi="Times New Roman"/>
          <w:b/>
          <w:bCs/>
          <w:i/>
          <w:iCs/>
          <w:sz w:val="26"/>
          <w:szCs w:val="26"/>
        </w:rPr>
      </w:pPr>
      <w:r w:rsidRPr="00E64BA3">
        <w:rPr>
          <w:rFonts w:ascii="Times New Roman" w:hAnsi="Times New Roman"/>
          <w:b/>
          <w:bCs/>
          <w:i/>
          <w:iCs/>
          <w:sz w:val="26"/>
          <w:szCs w:val="26"/>
          <w:lang w:val="vi-VN"/>
        </w:rPr>
        <w:t>D</w:t>
      </w:r>
      <w:r w:rsidRPr="00E64BA3">
        <w:rPr>
          <w:rFonts w:ascii="Times New Roman" w:hAnsi="Times New Roman"/>
          <w:b/>
          <w:bCs/>
          <w:i/>
          <w:iCs/>
          <w:sz w:val="26"/>
          <w:szCs w:val="26"/>
        </w:rPr>
        <w:t>àn ý chi tiết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106561" w:rsidRPr="00E64BA3">
        <w:tc>
          <w:tcPr>
            <w:tcW w:w="9459" w:type="dxa"/>
            <w:shd w:val="clear" w:color="auto" w:fill="DBEEF3"/>
          </w:tcPr>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Mở bài:</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b/>
                <w:bCs/>
                <w:i/>
                <w:iCs/>
                <w:sz w:val="26"/>
                <w:szCs w:val="26"/>
              </w:rPr>
              <w:t>- Dẫn dắt, giới thiệu vấn đề</w:t>
            </w:r>
            <w:r w:rsidRPr="00E64BA3">
              <w:rPr>
                <w:rFonts w:ascii="Times New Roman" w:hAnsi="Times New Roman"/>
                <w:b/>
                <w:bCs/>
                <w:i/>
                <w:iCs/>
                <w:sz w:val="26"/>
                <w:szCs w:val="26"/>
                <w:lang w:val="vi-VN"/>
              </w:rPr>
              <w:t xml:space="preserve">: </w:t>
            </w:r>
            <w:r w:rsidRPr="00E64BA3">
              <w:rPr>
                <w:rFonts w:ascii="Times New Roman" w:hAnsi="Times New Roman"/>
                <w:sz w:val="26"/>
                <w:szCs w:val="26"/>
                <w:lang w:val="vi-VN"/>
              </w:rPr>
              <w:t xml:space="preserve">Để có được thành công con người phải trải qua rất nhiều khó khăn thử thách và điều cần thiết là phải có vốn kiến thức vững vàng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=&gt; sách là một nguồn học tập, trau dồi vốn kiến thức tuyệt vời cho con người.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Thân bài:</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1. Sách là gì?</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 xml:space="preserve">là nơi </w:t>
            </w:r>
            <w:r w:rsidRPr="00E64BA3">
              <w:rPr>
                <w:rFonts w:ascii="Times New Roman" w:hAnsi="Times New Roman"/>
                <w:sz w:val="26"/>
                <w:szCs w:val="26"/>
                <w:lang w:val="vi-VN"/>
              </w:rPr>
              <w:t xml:space="preserve">chứa đựng kiến thức, kỹ năng, kinh nghiệm sống và cảm xúc của con người.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w:t>
            </w:r>
            <w:r w:rsidRPr="00E64BA3">
              <w:rPr>
                <w:rFonts w:ascii="Times New Roman" w:hAnsi="Times New Roman"/>
                <w:sz w:val="26"/>
                <w:szCs w:val="26"/>
              </w:rPr>
              <w:t>như là</w:t>
            </w:r>
            <w:r w:rsidRPr="00E64BA3">
              <w:rPr>
                <w:rFonts w:ascii="Times New Roman" w:hAnsi="Times New Roman"/>
                <w:sz w:val="26"/>
                <w:szCs w:val="26"/>
                <w:lang w:val="vi-VN"/>
              </w:rPr>
              <w:t xml:space="preserve"> một món ăn tinh thần, đem lại sự thoải mái, thư giãn, truyền cảm hứng cũng như động lực cho con người làm mọi thứ.</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w:t>
            </w:r>
            <w:r w:rsidRPr="00E64BA3">
              <w:rPr>
                <w:rFonts w:ascii="Times New Roman" w:hAnsi="Times New Roman"/>
                <w:sz w:val="26"/>
                <w:szCs w:val="26"/>
              </w:rPr>
              <w:t xml:space="preserve"> Sách</w:t>
            </w:r>
            <w:r w:rsidRPr="00E64BA3">
              <w:rPr>
                <w:rFonts w:ascii="Times New Roman" w:hAnsi="Times New Roman"/>
                <w:sz w:val="26"/>
                <w:szCs w:val="26"/>
                <w:lang w:val="vi-VN"/>
              </w:rPr>
              <w:t xml:space="preserve"> chứa đựng giá trị văn hoá tinh thần dưới nhiều dạng ngôn ngữ khác nhau.</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Ngày nay, có hai loại sách là sách giấy và sách điện tử được gọi là ebook. </w:t>
            </w:r>
          </w:p>
          <w:p w:rsidR="00106561" w:rsidRPr="00E64BA3" w:rsidRDefault="00106561" w:rsidP="00106561">
            <w:pPr>
              <w:pStyle w:val="ListParagraph"/>
              <w:widowControl w:val="0"/>
              <w:shd w:val="clear" w:color="auto" w:fill="FFFFFF"/>
              <w:ind w:left="0" w:hanging="348"/>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 xml:space="preserve">2. </w:t>
            </w:r>
            <w:r w:rsidRPr="00E64BA3">
              <w:rPr>
                <w:rFonts w:ascii="Times New Roman" w:hAnsi="Times New Roman" w:cs="Times New Roman"/>
                <w:b/>
                <w:bCs/>
                <w:i/>
                <w:iCs/>
                <w:sz w:val="26"/>
                <w:szCs w:val="26"/>
                <w:lang w:val="en-US"/>
              </w:rPr>
              <w:t>2. Ý</w:t>
            </w:r>
            <w:r w:rsidRPr="00E64BA3">
              <w:rPr>
                <w:rFonts w:ascii="Times New Roman" w:hAnsi="Times New Roman" w:cs="Times New Roman"/>
                <w:b/>
                <w:bCs/>
                <w:i/>
                <w:iCs/>
                <w:sz w:val="26"/>
                <w:szCs w:val="26"/>
                <w:lang w:val="vi-VN"/>
              </w:rPr>
              <w:t xml:space="preserve"> nghĩa, tác dụng của việc đọc sách</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Tri thức của nhân loại vô cùng khổng lồ, con người cần phải đọc sách.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Khi đọc sách, có thêm vốn hiểu biết về tất cả các lĩnh vực khác nhau về văn hoá, giáo </w:t>
            </w:r>
            <w:r w:rsidRPr="00E64BA3">
              <w:rPr>
                <w:rFonts w:ascii="Times New Roman" w:hAnsi="Times New Roman"/>
                <w:sz w:val="26"/>
                <w:szCs w:val="26"/>
                <w:lang w:val="vi-VN"/>
              </w:rPr>
              <w:lastRenderedPageBreak/>
              <w:t>dục, chính trị, cuộc sống,…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đóng vai trò bổ trợ cho mọi hoạt động giáo dục về nhận thức và ý thức.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Tăng cường những kỹ năng tư duy, phân tích và khả năng tập trung.</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Sách là một người bạn tri kỉ của con người: con người như thấy được một phần bản thân mình trong đó, xúc cảm đồng điệu </w:t>
            </w:r>
          </w:p>
          <w:p w:rsidR="00106561" w:rsidRPr="00E64BA3" w:rsidRDefault="00106561" w:rsidP="00106561">
            <w:pPr>
              <w:shd w:val="clear" w:color="auto" w:fill="FFFFFF"/>
              <w:jc w:val="both"/>
              <w:rPr>
                <w:rFonts w:ascii="Times New Roman" w:hAnsi="Times New Roman"/>
                <w:sz w:val="26"/>
                <w:szCs w:val="26"/>
                <w:lang w:val="vi-VN"/>
              </w:rPr>
            </w:pPr>
            <w:r w:rsidRPr="00E64BA3">
              <w:rPr>
                <w:rFonts w:ascii="Times New Roman" w:hAnsi="Times New Roman"/>
                <w:sz w:val="26"/>
                <w:szCs w:val="26"/>
                <w:lang w:val="vi-VN"/>
              </w:rPr>
              <w:t xml:space="preserve">- Mở rộng được vốn từ vựng của mình và nâng cao kỹ năng giao tiếp. </w:t>
            </w:r>
          </w:p>
          <w:p w:rsidR="00106561" w:rsidRPr="00E64BA3" w:rsidRDefault="00106561" w:rsidP="00106561">
            <w:pPr>
              <w:shd w:val="clear" w:color="auto" w:fill="FFFFFF"/>
              <w:jc w:val="both"/>
              <w:rPr>
                <w:rFonts w:ascii="Times New Roman" w:hAnsi="Times New Roman"/>
                <w:b/>
                <w:bCs/>
                <w:i/>
                <w:iCs/>
                <w:sz w:val="26"/>
                <w:szCs w:val="26"/>
                <w:lang w:val="vi-VN"/>
              </w:rPr>
            </w:pPr>
            <w:r w:rsidRPr="00E64BA3">
              <w:rPr>
                <w:rFonts w:ascii="Times New Roman" w:hAnsi="Times New Roman"/>
                <w:sz w:val="26"/>
                <w:szCs w:val="26"/>
                <w:lang w:val="vi-VN"/>
              </w:rPr>
              <w:t xml:space="preserve">- Đọc sách còn giúp ta điều khiển được cảm xúc của bản thân </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en-US"/>
              </w:rPr>
              <w:t>3. B</w:t>
            </w:r>
            <w:r w:rsidRPr="00E64BA3">
              <w:rPr>
                <w:rFonts w:ascii="Times New Roman" w:hAnsi="Times New Roman" w:cs="Times New Roman"/>
                <w:b/>
                <w:bCs/>
                <w:i/>
                <w:iCs/>
                <w:sz w:val="26"/>
                <w:szCs w:val="26"/>
                <w:lang w:val="vi-VN"/>
              </w:rPr>
              <w:t>ằng chứng chứng minh ý nghĩa, tác dụng của việc đọc sách</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xml:space="preserve">  Tỉ</w:t>
            </w:r>
            <w:r w:rsidRPr="00E64BA3">
              <w:rPr>
                <w:rFonts w:ascii="Times New Roman" w:hAnsi="Times New Roman" w:cs="Times New Roman"/>
                <w:sz w:val="26"/>
                <w:szCs w:val="26"/>
                <w:lang w:val="vi-VN"/>
              </w:rPr>
              <w:t xml:space="preserve"> phú công nghệ Elon Musk </w:t>
            </w:r>
            <w:r w:rsidRPr="00E64BA3">
              <w:rPr>
                <w:rFonts w:ascii="Times New Roman" w:hAnsi="Times New Roman" w:cs="Times New Roman"/>
                <w:sz w:val="26"/>
                <w:szCs w:val="26"/>
              </w:rPr>
              <w:t>đã học cách phát minh ra tên lửa chỉ thông qua việc đọc</w:t>
            </w: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rPr>
              <w:t xml:space="preserve">những quyển sách phiêu lưu hay khoa học viễn tưởng trở thành thế giới tuổi thơ anh. </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w:t>
            </w:r>
            <w:r w:rsidRPr="00E64BA3">
              <w:rPr>
                <w:rFonts w:ascii="Times New Roman" w:hAnsi="Times New Roman" w:cs="Times New Roman"/>
                <w:sz w:val="26"/>
                <w:szCs w:val="26"/>
                <w:lang w:val="en-US"/>
              </w:rPr>
              <w:t xml:space="preserve">   =&gt; T</w:t>
            </w:r>
            <w:r w:rsidRPr="00E64BA3">
              <w:rPr>
                <w:rFonts w:ascii="Times New Roman" w:hAnsi="Times New Roman" w:cs="Times New Roman"/>
                <w:sz w:val="26"/>
                <w:szCs w:val="26"/>
                <w:lang w:val="vi-VN"/>
              </w:rPr>
              <w:t xml:space="preserve">ạo cảm hứng </w:t>
            </w:r>
            <w:r w:rsidRPr="00E64BA3">
              <w:rPr>
                <w:rFonts w:ascii="Times New Roman" w:hAnsi="Times New Roman" w:cs="Times New Roman"/>
                <w:sz w:val="26"/>
                <w:szCs w:val="26"/>
              </w:rPr>
              <w:t>biến ông trở thành “huyền thoại sống” với những cuộc cách mạng công nghệ huy hoàng</w:t>
            </w:r>
            <w:r w:rsidRPr="00E64BA3">
              <w:rPr>
                <w:rFonts w:ascii="Times New Roman" w:hAnsi="Times New Roman" w:cs="Times New Roman"/>
                <w:sz w:val="26"/>
                <w:szCs w:val="26"/>
                <w:lang w:val="vi-VN"/>
              </w:rPr>
              <w:t>.</w:t>
            </w:r>
          </w:p>
          <w:p w:rsidR="00106561" w:rsidRPr="00E64BA3" w:rsidRDefault="00106561" w:rsidP="00106561">
            <w:pPr>
              <w:pStyle w:val="ListParagraph"/>
              <w:widowControl w:val="0"/>
              <w:shd w:val="clear" w:color="auto" w:fill="FFFFFF"/>
              <w:ind w:left="0"/>
              <w:jc w:val="both"/>
              <w:rPr>
                <w:rFonts w:ascii="Times New Roman" w:hAnsi="Times New Roman" w:cs="Times New Roman"/>
                <w:sz w:val="26"/>
                <w:szCs w:val="26"/>
              </w:rPr>
            </w:pPr>
            <w:r w:rsidRPr="00E64BA3">
              <w:rPr>
                <w:rFonts w:ascii="Times New Roman" w:hAnsi="Times New Roman" w:cs="Times New Roman"/>
                <w:sz w:val="26"/>
                <w:szCs w:val="26"/>
                <w:lang w:val="vi-VN"/>
              </w:rPr>
              <w:t xml:space="preserve">-  </w:t>
            </w:r>
            <w:r w:rsidRPr="00E64BA3">
              <w:rPr>
                <w:rFonts w:ascii="Times New Roman" w:hAnsi="Times New Roman" w:cs="Times New Roman"/>
                <w:sz w:val="26"/>
                <w:szCs w:val="26"/>
                <w:lang w:val="en-US"/>
              </w:rPr>
              <w:t>- M</w:t>
            </w:r>
            <w:r w:rsidRPr="00E64BA3">
              <w:rPr>
                <w:rFonts w:ascii="Times New Roman" w:hAnsi="Times New Roman" w:cs="Times New Roman"/>
                <w:sz w:val="26"/>
                <w:szCs w:val="26"/>
                <w:lang w:val="vi-VN"/>
              </w:rPr>
              <w:t xml:space="preserve">ark Zuckerberg: </w:t>
            </w:r>
            <w:r w:rsidRPr="00E64BA3">
              <w:rPr>
                <w:rFonts w:ascii="Times New Roman" w:hAnsi="Times New Roman" w:cs="Times New Roman"/>
                <w:sz w:val="26"/>
                <w:szCs w:val="26"/>
              </w:rPr>
              <w:t>ông chủ Facebook thường xuyên duy trì thói quen rời khỏi máy tính, điện thoại để dành thời gian đọc những trang sách còn thơm mùi giấy.</w:t>
            </w:r>
          </w:p>
          <w:p w:rsidR="00106561" w:rsidRPr="00E64BA3" w:rsidRDefault="00106561" w:rsidP="00106561">
            <w:pPr>
              <w:pStyle w:val="ListParagraph"/>
              <w:widowControl w:val="0"/>
              <w:numPr>
                <w:ilvl w:val="0"/>
                <w:numId w:val="30"/>
              </w:numPr>
              <w:shd w:val="clear" w:color="auto" w:fill="FFFFFF"/>
              <w:ind w:left="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en-US"/>
              </w:rPr>
              <w:t xml:space="preserve">4. Bài học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xml:space="preserve">- </w:t>
            </w:r>
            <w:r w:rsidRPr="00E64BA3">
              <w:rPr>
                <w:rFonts w:ascii="Times New Roman" w:hAnsi="Times New Roman" w:cs="Times New Roman"/>
                <w:sz w:val="26"/>
                <w:szCs w:val="26"/>
                <w:lang w:val="vi-VN"/>
              </w:rPr>
              <w:t xml:space="preserve">Nhận thức được vai trò của sách và lợi ích của việc đọc sách. </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Ngày nay với sự phát triển của công nghệ, việc tiếp cận với nhiều loại sách càng dễ dàng hơn</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sz w:val="26"/>
                <w:szCs w:val="26"/>
                <w:lang w:val="vi-VN"/>
              </w:rPr>
              <w:t>- Nhận thức đúng đắn về vai trò của sách và tích cực tham gia các hoạt động tuyên truyền đọc sách.</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b/>
                <w:bCs/>
                <w:i/>
                <w:iCs/>
                <w:sz w:val="26"/>
                <w:szCs w:val="26"/>
                <w:lang w:val="vi-VN"/>
              </w:rPr>
            </w:pPr>
            <w:r w:rsidRPr="00E64BA3">
              <w:rPr>
                <w:rFonts w:ascii="Times New Roman" w:hAnsi="Times New Roman" w:cs="Times New Roman"/>
                <w:b/>
                <w:bCs/>
                <w:i/>
                <w:iCs/>
                <w:sz w:val="26"/>
                <w:szCs w:val="26"/>
                <w:lang w:val="vi-VN"/>
              </w:rPr>
              <w:t>Kết bài:</w:t>
            </w:r>
          </w:p>
          <w:p w:rsidR="00106561" w:rsidRPr="00E64BA3" w:rsidRDefault="00106561" w:rsidP="00106561">
            <w:pPr>
              <w:pStyle w:val="ListParagraph"/>
              <w:widowControl w:val="0"/>
              <w:shd w:val="clear" w:color="auto" w:fill="FFFFFF"/>
              <w:ind w:left="0" w:firstLine="0"/>
              <w:jc w:val="both"/>
              <w:rPr>
                <w:rFonts w:ascii="Times New Roman" w:hAnsi="Times New Roman" w:cs="Times New Roman"/>
                <w:sz w:val="26"/>
                <w:szCs w:val="26"/>
                <w:lang w:val="vi-VN"/>
              </w:rPr>
            </w:pPr>
            <w:r w:rsidRPr="00E64BA3">
              <w:rPr>
                <w:rFonts w:ascii="Times New Roman" w:hAnsi="Times New Roman" w:cs="Times New Roman"/>
                <w:b/>
                <w:bCs/>
                <w:i/>
                <w:iCs/>
                <w:sz w:val="26"/>
                <w:szCs w:val="26"/>
                <w:lang w:val="vi-VN"/>
              </w:rPr>
              <w:t>- Khẳng định lại vấn đề:</w:t>
            </w:r>
            <w:r w:rsidRPr="00E64BA3">
              <w:rPr>
                <w:rFonts w:ascii="Times New Roman" w:eastAsia="Times New Roman" w:hAnsi="Times New Roman" w:cs="Times New Roman"/>
                <w:sz w:val="26"/>
                <w:szCs w:val="26"/>
                <w:shd w:val="clear" w:color="auto" w:fill="FFFFFF"/>
                <w:lang w:val="vi-VN" w:eastAsia="zh-TW"/>
              </w:rPr>
              <w:t xml:space="preserve"> </w:t>
            </w:r>
            <w:r w:rsidRPr="00E64BA3">
              <w:rPr>
                <w:rFonts w:ascii="Times New Roman" w:hAnsi="Times New Roman" w:cs="Times New Roman"/>
                <w:sz w:val="26"/>
                <w:szCs w:val="26"/>
                <w:lang w:val="vi-VN"/>
              </w:rPr>
              <w:t xml:space="preserve">đọc sách là một thói quen tốt và cần đọc sách một cách có chọn lọc. </w:t>
            </w:r>
          </w:p>
          <w:p w:rsidR="00106561" w:rsidRPr="00E64BA3" w:rsidRDefault="00106561" w:rsidP="00106561">
            <w:pPr>
              <w:pStyle w:val="ListParagraph"/>
              <w:widowControl w:val="0"/>
              <w:shd w:val="clear" w:color="auto" w:fill="FFFFFF"/>
              <w:ind w:left="-13" w:firstLine="0"/>
              <w:jc w:val="both"/>
              <w:rPr>
                <w:rFonts w:ascii="Times New Roman" w:hAnsi="Times New Roman" w:cs="Times New Roman"/>
                <w:b/>
                <w:bCs/>
                <w:i/>
                <w:iCs/>
                <w:sz w:val="26"/>
                <w:szCs w:val="26"/>
                <w:lang w:val="en-US"/>
              </w:rPr>
            </w:pPr>
            <w:r w:rsidRPr="00E64BA3">
              <w:rPr>
                <w:rFonts w:ascii="Times New Roman" w:hAnsi="Times New Roman" w:cs="Times New Roman"/>
                <w:b/>
                <w:bCs/>
                <w:i/>
                <w:iCs/>
                <w:sz w:val="26"/>
                <w:szCs w:val="26"/>
                <w:lang w:val="vi-VN"/>
              </w:rPr>
              <w:t xml:space="preserve">     - Liên hệ bản thân: </w:t>
            </w:r>
            <w:r w:rsidRPr="00E64BA3">
              <w:rPr>
                <w:rFonts w:ascii="Times New Roman" w:hAnsi="Times New Roman" w:cs="Times New Roman"/>
                <w:sz w:val="26"/>
                <w:szCs w:val="26"/>
                <w:lang w:val="vi-VN"/>
              </w:rPr>
              <w:t xml:space="preserve">ý thức được vai trò quan trọng của việc đọc sách và tích cực trau dồi kiến thức cho bản thân để có được thành công trong tương lai. </w:t>
            </w:r>
          </w:p>
        </w:tc>
      </w:tr>
    </w:tbl>
    <w:p w:rsidR="00106561" w:rsidRPr="00E64BA3" w:rsidRDefault="00106561" w:rsidP="00106561">
      <w:pPr>
        <w:shd w:val="clear" w:color="auto" w:fill="FFFFFF"/>
        <w:jc w:val="both"/>
        <w:rPr>
          <w:rFonts w:ascii="Times New Roman" w:hAnsi="Times New Roman"/>
          <w:b/>
          <w:bCs/>
          <w:i/>
          <w:iCs/>
          <w:sz w:val="26"/>
          <w:szCs w:val="26"/>
        </w:rPr>
      </w:pPr>
    </w:p>
    <w:p w:rsidR="00106561" w:rsidRPr="00E64BA3" w:rsidRDefault="00106561" w:rsidP="00106561">
      <w:pPr>
        <w:shd w:val="clear" w:color="auto" w:fill="FFFFFF"/>
        <w:jc w:val="both"/>
        <w:rPr>
          <w:rFonts w:ascii="Times New Roman" w:hAnsi="Times New Roman"/>
          <w:b/>
          <w:bCs/>
          <w:sz w:val="26"/>
          <w:szCs w:val="26"/>
          <w:lang w:val="vi-VN"/>
        </w:rPr>
      </w:pPr>
      <w:r w:rsidRPr="00E64BA3">
        <w:rPr>
          <w:rFonts w:ascii="Times New Roman" w:hAnsi="Times New Roman"/>
          <w:b/>
          <w:bCs/>
          <w:sz w:val="26"/>
          <w:szCs w:val="26"/>
          <w:highlight w:val="yellow"/>
          <w:lang w:val="vi-VN"/>
        </w:rPr>
        <w:t>BÀI LÀM THAM KHẢO</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Con người sinh ra đều có những mục tiêu của riêng mình và đích đến là sự thành công. Để có được thành công con người phải trải qua rất nhiều khó khăn thử thách và điều cần thiết là chúng ta phải có vốn kiến thức vững vàng để có được những cách giải quyết phù hợp nhất. Và sách sẽ là một nguồn học tập, trau dồi vốn kiến thức tuyệt vời cho con người.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Sách chứa đựng mọi thứ con người cần: kiến thức, kỹ năng, kinh nghiệm sống và cảm xúc của con người, là những viên gạch xây nên những thành tựu của con người. Sách còn là một món ăn tinh thần, đem lại sự thoải mái, thư giãn, truyền cảm hứng cũng như động lực cho con người làm mọi thứ. Nó chứa đựng những giá trị văn hoá tinh thần dưới nhiều dạng ngôn ngữ khác nhau. Ngày nay, có hai loại sách là sách giấy và sách điện tử được gọi là ebook. </w:t>
      </w:r>
    </w:p>
    <w:p w:rsidR="00106561" w:rsidRPr="00E64BA3" w:rsidRDefault="00106561" w:rsidP="00106561">
      <w:pPr>
        <w:shd w:val="clear" w:color="auto" w:fill="FFFFFF"/>
        <w:ind w:firstLine="720"/>
        <w:jc w:val="both"/>
        <w:rPr>
          <w:rFonts w:ascii="Times New Roman" w:hAnsi="Times New Roman"/>
          <w:sz w:val="26"/>
          <w:szCs w:val="26"/>
          <w:lang w:val="vi-VN"/>
        </w:rPr>
      </w:pPr>
      <w:r w:rsidRPr="00E64BA3">
        <w:rPr>
          <w:rFonts w:ascii="Times New Roman" w:hAnsi="Times New Roman"/>
          <w:sz w:val="26"/>
          <w:szCs w:val="26"/>
          <w:lang w:val="vi-VN"/>
        </w:rPr>
        <w:t xml:space="preserve">   Những lợi ích và vai trò của sách đóng góp một phần quan trọng trong hành trình sống của con người. Trước tiên, tri thức của nhân loại vô cùng khổng lồ, mỗi giây mỗi phút lại có thêm những kiến thức mới, ngược lại kiến thức của con người lại hạn hẹp và để mở rộng vốn kiến thức của mình, con người cần phải đọc sách. Bởi khi đọc sách, ta có thể có thêm vốn hiểu biết về tất cả các lĩnh vực khác nhau về văn hoá, giáo dục, chính trị, cuộc sống,…Có thể nói, sách đóng vai trò bổ trợ cho mọi hoạt động giáo dục về nhận thức và ý thức. Hơn nữa, khi đọc sách, ta còn tăng cường những kỹ năng tư duy, phân tích và khả năng tập trung. Trong quá trình đọc sách, não bộ chúng ta được đưa về trạng thái tập trung cao độ. Và lúc này, khả năng tư duy và phân tích cũng được đẩy mạnh nhằm tiếp thu kiến thức một cách tốt nhất. Sách cũng là một người bạn tri kỉ của con người. Thông qua những </w:t>
      </w:r>
      <w:r w:rsidRPr="00E64BA3">
        <w:rPr>
          <w:rFonts w:ascii="Times New Roman" w:hAnsi="Times New Roman"/>
          <w:sz w:val="26"/>
          <w:szCs w:val="26"/>
          <w:lang w:val="vi-VN"/>
        </w:rPr>
        <w:lastRenderedPageBreak/>
        <w:t xml:space="preserve">trang sách, con người như thấy được một phần bản thân mình trong đó, những câu chuyện, những xúc cảm đồng điệu khiến con người như được chữa lành, được cảm thông và sẻ chia. Ngoài ra, mỗi tác giả, mỗi nhà văn lại có lối hành văn theo một cách riêng và cách dùng từ cũng vô cùng đa dạng, phong phú. Từ đó, ta có thể mở rộng được vốn từ vựng của mình và nâng cao kỹ năng giao tiếp. Đọc sách còn giúp ta điều khiển được cảm xúc của bản thân, có những suy nghĩ đúng đắn, bình tĩnh trước những vấn đề tiêu cực gặp phải trong cuộc sống.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eastAsia="zh-TW"/>
        </w:rPr>
      </w:pPr>
      <w:r w:rsidRPr="00E64BA3">
        <w:rPr>
          <w:rFonts w:ascii="Times New Roman" w:hAnsi="Times New Roman"/>
          <w:sz w:val="26"/>
          <w:szCs w:val="26"/>
          <w:lang w:val="vi-VN"/>
        </w:rPr>
        <w:t xml:space="preserve">  Thực tế cuộc sống cho chúng ta thấy có nhiều tấm gương thành công và họ có niềm yêu thích với việc đọc sách. Như tỉ phú công nghệ Elon Musk </w:t>
      </w:r>
      <w:r w:rsidRPr="00E64BA3">
        <w:rPr>
          <w:rFonts w:ascii="Times New Roman" w:eastAsia="Times New Roman" w:hAnsi="Times New Roman"/>
          <w:sz w:val="26"/>
          <w:szCs w:val="26"/>
          <w:lang w:eastAsia="zh-TW"/>
        </w:rPr>
        <w:t>đã học cách phát minh ra tên lửa chỉ thông qua việc đọc.</w:t>
      </w:r>
      <w:r w:rsidRPr="00E64BA3">
        <w:rPr>
          <w:rFonts w:ascii="Times New Roman" w:eastAsia="Times New Roman" w:hAnsi="Times New Roman"/>
          <w:sz w:val="26"/>
          <w:szCs w:val="26"/>
          <w:lang w:val="vi-VN" w:eastAsia="zh-TW"/>
        </w:rPr>
        <w:t xml:space="preserve"> </w:t>
      </w:r>
      <w:r w:rsidRPr="00E64BA3">
        <w:rPr>
          <w:rFonts w:ascii="Times New Roman" w:eastAsia="Times New Roman" w:hAnsi="Times New Roman"/>
          <w:sz w:val="26"/>
          <w:szCs w:val="26"/>
          <w:lang w:eastAsia="zh-TW"/>
        </w:rPr>
        <w:t>Musk từng trải qua tuổi thơ bị bắt nạt khi còn ở Châu Phi và những quyển sách phiêu lưu hay khoa học viễn tưởng trở thành thế giới tuổi thơ ông. Và cũng chính những câu chữ ấy đã tạo niềm cảm hứng lớn cho Musk, biến ông trở thành “huyền thoại sống” với những cuộc cách mạng công nghệ huy hoàng</w:t>
      </w:r>
      <w:r w:rsidRPr="00E64BA3">
        <w:rPr>
          <w:rFonts w:ascii="Times New Roman" w:eastAsia="Times New Roman" w:hAnsi="Times New Roman"/>
          <w:sz w:val="26"/>
          <w:szCs w:val="26"/>
          <w:lang w:val="vi-VN" w:eastAsia="zh-TW"/>
        </w:rPr>
        <w:t xml:space="preserve">. Hay như Mark Zuckerberg, </w:t>
      </w:r>
      <w:r w:rsidRPr="00E64BA3">
        <w:rPr>
          <w:rFonts w:ascii="Times New Roman" w:eastAsia="Times New Roman" w:hAnsi="Times New Roman"/>
          <w:sz w:val="26"/>
          <w:szCs w:val="26"/>
          <w:shd w:val="clear" w:color="auto" w:fill="FFFFFF"/>
          <w:lang w:val="vi-VN" w:eastAsia="zh-TW"/>
        </w:rPr>
        <w:t>m</w:t>
      </w:r>
      <w:r w:rsidRPr="00E64BA3">
        <w:rPr>
          <w:rFonts w:ascii="Times New Roman" w:eastAsia="Times New Roman" w:hAnsi="Times New Roman"/>
          <w:sz w:val="26"/>
          <w:szCs w:val="26"/>
          <w:shd w:val="clear" w:color="auto" w:fill="FFFFFF"/>
          <w:lang w:eastAsia="zh-TW"/>
        </w:rPr>
        <w:t>ặc cho chúng ta mê mệt bấm điện thoại để lướt Facebook mỗi ngày nhưng ông chủ Facebook thường xuyên duy trì thói quen rời khỏi máy tính, điện thoại để dành thời gian đọc những trang sách còn thơm mùi giấy.</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 xml:space="preserve">  Qua đó, chúng ta cần nhận thức được vai trò của sách và lợi ích của việc đọc sách. Đọc sách là thói quen của người thành công vì kiến thức mà sách mang lại giúp ta có thêm những trải nghiệm, trau dồi thêm kinh nghiệm cho bản thân mình. Ngày nay với sự phát triển của công nghệ, việc tiếp cận với nhiều loại sách càng dễ dàng hơn, đặc biệt là sự xuất hiện của sách điện tử ebook, người đọc chỉ cần bỏ ra số tiền nhất định để có thể đọc được rất nhiều loại sách với nhiều thể loại khác nhau. Chúng ta cần nhận thức đúng đắn về vai trò của sách và tích cực tham gia các hoạt động tuyên truyền đọc sách. </w:t>
      </w:r>
    </w:p>
    <w:p w:rsidR="00106561" w:rsidRPr="00E64BA3" w:rsidRDefault="00106561" w:rsidP="00106561">
      <w:pPr>
        <w:shd w:val="clear" w:color="auto" w:fill="FFFFFF"/>
        <w:ind w:firstLine="720"/>
        <w:jc w:val="both"/>
        <w:rPr>
          <w:rFonts w:ascii="Times New Roman" w:eastAsia="Times New Roman" w:hAnsi="Times New Roman"/>
          <w:sz w:val="26"/>
          <w:szCs w:val="26"/>
          <w:shd w:val="clear" w:color="auto" w:fill="FFFFFF"/>
          <w:lang w:val="vi-VN" w:eastAsia="zh-TW"/>
        </w:rPr>
      </w:pPr>
      <w:r w:rsidRPr="00E64BA3">
        <w:rPr>
          <w:rFonts w:ascii="Times New Roman" w:eastAsia="Times New Roman" w:hAnsi="Times New Roman"/>
          <w:sz w:val="26"/>
          <w:szCs w:val="26"/>
          <w:shd w:val="clear" w:color="auto" w:fill="FFFFFF"/>
          <w:lang w:val="vi-VN" w:eastAsia="zh-TW"/>
        </w:rPr>
        <w:t>“</w:t>
      </w:r>
      <w:r w:rsidRPr="00E64BA3">
        <w:rPr>
          <w:rFonts w:ascii="Times New Roman" w:eastAsia="Times New Roman" w:hAnsi="Times New Roman"/>
          <w:sz w:val="26"/>
          <w:szCs w:val="26"/>
          <w:shd w:val="clear" w:color="auto" w:fill="FFFFFF"/>
          <w:lang w:eastAsia="zh-TW"/>
        </w:rPr>
        <w:t>Sách hay, cũng như bạn tốt, ít và được lựa chọn; chọn lựa càng nhiều, thưởng thức càng nhiều</w:t>
      </w:r>
      <w:r w:rsidRPr="00E64BA3">
        <w:rPr>
          <w:rFonts w:ascii="Times New Roman" w:eastAsia="Times New Roman" w:hAnsi="Times New Roman"/>
          <w:sz w:val="26"/>
          <w:szCs w:val="26"/>
          <w:shd w:val="clear" w:color="auto" w:fill="FFFFFF"/>
          <w:lang w:val="vi-VN" w:eastAsia="zh-TW"/>
        </w:rPr>
        <w:t xml:space="preserve">” </w:t>
      </w:r>
      <w:r w:rsidRPr="00E64BA3">
        <w:rPr>
          <w:rFonts w:ascii="Times New Roman" w:eastAsia="Times New Roman" w:hAnsi="Times New Roman"/>
          <w:sz w:val="26"/>
          <w:szCs w:val="26"/>
          <w:shd w:val="clear" w:color="auto" w:fill="FFFFFF"/>
          <w:lang w:eastAsia="zh-TW"/>
        </w:rPr>
        <w:t>(Louisa May Alcott)</w:t>
      </w:r>
      <w:r w:rsidRPr="00E64BA3">
        <w:rPr>
          <w:rFonts w:ascii="Times New Roman" w:eastAsia="Times New Roman" w:hAnsi="Times New Roman"/>
          <w:sz w:val="26"/>
          <w:szCs w:val="26"/>
          <w:shd w:val="clear" w:color="auto" w:fill="FFFFFF"/>
          <w:lang w:val="vi-VN" w:eastAsia="zh-TW"/>
        </w:rPr>
        <w:t xml:space="preserve">. Thật vậy, đọc sách là một thói quen tốt và cần đọc sách một cách có chọn lọc. Đọc càng nhiều kiến thức của con người càng được rộng mở. Là học sinh, mỗi chúng ta cần ý thức được vai trò quan trọng của việc đọc sách và tích cực trau dồi kiến thức cho bản thân để có được thành công trong tương lai. </w:t>
      </w:r>
    </w:p>
    <w:p w:rsidR="00106561" w:rsidRPr="00E64BA3" w:rsidRDefault="00106561" w:rsidP="00106561">
      <w:pPr>
        <w:shd w:val="clear" w:color="auto" w:fill="FFFFFF"/>
        <w:jc w:val="both"/>
        <w:rPr>
          <w:rFonts w:ascii="Times New Roman" w:eastAsia="Times New Roman" w:hAnsi="Times New Roman"/>
          <w:sz w:val="26"/>
          <w:szCs w:val="26"/>
          <w:shd w:val="clear" w:color="auto" w:fill="FFFFFF"/>
          <w:lang w:eastAsia="zh-TW"/>
        </w:rPr>
      </w:pPr>
    </w:p>
    <w:p w:rsidR="00106561" w:rsidRPr="00E64BA3" w:rsidRDefault="00106561" w:rsidP="00106561">
      <w:pPr>
        <w:shd w:val="clear" w:color="auto" w:fill="FFFFFF"/>
        <w:jc w:val="both"/>
        <w:rPr>
          <w:rFonts w:ascii="Times New Roman" w:eastAsia="Times New Roman" w:hAnsi="Times New Roman"/>
          <w:sz w:val="26"/>
          <w:szCs w:val="26"/>
          <w:lang w:eastAsia="zh-TW"/>
        </w:rPr>
      </w:pPr>
    </w:p>
    <w:p w:rsidR="00E64BA3" w:rsidRDefault="00E64BA3" w:rsidP="00106561">
      <w:pPr>
        <w:shd w:val="clear" w:color="auto" w:fill="FFFFFF"/>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Pr="00E64BA3" w:rsidRDefault="00E64BA3" w:rsidP="00E64BA3">
      <w:pPr>
        <w:rPr>
          <w:rFonts w:ascii="Times New Roman" w:hAnsi="Times New Roman"/>
          <w:sz w:val="26"/>
          <w:szCs w:val="26"/>
        </w:rPr>
      </w:pPr>
    </w:p>
    <w:p w:rsidR="00E64BA3" w:rsidRDefault="00E64BA3" w:rsidP="00E64BA3">
      <w:pPr>
        <w:rPr>
          <w:rFonts w:ascii="Times New Roman" w:hAnsi="Times New Roman"/>
          <w:sz w:val="26"/>
          <w:szCs w:val="26"/>
        </w:rPr>
      </w:pPr>
    </w:p>
    <w:p w:rsidR="00106561" w:rsidRPr="00E64BA3" w:rsidRDefault="00E64BA3" w:rsidP="00E64BA3">
      <w:pPr>
        <w:tabs>
          <w:tab w:val="left" w:pos="1094"/>
        </w:tabs>
        <w:rPr>
          <w:rFonts w:ascii="Times New Roman" w:hAnsi="Times New Roman"/>
          <w:sz w:val="26"/>
          <w:szCs w:val="26"/>
        </w:rPr>
      </w:pPr>
      <w:r>
        <w:rPr>
          <w:rFonts w:ascii="Times New Roman" w:hAnsi="Times New Roman"/>
          <w:sz w:val="26"/>
          <w:szCs w:val="26"/>
        </w:rPr>
        <w:tab/>
      </w:r>
    </w:p>
    <w:sectPr w:rsidR="00106561" w:rsidRPr="00E64BA3" w:rsidSect="00C344B1">
      <w:headerReference w:type="default" r:id="rId8"/>
      <w:footerReference w:type="default" r:id="rId9"/>
      <w:pgSz w:w="11906" w:h="16838"/>
      <w:pgMar w:top="1134" w:right="1134"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224" w:rsidRDefault="00DA1224">
      <w:r>
        <w:separator/>
      </w:r>
    </w:p>
  </w:endnote>
  <w:endnote w:type="continuationSeparator" w:id="0">
    <w:p w:rsidR="00DA1224" w:rsidRDefault="00DA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4B1" w:rsidRPr="00C344B1" w:rsidRDefault="00C344B1" w:rsidP="00C344B1">
    <w:pPr>
      <w:tabs>
        <w:tab w:val="center" w:pos="4680"/>
        <w:tab w:val="right" w:pos="9360"/>
      </w:tabs>
      <w:rPr>
        <w:rFonts w:ascii="Georgia" w:eastAsia="Calibri"/>
        <w:sz w:val="22"/>
        <w:szCs w:val="22"/>
        <w:lang w:eastAsia="en-US"/>
      </w:rPr>
    </w:pPr>
    <w:r w:rsidRPr="00C344B1">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C344B1">
      <w:rPr>
        <w:rFonts w:ascii="Times New Roman" w:hAnsi="Times New Roman"/>
        <w:b/>
        <w:color w:val="000000"/>
        <w:kern w:val="2"/>
        <w:sz w:val="24"/>
        <w:szCs w:val="24"/>
        <w:lang w:val="nl-NL"/>
      </w:rPr>
      <w:t xml:space="preserve">    </w:t>
    </w:r>
    <w:r w:rsidRPr="00C344B1">
      <w:rPr>
        <w:rFonts w:ascii="Times New Roman" w:hAnsi="Times New Roman"/>
        <w:b/>
        <w:color w:val="00B0F0"/>
        <w:kern w:val="2"/>
        <w:sz w:val="24"/>
        <w:szCs w:val="24"/>
        <w:lang w:val="nl-NL"/>
      </w:rPr>
      <w:t/>
    </w:r>
    <w:r w:rsidRPr="00C344B1">
      <w:rPr>
        <w:rFonts w:ascii="Times New Roman" w:hAnsi="Times New Roman"/>
        <w:b/>
        <w:color w:val="FF0000"/>
        <w:kern w:val="2"/>
        <w:sz w:val="24"/>
        <w:szCs w:val="24"/>
        <w:lang w:val="nl-NL"/>
      </w:rPr>
      <w:t xml:space="preserve"/>
    </w:r>
    <w:r w:rsidRPr="00C344B1">
      <w:rPr>
        <w:rFonts w:ascii="Times New Roman" w:hAnsi="Times New Roman"/>
        <w:b/>
        <w:color w:val="000000"/>
        <w:kern w:val="2"/>
        <w:sz w:val="24"/>
        <w:szCs w:val="24"/>
      </w:rPr>
      <w:t xml:space="preserve">                                </w:t>
    </w:r>
    <w:r w:rsidRPr="00C344B1">
      <w:rPr>
        <w:rFonts w:ascii="Times New Roman" w:hAnsi="Times New Roman"/>
        <w:b/>
        <w:color w:val="FF0000"/>
        <w:kern w:val="2"/>
        <w:sz w:val="24"/>
        <w:szCs w:val="24"/>
      </w:rPr>
      <w:t>Trang</w:t>
    </w:r>
    <w:r w:rsidRPr="00C344B1">
      <w:rPr>
        <w:rFonts w:ascii="Times New Roman" w:hAnsi="Times New Roman"/>
        <w:b/>
        <w:color w:val="0070C0"/>
        <w:kern w:val="2"/>
        <w:sz w:val="24"/>
        <w:szCs w:val="24"/>
      </w:rPr>
      <w:t xml:space="preserve"> </w:t>
    </w:r>
    <w:r w:rsidRPr="00C344B1">
      <w:rPr>
        <w:rFonts w:ascii="Times New Roman" w:hAnsi="Times New Roman"/>
        <w:b/>
        <w:color w:val="0070C0"/>
        <w:kern w:val="2"/>
        <w:sz w:val="24"/>
        <w:szCs w:val="24"/>
      </w:rPr>
      <w:fldChar w:fldCharType="begin"/>
    </w:r>
    <w:r w:rsidRPr="00C344B1">
      <w:rPr>
        <w:rFonts w:ascii="Times New Roman" w:hAnsi="Times New Roman"/>
        <w:b/>
        <w:color w:val="0070C0"/>
        <w:kern w:val="2"/>
        <w:sz w:val="24"/>
        <w:szCs w:val="24"/>
      </w:rPr>
      <w:instrText xml:space="preserve"> PAGE   \* MERGEFORMAT </w:instrText>
    </w:r>
    <w:r w:rsidRPr="00C344B1">
      <w:rPr>
        <w:rFonts w:ascii="Times New Roman" w:hAnsi="Times New Roman"/>
        <w:b/>
        <w:color w:val="0070C0"/>
        <w:kern w:val="2"/>
        <w:sz w:val="24"/>
        <w:szCs w:val="24"/>
      </w:rPr>
      <w:fldChar w:fldCharType="separate"/>
    </w:r>
    <w:r>
      <w:rPr>
        <w:rFonts w:ascii="Times New Roman" w:hAnsi="Times New Roman"/>
        <w:b/>
        <w:noProof/>
        <w:color w:val="0070C0"/>
        <w:kern w:val="2"/>
        <w:sz w:val="24"/>
        <w:szCs w:val="24"/>
      </w:rPr>
      <w:t>1</w:t>
    </w:r>
    <w:r w:rsidRPr="00C344B1">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224" w:rsidRDefault="00DA1224">
      <w:r>
        <w:separator/>
      </w:r>
    </w:p>
  </w:footnote>
  <w:footnote w:type="continuationSeparator" w:id="0">
    <w:p w:rsidR="00DA1224" w:rsidRDefault="00DA1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561" w:rsidRPr="005D6768" w:rsidRDefault="00C344B1" w:rsidP="00C344B1">
    <w:pPr>
      <w:pStyle w:val="Header"/>
      <w:jc w:val="center"/>
    </w:pPr>
    <w:r w:rsidRPr="00C344B1">
      <w:rPr>
        <w:rFonts w:ascii="Times New Roman" w:eastAsia="Calibri" w:hAnsi="Times New Roman"/>
        <w:b/>
        <w:color w:val="00B0F0"/>
        <w:sz w:val="24"/>
        <w:szCs w:val="24"/>
        <w:lang w:val="nl-NL" w:eastAsia="en-US"/>
      </w:rPr>
      <w:t/>
    </w:r>
    <w:r w:rsidRPr="00C344B1">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8A1A2"/>
    <w:multiLevelType w:val="singleLevel"/>
    <w:tmpl w:val="80C8A1A2"/>
    <w:lvl w:ilvl="0">
      <w:start w:val="1"/>
      <w:numFmt w:val="decimal"/>
      <w:suff w:val="space"/>
      <w:lvlText w:val="%1."/>
      <w:lvlJc w:val="left"/>
      <w:rPr>
        <w:rFonts w:hint="default"/>
        <w:b/>
        <w:bCs/>
        <w:i/>
        <w:iCs/>
      </w:rPr>
    </w:lvl>
  </w:abstractNum>
  <w:abstractNum w:abstractNumId="1">
    <w:nsid w:val="82AC82DD"/>
    <w:multiLevelType w:val="singleLevel"/>
    <w:tmpl w:val="82AC82DD"/>
    <w:lvl w:ilvl="0">
      <w:start w:val="1"/>
      <w:numFmt w:val="decimal"/>
      <w:suff w:val="space"/>
      <w:lvlText w:val="%1."/>
      <w:lvlJc w:val="left"/>
    </w:lvl>
  </w:abstractNum>
  <w:abstractNum w:abstractNumId="2">
    <w:nsid w:val="9AF2CAFB"/>
    <w:multiLevelType w:val="singleLevel"/>
    <w:tmpl w:val="9AF2CAFB"/>
    <w:lvl w:ilvl="0">
      <w:start w:val="1"/>
      <w:numFmt w:val="decimal"/>
      <w:suff w:val="space"/>
      <w:lvlText w:val="%1."/>
      <w:lvlJc w:val="left"/>
    </w:lvl>
  </w:abstractNum>
  <w:abstractNum w:abstractNumId="3">
    <w:nsid w:val="9F613D50"/>
    <w:multiLevelType w:val="singleLevel"/>
    <w:tmpl w:val="9F613D50"/>
    <w:lvl w:ilvl="0">
      <w:start w:val="1"/>
      <w:numFmt w:val="decimal"/>
      <w:suff w:val="space"/>
      <w:lvlText w:val="%1."/>
      <w:lvlJc w:val="left"/>
    </w:lvl>
  </w:abstractNum>
  <w:abstractNum w:abstractNumId="4">
    <w:nsid w:val="A02B3907"/>
    <w:multiLevelType w:val="singleLevel"/>
    <w:tmpl w:val="A02B3907"/>
    <w:lvl w:ilvl="0">
      <w:start w:val="1"/>
      <w:numFmt w:val="decimal"/>
      <w:suff w:val="space"/>
      <w:lvlText w:val="%1."/>
      <w:lvlJc w:val="left"/>
      <w:pPr>
        <w:ind w:left="200"/>
      </w:pPr>
    </w:lvl>
  </w:abstractNum>
  <w:abstractNum w:abstractNumId="5">
    <w:nsid w:val="B0D132EF"/>
    <w:multiLevelType w:val="singleLevel"/>
    <w:tmpl w:val="B0D132EF"/>
    <w:lvl w:ilvl="0">
      <w:start w:val="1"/>
      <w:numFmt w:val="decimal"/>
      <w:suff w:val="space"/>
      <w:lvlText w:val="%1."/>
      <w:lvlJc w:val="left"/>
    </w:lvl>
  </w:abstractNum>
  <w:abstractNum w:abstractNumId="6">
    <w:nsid w:val="B1A5E9C6"/>
    <w:multiLevelType w:val="singleLevel"/>
    <w:tmpl w:val="B1A5E9C6"/>
    <w:lvl w:ilvl="0">
      <w:start w:val="1"/>
      <w:numFmt w:val="lowerLetter"/>
      <w:suff w:val="space"/>
      <w:lvlText w:val="%1."/>
      <w:lvlJc w:val="left"/>
    </w:lvl>
  </w:abstractNum>
  <w:abstractNum w:abstractNumId="7">
    <w:nsid w:val="D009BD52"/>
    <w:multiLevelType w:val="singleLevel"/>
    <w:tmpl w:val="D009BD52"/>
    <w:lvl w:ilvl="0">
      <w:start w:val="1"/>
      <w:numFmt w:val="decimal"/>
      <w:suff w:val="space"/>
      <w:lvlText w:val="%1."/>
      <w:lvlJc w:val="left"/>
    </w:lvl>
  </w:abstractNum>
  <w:abstractNum w:abstractNumId="8">
    <w:nsid w:val="D43DDE32"/>
    <w:multiLevelType w:val="singleLevel"/>
    <w:tmpl w:val="D43DDE32"/>
    <w:lvl w:ilvl="0">
      <w:start w:val="1"/>
      <w:numFmt w:val="decimal"/>
      <w:suff w:val="space"/>
      <w:lvlText w:val="%1."/>
      <w:lvlJc w:val="left"/>
    </w:lvl>
  </w:abstractNum>
  <w:abstractNum w:abstractNumId="9">
    <w:nsid w:val="DA879885"/>
    <w:multiLevelType w:val="singleLevel"/>
    <w:tmpl w:val="DA879885"/>
    <w:lvl w:ilvl="0">
      <w:start w:val="1"/>
      <w:numFmt w:val="decimal"/>
      <w:suff w:val="space"/>
      <w:lvlText w:val="%1."/>
      <w:lvlJc w:val="left"/>
    </w:lvl>
  </w:abstractNum>
  <w:abstractNum w:abstractNumId="10">
    <w:nsid w:val="E372D2A7"/>
    <w:multiLevelType w:val="singleLevel"/>
    <w:tmpl w:val="E372D2A7"/>
    <w:lvl w:ilvl="0">
      <w:start w:val="1"/>
      <w:numFmt w:val="decimal"/>
      <w:suff w:val="space"/>
      <w:lvlText w:val="%1."/>
      <w:lvlJc w:val="left"/>
    </w:lvl>
  </w:abstractNum>
  <w:abstractNum w:abstractNumId="11">
    <w:nsid w:val="E711AC77"/>
    <w:multiLevelType w:val="singleLevel"/>
    <w:tmpl w:val="E711AC77"/>
    <w:lvl w:ilvl="0">
      <w:start w:val="1"/>
      <w:numFmt w:val="decimal"/>
      <w:suff w:val="space"/>
      <w:lvlText w:val="%1."/>
      <w:lvlJc w:val="left"/>
    </w:lvl>
  </w:abstractNum>
  <w:abstractNum w:abstractNumId="12">
    <w:nsid w:val="EC012EEC"/>
    <w:multiLevelType w:val="singleLevel"/>
    <w:tmpl w:val="EC012EEC"/>
    <w:lvl w:ilvl="0">
      <w:start w:val="1"/>
      <w:numFmt w:val="decimal"/>
      <w:suff w:val="space"/>
      <w:lvlText w:val="%1."/>
      <w:lvlJc w:val="left"/>
    </w:lvl>
  </w:abstractNum>
  <w:abstractNum w:abstractNumId="13">
    <w:nsid w:val="F62F30F0"/>
    <w:multiLevelType w:val="singleLevel"/>
    <w:tmpl w:val="F62F30F0"/>
    <w:lvl w:ilvl="0">
      <w:start w:val="1"/>
      <w:numFmt w:val="lowerLetter"/>
      <w:suff w:val="space"/>
      <w:lvlText w:val="%1."/>
      <w:lvlJc w:val="left"/>
    </w:lvl>
  </w:abstractNum>
  <w:abstractNum w:abstractNumId="14">
    <w:nsid w:val="0A156BC0"/>
    <w:multiLevelType w:val="multilevel"/>
    <w:tmpl w:val="0A156B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F5494AE"/>
    <w:multiLevelType w:val="singleLevel"/>
    <w:tmpl w:val="0F5494AE"/>
    <w:lvl w:ilvl="0">
      <w:start w:val="1"/>
      <w:numFmt w:val="decimal"/>
      <w:suff w:val="space"/>
      <w:lvlText w:val="%1."/>
      <w:lvlJc w:val="left"/>
    </w:lvl>
  </w:abstractNum>
  <w:abstractNum w:abstractNumId="16">
    <w:nsid w:val="39541B88"/>
    <w:multiLevelType w:val="multilevel"/>
    <w:tmpl w:val="39541B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A153A0"/>
    <w:multiLevelType w:val="singleLevel"/>
    <w:tmpl w:val="41A153A0"/>
    <w:lvl w:ilvl="0">
      <w:start w:val="1"/>
      <w:numFmt w:val="decimal"/>
      <w:suff w:val="space"/>
      <w:lvlText w:val="%1."/>
      <w:lvlJc w:val="left"/>
    </w:lvl>
  </w:abstractNum>
  <w:abstractNum w:abstractNumId="18">
    <w:nsid w:val="41E7393D"/>
    <w:multiLevelType w:val="singleLevel"/>
    <w:tmpl w:val="41E7393D"/>
    <w:lvl w:ilvl="0">
      <w:start w:val="1"/>
      <w:numFmt w:val="decimal"/>
      <w:suff w:val="space"/>
      <w:lvlText w:val="%1."/>
      <w:lvlJc w:val="left"/>
    </w:lvl>
  </w:abstractNum>
  <w:abstractNum w:abstractNumId="19">
    <w:nsid w:val="59A253DA"/>
    <w:multiLevelType w:val="multilevel"/>
    <w:tmpl w:val="59A253D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8AE201"/>
    <w:multiLevelType w:val="singleLevel"/>
    <w:tmpl w:val="5B8AE201"/>
    <w:lvl w:ilvl="0">
      <w:start w:val="1"/>
      <w:numFmt w:val="decimal"/>
      <w:suff w:val="space"/>
      <w:lvlText w:val="%1."/>
      <w:lvlJc w:val="left"/>
    </w:lvl>
  </w:abstractNum>
  <w:abstractNum w:abstractNumId="21">
    <w:nsid w:val="5BD37458"/>
    <w:multiLevelType w:val="multilevel"/>
    <w:tmpl w:val="5BD37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E987D22"/>
    <w:multiLevelType w:val="singleLevel"/>
    <w:tmpl w:val="5E987D22"/>
    <w:lvl w:ilvl="0">
      <w:start w:val="1"/>
      <w:numFmt w:val="lowerLetter"/>
      <w:suff w:val="space"/>
      <w:lvlText w:val="%1."/>
      <w:lvlJc w:val="left"/>
    </w:lvl>
  </w:abstractNum>
  <w:abstractNum w:abstractNumId="23">
    <w:nsid w:val="5F1228BC"/>
    <w:multiLevelType w:val="singleLevel"/>
    <w:tmpl w:val="5F1228BC"/>
    <w:lvl w:ilvl="0">
      <w:start w:val="1"/>
      <w:numFmt w:val="decimal"/>
      <w:suff w:val="space"/>
      <w:lvlText w:val="%1."/>
      <w:lvlJc w:val="left"/>
    </w:lvl>
  </w:abstractNum>
  <w:abstractNum w:abstractNumId="24">
    <w:nsid w:val="6A45ED0B"/>
    <w:multiLevelType w:val="singleLevel"/>
    <w:tmpl w:val="6A45ED0B"/>
    <w:lvl w:ilvl="0">
      <w:start w:val="1"/>
      <w:numFmt w:val="decimal"/>
      <w:suff w:val="space"/>
      <w:lvlText w:val="%1."/>
      <w:lvlJc w:val="left"/>
    </w:lvl>
  </w:abstractNum>
  <w:abstractNum w:abstractNumId="25">
    <w:nsid w:val="6A85CA50"/>
    <w:multiLevelType w:val="singleLevel"/>
    <w:tmpl w:val="6A85CA50"/>
    <w:lvl w:ilvl="0">
      <w:start w:val="1"/>
      <w:numFmt w:val="decimal"/>
      <w:suff w:val="space"/>
      <w:lvlText w:val="%1."/>
      <w:lvlJc w:val="left"/>
    </w:lvl>
  </w:abstractNum>
  <w:abstractNum w:abstractNumId="26">
    <w:nsid w:val="75178842"/>
    <w:multiLevelType w:val="singleLevel"/>
    <w:tmpl w:val="75178842"/>
    <w:lvl w:ilvl="0">
      <w:start w:val="1"/>
      <w:numFmt w:val="decimal"/>
      <w:suff w:val="space"/>
      <w:lvlText w:val="%1."/>
      <w:lvlJc w:val="left"/>
    </w:lvl>
  </w:abstractNum>
  <w:abstractNum w:abstractNumId="27">
    <w:nsid w:val="7BA000B5"/>
    <w:multiLevelType w:val="singleLevel"/>
    <w:tmpl w:val="7BA000B5"/>
    <w:lvl w:ilvl="0">
      <w:start w:val="1"/>
      <w:numFmt w:val="decimal"/>
      <w:suff w:val="space"/>
      <w:lvlText w:val="%1."/>
      <w:lvlJc w:val="left"/>
      <w:rPr>
        <w:b/>
      </w:rPr>
    </w:lvl>
  </w:abstractNum>
  <w:abstractNum w:abstractNumId="28">
    <w:nsid w:val="7CA943FD"/>
    <w:multiLevelType w:val="multilevel"/>
    <w:tmpl w:val="7CA943F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CCF62E4"/>
    <w:multiLevelType w:val="multilevel"/>
    <w:tmpl w:val="7CCF62E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2"/>
  </w:num>
  <w:num w:numId="4">
    <w:abstractNumId w:val="20"/>
  </w:num>
  <w:num w:numId="5">
    <w:abstractNumId w:val="6"/>
  </w:num>
  <w:num w:numId="6">
    <w:abstractNumId w:val="15"/>
  </w:num>
  <w:num w:numId="7">
    <w:abstractNumId w:val="29"/>
  </w:num>
  <w:num w:numId="8">
    <w:abstractNumId w:val="11"/>
  </w:num>
  <w:num w:numId="9">
    <w:abstractNumId w:val="25"/>
  </w:num>
  <w:num w:numId="10">
    <w:abstractNumId w:val="17"/>
  </w:num>
  <w:num w:numId="11">
    <w:abstractNumId w:val="19"/>
  </w:num>
  <w:num w:numId="12">
    <w:abstractNumId w:val="26"/>
  </w:num>
  <w:num w:numId="13">
    <w:abstractNumId w:val="2"/>
  </w:num>
  <w:num w:numId="14">
    <w:abstractNumId w:val="7"/>
  </w:num>
  <w:num w:numId="15">
    <w:abstractNumId w:val="10"/>
  </w:num>
  <w:num w:numId="16">
    <w:abstractNumId w:val="27"/>
  </w:num>
  <w:num w:numId="17">
    <w:abstractNumId w:val="4"/>
  </w:num>
  <w:num w:numId="18">
    <w:abstractNumId w:val="12"/>
  </w:num>
  <w:num w:numId="19">
    <w:abstractNumId w:val="8"/>
  </w:num>
  <w:num w:numId="20">
    <w:abstractNumId w:val="18"/>
  </w:num>
  <w:num w:numId="21">
    <w:abstractNumId w:val="1"/>
  </w:num>
  <w:num w:numId="22">
    <w:abstractNumId w:val="16"/>
  </w:num>
  <w:num w:numId="23">
    <w:abstractNumId w:val="23"/>
  </w:num>
  <w:num w:numId="24">
    <w:abstractNumId w:val="28"/>
  </w:num>
  <w:num w:numId="25">
    <w:abstractNumId w:val="14"/>
  </w:num>
  <w:num w:numId="26">
    <w:abstractNumId w:val="21"/>
  </w:num>
  <w:num w:numId="27">
    <w:abstractNumId w:val="24"/>
  </w:num>
  <w:num w:numId="28">
    <w:abstractNumId w:val="0"/>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235"/>
    <w:rsid w:val="00005A76"/>
    <w:rsid w:val="00037F68"/>
    <w:rsid w:val="000752A8"/>
    <w:rsid w:val="000F0442"/>
    <w:rsid w:val="00106561"/>
    <w:rsid w:val="001411E7"/>
    <w:rsid w:val="0017283F"/>
    <w:rsid w:val="001B0D1F"/>
    <w:rsid w:val="001E7B07"/>
    <w:rsid w:val="0020753B"/>
    <w:rsid w:val="00265484"/>
    <w:rsid w:val="00274363"/>
    <w:rsid w:val="00277B31"/>
    <w:rsid w:val="00281518"/>
    <w:rsid w:val="00286AAE"/>
    <w:rsid w:val="002902D3"/>
    <w:rsid w:val="002D40E3"/>
    <w:rsid w:val="00425F34"/>
    <w:rsid w:val="00441A23"/>
    <w:rsid w:val="00457D3A"/>
    <w:rsid w:val="00522861"/>
    <w:rsid w:val="005237A9"/>
    <w:rsid w:val="005511A0"/>
    <w:rsid w:val="005C7711"/>
    <w:rsid w:val="005D3496"/>
    <w:rsid w:val="005D655F"/>
    <w:rsid w:val="005D6768"/>
    <w:rsid w:val="005E481A"/>
    <w:rsid w:val="005F4864"/>
    <w:rsid w:val="00653055"/>
    <w:rsid w:val="0065388C"/>
    <w:rsid w:val="0066680A"/>
    <w:rsid w:val="00672CC7"/>
    <w:rsid w:val="006F0A96"/>
    <w:rsid w:val="0070688C"/>
    <w:rsid w:val="0075304A"/>
    <w:rsid w:val="00756C04"/>
    <w:rsid w:val="00871268"/>
    <w:rsid w:val="00893DD5"/>
    <w:rsid w:val="0094755B"/>
    <w:rsid w:val="00990E25"/>
    <w:rsid w:val="009B6960"/>
    <w:rsid w:val="009C2330"/>
    <w:rsid w:val="009C2F07"/>
    <w:rsid w:val="00A44E41"/>
    <w:rsid w:val="00AA0C7F"/>
    <w:rsid w:val="00B01E45"/>
    <w:rsid w:val="00B87385"/>
    <w:rsid w:val="00B92D20"/>
    <w:rsid w:val="00BC44BD"/>
    <w:rsid w:val="00C04B10"/>
    <w:rsid w:val="00C344B1"/>
    <w:rsid w:val="00CC51D1"/>
    <w:rsid w:val="00CD0E22"/>
    <w:rsid w:val="00D312E2"/>
    <w:rsid w:val="00DA1224"/>
    <w:rsid w:val="00DB70DF"/>
    <w:rsid w:val="00DE53E5"/>
    <w:rsid w:val="00E15693"/>
    <w:rsid w:val="00E31235"/>
    <w:rsid w:val="00E62244"/>
    <w:rsid w:val="00E64BA3"/>
    <w:rsid w:val="00EA0A56"/>
    <w:rsid w:val="00EA2972"/>
    <w:rsid w:val="00EA70E8"/>
    <w:rsid w:val="00EE0E06"/>
    <w:rsid w:val="00F135A2"/>
    <w:rsid w:val="00F35714"/>
    <w:rsid w:val="00FA05C6"/>
    <w:rsid w:val="00FA3D3C"/>
    <w:rsid w:val="00FC7B89"/>
    <w:rsid w:val="05BD3D6C"/>
    <w:rsid w:val="06213BAC"/>
    <w:rsid w:val="0A6E1F45"/>
    <w:rsid w:val="0B6619E0"/>
    <w:rsid w:val="0FAB38C2"/>
    <w:rsid w:val="124B42E2"/>
    <w:rsid w:val="13103E92"/>
    <w:rsid w:val="14DE2F0D"/>
    <w:rsid w:val="186120BC"/>
    <w:rsid w:val="1E1A7EB5"/>
    <w:rsid w:val="218E0BD3"/>
    <w:rsid w:val="23A0781F"/>
    <w:rsid w:val="25396722"/>
    <w:rsid w:val="29EB7C3D"/>
    <w:rsid w:val="2A4D4013"/>
    <w:rsid w:val="2BE457BC"/>
    <w:rsid w:val="2CA46D38"/>
    <w:rsid w:val="2CEB17D4"/>
    <w:rsid w:val="2DAF31B0"/>
    <w:rsid w:val="2DE32C95"/>
    <w:rsid w:val="34AB3D78"/>
    <w:rsid w:val="34E777E9"/>
    <w:rsid w:val="37AF09A0"/>
    <w:rsid w:val="3E2D172D"/>
    <w:rsid w:val="43EF7040"/>
    <w:rsid w:val="46ED41DF"/>
    <w:rsid w:val="4868575C"/>
    <w:rsid w:val="48E57A25"/>
    <w:rsid w:val="4AD37AFB"/>
    <w:rsid w:val="4FBA3848"/>
    <w:rsid w:val="511856D5"/>
    <w:rsid w:val="53D33B35"/>
    <w:rsid w:val="552C3A4F"/>
    <w:rsid w:val="577A0378"/>
    <w:rsid w:val="57BE3687"/>
    <w:rsid w:val="59EA7DFC"/>
    <w:rsid w:val="5EF95766"/>
    <w:rsid w:val="629C76D5"/>
    <w:rsid w:val="65A5668F"/>
    <w:rsid w:val="6EF17437"/>
    <w:rsid w:val="75C46D69"/>
    <w:rsid w:val="7E322C8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val="en-US"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 w:type="character" w:customStyle="1" w:styleId="HeaderChar">
    <w:name w:val="Header Char"/>
    <w:link w:val="Header"/>
    <w:uiPriority w:val="99"/>
    <w:qFormat/>
    <w:rsid w:val="005D3496"/>
    <w:rPr>
      <w:rFonts w:ascii="Calibri" w:hAnsi="Calibri"/>
      <w:sz w:val="18"/>
      <w:szCs w:val="18"/>
      <w:lang w:eastAsia="zh-CN"/>
    </w:rPr>
  </w:style>
  <w:style w:type="character" w:customStyle="1" w:styleId="UnresolvedMention">
    <w:name w:val="Unresolved Mention"/>
    <w:uiPriority w:val="99"/>
    <w:semiHidden/>
    <w:unhideWhenUsed/>
    <w:rsid w:val="005D34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hAnsi="Calibri"/>
      <w:lang w:val="en-US" w:eastAsia="zh-CN"/>
    </w:rPr>
  </w:style>
  <w:style w:type="paragraph" w:styleId="Heading3">
    <w:name w:val="heading 3"/>
    <w:next w:val="Normal"/>
    <w:qFormat/>
    <w:pPr>
      <w:spacing w:before="100" w:beforeAutospacing="1" w:after="100"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b/>
      <w:bCs/>
      <w:i/>
      <w:sz w:val="24"/>
      <w:szCs w:val="24"/>
      <w:lang w:val="vi" w:eastAsia="en-US"/>
    </w:rPr>
  </w:style>
  <w:style w:type="character" w:styleId="Emphasis">
    <w:name w:val="Emphasis"/>
    <w:qFormat/>
    <w:rPr>
      <w:i/>
      <w:iCs/>
    </w:rPr>
  </w:style>
  <w:style w:type="character" w:styleId="FollowedHyperlink">
    <w:name w:val="FollowedHyperlink"/>
    <w:uiPriority w:val="99"/>
    <w:unhideWhenUsed/>
    <w:rPr>
      <w:color w:val="954F72"/>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styleId="Hyperlink">
    <w:name w:val="Hyperlink"/>
    <w:qFormat/>
    <w:rPr>
      <w:color w:val="0000FF"/>
      <w:u w:val="single"/>
    </w:rPr>
  </w:style>
  <w:style w:type="paragraph" w:styleId="NormalWeb">
    <w:name w:val="Normal (Web)"/>
    <w:basedOn w:val="Normal"/>
    <w:qFormat/>
    <w:pPr>
      <w:spacing w:before="100" w:beforeAutospacing="1" w:after="100" w:afterAutospacing="1"/>
    </w:pPr>
    <w:rPr>
      <w:rFonts w:ascii="Times New Roman" w:hAnsi="Times New Roman"/>
      <w:sz w:val="24"/>
      <w:szCs w:val="24"/>
    </w:rPr>
  </w:style>
  <w:style w:type="character" w:styleId="Strong">
    <w:name w:val="Strong"/>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c">
    <w:name w:val="Khác"/>
    <w:basedOn w:val="Normal"/>
    <w:qFormat/>
    <w:pPr>
      <w:widowControl w:val="0"/>
      <w:spacing w:line="305" w:lineRule="auto"/>
      <w:ind w:firstLine="400"/>
    </w:pPr>
    <w:rPr>
      <w:rFonts w:ascii="Times New Roman" w:eastAsia="Times New Roman" w:hAnsi="Times New Roman"/>
      <w:sz w:val="22"/>
      <w:szCs w:val="22"/>
    </w:rPr>
  </w:style>
  <w:style w:type="paragraph" w:styleId="ListParagraph">
    <w:name w:val="List Paragraph"/>
    <w:basedOn w:val="Normal"/>
    <w:uiPriority w:val="1"/>
    <w:qFormat/>
    <w:pPr>
      <w:ind w:left="348" w:hanging="361"/>
    </w:pPr>
    <w:rPr>
      <w:rFonts w:ascii="Arial" w:eastAsia="Arial" w:hAnsi="Arial" w:cs="Arial"/>
      <w:lang w:val="vi" w:eastAsia="en-US"/>
    </w:rPr>
  </w:style>
  <w:style w:type="character" w:customStyle="1" w:styleId="FooterChar">
    <w:name w:val="Footer Char"/>
    <w:link w:val="Footer"/>
    <w:uiPriority w:val="99"/>
    <w:rsid w:val="00FA3D3C"/>
    <w:rPr>
      <w:rFonts w:ascii="Calibri" w:hAnsi="Calibri"/>
      <w:sz w:val="18"/>
      <w:szCs w:val="18"/>
      <w:lang w:eastAsia="zh-CN"/>
    </w:rPr>
  </w:style>
  <w:style w:type="character" w:customStyle="1" w:styleId="HeaderChar">
    <w:name w:val="Header Char"/>
    <w:link w:val="Header"/>
    <w:uiPriority w:val="99"/>
    <w:qFormat/>
    <w:rsid w:val="005D3496"/>
    <w:rPr>
      <w:rFonts w:ascii="Calibri" w:hAnsi="Calibri"/>
      <w:sz w:val="18"/>
      <w:szCs w:val="18"/>
      <w:lang w:eastAsia="zh-CN"/>
    </w:rPr>
  </w:style>
  <w:style w:type="character" w:customStyle="1" w:styleId="UnresolvedMention">
    <w:name w:val="Unresolved Mention"/>
    <w:uiPriority w:val="99"/>
    <w:semiHidden/>
    <w:unhideWhenUsed/>
    <w:rsid w:val="005D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500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33562</Words>
  <Characters>191310</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224424</CharactersWithSpaces>
  <SharedDoc>false</SharedDoc>
  <HLinks>
    <vt:vector size="6" baseType="variant">
      <vt:variant>
        <vt:i4>7077941</vt:i4>
      </vt:variant>
      <vt:variant>
        <vt:i4>0</vt:i4>
      </vt:variant>
      <vt:variant>
        <vt:i4>0</vt:i4>
      </vt:variant>
      <vt:variant>
        <vt:i4>5</vt:i4>
      </vt:variant>
      <vt:variant>
        <vt:lpwstr>https://www.facebook.com/groups/giaoanmienphinguvan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2024-02-26T02:58:00Z</dcterms:created>
  <dc:creator>admin</dc:creator>
  <dc:description>Dàn ý ngữ văn 7 học kỳ 2 chi tiết được soạn dưới dạng file word và PDF gồm 69 trang. Các bạn xem và tải về ở dưới.</dc:description>
  <dcterms:modified xsi:type="dcterms:W3CDTF">2024-02-26T02:58:00Z</dcterms:modified>
  <cp:revision>1</cp:revision>
  <dc:title>Dàn Ý Ngữ Văn 7 Học Kỳ 2 Chi Tiết</dc:title>
</cp:coreProperties>
</file>