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96" w:rsidRDefault="00FE1496" w:rsidP="00FE1496">
      <w:pPr>
        <w:tabs>
          <w:tab w:val="center" w:pos="2638"/>
          <w:tab w:val="center" w:pos="6772"/>
        </w:tabs>
        <w:spacing w:after="0" w:line="259" w:lineRule="auto"/>
        <w:ind w:left="0" w:firstLine="0"/>
        <w:jc w:val="center"/>
      </w:pPr>
      <w:r w:rsidRPr="003C270B">
        <w:rPr>
          <w:b/>
          <w:sz w:val="25"/>
          <w:highlight w:val="green"/>
        </w:rPr>
        <w:t>ĐỀ CƯƠNG ÔN TẬP GIỮA KỲ I NĂM HỌC 2024- 2025</w:t>
      </w:r>
    </w:p>
    <w:p w:rsidR="00FE1496" w:rsidRDefault="00FE1496" w:rsidP="00FE1496">
      <w:pPr>
        <w:tabs>
          <w:tab w:val="center" w:pos="2638"/>
          <w:tab w:val="center" w:pos="6772"/>
        </w:tabs>
        <w:spacing w:after="0" w:line="259" w:lineRule="auto"/>
        <w:ind w:left="0" w:firstLine="0"/>
        <w:jc w:val="center"/>
        <w:rPr>
          <w:b/>
          <w:sz w:val="25"/>
        </w:rPr>
      </w:pPr>
      <w:r w:rsidRPr="003C270B">
        <w:rPr>
          <w:b/>
          <w:sz w:val="25"/>
          <w:highlight w:val="yellow"/>
        </w:rPr>
        <w:t>MÔN: CÔNG NGHỆ 12</w:t>
      </w:r>
    </w:p>
    <w:p w:rsidR="00FE1496" w:rsidRDefault="00FE1496" w:rsidP="00FE1496">
      <w:pPr>
        <w:tabs>
          <w:tab w:val="center" w:pos="2638"/>
          <w:tab w:val="center" w:pos="6772"/>
        </w:tabs>
        <w:spacing w:after="0" w:line="259" w:lineRule="auto"/>
        <w:ind w:left="0" w:firstLine="0"/>
      </w:pPr>
      <w:r>
        <w:rPr>
          <w:b/>
          <w:bCs/>
          <w:szCs w:val="24"/>
          <w:u w:color="000000"/>
        </w:rPr>
        <w:t xml:space="preserve">1. </w:t>
      </w:r>
      <w:r>
        <w:rPr>
          <w:b/>
        </w:rPr>
        <w:t xml:space="preserve">MỤC TIÊU </w:t>
      </w:r>
    </w:p>
    <w:p w:rsidR="00FE1496" w:rsidRDefault="00FE1496" w:rsidP="00FE1496">
      <w:pPr>
        <w:spacing w:after="0" w:line="270" w:lineRule="auto"/>
      </w:pPr>
      <w:r>
        <w:rPr>
          <w:b/>
        </w:rPr>
        <w:t>1.1.</w:t>
      </w:r>
      <w:r>
        <w:t xml:space="preserve"> </w:t>
      </w:r>
      <w:r>
        <w:rPr>
          <w:b/>
        </w:rPr>
        <w:t xml:space="preserve">Kiến thức: </w:t>
      </w:r>
      <w:r>
        <w:rPr>
          <w:b/>
          <w:i/>
        </w:rPr>
        <w:t xml:space="preserve">Học sinh ôn tập các kiến thức về: </w:t>
      </w:r>
    </w:p>
    <w:p w:rsidR="00FE1496" w:rsidRDefault="00FE1496" w:rsidP="00FE1496">
      <w:pPr>
        <w:spacing w:after="0"/>
        <w:ind w:left="139" w:hanging="139"/>
      </w:pPr>
      <w:r>
        <w:rPr>
          <w:szCs w:val="24"/>
          <w:u w:color="000000"/>
        </w:rPr>
        <w:t>-</w:t>
      </w:r>
      <w:r>
        <w:rPr>
          <w:szCs w:val="24"/>
          <w:u w:color="000000"/>
        </w:rPr>
        <w:tab/>
      </w:r>
      <w:r>
        <w:t xml:space="preserve">Vai trò và triển vọng của lâm nghiệp.  </w:t>
      </w:r>
    </w:p>
    <w:p w:rsidR="00FE1496" w:rsidRDefault="00FE1496" w:rsidP="00FE1496">
      <w:pPr>
        <w:spacing w:after="0"/>
        <w:ind w:left="139" w:hanging="139"/>
      </w:pPr>
      <w:r>
        <w:rPr>
          <w:szCs w:val="24"/>
          <w:u w:color="000000"/>
        </w:rPr>
        <w:t>-</w:t>
      </w:r>
      <w:r>
        <w:rPr>
          <w:szCs w:val="24"/>
          <w:u w:color="000000"/>
        </w:rPr>
        <w:tab/>
      </w:r>
      <w:r>
        <w:t xml:space="preserve">Các hoạt động lâm nghiệp cơ bản và nguyên nhân chủ yếu làm suy thoái tài nguyên rừng.  </w:t>
      </w:r>
    </w:p>
    <w:p w:rsidR="00FE1496" w:rsidRDefault="00FE1496" w:rsidP="00FE1496">
      <w:pPr>
        <w:spacing w:after="0"/>
        <w:ind w:left="139" w:hanging="139"/>
      </w:pPr>
      <w:r>
        <w:rPr>
          <w:szCs w:val="24"/>
          <w:u w:color="000000"/>
        </w:rPr>
        <w:t>-</w:t>
      </w:r>
      <w:r>
        <w:rPr>
          <w:szCs w:val="24"/>
          <w:u w:color="000000"/>
        </w:rPr>
        <w:tab/>
      </w:r>
      <w:r>
        <w:t xml:space="preserve">Vai trò nhiệm vụ của chồng và chăm sóc rừng.  </w:t>
      </w:r>
    </w:p>
    <w:p w:rsidR="00FE1496" w:rsidRDefault="00FE1496" w:rsidP="00FE1496">
      <w:pPr>
        <w:spacing w:after="0"/>
        <w:ind w:left="139" w:hanging="139"/>
      </w:pPr>
      <w:r>
        <w:rPr>
          <w:szCs w:val="24"/>
          <w:u w:color="000000"/>
        </w:rPr>
        <w:t>-</w:t>
      </w:r>
      <w:r>
        <w:rPr>
          <w:szCs w:val="24"/>
          <w:u w:color="000000"/>
        </w:rPr>
        <w:tab/>
      </w:r>
      <w:r>
        <w:t xml:space="preserve">Quy luật sinh trưởng và phát triển của cây rừng.  </w:t>
      </w:r>
    </w:p>
    <w:p w:rsidR="00FE1496" w:rsidRDefault="00FE1496" w:rsidP="00FE1496">
      <w:pPr>
        <w:spacing w:after="0"/>
        <w:ind w:left="139" w:hanging="139"/>
      </w:pPr>
      <w:r>
        <w:rPr>
          <w:szCs w:val="24"/>
          <w:u w:color="000000"/>
        </w:rPr>
        <w:t>-</w:t>
      </w:r>
      <w:r>
        <w:rPr>
          <w:szCs w:val="24"/>
          <w:u w:color="000000"/>
        </w:rPr>
        <w:tab/>
      </w:r>
      <w:r>
        <w:t xml:space="preserve">Kỹ thuật trồng và chăm sóc rừng. </w:t>
      </w:r>
    </w:p>
    <w:p w:rsidR="00FE1496" w:rsidRDefault="00FE1496" w:rsidP="00FE1496">
      <w:pPr>
        <w:spacing w:after="0" w:line="270" w:lineRule="auto"/>
      </w:pPr>
      <w:r>
        <w:rPr>
          <w:b/>
        </w:rPr>
        <w:t xml:space="preserve">1.2. Kĩ năng: </w:t>
      </w:r>
      <w:r>
        <w:rPr>
          <w:b/>
          <w:i/>
        </w:rPr>
        <w:t>Học sinh rèn luyện các kĩ năng:</w:t>
      </w:r>
      <w:r>
        <w:t xml:space="preserve"> </w:t>
      </w:r>
    </w:p>
    <w:p w:rsidR="00FE1496" w:rsidRDefault="00FE1496" w:rsidP="00FE1496">
      <w:pPr>
        <w:spacing w:after="0"/>
        <w:ind w:left="139" w:hanging="139"/>
      </w:pPr>
      <w:r>
        <w:rPr>
          <w:szCs w:val="24"/>
          <w:u w:color="000000"/>
        </w:rPr>
        <w:t>-</w:t>
      </w:r>
      <w:r>
        <w:rPr>
          <w:szCs w:val="24"/>
          <w:u w:color="000000"/>
        </w:rPr>
        <w:tab/>
      </w:r>
      <w:r>
        <w:t xml:space="preserve">Nhận biết, thông hiểu kiến thức về vai trò, triển vọng, cách thức trồng và chăm sóc rừng, bảo vệ tài nguyên rừng và cách sử dụng tín chỉ cacbon từ rừng. </w:t>
      </w:r>
    </w:p>
    <w:p w:rsidR="00FE1496" w:rsidRDefault="00FE1496" w:rsidP="00FE1496">
      <w:pPr>
        <w:spacing w:after="0"/>
        <w:ind w:left="139" w:hanging="139"/>
      </w:pPr>
      <w:r>
        <w:rPr>
          <w:szCs w:val="24"/>
          <w:u w:color="000000"/>
        </w:rPr>
        <w:t>-</w:t>
      </w:r>
      <w:r>
        <w:rPr>
          <w:szCs w:val="24"/>
          <w:u w:color="000000"/>
        </w:rPr>
        <w:tab/>
      </w:r>
      <w:r>
        <w:t xml:space="preserve">Vận dụng kiến thức làm bài tập trắc nghiệm theo mẫu mới nhất. </w:t>
      </w:r>
    </w:p>
    <w:p w:rsidR="00FE1496" w:rsidRDefault="00FE1496" w:rsidP="00FE1496">
      <w:pPr>
        <w:spacing w:after="0"/>
        <w:ind w:left="139" w:hanging="139"/>
      </w:pPr>
      <w:r>
        <w:rPr>
          <w:szCs w:val="24"/>
          <w:u w:color="000000"/>
        </w:rPr>
        <w:t>-</w:t>
      </w:r>
      <w:r>
        <w:rPr>
          <w:szCs w:val="24"/>
          <w:u w:color="000000"/>
        </w:rPr>
        <w:tab/>
      </w:r>
      <w:r>
        <w:t xml:space="preserve">HS nắm vững hơn, hiểu rõ hơn về vai trò rừng đối với sự sống của con người và các sinh vật khác. </w:t>
      </w:r>
    </w:p>
    <w:p w:rsidR="00FE1496" w:rsidRDefault="00FE1496" w:rsidP="00FE1496">
      <w:pPr>
        <w:spacing w:after="0" w:line="259" w:lineRule="auto"/>
        <w:ind w:left="240" w:hanging="240"/>
      </w:pPr>
      <w:r>
        <w:rPr>
          <w:b/>
          <w:bCs/>
          <w:szCs w:val="24"/>
          <w:u w:color="000000"/>
        </w:rPr>
        <w:t>2.</w:t>
      </w:r>
      <w:r>
        <w:rPr>
          <w:b/>
          <w:bCs/>
          <w:szCs w:val="24"/>
          <w:u w:color="000000"/>
        </w:rPr>
        <w:tab/>
      </w:r>
      <w:r>
        <w:rPr>
          <w:b/>
        </w:rPr>
        <w:t xml:space="preserve">NỘI DUNG </w:t>
      </w:r>
    </w:p>
    <w:p w:rsidR="00FE1496" w:rsidRDefault="00FE1496" w:rsidP="00FE1496">
      <w:pPr>
        <w:spacing w:after="0" w:line="259" w:lineRule="auto"/>
        <w:ind w:left="420" w:hanging="420"/>
      </w:pPr>
      <w:r>
        <w:rPr>
          <w:b/>
          <w:bCs/>
          <w:szCs w:val="24"/>
          <w:u w:color="000000"/>
        </w:rPr>
        <w:t>2.1.</w:t>
      </w:r>
      <w:r>
        <w:rPr>
          <w:b/>
          <w:bCs/>
          <w:szCs w:val="24"/>
          <w:u w:color="000000"/>
        </w:rPr>
        <w:tab/>
      </w:r>
      <w:r>
        <w:rPr>
          <w:b/>
        </w:rPr>
        <w:t xml:space="preserve">Bảng năng lực và cấp độ tư duy: </w:t>
      </w:r>
    </w:p>
    <w:p w:rsidR="00FE1496" w:rsidRDefault="00FE1496" w:rsidP="00FE1496">
      <w:pPr>
        <w:spacing w:after="0" w:line="259" w:lineRule="auto"/>
        <w:ind w:left="567" w:firstLine="0"/>
      </w:pPr>
      <w:r>
        <w:rPr>
          <w:b/>
        </w:rPr>
        <w:t xml:space="preserve"> </w:t>
      </w:r>
    </w:p>
    <w:tbl>
      <w:tblPr>
        <w:tblStyle w:val="TableGrid"/>
        <w:tblW w:w="9993" w:type="dxa"/>
        <w:tblInd w:w="459" w:type="dxa"/>
        <w:tblCellMar>
          <w:top w:w="9" w:type="dxa"/>
          <w:left w:w="106" w:type="dxa"/>
          <w:bottom w:w="51" w:type="dxa"/>
          <w:right w:w="115" w:type="dxa"/>
        </w:tblCellMar>
        <w:tblLook w:val="04A0" w:firstRow="1" w:lastRow="0" w:firstColumn="1" w:lastColumn="0" w:noHBand="0" w:noVBand="1"/>
      </w:tblPr>
      <w:tblGrid>
        <w:gridCol w:w="977"/>
        <w:gridCol w:w="5993"/>
        <w:gridCol w:w="992"/>
        <w:gridCol w:w="1039"/>
        <w:gridCol w:w="992"/>
      </w:tblGrid>
      <w:tr w:rsidR="00FE1496" w:rsidTr="00BB28E6">
        <w:trPr>
          <w:trHeight w:val="425"/>
        </w:trPr>
        <w:tc>
          <w:tcPr>
            <w:tcW w:w="977" w:type="dxa"/>
            <w:vMerge w:val="restart"/>
            <w:tcBorders>
              <w:top w:val="single" w:sz="4" w:space="0" w:color="000000"/>
              <w:left w:val="single" w:sz="4" w:space="0" w:color="000000"/>
              <w:bottom w:val="single" w:sz="4" w:space="0" w:color="000000"/>
              <w:right w:val="single" w:sz="4" w:space="0" w:color="000000"/>
            </w:tcBorders>
            <w:vAlign w:val="bottom"/>
          </w:tcPr>
          <w:p w:rsidR="00FE1496" w:rsidRDefault="00FE1496" w:rsidP="00FE1496">
            <w:pPr>
              <w:spacing w:after="0" w:line="259" w:lineRule="auto"/>
              <w:ind w:left="7" w:firstLine="0"/>
              <w:jc w:val="center"/>
            </w:pPr>
            <w:r>
              <w:t xml:space="preserve">TT </w:t>
            </w:r>
          </w:p>
        </w:tc>
        <w:tc>
          <w:tcPr>
            <w:tcW w:w="5994" w:type="dxa"/>
            <w:vMerge w:val="restart"/>
            <w:tcBorders>
              <w:top w:val="single" w:sz="4" w:space="0" w:color="000000"/>
              <w:left w:val="single" w:sz="4" w:space="0" w:color="000000"/>
              <w:bottom w:val="single" w:sz="4" w:space="0" w:color="000000"/>
              <w:right w:val="single" w:sz="4" w:space="0" w:color="000000"/>
            </w:tcBorders>
            <w:vAlign w:val="bottom"/>
          </w:tcPr>
          <w:p w:rsidR="00FE1496" w:rsidRDefault="00FE1496" w:rsidP="00FE1496">
            <w:pPr>
              <w:spacing w:after="0" w:line="259" w:lineRule="auto"/>
              <w:ind w:left="5" w:firstLine="0"/>
              <w:jc w:val="center"/>
            </w:pPr>
            <w:r>
              <w:t xml:space="preserve">Nội dung kiến thức/Năng lực công nghệ </w:t>
            </w:r>
          </w:p>
        </w:tc>
        <w:tc>
          <w:tcPr>
            <w:tcW w:w="3023" w:type="dxa"/>
            <w:gridSpan w:val="3"/>
            <w:tcBorders>
              <w:top w:val="single" w:sz="4" w:space="0" w:color="000000"/>
              <w:left w:val="single" w:sz="4" w:space="0" w:color="000000"/>
              <w:bottom w:val="single" w:sz="4" w:space="0" w:color="000000"/>
              <w:right w:val="single" w:sz="4" w:space="0" w:color="000000"/>
            </w:tcBorders>
            <w:vAlign w:val="bottom"/>
          </w:tcPr>
          <w:p w:rsidR="00FE1496" w:rsidRDefault="00FE1496" w:rsidP="00FE1496">
            <w:pPr>
              <w:spacing w:after="0" w:line="259" w:lineRule="auto"/>
              <w:ind w:left="9" w:firstLine="0"/>
              <w:jc w:val="center"/>
            </w:pPr>
            <w:r>
              <w:t xml:space="preserve">Cấp độ tư duy </w:t>
            </w:r>
          </w:p>
        </w:tc>
      </w:tr>
      <w:tr w:rsidR="00FE1496" w:rsidTr="00BB28E6">
        <w:trPr>
          <w:trHeight w:val="646"/>
        </w:trPr>
        <w:tc>
          <w:tcPr>
            <w:tcW w:w="0" w:type="auto"/>
            <w:vMerge/>
            <w:tcBorders>
              <w:top w:val="nil"/>
              <w:left w:val="single" w:sz="4" w:space="0" w:color="000000"/>
              <w:bottom w:val="single" w:sz="4" w:space="0" w:color="000000"/>
              <w:right w:val="single" w:sz="4" w:space="0" w:color="000000"/>
            </w:tcBorders>
          </w:tcPr>
          <w:p w:rsidR="00FE1496" w:rsidRDefault="00FE1496" w:rsidP="00FE1496">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FE1496" w:rsidRDefault="00FE1496" w:rsidP="00FE1496">
            <w:pPr>
              <w:spacing w:after="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pPr>
            <w:r>
              <w:t xml:space="preserve">Nhận </w:t>
            </w:r>
          </w:p>
          <w:p w:rsidR="00FE1496" w:rsidRDefault="00FE1496" w:rsidP="00FE1496">
            <w:pPr>
              <w:spacing w:after="0" w:line="259" w:lineRule="auto"/>
              <w:ind w:left="2" w:firstLine="0"/>
            </w:pPr>
            <w:r>
              <w:t xml:space="preserve">biết </w:t>
            </w:r>
          </w:p>
        </w:tc>
        <w:tc>
          <w:tcPr>
            <w:tcW w:w="1039"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0" w:firstLine="0"/>
            </w:pPr>
            <w:r>
              <w:t xml:space="preserve">Thông hiểu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pPr>
            <w:r>
              <w:t xml:space="preserve">Vận dụng </w:t>
            </w:r>
          </w:p>
        </w:tc>
      </w:tr>
      <w:tr w:rsidR="00FE1496" w:rsidTr="00BB28E6">
        <w:trPr>
          <w:trHeight w:val="425"/>
        </w:trPr>
        <w:tc>
          <w:tcPr>
            <w:tcW w:w="977"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firstLine="0"/>
              <w:jc w:val="center"/>
            </w:pPr>
            <w:r>
              <w:t xml:space="preserve">1. </w:t>
            </w:r>
          </w:p>
        </w:tc>
        <w:tc>
          <w:tcPr>
            <w:tcW w:w="5994"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pPr>
            <w:r>
              <w:t xml:space="preserve">Vai trò và triển vọng của lâm nghiệp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8" w:firstLine="0"/>
              <w:jc w:val="center"/>
            </w:pPr>
            <w:r>
              <w:t xml:space="preserve">3+1 </w:t>
            </w:r>
          </w:p>
        </w:tc>
        <w:tc>
          <w:tcPr>
            <w:tcW w:w="1039"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jc w:val="center"/>
            </w:pPr>
            <w:r>
              <w:t xml:space="preserve">1+1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7" w:firstLine="0"/>
              <w:jc w:val="center"/>
            </w:pPr>
            <w:r>
              <w:t xml:space="preserve">1+1 </w:t>
            </w:r>
          </w:p>
        </w:tc>
      </w:tr>
      <w:tr w:rsidR="00FE1496" w:rsidTr="00BB28E6">
        <w:trPr>
          <w:trHeight w:val="643"/>
        </w:trPr>
        <w:tc>
          <w:tcPr>
            <w:tcW w:w="977" w:type="dxa"/>
            <w:tcBorders>
              <w:top w:val="single" w:sz="4" w:space="0" w:color="000000"/>
              <w:left w:val="single" w:sz="4" w:space="0" w:color="000000"/>
              <w:bottom w:val="single" w:sz="4" w:space="0" w:color="000000"/>
              <w:right w:val="single" w:sz="4" w:space="0" w:color="000000"/>
            </w:tcBorders>
            <w:vAlign w:val="bottom"/>
          </w:tcPr>
          <w:p w:rsidR="00FE1496" w:rsidRDefault="00FE1496" w:rsidP="00FE1496">
            <w:pPr>
              <w:spacing w:after="0" w:line="259" w:lineRule="auto"/>
              <w:ind w:firstLine="0"/>
              <w:jc w:val="center"/>
            </w:pPr>
            <w:r>
              <w:t xml:space="preserve">2. </w:t>
            </w:r>
          </w:p>
        </w:tc>
        <w:tc>
          <w:tcPr>
            <w:tcW w:w="5994"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pPr>
            <w:r>
              <w:t xml:space="preserve">Các hoạt động lâm nghiệp cơ bản và nguyên nhân chủ yếu làm suy thoái tài nguyên rừng. </w:t>
            </w:r>
          </w:p>
        </w:tc>
        <w:tc>
          <w:tcPr>
            <w:tcW w:w="992" w:type="dxa"/>
            <w:tcBorders>
              <w:top w:val="single" w:sz="4" w:space="0" w:color="000000"/>
              <w:left w:val="single" w:sz="4" w:space="0" w:color="000000"/>
              <w:bottom w:val="single" w:sz="4" w:space="0" w:color="000000"/>
              <w:right w:val="single" w:sz="4" w:space="0" w:color="000000"/>
            </w:tcBorders>
            <w:vAlign w:val="bottom"/>
          </w:tcPr>
          <w:p w:rsidR="00FE1496" w:rsidRDefault="00FE1496" w:rsidP="00FE1496">
            <w:pPr>
              <w:spacing w:after="0" w:line="259" w:lineRule="auto"/>
              <w:ind w:left="8" w:firstLine="0"/>
              <w:jc w:val="center"/>
            </w:pPr>
            <w:r>
              <w:t xml:space="preserve">2+2 </w:t>
            </w:r>
          </w:p>
        </w:tc>
        <w:tc>
          <w:tcPr>
            <w:tcW w:w="1039" w:type="dxa"/>
            <w:tcBorders>
              <w:top w:val="single" w:sz="4" w:space="0" w:color="000000"/>
              <w:left w:val="single" w:sz="4" w:space="0" w:color="000000"/>
              <w:bottom w:val="single" w:sz="4" w:space="0" w:color="000000"/>
              <w:right w:val="single" w:sz="4" w:space="0" w:color="000000"/>
            </w:tcBorders>
            <w:vAlign w:val="bottom"/>
          </w:tcPr>
          <w:p w:rsidR="00FE1496" w:rsidRDefault="00FE1496" w:rsidP="00FE1496">
            <w:pPr>
              <w:spacing w:after="0" w:line="259" w:lineRule="auto"/>
              <w:ind w:left="2" w:firstLine="0"/>
              <w:jc w:val="center"/>
            </w:pPr>
            <w:r>
              <w:t xml:space="preserve">2+1 </w:t>
            </w:r>
          </w:p>
        </w:tc>
        <w:tc>
          <w:tcPr>
            <w:tcW w:w="992" w:type="dxa"/>
            <w:tcBorders>
              <w:top w:val="single" w:sz="4" w:space="0" w:color="000000"/>
              <w:left w:val="single" w:sz="4" w:space="0" w:color="000000"/>
              <w:bottom w:val="single" w:sz="4" w:space="0" w:color="000000"/>
              <w:right w:val="single" w:sz="4" w:space="0" w:color="000000"/>
            </w:tcBorders>
            <w:vAlign w:val="bottom"/>
          </w:tcPr>
          <w:p w:rsidR="00FE1496" w:rsidRDefault="00FE1496" w:rsidP="00FE1496">
            <w:pPr>
              <w:spacing w:after="0" w:line="259" w:lineRule="auto"/>
              <w:ind w:left="7" w:firstLine="0"/>
              <w:jc w:val="center"/>
            </w:pPr>
            <w:r>
              <w:t xml:space="preserve">1+1 </w:t>
            </w:r>
          </w:p>
        </w:tc>
      </w:tr>
      <w:tr w:rsidR="00FE1496" w:rsidTr="00BB28E6">
        <w:trPr>
          <w:trHeight w:val="425"/>
        </w:trPr>
        <w:tc>
          <w:tcPr>
            <w:tcW w:w="977"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firstLine="0"/>
              <w:jc w:val="center"/>
            </w:pPr>
            <w:r>
              <w:t xml:space="preserve">3.  </w:t>
            </w:r>
          </w:p>
        </w:tc>
        <w:tc>
          <w:tcPr>
            <w:tcW w:w="5994" w:type="dxa"/>
            <w:tcBorders>
              <w:top w:val="single" w:sz="4" w:space="0" w:color="000000"/>
              <w:left w:val="single" w:sz="4" w:space="0" w:color="000000"/>
              <w:bottom w:val="single" w:sz="4" w:space="0" w:color="000000"/>
              <w:right w:val="single" w:sz="4" w:space="0" w:color="000000"/>
            </w:tcBorders>
            <w:vAlign w:val="bottom"/>
          </w:tcPr>
          <w:p w:rsidR="00FE1496" w:rsidRDefault="00FE1496" w:rsidP="00FE1496">
            <w:pPr>
              <w:spacing w:after="0" w:line="259" w:lineRule="auto"/>
              <w:ind w:left="2" w:firstLine="0"/>
            </w:pPr>
            <w:r>
              <w:t xml:space="preserve">Vai trò nhiệm vụ của chồng và chăm sóc rừng.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8" w:firstLine="0"/>
              <w:jc w:val="center"/>
            </w:pPr>
            <w:r>
              <w:t xml:space="preserve">2+2 </w:t>
            </w:r>
          </w:p>
        </w:tc>
        <w:tc>
          <w:tcPr>
            <w:tcW w:w="1039"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jc w:val="center"/>
            </w:pPr>
            <w:r>
              <w:t xml:space="preserve">2+1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67" w:firstLine="0"/>
              <w:jc w:val="center"/>
            </w:pPr>
            <w:r>
              <w:t xml:space="preserve"> </w:t>
            </w:r>
          </w:p>
        </w:tc>
      </w:tr>
      <w:tr w:rsidR="00FE1496" w:rsidTr="00BB28E6">
        <w:trPr>
          <w:trHeight w:val="428"/>
        </w:trPr>
        <w:tc>
          <w:tcPr>
            <w:tcW w:w="977"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firstLine="0"/>
              <w:jc w:val="center"/>
            </w:pPr>
            <w:r>
              <w:t xml:space="preserve">4.  </w:t>
            </w:r>
          </w:p>
        </w:tc>
        <w:tc>
          <w:tcPr>
            <w:tcW w:w="5994" w:type="dxa"/>
            <w:tcBorders>
              <w:top w:val="single" w:sz="4" w:space="0" w:color="000000"/>
              <w:left w:val="single" w:sz="4" w:space="0" w:color="000000"/>
              <w:bottom w:val="single" w:sz="4" w:space="0" w:color="000000"/>
              <w:right w:val="single" w:sz="4" w:space="0" w:color="000000"/>
            </w:tcBorders>
            <w:vAlign w:val="bottom"/>
          </w:tcPr>
          <w:p w:rsidR="00FE1496" w:rsidRDefault="00FE1496" w:rsidP="00FE1496">
            <w:pPr>
              <w:spacing w:after="0" w:line="259" w:lineRule="auto"/>
              <w:ind w:left="2" w:firstLine="0"/>
            </w:pPr>
            <w:r>
              <w:t xml:space="preserve">Quy luật sinh trưởng và phát triển của cây rừng.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8" w:firstLine="0"/>
              <w:jc w:val="center"/>
            </w:pPr>
            <w:r>
              <w:t xml:space="preserve">3+2 </w:t>
            </w:r>
          </w:p>
        </w:tc>
        <w:tc>
          <w:tcPr>
            <w:tcW w:w="1039"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jc w:val="center"/>
            </w:pPr>
            <w:r>
              <w:t xml:space="preserve">1+1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7" w:firstLine="0"/>
              <w:jc w:val="center"/>
            </w:pPr>
            <w:r>
              <w:t xml:space="preserve">1+1 </w:t>
            </w:r>
          </w:p>
        </w:tc>
      </w:tr>
      <w:tr w:rsidR="00FE1496" w:rsidTr="00BB28E6">
        <w:trPr>
          <w:trHeight w:val="425"/>
        </w:trPr>
        <w:tc>
          <w:tcPr>
            <w:tcW w:w="977"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firstLine="0"/>
              <w:jc w:val="center"/>
            </w:pPr>
            <w:r>
              <w:t xml:space="preserve">5.  </w:t>
            </w:r>
          </w:p>
        </w:tc>
        <w:tc>
          <w:tcPr>
            <w:tcW w:w="5994"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pPr>
            <w:r>
              <w:t xml:space="preserve">Kỹ thuật trồng và chăm sóc rừng.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8" w:firstLine="0"/>
              <w:jc w:val="center"/>
            </w:pPr>
            <w:r>
              <w:t xml:space="preserve">2+1 </w:t>
            </w:r>
          </w:p>
        </w:tc>
        <w:tc>
          <w:tcPr>
            <w:tcW w:w="1039"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jc w:val="center"/>
            </w:pPr>
            <w: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7" w:firstLine="0"/>
              <w:jc w:val="center"/>
            </w:pPr>
            <w:r>
              <w:t xml:space="preserve">1+1 </w:t>
            </w:r>
          </w:p>
        </w:tc>
      </w:tr>
      <w:tr w:rsidR="00FE1496" w:rsidTr="00BB28E6">
        <w:trPr>
          <w:trHeight w:val="742"/>
        </w:trPr>
        <w:tc>
          <w:tcPr>
            <w:tcW w:w="6971" w:type="dxa"/>
            <w:gridSpan w:val="2"/>
            <w:tcBorders>
              <w:top w:val="single" w:sz="4" w:space="0" w:color="000000"/>
              <w:left w:val="single" w:sz="4" w:space="0" w:color="000000"/>
              <w:bottom w:val="single" w:sz="4" w:space="0" w:color="000000"/>
              <w:right w:val="single" w:sz="4" w:space="0" w:color="000000"/>
            </w:tcBorders>
            <w:vAlign w:val="center"/>
          </w:tcPr>
          <w:p w:rsidR="00FE1496" w:rsidRDefault="00FE1496" w:rsidP="00FE1496">
            <w:pPr>
              <w:spacing w:after="0" w:line="259" w:lineRule="auto"/>
              <w:ind w:left="2" w:firstLine="0"/>
            </w:pPr>
            <w:r>
              <w:t xml:space="preserve">Tổng số câu hỏi: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82" w:firstLine="0"/>
            </w:pPr>
            <w:r>
              <w:t xml:space="preserve">12 + 8 </w:t>
            </w:r>
          </w:p>
          <w:p w:rsidR="00FE1496" w:rsidRDefault="00FE1496" w:rsidP="00FE1496">
            <w:pPr>
              <w:spacing w:after="0" w:line="259" w:lineRule="auto"/>
              <w:ind w:left="2" w:firstLine="0"/>
            </w:pPr>
            <w:r>
              <w:t xml:space="preserve"> </w:t>
            </w:r>
          </w:p>
        </w:tc>
        <w:tc>
          <w:tcPr>
            <w:tcW w:w="1039"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2" w:firstLine="0"/>
              <w:jc w:val="center"/>
            </w:pPr>
            <w:r>
              <w:t xml:space="preserve">8 + 4 </w:t>
            </w:r>
          </w:p>
          <w:p w:rsidR="00FE1496" w:rsidRDefault="00FE1496" w:rsidP="00FE1496">
            <w:pPr>
              <w:spacing w:after="0" w:line="259" w:lineRule="auto"/>
              <w:ind w:left="0"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E1496" w:rsidRDefault="00FE1496" w:rsidP="00FE1496">
            <w:pPr>
              <w:spacing w:after="0" w:line="259" w:lineRule="auto"/>
              <w:ind w:left="7" w:firstLine="0"/>
              <w:jc w:val="center"/>
            </w:pPr>
            <w:r>
              <w:t xml:space="preserve">4 + 4 </w:t>
            </w:r>
          </w:p>
          <w:p w:rsidR="00FE1496" w:rsidRDefault="00FE1496" w:rsidP="00FE1496">
            <w:pPr>
              <w:spacing w:after="0" w:line="259" w:lineRule="auto"/>
              <w:ind w:left="67" w:firstLine="0"/>
              <w:jc w:val="center"/>
            </w:pPr>
            <w:r>
              <w:t xml:space="preserve"> </w:t>
            </w:r>
          </w:p>
        </w:tc>
      </w:tr>
    </w:tbl>
    <w:p w:rsidR="00FE1496" w:rsidRDefault="00FE1496" w:rsidP="00FE1496">
      <w:pPr>
        <w:spacing w:after="0" w:line="259" w:lineRule="auto"/>
        <w:ind w:left="420" w:hanging="420"/>
        <w:rPr>
          <w:b/>
        </w:rPr>
      </w:pPr>
      <w:r>
        <w:rPr>
          <w:b/>
          <w:bCs/>
          <w:szCs w:val="24"/>
          <w:u w:color="000000"/>
        </w:rPr>
        <w:t>2.2.</w:t>
      </w:r>
      <w:r>
        <w:rPr>
          <w:b/>
          <w:bCs/>
          <w:szCs w:val="24"/>
          <w:u w:color="000000"/>
        </w:rPr>
        <w:tab/>
      </w:r>
      <w:r>
        <w:rPr>
          <w:b/>
        </w:rPr>
        <w:t xml:space="preserve">Câu hỏi trắc nghiệm nhiều đáp án:  </w:t>
      </w:r>
      <w:r>
        <w:rPr>
          <w:b/>
          <w:i/>
        </w:rPr>
        <w:t>Chọn đáp án đúng nhất và duy nhất.</w:t>
      </w:r>
      <w:r>
        <w:rPr>
          <w:b/>
        </w:rPr>
        <w:t xml:space="preserve"> </w:t>
      </w:r>
    </w:p>
    <w:p w:rsidR="00FE1496" w:rsidRDefault="00FE1496" w:rsidP="00FE1496">
      <w:pPr>
        <w:spacing w:after="0" w:line="259" w:lineRule="auto"/>
        <w:ind w:left="420" w:hanging="420"/>
      </w:pPr>
      <w:r>
        <w:rPr>
          <w:b/>
        </w:rPr>
        <w:t xml:space="preserve">BÀI 1: Vai trò và triển vọng của lâm nghiệp. </w:t>
      </w:r>
    </w:p>
    <w:p w:rsidR="00FE1496" w:rsidRDefault="00FE1496" w:rsidP="00FE1496">
      <w:pPr>
        <w:spacing w:after="0" w:line="270" w:lineRule="auto"/>
        <w:ind w:left="278"/>
      </w:pPr>
      <w:r>
        <w:rPr>
          <w:b/>
        </w:rPr>
        <w:t xml:space="preserve"> </w:t>
      </w:r>
      <w:r>
        <w:rPr>
          <w:b/>
          <w:i/>
        </w:rPr>
        <w:t xml:space="preserve">Câu 1: Ý nào sau đây nói về vai trò của lâm nghiệp đối với đời sống con người? </w:t>
      </w:r>
    </w:p>
    <w:p w:rsidR="00FE1496" w:rsidRDefault="00FE1496" w:rsidP="00FE1496">
      <w:pPr>
        <w:spacing w:after="0"/>
        <w:ind w:left="607" w:hanging="339"/>
      </w:pPr>
      <w:r>
        <w:rPr>
          <w:szCs w:val="24"/>
          <w:u w:color="000000"/>
        </w:rPr>
        <w:t>(1)</w:t>
      </w:r>
      <w:r>
        <w:rPr>
          <w:szCs w:val="24"/>
          <w:u w:color="000000"/>
        </w:rPr>
        <w:tab/>
      </w:r>
      <w:r>
        <w:t xml:space="preserve">Cung cấp lâm sản: chủ yếu là gỗ để phục vụ cho các hoạt động, nhu cầu tiêu dùng của xã hội.  </w:t>
      </w:r>
    </w:p>
    <w:p w:rsidR="00FE1496" w:rsidRDefault="00FE1496" w:rsidP="00FE1496">
      <w:pPr>
        <w:spacing w:after="0"/>
        <w:ind w:left="607" w:hanging="339"/>
      </w:pPr>
      <w:r>
        <w:rPr>
          <w:szCs w:val="24"/>
          <w:u w:color="000000"/>
        </w:rPr>
        <w:t>(2)</w:t>
      </w:r>
      <w:r>
        <w:rPr>
          <w:szCs w:val="24"/>
          <w:u w:color="000000"/>
        </w:rPr>
        <w:tab/>
      </w:r>
      <w:r>
        <w:t xml:space="preserve">Cung cấp nhiều loại thực vật, nguyên liệu chế biến thực phẩm để phục vụ cho nhu cầu sinh hoạt hàng ngày của con người.  </w:t>
      </w:r>
    </w:p>
    <w:p w:rsidR="00FE1496" w:rsidRDefault="00FE1496" w:rsidP="00FE1496">
      <w:pPr>
        <w:spacing w:after="0"/>
        <w:ind w:left="607" w:hanging="339"/>
      </w:pPr>
      <w:r>
        <w:rPr>
          <w:szCs w:val="24"/>
          <w:u w:color="000000"/>
        </w:rPr>
        <w:t>(3)</w:t>
      </w:r>
      <w:r>
        <w:rPr>
          <w:szCs w:val="24"/>
          <w:u w:color="000000"/>
        </w:rPr>
        <w:tab/>
      </w:r>
      <w:r>
        <w:t xml:space="preserve">Cung cấp các loại dược liệu để thực hiện chế biến thành nhiều loại thuốc chữa bệnh, nâng cao sức khỏe của con người.  </w:t>
      </w:r>
    </w:p>
    <w:p w:rsidR="00FE1496" w:rsidRDefault="00FE1496" w:rsidP="00FE1496">
      <w:pPr>
        <w:spacing w:after="0"/>
        <w:ind w:left="607" w:hanging="339"/>
      </w:pPr>
      <w:r>
        <w:rPr>
          <w:szCs w:val="24"/>
          <w:u w:color="000000"/>
        </w:rPr>
        <w:t>(4)</w:t>
      </w:r>
      <w:r>
        <w:rPr>
          <w:szCs w:val="24"/>
          <w:u w:color="000000"/>
        </w:rPr>
        <w:tab/>
      </w:r>
      <w:r>
        <w:t xml:space="preserve">Cung cấp các nguyên liệu cho hoạt động xây dựng cơ bản, lĩnh vực công nghiệp.  </w:t>
      </w:r>
    </w:p>
    <w:p w:rsidR="00FE1496" w:rsidRDefault="00FE1496" w:rsidP="00FE1496">
      <w:pPr>
        <w:spacing w:after="0"/>
        <w:ind w:left="607" w:hanging="339"/>
      </w:pPr>
      <w:r>
        <w:rPr>
          <w:szCs w:val="24"/>
          <w:u w:color="000000"/>
        </w:rPr>
        <w:t>(5)</w:t>
      </w:r>
      <w:r>
        <w:rPr>
          <w:szCs w:val="24"/>
          <w:u w:color="000000"/>
        </w:rPr>
        <w:tab/>
      </w:r>
      <w:r>
        <w:t xml:space="preserve">Phòng hộ đầu nguồn, phòng hộ ven biển, phòng hộ khu đô thị và công nghiệp, phòng hộ đồng ruộng và khu dân cư, bảo vệ, giữ gìn các khu di tích lịch sử, bảo vệ cảnh quan.  </w:t>
      </w:r>
    </w:p>
    <w:p w:rsidR="00FE1496" w:rsidRDefault="00FE1496" w:rsidP="00FE1496">
      <w:pPr>
        <w:spacing w:after="0"/>
        <w:ind w:left="607" w:hanging="339"/>
      </w:pPr>
      <w:r>
        <w:rPr>
          <w:szCs w:val="24"/>
          <w:u w:color="000000"/>
        </w:rPr>
        <w:t>(6)</w:t>
      </w:r>
      <w:r>
        <w:rPr>
          <w:szCs w:val="24"/>
          <w:u w:color="000000"/>
        </w:rPr>
        <w:tab/>
      </w:r>
      <w:r>
        <w:t xml:space="preserve">Vai trò đặc biệt trong các nghiên cứu khoa học, tiêu biểu như việc khám phá ra nhiều loại gen quý hiếm mang giá trị to lớn đối với ngành khoa học nói riêng và xã hội nói chung. </w:t>
      </w:r>
    </w:p>
    <w:p w:rsidR="00FE1496" w:rsidRDefault="00FE1496" w:rsidP="00FE1496">
      <w:pPr>
        <w:spacing w:after="0"/>
        <w:ind w:left="607" w:hanging="339"/>
      </w:pPr>
      <w:r>
        <w:rPr>
          <w:szCs w:val="24"/>
          <w:u w:color="000000"/>
        </w:rPr>
        <w:t>(7)</w:t>
      </w:r>
      <w:r>
        <w:rPr>
          <w:szCs w:val="24"/>
          <w:u w:color="000000"/>
        </w:rPr>
        <w:tab/>
      </w:r>
      <w:r>
        <w:t xml:space="preserve">Giúp nhân dân phát triển kinh tế bằng việc thực hiện các phương thức sản xuất nhằm tăng thu nhập đặc biệt là đối với nhân dân vùng núi. </w:t>
      </w:r>
    </w:p>
    <w:p w:rsidR="00FE1496" w:rsidRDefault="00FE1496" w:rsidP="00FE1496">
      <w:pPr>
        <w:spacing w:after="0"/>
        <w:ind w:left="607" w:hanging="339"/>
      </w:pPr>
      <w:r>
        <w:rPr>
          <w:szCs w:val="24"/>
          <w:u w:color="000000"/>
        </w:rPr>
        <w:t>(8)</w:t>
      </w:r>
      <w:r>
        <w:rPr>
          <w:szCs w:val="24"/>
          <w:u w:color="000000"/>
        </w:rPr>
        <w:tab/>
      </w:r>
      <w:r>
        <w:t xml:space="preserve">Phát triển du lịch. </w:t>
      </w:r>
    </w:p>
    <w:p w:rsidR="00FE1496" w:rsidRDefault="00FE1496" w:rsidP="00FE1496">
      <w:pPr>
        <w:spacing w:after="0"/>
        <w:ind w:left="278"/>
      </w:pPr>
      <w:r>
        <w:t xml:space="preserve">A. 1,2,3,4,5,6,7,8  </w:t>
      </w:r>
      <w:r>
        <w:tab/>
        <w:t xml:space="preserve">B. 1,2,3,4,6,7,8 </w:t>
      </w:r>
      <w:r>
        <w:tab/>
        <w:t xml:space="preserve"> C. 1,2,3,4,8 </w:t>
      </w:r>
      <w:r>
        <w:tab/>
        <w:t xml:space="preserve"> D. 1,2,3,4,5,6,7                                                     </w:t>
      </w:r>
      <w:r>
        <w:rPr>
          <w:b/>
          <w:i/>
        </w:rPr>
        <w:t xml:space="preserve">Câu 2: Chức năng nào sau đây là của rừng phòng hộ đầu nguồn? </w:t>
      </w:r>
    </w:p>
    <w:p w:rsidR="00FE1496" w:rsidRDefault="00FE1496" w:rsidP="00FE1496">
      <w:pPr>
        <w:spacing w:after="0"/>
        <w:ind w:left="278"/>
      </w:pPr>
      <w:r>
        <w:rPr>
          <w:szCs w:val="24"/>
          <w:u w:color="000000"/>
        </w:rPr>
        <w:lastRenderedPageBreak/>
        <w:t xml:space="preserve">A. </w:t>
      </w:r>
      <w:r>
        <w:t xml:space="preserve">Giúp ngăn chặn được các vấn đề về mưa lũ, gió bão lớn xảy ra, điều hòa dòng chảy và giữ được nguồn năng lượng lớn cho thủy năng, tránh được những tình trạng xói mòn. </w:t>
      </w:r>
    </w:p>
    <w:p w:rsidR="00FE1496" w:rsidRDefault="00FE1496" w:rsidP="00FE1496">
      <w:pPr>
        <w:spacing w:after="0"/>
        <w:ind w:left="278"/>
      </w:pPr>
      <w:r>
        <w:rPr>
          <w:szCs w:val="24"/>
          <w:u w:color="000000"/>
        </w:rPr>
        <w:t xml:space="preserve">B. </w:t>
      </w:r>
      <w:r>
        <w:t xml:space="preserve">Bảo vệ tối ưu các vùng đồng ruộng, khu vực ven biển, chống gió, cát thổi bay đối với rừng phòng hộ ven biển.  </w:t>
      </w:r>
    </w:p>
    <w:p w:rsidR="00FE1496" w:rsidRDefault="00FE1496" w:rsidP="00FE1496">
      <w:pPr>
        <w:spacing w:after="0" w:line="302" w:lineRule="auto"/>
        <w:ind w:left="278"/>
      </w:pPr>
      <w:r>
        <w:rPr>
          <w:szCs w:val="24"/>
          <w:u w:color="000000"/>
        </w:rPr>
        <w:t xml:space="preserve">C. </w:t>
      </w:r>
      <w:r>
        <w:t xml:space="preserve">Phòng hộ khu đô thị và công nghiệp sẽ có hiệu quả trong việc làm sạch không khí, điều hòa khí hậu ổn định để thúc đẩy chi sự phát triển của các hoạt động công nghiệp ngày càng mạnh mẽ, đem lại những hiệu quả kinh tế.  </w:t>
      </w:r>
    </w:p>
    <w:p w:rsidR="00FE1496" w:rsidRDefault="00FE1496" w:rsidP="00FE1496">
      <w:pPr>
        <w:spacing w:after="0" w:line="302" w:lineRule="auto"/>
        <w:ind w:left="278"/>
      </w:pPr>
      <w:r>
        <w:rPr>
          <w:szCs w:val="24"/>
          <w:u w:color="000000"/>
        </w:rPr>
        <w:t xml:space="preserve">D. </w:t>
      </w:r>
      <w:r>
        <w:t xml:space="preserve">Phòng hộ đồng ruộng và khu dân cư: với vai trò tăng độ ẩm cho đất, duy trì nguồn nước và hạn chế được các vấn đề lũ lụt, hạn hán đã làm cho hoạt động nông nghiệp luôn được phát triển ở mức ổn định.   </w:t>
      </w:r>
    </w:p>
    <w:p w:rsidR="00FE1496" w:rsidRDefault="00FE1496" w:rsidP="00FE1496">
      <w:pPr>
        <w:spacing w:after="0" w:line="302" w:lineRule="auto"/>
        <w:ind w:left="278"/>
      </w:pPr>
      <w:r>
        <w:rPr>
          <w:b/>
          <w:i/>
        </w:rPr>
        <w:t xml:space="preserve">Câu 3: Nối các loại rừng phòng hộ (A) với chức năng phù hợp (B) </w:t>
      </w:r>
    </w:p>
    <w:p w:rsidR="00FE1496" w:rsidRDefault="00FE1496" w:rsidP="00FE1496">
      <w:pPr>
        <w:spacing w:after="0" w:line="259" w:lineRule="auto"/>
        <w:ind w:left="246" w:firstLine="0"/>
      </w:pPr>
      <w:r>
        <w:rPr>
          <w:noProof/>
        </w:rPr>
        <w:drawing>
          <wp:inline distT="0" distB="0" distL="0" distR="0" wp14:anchorId="56282853" wp14:editId="5D9FEE3D">
            <wp:extent cx="6614160" cy="284073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9524" name="Picture 29524"/>
                    <pic:cNvPicPr/>
                  </pic:nvPicPr>
                  <pic:blipFill>
                    <a:blip r:embed="rId8"/>
                    <a:stretch>
                      <a:fillRect/>
                    </a:stretch>
                  </pic:blipFill>
                  <pic:spPr>
                    <a:xfrm>
                      <a:off x="0" y="0"/>
                      <a:ext cx="6614160" cy="2840736"/>
                    </a:xfrm>
                    <a:prstGeom prst="rect">
                      <a:avLst/>
                    </a:prstGeom>
                  </pic:spPr>
                </pic:pic>
              </a:graphicData>
            </a:graphic>
          </wp:inline>
        </w:drawing>
      </w:r>
    </w:p>
    <w:p w:rsidR="00FE1496" w:rsidRPr="003C270B" w:rsidRDefault="00FE1496" w:rsidP="00FE1496">
      <w:pPr>
        <w:spacing w:after="0"/>
        <w:ind w:left="278"/>
        <w:rPr>
          <w:b/>
        </w:rPr>
      </w:pPr>
      <w:r>
        <w:rPr>
          <w:b/>
          <w:i/>
        </w:rPr>
        <w:t xml:space="preserve">Câu 4: </w:t>
      </w:r>
      <w:r w:rsidRPr="003C270B">
        <w:rPr>
          <w:b/>
        </w:rPr>
        <w:t xml:space="preserve">Có bao nhiêu ý đúng khi nói về vai trò của rừng trong việc ứng phó biến đổi khí hậu? </w:t>
      </w:r>
    </w:p>
    <w:p w:rsidR="00FE1496" w:rsidRDefault="00FE1496" w:rsidP="00FE1496">
      <w:pPr>
        <w:spacing w:after="0"/>
        <w:ind w:left="278"/>
      </w:pPr>
      <w:r w:rsidRPr="003C270B">
        <w:t xml:space="preserve">(a) Là nguồn hấp thụ và bể chứa khí carbon : Rừng lá phổi xanh hấp thụ khí CO2, tác nhân gây hiệu ứng nhà kính làm cho Trái Đất nóng lên. Chúng tạo thành sinh khối trong cây, thành đất, và sản phẩm của cây, lưu trữ chúng theo nguyên tắc lâu dài. </w:t>
      </w:r>
    </w:p>
    <w:p w:rsidR="00FE1496" w:rsidRDefault="00FE1496" w:rsidP="00FE1496">
      <w:pPr>
        <w:spacing w:after="0"/>
        <w:ind w:left="278"/>
      </w:pPr>
      <w:r w:rsidRPr="003C270B">
        <w:t xml:space="preserve">(b) Đóng vai trò quan trọng trong việc điều hòa không khí </w:t>
      </w:r>
    </w:p>
    <w:p w:rsidR="00FE1496" w:rsidRDefault="00FE1496" w:rsidP="00FE1496">
      <w:pPr>
        <w:spacing w:after="0"/>
        <w:ind w:left="278"/>
      </w:pPr>
      <w:r w:rsidRPr="003C270B">
        <w:t xml:space="preserve">(c) Rừng cung cấp nhiên liệu gỗ khi chúng được quản lý bền vững. Điều này có thể là một bắt đầu cho sự thay thế luân phiên giữa việc sử dụng nhiên liệu hóa thạch, nhiên liệu gỗ. </w:t>
      </w:r>
    </w:p>
    <w:p w:rsidR="00FE1496" w:rsidRDefault="00FE1496" w:rsidP="00FE1496">
      <w:pPr>
        <w:spacing w:after="0"/>
        <w:ind w:left="278"/>
      </w:pPr>
      <w:r w:rsidRPr="003C270B">
        <w:t xml:space="preserve">(d) Bảo vệ nước ngầm, chống sạt lở, xói mòn, hạn hán </w:t>
      </w:r>
    </w:p>
    <w:p w:rsidR="00FE1496" w:rsidRDefault="00FE1496" w:rsidP="00FE1496">
      <w:pPr>
        <w:spacing w:after="0"/>
        <w:ind w:left="278"/>
      </w:pPr>
      <w:r w:rsidRPr="003C270B">
        <w:t xml:space="preserve">(e) Giảm thiểu ô nhiễm môi trường, nhất là môi trường nước. </w:t>
      </w:r>
    </w:p>
    <w:p w:rsidR="00FE1496" w:rsidRDefault="00FE1496" w:rsidP="00FE1496">
      <w:pPr>
        <w:spacing w:after="0"/>
        <w:ind w:left="278"/>
      </w:pPr>
      <w:r w:rsidRPr="003C270B">
        <w:t>(f) Cung cấp dược liệu</w:t>
      </w:r>
    </w:p>
    <w:p w:rsidR="00FE1496" w:rsidRDefault="00FE1496" w:rsidP="00FE1496">
      <w:pPr>
        <w:spacing w:after="0"/>
        <w:ind w:left="278"/>
      </w:pPr>
      <w:r>
        <w:t xml:space="preserve">A. 4                            B. 5                              C. 6                                D. 3 </w:t>
      </w:r>
    </w:p>
    <w:p w:rsidR="00FE1496" w:rsidRDefault="00FE1496" w:rsidP="00FE1496">
      <w:pPr>
        <w:spacing w:after="0" w:line="270" w:lineRule="auto"/>
        <w:ind w:left="278"/>
      </w:pPr>
      <w:r>
        <w:rPr>
          <w:b/>
          <w:i/>
        </w:rPr>
        <w:t xml:space="preserve">Câu 5: Việc làm nào sau đây KHÔNG giúp bảo vệ đa dạng sinh học của rừng? </w:t>
      </w:r>
    </w:p>
    <w:p w:rsidR="00FE1496" w:rsidRDefault="00FE1496" w:rsidP="00FE1496">
      <w:pPr>
        <w:spacing w:after="0"/>
        <w:ind w:left="606" w:hanging="338"/>
      </w:pPr>
      <w:r>
        <w:rPr>
          <w:szCs w:val="24"/>
          <w:u w:color="000000"/>
        </w:rPr>
        <w:t>(a)</w:t>
      </w:r>
      <w:r>
        <w:rPr>
          <w:szCs w:val="24"/>
          <w:u w:color="000000"/>
        </w:rPr>
        <w:tab/>
      </w:r>
      <w:r>
        <w:t xml:space="preserve">Bảo vệ các khu bảo tồn thiên nhiên.  </w:t>
      </w:r>
    </w:p>
    <w:p w:rsidR="00FE1496" w:rsidRDefault="00FE1496" w:rsidP="00FE1496">
      <w:pPr>
        <w:spacing w:after="0"/>
        <w:ind w:left="606" w:hanging="338"/>
      </w:pPr>
      <w:r>
        <w:rPr>
          <w:szCs w:val="24"/>
          <w:u w:color="000000"/>
        </w:rPr>
        <w:t>(b)</w:t>
      </w:r>
      <w:r>
        <w:rPr>
          <w:szCs w:val="24"/>
          <w:u w:color="000000"/>
        </w:rPr>
        <w:tab/>
      </w:r>
      <w:r>
        <w:t xml:space="preserve">Tích cực trồng rừng, hạn chế khai thác tài nguyên. </w:t>
      </w:r>
    </w:p>
    <w:p w:rsidR="00FE1496" w:rsidRDefault="00FE1496" w:rsidP="00FE1496">
      <w:pPr>
        <w:spacing w:after="0"/>
        <w:ind w:left="606" w:hanging="338"/>
      </w:pPr>
      <w:r>
        <w:rPr>
          <w:szCs w:val="24"/>
          <w:u w:color="000000"/>
        </w:rPr>
        <w:t>(c)</w:t>
      </w:r>
      <w:r>
        <w:rPr>
          <w:szCs w:val="24"/>
          <w:u w:color="000000"/>
        </w:rPr>
        <w:tab/>
      </w:r>
      <w:r>
        <w:t xml:space="preserve">Đẩy mạnh quản lý sử dụng đất  </w:t>
      </w:r>
    </w:p>
    <w:p w:rsidR="00FE1496" w:rsidRDefault="00FE1496" w:rsidP="00FE1496">
      <w:pPr>
        <w:spacing w:after="0"/>
        <w:ind w:left="606" w:hanging="338"/>
      </w:pPr>
      <w:r>
        <w:rPr>
          <w:szCs w:val="24"/>
          <w:u w:color="000000"/>
        </w:rPr>
        <w:t>(d)</w:t>
      </w:r>
      <w:r>
        <w:rPr>
          <w:szCs w:val="24"/>
          <w:u w:color="000000"/>
        </w:rPr>
        <w:tab/>
      </w:r>
      <w:r>
        <w:t xml:space="preserve">Đẩy mạnh khai thác gỗ cho chế biến và xuất khẩu </w:t>
      </w:r>
    </w:p>
    <w:p w:rsidR="00FE1496" w:rsidRDefault="00FE1496" w:rsidP="00FE1496">
      <w:pPr>
        <w:spacing w:after="0"/>
        <w:ind w:left="606" w:hanging="338"/>
      </w:pPr>
      <w:r>
        <w:rPr>
          <w:szCs w:val="24"/>
          <w:u w:color="000000"/>
        </w:rPr>
        <w:t>(e)</w:t>
      </w:r>
      <w:r>
        <w:rPr>
          <w:szCs w:val="24"/>
          <w:u w:color="000000"/>
        </w:rPr>
        <w:tab/>
      </w:r>
      <w:r>
        <w:t xml:space="preserve">Thúc đẩy sử dụng các công nghệ bảo vệ môi trường. (f) Tăng cường giáo dục, tuyên truyền và nâng cao ý thức người dân. </w:t>
      </w:r>
    </w:p>
    <w:p w:rsidR="00FE1496" w:rsidRDefault="00FE1496" w:rsidP="00FE1496">
      <w:pPr>
        <w:spacing w:after="0"/>
        <w:ind w:left="278"/>
      </w:pPr>
      <w:r>
        <w:t xml:space="preserve">A. (c)                          B. (c), (d)                              C. (d)                       D. (c), (d), (e)      </w:t>
      </w:r>
    </w:p>
    <w:p w:rsidR="00FE1496" w:rsidRDefault="00FE1496" w:rsidP="00FE1496">
      <w:pPr>
        <w:spacing w:after="0" w:line="270" w:lineRule="auto"/>
        <w:ind w:left="278"/>
      </w:pPr>
      <w:r>
        <w:rPr>
          <w:b/>
          <w:i/>
        </w:rPr>
        <w:t xml:space="preserve">Câu 6: Đâu là các phát biểu đúng về những vai trò chính của rừng đặc dụng? </w:t>
      </w:r>
    </w:p>
    <w:p w:rsidR="00FE1496" w:rsidRDefault="00FE1496" w:rsidP="00FE1496">
      <w:pPr>
        <w:spacing w:after="0"/>
        <w:ind w:left="448" w:hanging="180"/>
      </w:pPr>
      <w:r>
        <w:rPr>
          <w:szCs w:val="24"/>
          <w:u w:color="000000"/>
        </w:rPr>
        <w:t>1</w:t>
      </w:r>
      <w:r>
        <w:rPr>
          <w:szCs w:val="24"/>
          <w:u w:color="000000"/>
        </w:rPr>
        <w:tab/>
      </w:r>
      <w:r>
        <w:t xml:space="preserve">– Bảo tồn nguồn gene thực vật.  </w:t>
      </w:r>
      <w:r>
        <w:tab/>
        <w:t xml:space="preserve"> </w:t>
      </w:r>
      <w:r>
        <w:tab/>
        <w:t xml:space="preserve">4 – Phục vụ nghỉ ngơi và du lịch. </w:t>
      </w:r>
    </w:p>
    <w:p w:rsidR="00FE1496" w:rsidRDefault="00FE1496" w:rsidP="00FE1496">
      <w:pPr>
        <w:spacing w:after="0"/>
        <w:ind w:left="448" w:hanging="180"/>
      </w:pPr>
      <w:r>
        <w:rPr>
          <w:szCs w:val="24"/>
          <w:u w:color="000000"/>
        </w:rPr>
        <w:t>2</w:t>
      </w:r>
      <w:r>
        <w:rPr>
          <w:szCs w:val="24"/>
          <w:u w:color="000000"/>
        </w:rPr>
        <w:tab/>
      </w:r>
      <w:r>
        <w:t xml:space="preserve">– Bảo vệ di tích lịch sử.  </w:t>
      </w:r>
      <w:r>
        <w:tab/>
        <w:t xml:space="preserve"> </w:t>
      </w:r>
      <w:r>
        <w:tab/>
        <w:t xml:space="preserve"> </w:t>
      </w:r>
      <w:r>
        <w:tab/>
        <w:t xml:space="preserve">5 – Cung cấp nguồn gỗ quý cho con người. </w:t>
      </w:r>
    </w:p>
    <w:p w:rsidR="00FE1496" w:rsidRDefault="00FE1496" w:rsidP="00FE1496">
      <w:pPr>
        <w:spacing w:after="0"/>
        <w:ind w:left="448" w:hanging="180"/>
      </w:pPr>
      <w:r>
        <w:rPr>
          <w:szCs w:val="24"/>
          <w:u w:color="000000"/>
        </w:rPr>
        <w:t>3</w:t>
      </w:r>
      <w:r>
        <w:rPr>
          <w:szCs w:val="24"/>
          <w:u w:color="000000"/>
        </w:rPr>
        <w:tab/>
      </w:r>
      <w:r>
        <w:t xml:space="preserve">– Mở rộng diện tích trồng trọt.  </w:t>
      </w:r>
      <w:r>
        <w:tab/>
        <w:t xml:space="preserve"> </w:t>
      </w:r>
      <w:r>
        <w:tab/>
        <w:t xml:space="preserve">6 – Phục vụ nghiên cứu khoa học. </w:t>
      </w:r>
    </w:p>
    <w:p w:rsidR="00FE1496" w:rsidRDefault="00FE1496" w:rsidP="00FE1496">
      <w:pPr>
        <w:spacing w:after="0"/>
        <w:ind w:left="278"/>
      </w:pPr>
      <w:r>
        <w:t xml:space="preserve">A. 1, 2, 3, 4.         B. 2, 3, 4, 6.                    C. 1, 2, 4, 6.                        D. 3, 4, 5, 6. </w:t>
      </w:r>
    </w:p>
    <w:p w:rsidR="00FE1496" w:rsidRDefault="00FE1496" w:rsidP="00FE1496">
      <w:pPr>
        <w:spacing w:after="0" w:line="270" w:lineRule="auto"/>
        <w:ind w:left="278"/>
      </w:pPr>
      <w:r>
        <w:rPr>
          <w:b/>
          <w:i/>
        </w:rPr>
        <w:lastRenderedPageBreak/>
        <w:t xml:space="preserve">Câu 7: Đâu là các thành phần sinh vật rừng? </w:t>
      </w:r>
    </w:p>
    <w:p w:rsidR="00FE1496" w:rsidRDefault="00FE1496" w:rsidP="00FE1496">
      <w:pPr>
        <w:tabs>
          <w:tab w:val="center" w:pos="1615"/>
          <w:tab w:val="center" w:pos="3739"/>
          <w:tab w:val="center" w:pos="5511"/>
          <w:tab w:val="center" w:pos="7146"/>
        </w:tabs>
        <w:spacing w:after="0"/>
        <w:ind w:left="0" w:firstLine="0"/>
      </w:pPr>
      <w:r>
        <w:rPr>
          <w:rFonts w:ascii="Calibri" w:eastAsia="Calibri" w:hAnsi="Calibri" w:cs="Calibri"/>
          <w:sz w:val="22"/>
        </w:rPr>
        <w:tab/>
      </w:r>
      <w:r>
        <w:t xml:space="preserve">. Động vật. </w:t>
      </w:r>
      <w:r>
        <w:tab/>
        <w:t xml:space="preserve">. Không khí. </w:t>
      </w:r>
      <w:r>
        <w:tab/>
        <w:t xml:space="preserve">. Nước. </w:t>
      </w:r>
      <w:r>
        <w:tab/>
        <w:t xml:space="preserve">. Con người </w:t>
      </w:r>
    </w:p>
    <w:p w:rsidR="00FE1496" w:rsidRDefault="00FE1496" w:rsidP="00FE1496">
      <w:pPr>
        <w:tabs>
          <w:tab w:val="center" w:pos="1699"/>
          <w:tab w:val="center" w:pos="3627"/>
          <w:tab w:val="center" w:pos="5476"/>
          <w:tab w:val="center" w:pos="7290"/>
        </w:tabs>
        <w:spacing w:after="0"/>
        <w:ind w:left="0" w:firstLine="0"/>
      </w:pPr>
      <w:r>
        <w:rPr>
          <w:rFonts w:ascii="Calibri" w:eastAsia="Calibri" w:hAnsi="Calibri" w:cs="Calibri"/>
          <w:sz w:val="22"/>
        </w:rPr>
        <w:tab/>
      </w:r>
      <w:r>
        <w:t xml:space="preserve">. Vi sinh vật. </w:t>
      </w:r>
      <w:r>
        <w:tab/>
        <w:t xml:space="preserve">. Thực vật  </w:t>
      </w:r>
      <w:r>
        <w:tab/>
        <w:t xml:space="preserve">. Nấm. </w:t>
      </w:r>
      <w:r>
        <w:tab/>
        <w:t xml:space="preserve">. Máy tỉa cành. </w:t>
      </w:r>
    </w:p>
    <w:p w:rsidR="00FE1496" w:rsidRDefault="00FE1496" w:rsidP="00FE1496">
      <w:pPr>
        <w:spacing w:after="0"/>
        <w:ind w:left="561" w:hanging="293"/>
      </w:pPr>
      <w:r>
        <w:rPr>
          <w:szCs w:val="24"/>
          <w:u w:color="000000"/>
        </w:rPr>
        <w:t xml:space="preserve">A. </w:t>
      </w:r>
      <w:r>
        <w:t xml:space="preserve">1, 2, 4, 5.         B. 1, 2, 4, 6.             C. 1, 2, 7, 8.                D. 2, 3, 5, 8. </w:t>
      </w:r>
    </w:p>
    <w:p w:rsidR="00FE1496" w:rsidRDefault="00FE1496" w:rsidP="00FE1496">
      <w:pPr>
        <w:spacing w:after="0" w:line="259" w:lineRule="auto"/>
        <w:ind w:left="278"/>
      </w:pPr>
      <w:r>
        <w:rPr>
          <w:b/>
        </w:rPr>
        <w:t>BÀI 2: Các hoạt động lâm nghiệp cơ bản và nguyên nhân chủ yếu làm suy thoái tài nguyên rừng.</w:t>
      </w:r>
      <w:r>
        <w:t xml:space="preserve"> </w:t>
      </w:r>
    </w:p>
    <w:p w:rsidR="00FE1496" w:rsidRDefault="00FE1496" w:rsidP="00FE1496">
      <w:pPr>
        <w:spacing w:after="0" w:line="270" w:lineRule="auto"/>
        <w:ind w:left="278"/>
        <w:rPr>
          <w:b/>
          <w:i/>
        </w:rPr>
      </w:pPr>
      <w:r>
        <w:rPr>
          <w:b/>
          <w:i/>
        </w:rPr>
        <w:t xml:space="preserve">Câu 8. Nội dung nào sau đây là một trong những nguyên nhân chủ yếu làm suy thoái tài nguyên rừng? </w:t>
      </w:r>
    </w:p>
    <w:p w:rsidR="00FE1496" w:rsidRDefault="00FE1496" w:rsidP="00FE1496">
      <w:pPr>
        <w:spacing w:after="0" w:line="270" w:lineRule="auto"/>
        <w:ind w:left="278"/>
      </w:pPr>
      <w:r>
        <w:rPr>
          <w:b/>
        </w:rPr>
        <w:t>A.</w:t>
      </w:r>
      <w:r>
        <w:t xml:space="preserve"> Xây dựng các khu bảo tồn, vườn quốc gia. </w:t>
      </w:r>
    </w:p>
    <w:p w:rsidR="00FE1496" w:rsidRDefault="00FE1496" w:rsidP="00FE1496">
      <w:pPr>
        <w:spacing w:after="0"/>
        <w:ind w:left="561" w:hanging="293"/>
      </w:pPr>
      <w:r>
        <w:rPr>
          <w:szCs w:val="24"/>
          <w:u w:color="000000"/>
        </w:rPr>
        <w:t xml:space="preserve">B. </w:t>
      </w:r>
      <w:r>
        <w:t xml:space="preserve">Giao, cho thuê và thu hồi rừng, đất trồng rừng. </w:t>
      </w:r>
    </w:p>
    <w:p w:rsidR="00FE1496" w:rsidRDefault="00FE1496" w:rsidP="00FE1496">
      <w:pPr>
        <w:spacing w:after="0"/>
        <w:ind w:left="561" w:hanging="293"/>
      </w:pPr>
      <w:r>
        <w:rPr>
          <w:szCs w:val="24"/>
          <w:u w:color="000000"/>
        </w:rPr>
        <w:t xml:space="preserve">C. </w:t>
      </w:r>
      <w:r>
        <w:t xml:space="preserve">Phá rừng trồng cây công nghiệp và cây đặc sản. </w:t>
      </w:r>
    </w:p>
    <w:p w:rsidR="00FE1496" w:rsidRDefault="00FE1496" w:rsidP="00FE1496">
      <w:pPr>
        <w:spacing w:after="0"/>
        <w:ind w:left="561" w:hanging="293"/>
      </w:pPr>
      <w:r>
        <w:rPr>
          <w:szCs w:val="24"/>
          <w:u w:color="000000"/>
        </w:rPr>
        <w:t xml:space="preserve">D. </w:t>
      </w:r>
      <w:r>
        <w:t xml:space="preserve">Kiểm soát từng loại rừng thông qua những quy chế pháp lí riêng. </w:t>
      </w:r>
    </w:p>
    <w:p w:rsidR="00FE1496" w:rsidRDefault="00FE1496" w:rsidP="00FE1496">
      <w:pPr>
        <w:spacing w:after="0" w:line="270" w:lineRule="auto"/>
        <w:ind w:left="278"/>
      </w:pPr>
      <w:r>
        <w:rPr>
          <w:b/>
          <w:i/>
        </w:rPr>
        <w:t xml:space="preserve">Câu 9. Vì sao sự gia tăng chăn thả gia súc (trâu, bò,...) là một trong những nguyên nhân chủ yếu làm suy thoái tài nguyên rừng? </w:t>
      </w:r>
    </w:p>
    <w:p w:rsidR="00FE1496" w:rsidRDefault="00FE1496" w:rsidP="00FE1496">
      <w:pPr>
        <w:spacing w:after="0"/>
        <w:ind w:left="561" w:hanging="293"/>
      </w:pPr>
      <w:r>
        <w:rPr>
          <w:b/>
          <w:bCs/>
          <w:szCs w:val="24"/>
          <w:u w:color="000000"/>
        </w:rPr>
        <w:t xml:space="preserve">A. </w:t>
      </w:r>
      <w:r>
        <w:t xml:space="preserve">Gia súc ăn các loại quả làm cho rừng không có khả năng tái sinh. </w:t>
      </w:r>
    </w:p>
    <w:p w:rsidR="00FE1496" w:rsidRDefault="00FE1496" w:rsidP="00FE1496">
      <w:pPr>
        <w:spacing w:after="0"/>
        <w:ind w:left="561" w:hanging="293"/>
      </w:pPr>
      <w:r>
        <w:rPr>
          <w:b/>
          <w:bCs/>
          <w:szCs w:val="24"/>
          <w:u w:color="000000"/>
        </w:rPr>
        <w:t xml:space="preserve">B. </w:t>
      </w:r>
      <w:r>
        <w:t xml:space="preserve">Gia súc tấn công và lấn chiếm nơi sinh sống của các loài động vật, thực vật rừng. </w:t>
      </w:r>
    </w:p>
    <w:p w:rsidR="00FE1496" w:rsidRDefault="00FE1496" w:rsidP="00FE1496">
      <w:pPr>
        <w:spacing w:after="0"/>
        <w:ind w:left="561" w:hanging="293"/>
      </w:pPr>
      <w:r>
        <w:rPr>
          <w:b/>
          <w:bCs/>
          <w:szCs w:val="24"/>
          <w:u w:color="000000"/>
        </w:rPr>
        <w:t xml:space="preserve">C. </w:t>
      </w:r>
      <w:r>
        <w:t xml:space="preserve">Sự gia tăng chăn thả gia súc dẫn đến chặt phá rừng mở rộng diện tích làm nơi chăn thả. </w:t>
      </w:r>
    </w:p>
    <w:p w:rsidR="00FE1496" w:rsidRDefault="00FE1496" w:rsidP="00FE1496">
      <w:pPr>
        <w:spacing w:after="0"/>
        <w:ind w:left="561" w:hanging="293"/>
      </w:pPr>
      <w:r>
        <w:rPr>
          <w:b/>
          <w:bCs/>
          <w:szCs w:val="24"/>
          <w:u w:color="000000"/>
        </w:rPr>
        <w:t xml:space="preserve">D. </w:t>
      </w:r>
      <w:r>
        <w:t xml:space="preserve">Sự gia tăng chăn thả gia súc dẫn đến cạnh tranh thức ăn với các loài động vật rừng.  </w:t>
      </w:r>
    </w:p>
    <w:p w:rsidR="00FE1496" w:rsidRDefault="00FE1496" w:rsidP="00FE1496">
      <w:pPr>
        <w:spacing w:after="0" w:line="270" w:lineRule="auto"/>
        <w:ind w:left="278"/>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B837E30" wp14:editId="5E8CE415">
                <wp:simplePos x="0" y="0"/>
                <wp:positionH relativeFrom="column">
                  <wp:posOffset>939800</wp:posOffset>
                </wp:positionH>
                <wp:positionV relativeFrom="paragraph">
                  <wp:posOffset>14474</wp:posOffset>
                </wp:positionV>
                <wp:extent cx="35560" cy="7937"/>
                <wp:effectExtent l="0" t="0" r="0" b="0"/>
                <wp:wrapNone/>
                <wp:docPr id="26825" name="Group 26825"/>
                <wp:cNvGraphicFramePr/>
                <a:graphic xmlns:a="http://schemas.openxmlformats.org/drawingml/2006/main">
                  <a:graphicData uri="http://schemas.microsoft.com/office/word/2010/wordprocessingGroup">
                    <wpg:wgp>
                      <wpg:cNvGrpSpPr/>
                      <wpg:grpSpPr>
                        <a:xfrm>
                          <a:off x="0" y="0"/>
                          <a:ext cx="35560" cy="7937"/>
                          <a:chOff x="0" y="0"/>
                          <a:chExt cx="35560" cy="7937"/>
                        </a:xfrm>
                      </wpg:grpSpPr>
                      <wps:wsp>
                        <wps:cNvPr id="1384" name="Shape 1384"/>
                        <wps:cNvSpPr/>
                        <wps:spPr>
                          <a:xfrm>
                            <a:off x="0" y="0"/>
                            <a:ext cx="35560" cy="0"/>
                          </a:xfrm>
                          <a:custGeom>
                            <a:avLst/>
                            <a:gdLst/>
                            <a:ahLst/>
                            <a:cxnLst/>
                            <a:rect l="0" t="0" r="0" b="0"/>
                            <a:pathLst>
                              <a:path w="35560">
                                <a:moveTo>
                                  <a:pt x="0" y="0"/>
                                </a:moveTo>
                                <a:lnTo>
                                  <a:pt x="35560" y="0"/>
                                </a:lnTo>
                              </a:path>
                            </a:pathLst>
                          </a:custGeom>
                          <a:noFill/>
                          <a:ln w="7937" cap="flat" cmpd="sng" algn="ctr">
                            <a:solidFill>
                              <a:srgbClr val="ED2024"/>
                            </a:solidFill>
                            <a:prstDash val="solid"/>
                            <a:round/>
                          </a:ln>
                          <a:effectLst/>
                        </wps:spPr>
                        <wps:bodyPr/>
                      </wps:wsp>
                    </wpg:wgp>
                  </a:graphicData>
                </a:graphic>
              </wp:anchor>
            </w:drawing>
          </mc:Choice>
          <mc:Fallback>
            <w:pict>
              <v:group id="Group 26825" o:spid="_x0000_s1026" style="position:absolute;margin-left:74pt;margin-top:1.15pt;width:2.8pt;height:.6pt;z-index:251659264" coordsize="35560,79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y556PgIAAEIFAAAOAAAAZHJzL2Uyb0RvYy54bWykVEuP2jAQvlfqf7B8L4GwsDQi7KHscqna lXb7A4zjPCS/ZBsC/77jyQPKqj3QSzKeGc/jm8+zfjopSY7C+cbonM4mU0qE5qZodJXTX+8vX1aU +MB0waTRIqdn4enT5vOndWszkZrayEI4AkG0z1qb0zoEmyWJ57VQzE+MFRqMpXGKBTi6KikcayG6 kkk6nS6T1rjCOsOF96Dddka6wfhlKXj4WZZeBCJzCrUF/Dr87uM32axZVjlm64b3ZbA7qlCs0ZB0 DLVlgZGDaz6EUg13xpsyTLhRiSnLhgvsAbqZTW+62TlzsNhLlbWVHWECaG9wujss/3F8daQpcpou V+mCEs0UjAkzk04FELW2ysBz5+ybfXW9oupOsetT6VT8Qz/khOCeR3DFKRAOyvlisYQJcLA8fp0/ dsjzGsbz4Qqvn/9+KRnSJbGqsYjWAoH8BSP/fxi91cwKhN7HznuMZvPVwwARehDUICDoN8LjMw9I 3YENUnLskWX84MNOGISXHb/70DG2GCRWDxI/6UF0wPt/Mt6yEO/F+qJI2mE+UaPMUbwbtIWb2UBh F6vU1179fIfBg2dnByGm2Kx7AdOCfN2YNi+NlNiZ1LEYZAjhDDZCKVkA2igLHPW6ooTJClYNDw4f nDeyKeLtWK931f6bdOTI4Lk/b9Np+hB5Btn+cLPOhy3zdeeHpo6O8N500V2QOgYUuEI6WIFvw1Sj tDfFGd8C6oF6kCcyEh4qZuyXStwE12f0uqy+zW8AAAD//wMAUEsDBBQABgAIAAAAIQA210xa3QAA AAcBAAAPAAAAZHJzL2Rvd25yZXYueG1sTI9Ba8JAFITvhf6H5Qm91U1MIxKzEZG2JylUC6W3Z/aZ BLNvQ3ZN4r/vemqPwwwz3+SbybRioN41lhXE8wgEcWl1w5WCr+Pb8wqE88gaW8uk4EYONsXjQ46Z tiN/0nDwlQgl7DJUUHvfZVK6siaDbm474uCdbW/QB9lXUvc4hnLTykUULaXBhsNCjR3taiovh6tR 8D7iuE3i12F/Oe9uP8f043sfk1JPs2m7BuFp8n9huOMHdCgC08leWTvRBv2yCl+8gkUC4u6nyRLE SUGSgixy+Z+/+AUAAP//AwBQSwECLQAUAAYACAAAACEAtoM4kv4AAADhAQAAEwAAAAAAAAAAAAAA AAAAAAAAW0NvbnRlbnRfVHlwZXNdLnhtbFBLAQItABQABgAIAAAAIQA4/SH/1gAAAJQBAAALAAAA AAAAAAAAAAAAAC8BAABfcmVscy8ucmVsc1BLAQItABQABgAIAAAAIQAWy556PgIAAEIFAAAOAAAA AAAAAAAAAAAAAC4CAABkcnMvZTJvRG9jLnhtbFBLAQItABQABgAIAAAAIQA210xa3QAAAAcBAAAP AAAAAAAAAAAAAAAAAJgEAABkcnMvZG93bnJldi54bWxQSwUGAAAAAAQABADzAAAAogUAAAAA ">
                <v:shape id="Shape 1384" o:spid="_x0000_s1027" style="position:absolute;width:35560;height:0;visibility:visible;mso-wrap-style:square;v-text-anchor:top" coordsize="355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4fGcMA AADdAAAADwAAAGRycy9kb3ducmV2LnhtbERPTWvCQBC9F/wPywi9iG5spYSYjahQ6KlQq4i3ITtm g9nZJLuN6b/vFgq9zeN9Tr4ZbSMG6n3tWMFykYAgLp2uuVJw/HydpyB8QNbYOCYF3+RhU0wecsy0 u/MHDYdQiRjCPkMFJoQ2k9KXhiz6hWuJI3d1vcUQYV9J3eM9httGPiXJi7RYc2ww2NLeUHk7fFkF O2qHpe7o/dKZ4/k0S7tBcqfU43TcrkEEGsO/+M/9puP853QFv9/EE2TxAwAA//8DAFBLAQItABQA BgAIAAAAIQDw94q7/QAAAOIBAAATAAAAAAAAAAAAAAAAAAAAAABbQ29udGVudF9UeXBlc10ueG1s UEsBAi0AFAAGAAgAAAAhADHdX2HSAAAAjwEAAAsAAAAAAAAAAAAAAAAALgEAAF9yZWxzLy5yZWxz UEsBAi0AFAAGAAgAAAAhADMvBZ5BAAAAOQAAABAAAAAAAAAAAAAAAAAAKQIAAGRycy9zaGFwZXht bC54bWxQSwECLQAUAAYACAAAACEAKi4fGcMAAADdAAAADwAAAAAAAAAAAAAAAACYAgAAZHJzL2Rv d25yZXYueG1sUEsFBgAAAAAEAAQA9QAAAIgDAAAAAA== " path="m,l35560,e" filled="f" strokecolor="#ed2024" strokeweight=".22047mm">
                  <v:path arrowok="t" textboxrect="0,0,35560,0"/>
                </v:shape>
              </v:group>
            </w:pict>
          </mc:Fallback>
        </mc:AlternateContent>
      </w:r>
      <w:r>
        <w:rPr>
          <w:b/>
          <w:i/>
        </w:rPr>
        <w:t xml:space="preserve">Câu 10. Việc xây dựng các vườn quốc gia có tác động như thế nào đối với các loài động vật, thực vật rừng quý hiếm? </w:t>
      </w:r>
    </w:p>
    <w:p w:rsidR="00FE1496" w:rsidRDefault="00FE1496" w:rsidP="00FE1496">
      <w:pPr>
        <w:spacing w:after="0"/>
        <w:ind w:left="561" w:hanging="293"/>
      </w:pPr>
      <w:r>
        <w:rPr>
          <w:b/>
          <w:bCs/>
          <w:szCs w:val="24"/>
          <w:u w:color="000000"/>
        </w:rPr>
        <w:t xml:space="preserve">A. </w:t>
      </w:r>
      <w:r>
        <w:t xml:space="preserve">Nâng cao giá trị của các loài động, thực vật rừng quý hiếm. </w:t>
      </w:r>
    </w:p>
    <w:p w:rsidR="00FE1496" w:rsidRDefault="00FE1496" w:rsidP="00FE1496">
      <w:pPr>
        <w:spacing w:after="0"/>
        <w:ind w:left="561" w:hanging="293"/>
      </w:pPr>
      <w:r>
        <w:rPr>
          <w:b/>
          <w:bCs/>
          <w:szCs w:val="24"/>
          <w:u w:color="000000"/>
        </w:rPr>
        <w:t xml:space="preserve">B. </w:t>
      </w:r>
      <w:r>
        <w:t xml:space="preserve">Làm ảnh hưởng khu vực sống của các loài động, thực vật rừng quý hiếm. </w:t>
      </w:r>
    </w:p>
    <w:p w:rsidR="00FE1496" w:rsidRDefault="00FE1496" w:rsidP="00FE1496">
      <w:pPr>
        <w:spacing w:after="0"/>
        <w:ind w:left="561" w:hanging="293"/>
      </w:pPr>
      <w:r>
        <w:rPr>
          <w:b/>
          <w:bCs/>
          <w:szCs w:val="24"/>
          <w:u w:color="000000"/>
        </w:rPr>
        <w:t xml:space="preserve">C. </w:t>
      </w:r>
      <w:r>
        <w:t xml:space="preserve">Giúp ngăn chặn các hành vi mua bán, vận chuyển loài động, thực vật rừng quý hiếm. </w:t>
      </w:r>
    </w:p>
    <w:p w:rsidR="00FE1496" w:rsidRDefault="00FE1496" w:rsidP="00FE1496">
      <w:pPr>
        <w:spacing w:after="0"/>
        <w:ind w:left="561" w:hanging="293"/>
      </w:pPr>
      <w:r>
        <w:rPr>
          <w:b/>
          <w:bCs/>
          <w:szCs w:val="24"/>
          <w:u w:color="000000"/>
        </w:rPr>
        <w:t xml:space="preserve">D. </w:t>
      </w:r>
      <w:r>
        <w:t xml:space="preserve">Tạo môi trường thuận lợi cho sự sống và phát triển của các loài động, thực vật rừng quý hiếm.  </w:t>
      </w:r>
    </w:p>
    <w:p w:rsidR="00FE1496" w:rsidRDefault="00FE1496" w:rsidP="00FE1496">
      <w:pPr>
        <w:spacing w:after="0" w:line="270" w:lineRule="auto"/>
        <w:ind w:left="278"/>
      </w:pPr>
      <w:r>
        <w:rPr>
          <w:b/>
          <w:i/>
        </w:rPr>
        <w:t xml:space="preserve">Câu 11: Quản lí rừng gồm những hoạt động nào sau đây? </w:t>
      </w:r>
    </w:p>
    <w:p w:rsidR="00FE1496" w:rsidRDefault="00FE1496" w:rsidP="00FE1496">
      <w:pPr>
        <w:spacing w:after="0"/>
        <w:ind w:left="606" w:hanging="338"/>
      </w:pPr>
      <w:r>
        <w:rPr>
          <w:szCs w:val="24"/>
          <w:u w:color="000000"/>
        </w:rPr>
        <w:t>(a)</w:t>
      </w:r>
      <w:r>
        <w:rPr>
          <w:szCs w:val="24"/>
          <w:u w:color="000000"/>
        </w:rPr>
        <w:tab/>
      </w:r>
      <w:r>
        <w:t xml:space="preserve">Giao rừng.  </w:t>
      </w:r>
      <w:r>
        <w:tab/>
        <w:t xml:space="preserve"> </w:t>
      </w:r>
      <w:r>
        <w:tab/>
        <w:t xml:space="preserve">(c) Cho thuê rừng.  </w:t>
      </w:r>
      <w:r>
        <w:tab/>
        <w:t xml:space="preserve"> </w:t>
      </w:r>
      <w:r>
        <w:tab/>
        <w:t xml:space="preserve">(e) Thu hồi rừng. </w:t>
      </w:r>
    </w:p>
    <w:p w:rsidR="00FE1496" w:rsidRDefault="00FE1496" w:rsidP="00FE1496">
      <w:pPr>
        <w:spacing w:after="0"/>
        <w:ind w:left="606" w:hanging="338"/>
      </w:pPr>
      <w:r>
        <w:rPr>
          <w:szCs w:val="24"/>
          <w:u w:color="000000"/>
        </w:rPr>
        <w:t>(b)</w:t>
      </w:r>
      <w:r>
        <w:rPr>
          <w:szCs w:val="24"/>
          <w:u w:color="000000"/>
        </w:rPr>
        <w:tab/>
      </w:r>
      <w:r>
        <w:t xml:space="preserve">Trồng rừng.  </w:t>
      </w:r>
      <w:r>
        <w:tab/>
        <w:t xml:space="preserve">(d) Chuyển loại rừng.   </w:t>
      </w:r>
      <w:r>
        <w:tab/>
        <w:t xml:space="preserve">(f) Khai thác tài nguyên rừng </w:t>
      </w:r>
    </w:p>
    <w:p w:rsidR="00FE1496" w:rsidRDefault="00FE1496" w:rsidP="00FE1496">
      <w:pPr>
        <w:spacing w:after="0" w:line="325" w:lineRule="auto"/>
        <w:ind w:left="278"/>
      </w:pPr>
      <w:r>
        <w:t xml:space="preserve">A. (a), (b), (c), (d), (e)   B. (a), (b), (c), (d), (f)      </w:t>
      </w:r>
      <w:r>
        <w:tab/>
        <w:t xml:space="preserve">C. (a), (c), (d), (e)  </w:t>
      </w:r>
      <w:r>
        <w:tab/>
        <w:t xml:space="preserve">D. (c), (d), (e)                     </w:t>
      </w:r>
      <w:r>
        <w:rPr>
          <w:b/>
          <w:i/>
        </w:rPr>
        <w:t xml:space="preserve">Câu 12: Có bao nhiêu hoạt động sau đây là hoạt động bảo vệ rừng? </w:t>
      </w:r>
    </w:p>
    <w:p w:rsidR="00FE1496" w:rsidRDefault="00FE1496" w:rsidP="00FE1496">
      <w:pPr>
        <w:spacing w:after="0"/>
        <w:ind w:left="606" w:hanging="338"/>
      </w:pPr>
      <w:r>
        <w:rPr>
          <w:szCs w:val="24"/>
          <w:u w:color="000000"/>
        </w:rPr>
        <w:t>(a)</w:t>
      </w:r>
      <w:r>
        <w:rPr>
          <w:szCs w:val="24"/>
          <w:u w:color="000000"/>
        </w:rPr>
        <w:tab/>
      </w:r>
      <w:r>
        <w:t xml:space="preserve">Phòng chữa cháy rừng. (c) Phòng, trừ sinh vật hại rừng.  </w:t>
      </w:r>
      <w:r>
        <w:tab/>
        <w:t xml:space="preserve">e) Thu hồi rừng. </w:t>
      </w:r>
    </w:p>
    <w:p w:rsidR="00FE1496" w:rsidRDefault="00FE1496" w:rsidP="00FE1496">
      <w:pPr>
        <w:spacing w:after="0"/>
        <w:ind w:left="606" w:hanging="338"/>
      </w:pPr>
      <w:r>
        <w:rPr>
          <w:szCs w:val="24"/>
          <w:u w:color="000000"/>
        </w:rPr>
        <w:t>(b)</w:t>
      </w:r>
      <w:r>
        <w:rPr>
          <w:szCs w:val="24"/>
          <w:u w:color="000000"/>
        </w:rPr>
        <w:tab/>
      </w:r>
      <w:r>
        <w:t xml:space="preserve">Trồng rừng.  </w:t>
      </w:r>
      <w:r>
        <w:tab/>
        <w:t xml:space="preserve">      (d) Bảo tồn sinh vật rừng.  </w:t>
      </w:r>
      <w:r>
        <w:tab/>
        <w:t xml:space="preserve">f) Khai thác tài nguyên rừng </w:t>
      </w:r>
    </w:p>
    <w:p w:rsidR="00FE1496" w:rsidRDefault="00FE1496" w:rsidP="00FE1496">
      <w:pPr>
        <w:spacing w:after="0"/>
        <w:ind w:left="561" w:hanging="293"/>
      </w:pPr>
      <w:r>
        <w:rPr>
          <w:szCs w:val="24"/>
          <w:u w:color="000000"/>
        </w:rPr>
        <w:t xml:space="preserve">A. </w:t>
      </w:r>
      <w:r>
        <w:t xml:space="preserve">3                                    B. 6                              C. 4                                D. 5      </w:t>
      </w:r>
    </w:p>
    <w:p w:rsidR="00FE1496" w:rsidRDefault="00FE1496" w:rsidP="00FE1496">
      <w:pPr>
        <w:spacing w:after="0" w:line="270" w:lineRule="auto"/>
        <w:ind w:left="278"/>
      </w:pPr>
      <w:r>
        <w:rPr>
          <w:b/>
          <w:i/>
        </w:rPr>
        <w:t xml:space="preserve">Câu 13: Theo Điều 103 Luật Lâm nghiệp 2017, nội dung nào quy định chức năng Kiểm lâm? </w:t>
      </w:r>
      <w:r>
        <w:t xml:space="preserve">A. là lực lượng chuyên ngành về phòng cháy và chữa cháy rừng. </w:t>
      </w:r>
    </w:p>
    <w:p w:rsidR="00FE1496" w:rsidRDefault="00FE1496" w:rsidP="00FE1496">
      <w:pPr>
        <w:spacing w:after="0"/>
        <w:ind w:left="561" w:hanging="293"/>
      </w:pPr>
      <w:r>
        <w:rPr>
          <w:szCs w:val="24"/>
          <w:u w:color="000000"/>
        </w:rPr>
        <w:t xml:space="preserve">B. </w:t>
      </w:r>
      <w:r>
        <w:t xml:space="preserve">là tổ chức có chức năng quản lý, bảo vệ rừng, bảo đảm chấp hành pháp luật về lâm nghiệp; là lực lượng có quyền khai thác rừng. </w:t>
      </w:r>
    </w:p>
    <w:p w:rsidR="00FE1496" w:rsidRDefault="00FE1496" w:rsidP="00FE1496">
      <w:pPr>
        <w:spacing w:after="0"/>
        <w:ind w:left="561" w:hanging="293"/>
      </w:pPr>
      <w:r>
        <w:rPr>
          <w:szCs w:val="24"/>
          <w:u w:color="000000"/>
        </w:rPr>
        <w:t xml:space="preserve">C. </w:t>
      </w:r>
      <w:r>
        <w:t xml:space="preserve">là tổ chức có chức năng quản lý, bảo vệ rừng, bảo đảm chấp hành pháp luật về lâm nghiệp; là lực lượng chuyên ngành về phòng cháy và chữa cháy rừng, trồng rừng và khai thác rừng.  </w:t>
      </w:r>
    </w:p>
    <w:p w:rsidR="00FE1496" w:rsidRDefault="00FE1496" w:rsidP="00FE1496">
      <w:pPr>
        <w:spacing w:after="0"/>
        <w:ind w:left="561" w:hanging="293"/>
      </w:pPr>
      <w:r>
        <w:rPr>
          <w:szCs w:val="24"/>
          <w:u w:color="000000"/>
        </w:rPr>
        <w:t xml:space="preserve">D. </w:t>
      </w:r>
      <w:r>
        <w:t xml:space="preserve">là tổ chức có chức năng quản lý, bảo vệ rừng, bảo đảm chấp hành pháp luật về lâm nghiệp; là lực lượng chuyên ngành về phòng cháy và chữa cháy rừng. </w:t>
      </w:r>
    </w:p>
    <w:p w:rsidR="00FE1496" w:rsidRDefault="00FE1496" w:rsidP="00FE1496">
      <w:pPr>
        <w:spacing w:after="0" w:line="270" w:lineRule="auto"/>
        <w:ind w:left="278"/>
      </w:pPr>
      <w:r>
        <w:rPr>
          <w:b/>
          <w:i/>
        </w:rPr>
        <w:t xml:space="preserve">Câu 14: Vườn quốc gia nào sau đây có diện tích lớn nhất Việt Nam? </w:t>
      </w:r>
    </w:p>
    <w:p w:rsidR="00FE1496" w:rsidRDefault="00FE1496" w:rsidP="00FE1496">
      <w:pPr>
        <w:spacing w:after="0" w:line="322" w:lineRule="auto"/>
        <w:ind w:left="278"/>
      </w:pPr>
      <w:r>
        <w:t xml:space="preserve">A. Cát Tiên      </w:t>
      </w:r>
      <w:r>
        <w:tab/>
        <w:t xml:space="preserve"> B. Cúc Phương              C. Phong Nha – Kẻ Bàng            D. Tam Đảo </w:t>
      </w:r>
    </w:p>
    <w:p w:rsidR="00FE1496" w:rsidRDefault="00FE1496" w:rsidP="00FE1496">
      <w:pPr>
        <w:spacing w:after="0" w:line="322" w:lineRule="auto"/>
        <w:ind w:left="278"/>
      </w:pPr>
      <w:r>
        <w:rPr>
          <w:b/>
          <w:i/>
        </w:rPr>
        <w:t xml:space="preserve">Câu 15: Các hoạt động sau đây là sử dụng rừng, đúng hay sai? </w:t>
      </w:r>
    </w:p>
    <w:p w:rsidR="00FE1496" w:rsidRDefault="00FE1496" w:rsidP="00FE1496">
      <w:pPr>
        <w:spacing w:after="0"/>
        <w:ind w:left="606" w:hanging="338"/>
      </w:pPr>
      <w:r>
        <w:rPr>
          <w:szCs w:val="24"/>
          <w:u w:color="000000"/>
        </w:rPr>
        <w:t>(a)</w:t>
      </w:r>
      <w:r>
        <w:rPr>
          <w:szCs w:val="24"/>
          <w:u w:color="000000"/>
        </w:rPr>
        <w:tab/>
      </w:r>
      <w:r>
        <w:t xml:space="preserve">Khai thác tài nguyên rừng  </w:t>
      </w:r>
    </w:p>
    <w:p w:rsidR="00FE1496" w:rsidRDefault="00FE1496" w:rsidP="00FE1496">
      <w:pPr>
        <w:spacing w:after="0"/>
        <w:ind w:left="606" w:hanging="338"/>
      </w:pPr>
      <w:r>
        <w:rPr>
          <w:szCs w:val="24"/>
          <w:u w:color="000000"/>
        </w:rPr>
        <w:t>(b)</w:t>
      </w:r>
      <w:r>
        <w:rPr>
          <w:szCs w:val="24"/>
          <w:u w:color="000000"/>
        </w:rPr>
        <w:tab/>
      </w:r>
      <w:r>
        <w:t xml:space="preserve">Nghiên cứu khoa học, học tập, du lịch, nghỉ dưỡng trong rừng. </w:t>
      </w:r>
    </w:p>
    <w:p w:rsidR="00FE1496" w:rsidRDefault="00FE1496" w:rsidP="00FE1496">
      <w:pPr>
        <w:spacing w:after="0"/>
        <w:ind w:left="606" w:hanging="338"/>
      </w:pPr>
      <w:r>
        <w:rPr>
          <w:szCs w:val="24"/>
          <w:u w:color="000000"/>
        </w:rPr>
        <w:t>(c)</w:t>
      </w:r>
      <w:r>
        <w:rPr>
          <w:szCs w:val="24"/>
          <w:u w:color="000000"/>
        </w:rPr>
        <w:tab/>
      </w:r>
      <w:r>
        <w:t xml:space="preserve">Phòng, trừ sinh vật hại rừng.  </w:t>
      </w:r>
    </w:p>
    <w:p w:rsidR="00FE1496" w:rsidRDefault="00FE1496" w:rsidP="00FE1496">
      <w:pPr>
        <w:spacing w:after="0"/>
        <w:ind w:left="606" w:hanging="338"/>
      </w:pPr>
      <w:r>
        <w:rPr>
          <w:szCs w:val="24"/>
          <w:u w:color="000000"/>
        </w:rPr>
        <w:t>(d)</w:t>
      </w:r>
      <w:r>
        <w:rPr>
          <w:szCs w:val="24"/>
          <w:u w:color="000000"/>
        </w:rPr>
        <w:tab/>
      </w:r>
      <w:r>
        <w:t xml:space="preserve">Bảo tồn sinh vật rừng. </w:t>
      </w:r>
    </w:p>
    <w:p w:rsidR="00FE1496" w:rsidRDefault="00FE1496" w:rsidP="00FE1496">
      <w:pPr>
        <w:spacing w:after="0" w:line="270" w:lineRule="auto"/>
        <w:ind w:left="278"/>
      </w:pPr>
      <w:r>
        <w:rPr>
          <w:b/>
          <w:i/>
        </w:rPr>
        <w:t xml:space="preserve">Câu 16: Hậu quả của việc khai thác gỗ và các sản phẩm khác từ rừng là: </w:t>
      </w:r>
    </w:p>
    <w:p w:rsidR="00FE1496" w:rsidRDefault="00FE1496" w:rsidP="00FE1496">
      <w:pPr>
        <w:spacing w:after="0"/>
        <w:ind w:left="278"/>
      </w:pPr>
      <w:r>
        <w:lastRenderedPageBreak/>
        <w:t xml:space="preserve">(a) Khai thác trái phép, quá mức làm suy thoái tài nguyên rừng  (b) Khai thác hợp lí để đáp ứng nhu cầu phát triển kinh tế. </w:t>
      </w:r>
    </w:p>
    <w:p w:rsidR="00FE1496" w:rsidRDefault="00FE1496" w:rsidP="00FE1496">
      <w:pPr>
        <w:spacing w:after="0"/>
        <w:ind w:left="278"/>
      </w:pPr>
      <w:r>
        <w:t xml:space="preserve">(c) Khai thác cây gỗ nhiều làm nhiều loài động vật không còn nơi trú ẩn  (d) Khai thác quá mức làm suy thoái đất, xói mòn, sạt lở. </w:t>
      </w:r>
    </w:p>
    <w:p w:rsidR="00FE1496" w:rsidRDefault="00FE1496" w:rsidP="00FE1496">
      <w:pPr>
        <w:spacing w:after="0" w:line="259" w:lineRule="auto"/>
        <w:ind w:left="287"/>
        <w:jc w:val="center"/>
      </w:pPr>
      <w:r>
        <w:rPr>
          <w:b/>
        </w:rPr>
        <w:t>BÀI 3:</w:t>
      </w:r>
      <w:r>
        <w:t xml:space="preserve"> </w:t>
      </w:r>
      <w:r>
        <w:rPr>
          <w:b/>
        </w:rPr>
        <w:t xml:space="preserve">Vai trò nhiệm vụ của chồng và chăm sóc rừng. </w:t>
      </w:r>
    </w:p>
    <w:p w:rsidR="00FE1496" w:rsidRDefault="00FE1496" w:rsidP="00FE1496">
      <w:pPr>
        <w:spacing w:after="0" w:line="270" w:lineRule="auto"/>
        <w:ind w:left="278"/>
      </w:pPr>
      <w:r>
        <w:rPr>
          <w:b/>
          <w:i/>
        </w:rPr>
        <w:t>Câu 17: Phát biểu nào sau không</w:t>
      </w:r>
      <w:r>
        <w:rPr>
          <w:i/>
        </w:rPr>
        <w:t xml:space="preserve"> </w:t>
      </w:r>
      <w:r>
        <w:rPr>
          <w:b/>
          <w:i/>
        </w:rPr>
        <w:t xml:space="preserve">phải vai trò của trồng và chăm sóc rừng? </w:t>
      </w:r>
      <w:r>
        <w:rPr>
          <w:b/>
        </w:rPr>
        <w:t>A.</w:t>
      </w:r>
      <w:r>
        <w:t xml:space="preserve"> Phủ xanh đất trống đồi trọc.   </w:t>
      </w:r>
      <w:r>
        <w:tab/>
      </w:r>
      <w:r>
        <w:rPr>
          <w:b/>
        </w:rPr>
        <w:t>C.</w:t>
      </w:r>
      <w:r>
        <w:t xml:space="preserve"> Phòng hộ và bảo vệ môi trường. </w:t>
      </w:r>
    </w:p>
    <w:p w:rsidR="00FE1496" w:rsidRDefault="00FE1496" w:rsidP="00FE1496">
      <w:pPr>
        <w:tabs>
          <w:tab w:val="center" w:pos="1308"/>
          <w:tab w:val="center" w:pos="2727"/>
          <w:tab w:val="center" w:pos="3447"/>
          <w:tab w:val="center" w:pos="4167"/>
          <w:tab w:val="center" w:pos="6878"/>
        </w:tabs>
        <w:spacing w:after="0"/>
        <w:ind w:left="0" w:firstLine="0"/>
      </w:pPr>
      <w:r>
        <w:rPr>
          <w:rFonts w:ascii="Calibri" w:eastAsia="Calibri" w:hAnsi="Calibri" w:cs="Calibri"/>
          <w:sz w:val="22"/>
        </w:rPr>
        <w:tab/>
      </w:r>
      <w:r>
        <w:rPr>
          <w:b/>
        </w:rPr>
        <w:t>B.</w:t>
      </w:r>
      <w:r>
        <w:t xml:space="preserve"> Cung cấp lâm sản.  </w:t>
      </w:r>
      <w:r>
        <w:tab/>
        <w:t xml:space="preserve"> </w:t>
      </w:r>
      <w:r>
        <w:tab/>
        <w:t xml:space="preserve"> </w:t>
      </w:r>
      <w:r>
        <w:tab/>
        <w:t xml:space="preserve"> </w:t>
      </w:r>
      <w:r>
        <w:tab/>
      </w:r>
      <w:r>
        <w:rPr>
          <w:b/>
        </w:rPr>
        <w:t>D.</w:t>
      </w:r>
      <w:r>
        <w:t xml:space="preserve"> Cung cấp các động thực vật quý hiếm. </w:t>
      </w:r>
    </w:p>
    <w:p w:rsidR="00FE1496" w:rsidRDefault="00FE1496" w:rsidP="00FE1496">
      <w:pPr>
        <w:spacing w:after="0" w:line="270" w:lineRule="auto"/>
        <w:ind w:left="278"/>
      </w:pPr>
      <w:r>
        <w:rPr>
          <w:b/>
          <w:i/>
        </w:rPr>
        <w:t xml:space="preserve">Câu 18: Nhiệm vụ chính của trồng rừng là </w:t>
      </w:r>
    </w:p>
    <w:p w:rsidR="00FE1496" w:rsidRDefault="00FE1496" w:rsidP="00FE1496">
      <w:pPr>
        <w:spacing w:after="0"/>
        <w:ind w:left="561" w:hanging="293"/>
      </w:pPr>
      <w:r>
        <w:rPr>
          <w:b/>
          <w:bCs/>
          <w:szCs w:val="24"/>
          <w:u w:color="000000"/>
        </w:rPr>
        <w:t xml:space="preserve">A. </w:t>
      </w:r>
      <w:r>
        <w:t xml:space="preserve">khai thác gỗ, làm dược liệu,… </w:t>
      </w:r>
      <w:r>
        <w:tab/>
      </w:r>
      <w:r>
        <w:rPr>
          <w:b/>
        </w:rPr>
        <w:t>C.</w:t>
      </w:r>
      <w:r>
        <w:t xml:space="preserve"> kiểm soát suy thoái động, thực vật hoang dã, quý hiếm. </w:t>
      </w:r>
    </w:p>
    <w:p w:rsidR="00FE1496" w:rsidRDefault="00FE1496" w:rsidP="00FE1496">
      <w:pPr>
        <w:spacing w:after="0"/>
        <w:ind w:left="561" w:hanging="293"/>
      </w:pPr>
      <w:r>
        <w:rPr>
          <w:b/>
          <w:bCs/>
          <w:szCs w:val="24"/>
          <w:u w:color="000000"/>
        </w:rPr>
        <w:t xml:space="preserve">B. </w:t>
      </w:r>
      <w:r>
        <w:t xml:space="preserve">chống xói mòn đất. </w:t>
      </w:r>
      <w:r>
        <w:tab/>
        <w:t xml:space="preserve"> </w:t>
      </w:r>
      <w:r>
        <w:tab/>
      </w:r>
      <w:r>
        <w:rPr>
          <w:b/>
        </w:rPr>
        <w:t>D.</w:t>
      </w:r>
      <w:r>
        <w:t xml:space="preserve"> đảm bảo thường xuyên phủ xanh diện tích rừng. </w:t>
      </w:r>
    </w:p>
    <w:p w:rsidR="00FE1496" w:rsidRDefault="00FE1496" w:rsidP="00FE1496">
      <w:pPr>
        <w:spacing w:after="0" w:line="270" w:lineRule="auto"/>
        <w:ind w:left="278"/>
      </w:pPr>
      <w:r>
        <w:rPr>
          <w:b/>
          <w:i/>
        </w:rPr>
        <w:t xml:space="preserve">Câu 19: Nhiệm vụ của chăm sóc rừng là </w:t>
      </w:r>
    </w:p>
    <w:p w:rsidR="00FE1496" w:rsidRDefault="00FE1496" w:rsidP="00FE1496">
      <w:pPr>
        <w:spacing w:after="0"/>
        <w:ind w:left="561" w:hanging="293"/>
      </w:pPr>
      <w:r>
        <w:rPr>
          <w:b/>
          <w:bCs/>
          <w:szCs w:val="24"/>
          <w:u w:color="000000"/>
        </w:rPr>
        <w:t xml:space="preserve">A. </w:t>
      </w:r>
      <w:r>
        <w:t xml:space="preserve">đảm bảo các điều kiện thuận lợi cho cây rừng sinh trưởng và phát triển. </w:t>
      </w:r>
    </w:p>
    <w:p w:rsidR="00FE1496" w:rsidRDefault="00FE1496" w:rsidP="00FE1496">
      <w:pPr>
        <w:spacing w:after="0"/>
        <w:ind w:left="561" w:hanging="293"/>
      </w:pPr>
      <w:r>
        <w:rPr>
          <w:b/>
          <w:bCs/>
          <w:szCs w:val="24"/>
          <w:u w:color="000000"/>
        </w:rPr>
        <w:t xml:space="preserve">B. </w:t>
      </w:r>
      <w:r>
        <w:t xml:space="preserve">tạo nhiều khu đất trống để trồng thêm các loại cây khác như rau màu, cây ăn quả. </w:t>
      </w:r>
    </w:p>
    <w:p w:rsidR="00FE1496" w:rsidRDefault="00FE1496" w:rsidP="00FE1496">
      <w:pPr>
        <w:spacing w:after="0"/>
        <w:ind w:left="561" w:hanging="293"/>
      </w:pPr>
      <w:r>
        <w:rPr>
          <w:b/>
          <w:bCs/>
          <w:szCs w:val="24"/>
          <w:u w:color="000000"/>
        </w:rPr>
        <w:t xml:space="preserve">C. </w:t>
      </w:r>
      <w:r>
        <w:t xml:space="preserve">phá rừng để làm nương rẫy. </w:t>
      </w:r>
    </w:p>
    <w:p w:rsidR="00FE1496" w:rsidRDefault="00FE1496" w:rsidP="00FE1496">
      <w:pPr>
        <w:spacing w:after="0"/>
        <w:ind w:left="561" w:hanging="293"/>
      </w:pPr>
      <w:r>
        <w:rPr>
          <w:b/>
          <w:bCs/>
          <w:szCs w:val="24"/>
          <w:u w:color="000000"/>
        </w:rPr>
        <w:t xml:space="preserve">D. </w:t>
      </w:r>
      <w:r>
        <w:t xml:space="preserve">đảm bảo khai thác, sử dụng tiết kiệm, bền vững, có hiệu quả tài nguyên rừng, đất rừng, bảo vệ hệ sinh thái rừng, di tích lịch sử, danh lam thắng cảnh. </w:t>
      </w:r>
    </w:p>
    <w:p w:rsidR="00FE1496" w:rsidRDefault="00FE1496" w:rsidP="00FE1496">
      <w:pPr>
        <w:spacing w:after="0" w:line="270" w:lineRule="auto"/>
        <w:ind w:left="278"/>
      </w:pPr>
      <w:r>
        <w:rPr>
          <w:b/>
          <w:i/>
        </w:rPr>
        <w:t xml:space="preserve">Câu 20: Chăm sóc rừng giúp </w:t>
      </w:r>
    </w:p>
    <w:p w:rsidR="00FE1496" w:rsidRDefault="00FE1496" w:rsidP="00FE1496">
      <w:pPr>
        <w:spacing w:after="0"/>
        <w:ind w:left="561" w:hanging="293"/>
      </w:pPr>
      <w:r>
        <w:rPr>
          <w:b/>
          <w:bCs/>
          <w:szCs w:val="24"/>
          <w:u w:color="000000"/>
        </w:rPr>
        <w:t xml:space="preserve">A. </w:t>
      </w:r>
      <w:r>
        <w:t xml:space="preserve">tăng sự cạnh tranh ánh sáng, nước, chất dinh dưỡng của cây dại với cây rừng. </w:t>
      </w:r>
    </w:p>
    <w:p w:rsidR="00FE1496" w:rsidRDefault="00FE1496" w:rsidP="00FE1496">
      <w:pPr>
        <w:spacing w:after="0"/>
        <w:ind w:left="561" w:hanging="293"/>
      </w:pPr>
      <w:r>
        <w:rPr>
          <w:b/>
          <w:bCs/>
          <w:szCs w:val="24"/>
          <w:u w:color="000000"/>
        </w:rPr>
        <w:t xml:space="preserve">B. </w:t>
      </w:r>
      <w:r>
        <w:t xml:space="preserve">tạo không gian sinh trưởng tối ưu, duy trì tốc độ sinh trưởng của cây rừng. </w:t>
      </w:r>
    </w:p>
    <w:p w:rsidR="00FE1496" w:rsidRDefault="00FE1496" w:rsidP="00FE1496">
      <w:pPr>
        <w:spacing w:after="0"/>
        <w:ind w:left="561" w:hanging="293"/>
      </w:pPr>
      <w:r>
        <w:rPr>
          <w:b/>
          <w:bCs/>
          <w:szCs w:val="24"/>
          <w:u w:color="000000"/>
        </w:rPr>
        <w:t xml:space="preserve">C. </w:t>
      </w:r>
      <w:r>
        <w:t xml:space="preserve">duy trì các loại sâu, bệnh trên cây rừng. </w:t>
      </w:r>
    </w:p>
    <w:p w:rsidR="00FE1496" w:rsidRDefault="00FE1496" w:rsidP="00FE1496">
      <w:pPr>
        <w:spacing w:after="0"/>
        <w:ind w:left="561" w:hanging="293"/>
      </w:pPr>
      <w:r>
        <w:rPr>
          <w:b/>
          <w:bCs/>
          <w:szCs w:val="24"/>
          <w:u w:color="000000"/>
        </w:rPr>
        <w:t xml:space="preserve">D. </w:t>
      </w:r>
      <w:r>
        <w:t xml:space="preserve">Giảm tốc độ sinh trưởng của cây rừng trước khi khép tán. </w:t>
      </w:r>
    </w:p>
    <w:p w:rsidR="00FE1496" w:rsidRDefault="00FE1496" w:rsidP="00FE1496">
      <w:pPr>
        <w:spacing w:after="0"/>
        <w:ind w:left="278"/>
        <w:rPr>
          <w:b/>
          <w:i/>
        </w:rPr>
      </w:pPr>
      <w:r>
        <w:rPr>
          <w:b/>
          <w:i/>
        </w:rPr>
        <w:t>Câu 21: Có bao nhiêu nội dung sau nói về nhiệm vụ của trồng rừng?</w:t>
      </w:r>
    </w:p>
    <w:p w:rsidR="00FE1496" w:rsidRDefault="00FE1496" w:rsidP="00FE1496">
      <w:pPr>
        <w:spacing w:after="0"/>
        <w:ind w:left="278"/>
      </w:pPr>
      <w:r>
        <w:rPr>
          <w:b/>
          <w:i/>
        </w:rPr>
        <w:t xml:space="preserve"> </w:t>
      </w:r>
      <w:r>
        <w:t xml:space="preserve">a- Đảm bảo thường xuyên phủ xanh diện tích rừng. b- Lấy nguyên liệu phục vụ đời sống và xuất khẩu. c- Chống xói mòn đất, điều hòa dòng chảy, chắn gió, chắn cát bay và bảo vệ môi trường. d- Trồng rừng đặc dụng các vườn quốc gia, khu bảo tồn, di tích lịch sử, khu nghỉ dưỡng. </w:t>
      </w:r>
    </w:p>
    <w:p w:rsidR="00FE1496" w:rsidRDefault="00FE1496" w:rsidP="00FE1496">
      <w:pPr>
        <w:spacing w:after="0"/>
        <w:ind w:left="278"/>
      </w:pPr>
      <w:r>
        <w:t xml:space="preserve">A. 1                                B. 2                            C. 3                    D. 4 </w:t>
      </w:r>
    </w:p>
    <w:p w:rsidR="00FE1496" w:rsidRDefault="00FE1496" w:rsidP="00FE1496">
      <w:pPr>
        <w:spacing w:after="0" w:line="270" w:lineRule="auto"/>
        <w:ind w:left="278"/>
      </w:pPr>
      <w:r>
        <w:rPr>
          <w:b/>
          <w:i/>
        </w:rPr>
        <w:t xml:space="preserve">Câu 22: Nối một số loại lâm sản và vai trò của chúng cho đúng </w:t>
      </w:r>
    </w:p>
    <w:tbl>
      <w:tblPr>
        <w:tblStyle w:val="TableGrid"/>
        <w:tblW w:w="9756" w:type="dxa"/>
        <w:tblInd w:w="283" w:type="dxa"/>
        <w:tblCellMar>
          <w:top w:w="55" w:type="dxa"/>
          <w:left w:w="319" w:type="dxa"/>
          <w:right w:w="115" w:type="dxa"/>
        </w:tblCellMar>
        <w:tblLook w:val="04A0" w:firstRow="1" w:lastRow="0" w:firstColumn="1" w:lastColumn="0" w:noHBand="0" w:noVBand="1"/>
      </w:tblPr>
      <w:tblGrid>
        <w:gridCol w:w="2732"/>
        <w:gridCol w:w="7024"/>
      </w:tblGrid>
      <w:tr w:rsidR="00FE1496" w:rsidTr="00BB28E6">
        <w:trPr>
          <w:trHeight w:val="370"/>
        </w:trPr>
        <w:tc>
          <w:tcPr>
            <w:tcW w:w="2732" w:type="dxa"/>
            <w:tcBorders>
              <w:top w:val="single" w:sz="6" w:space="0" w:color="000000"/>
              <w:left w:val="single" w:sz="6" w:space="0" w:color="000000"/>
              <w:bottom w:val="single" w:sz="6" w:space="0" w:color="000000"/>
              <w:right w:val="single" w:sz="6" w:space="0" w:color="000000"/>
            </w:tcBorders>
          </w:tcPr>
          <w:p w:rsidR="00FE1496" w:rsidRDefault="00FE1496" w:rsidP="00FE1496">
            <w:pPr>
              <w:spacing w:after="0" w:line="259" w:lineRule="auto"/>
              <w:ind w:left="396" w:firstLine="0"/>
            </w:pPr>
            <w:r>
              <w:rPr>
                <w:b/>
              </w:rPr>
              <w:t>Lâm sản</w:t>
            </w:r>
          </w:p>
        </w:tc>
        <w:tc>
          <w:tcPr>
            <w:tcW w:w="7024" w:type="dxa"/>
            <w:tcBorders>
              <w:top w:val="single" w:sz="6" w:space="0" w:color="000000"/>
              <w:left w:val="single" w:sz="6" w:space="0" w:color="000000"/>
              <w:bottom w:val="single" w:sz="6" w:space="0" w:color="000000"/>
              <w:right w:val="single" w:sz="6" w:space="0" w:color="000000"/>
            </w:tcBorders>
          </w:tcPr>
          <w:p w:rsidR="00FE1496" w:rsidRDefault="00FE1496" w:rsidP="00FE1496">
            <w:pPr>
              <w:spacing w:after="0" w:line="259" w:lineRule="auto"/>
              <w:ind w:left="360" w:firstLine="0"/>
            </w:pPr>
            <w:r>
              <w:rPr>
                <w:b/>
              </w:rPr>
              <w:t>Vai trò</w:t>
            </w:r>
          </w:p>
        </w:tc>
      </w:tr>
      <w:tr w:rsidR="00FE1496" w:rsidTr="00BB28E6">
        <w:trPr>
          <w:trHeight w:val="437"/>
        </w:trPr>
        <w:tc>
          <w:tcPr>
            <w:tcW w:w="2732" w:type="dxa"/>
            <w:tcBorders>
              <w:top w:val="single" w:sz="6" w:space="0" w:color="000000"/>
              <w:left w:val="single" w:sz="6" w:space="0" w:color="000000"/>
              <w:bottom w:val="single" w:sz="6" w:space="0" w:color="000000"/>
              <w:right w:val="single" w:sz="6" w:space="0" w:color="000000"/>
            </w:tcBorders>
          </w:tcPr>
          <w:p w:rsidR="00FE1496" w:rsidRDefault="00FE1496" w:rsidP="00FE1496">
            <w:pPr>
              <w:spacing w:after="0" w:line="259" w:lineRule="auto"/>
              <w:ind w:left="36" w:firstLine="0"/>
            </w:pPr>
            <w:r>
              <w:t>1-</w:t>
            </w:r>
            <w:r>
              <w:rPr>
                <w:rFonts w:ascii="Arial" w:eastAsia="Arial" w:hAnsi="Arial" w:cs="Arial"/>
              </w:rPr>
              <w:t xml:space="preserve"> </w:t>
            </w:r>
            <w:r>
              <w:t>Gỗ</w:t>
            </w:r>
          </w:p>
        </w:tc>
        <w:tc>
          <w:tcPr>
            <w:tcW w:w="7024" w:type="dxa"/>
            <w:tcBorders>
              <w:top w:val="single" w:sz="6" w:space="0" w:color="000000"/>
              <w:left w:val="single" w:sz="6" w:space="0" w:color="000000"/>
              <w:bottom w:val="single" w:sz="6" w:space="0" w:color="000000"/>
              <w:right w:val="single" w:sz="6" w:space="0" w:color="000000"/>
            </w:tcBorders>
          </w:tcPr>
          <w:p w:rsidR="00FE1496" w:rsidRDefault="00FE1496" w:rsidP="00FE1496">
            <w:pPr>
              <w:spacing w:after="0" w:line="259" w:lineRule="auto"/>
              <w:ind w:left="0" w:firstLine="0"/>
            </w:pPr>
            <w:r>
              <w:t>a-</w:t>
            </w:r>
            <w:r>
              <w:rPr>
                <w:rFonts w:ascii="Arial" w:eastAsia="Arial" w:hAnsi="Arial" w:cs="Arial"/>
              </w:rPr>
              <w:t xml:space="preserve"> </w:t>
            </w:r>
            <w:r>
              <w:t>Làm thực phẩm</w:t>
            </w:r>
          </w:p>
        </w:tc>
      </w:tr>
      <w:tr w:rsidR="00FE1496" w:rsidTr="00BB28E6">
        <w:trPr>
          <w:trHeight w:val="456"/>
        </w:trPr>
        <w:tc>
          <w:tcPr>
            <w:tcW w:w="2732" w:type="dxa"/>
            <w:tcBorders>
              <w:top w:val="single" w:sz="6" w:space="0" w:color="000000"/>
              <w:left w:val="single" w:sz="6" w:space="0" w:color="000000"/>
              <w:bottom w:val="single" w:sz="6" w:space="0" w:color="000000"/>
              <w:right w:val="single" w:sz="6" w:space="0" w:color="000000"/>
            </w:tcBorders>
          </w:tcPr>
          <w:p w:rsidR="00FE1496" w:rsidRDefault="00FE1496" w:rsidP="00FE1496">
            <w:pPr>
              <w:spacing w:after="0" w:line="259" w:lineRule="auto"/>
              <w:ind w:left="36" w:firstLine="0"/>
            </w:pPr>
            <w:r>
              <w:t>2-</w:t>
            </w:r>
            <w:r>
              <w:rPr>
                <w:rFonts w:ascii="Arial" w:eastAsia="Arial" w:hAnsi="Arial" w:cs="Arial"/>
              </w:rPr>
              <w:t xml:space="preserve"> </w:t>
            </w:r>
            <w:r>
              <w:t>Tre nứa</w:t>
            </w:r>
          </w:p>
        </w:tc>
        <w:tc>
          <w:tcPr>
            <w:tcW w:w="7024" w:type="dxa"/>
            <w:tcBorders>
              <w:top w:val="single" w:sz="6" w:space="0" w:color="000000"/>
              <w:left w:val="single" w:sz="6" w:space="0" w:color="000000"/>
              <w:bottom w:val="single" w:sz="6" w:space="0" w:color="000000"/>
              <w:right w:val="single" w:sz="6" w:space="0" w:color="000000"/>
            </w:tcBorders>
          </w:tcPr>
          <w:p w:rsidR="00FE1496" w:rsidRDefault="00FE1496" w:rsidP="00FE1496">
            <w:pPr>
              <w:spacing w:after="0" w:line="259" w:lineRule="auto"/>
              <w:ind w:left="0" w:firstLine="0"/>
            </w:pPr>
            <w:r>
              <w:t>b-</w:t>
            </w:r>
            <w:r>
              <w:rPr>
                <w:rFonts w:ascii="Arial" w:eastAsia="Arial" w:hAnsi="Arial" w:cs="Arial"/>
              </w:rPr>
              <w:t xml:space="preserve"> </w:t>
            </w:r>
            <w:r>
              <w:t>Làm sản phẩm thủ công nghiệp</w:t>
            </w:r>
          </w:p>
        </w:tc>
      </w:tr>
      <w:tr w:rsidR="00FE1496" w:rsidTr="00BB28E6">
        <w:trPr>
          <w:trHeight w:val="439"/>
        </w:trPr>
        <w:tc>
          <w:tcPr>
            <w:tcW w:w="2732" w:type="dxa"/>
            <w:tcBorders>
              <w:top w:val="single" w:sz="6" w:space="0" w:color="000000"/>
              <w:left w:val="single" w:sz="6" w:space="0" w:color="000000"/>
              <w:bottom w:val="single" w:sz="6" w:space="0" w:color="000000"/>
              <w:right w:val="single" w:sz="6" w:space="0" w:color="000000"/>
            </w:tcBorders>
          </w:tcPr>
          <w:p w:rsidR="00FE1496" w:rsidRDefault="00FE1496" w:rsidP="00FE1496">
            <w:pPr>
              <w:spacing w:after="0" w:line="259" w:lineRule="auto"/>
              <w:ind w:left="36" w:firstLine="0"/>
            </w:pPr>
            <w:r>
              <w:t>3-</w:t>
            </w:r>
            <w:r>
              <w:rPr>
                <w:rFonts w:ascii="Arial" w:eastAsia="Arial" w:hAnsi="Arial" w:cs="Arial"/>
              </w:rPr>
              <w:t xml:space="preserve"> </w:t>
            </w:r>
            <w:r>
              <w:t>Mật ong</w:t>
            </w:r>
          </w:p>
        </w:tc>
        <w:tc>
          <w:tcPr>
            <w:tcW w:w="7024" w:type="dxa"/>
            <w:tcBorders>
              <w:top w:val="single" w:sz="6" w:space="0" w:color="000000"/>
              <w:left w:val="single" w:sz="6" w:space="0" w:color="000000"/>
              <w:bottom w:val="single" w:sz="6" w:space="0" w:color="000000"/>
              <w:right w:val="single" w:sz="6" w:space="0" w:color="000000"/>
            </w:tcBorders>
          </w:tcPr>
          <w:p w:rsidR="00FE1496" w:rsidRDefault="00FE1496" w:rsidP="00FE1496">
            <w:pPr>
              <w:spacing w:after="0" w:line="259" w:lineRule="auto"/>
              <w:ind w:left="0" w:firstLine="0"/>
            </w:pPr>
            <w:r>
              <w:t>c-</w:t>
            </w:r>
            <w:r>
              <w:rPr>
                <w:rFonts w:ascii="Arial" w:eastAsia="Arial" w:hAnsi="Arial" w:cs="Arial"/>
              </w:rPr>
              <w:t xml:space="preserve"> </w:t>
            </w:r>
            <w:r>
              <w:t>Làm nguyên liệu cho ngành công nghiệp</w:t>
            </w:r>
          </w:p>
        </w:tc>
      </w:tr>
    </w:tbl>
    <w:p w:rsidR="00FE1496" w:rsidRDefault="00FE1496" w:rsidP="00FE1496">
      <w:pPr>
        <w:spacing w:after="0"/>
        <w:ind w:left="561" w:hanging="293"/>
      </w:pPr>
      <w:r>
        <w:rPr>
          <w:szCs w:val="24"/>
          <w:u w:color="000000"/>
        </w:rPr>
        <w:t xml:space="preserve">A. </w:t>
      </w:r>
      <w:r>
        <w:t xml:space="preserve">1-c, 2-c, 3-a </w:t>
      </w:r>
      <w:r>
        <w:tab/>
        <w:t xml:space="preserve"> </w:t>
      </w:r>
      <w:r>
        <w:tab/>
        <w:t xml:space="preserve">B. 1-b, 2-b, 3-a </w:t>
      </w:r>
      <w:r>
        <w:tab/>
        <w:t xml:space="preserve"> </w:t>
      </w:r>
      <w:r>
        <w:tab/>
        <w:t xml:space="preserve">C. 1-c, 2-b, 3-a      </w:t>
      </w:r>
      <w:r>
        <w:tab/>
        <w:t xml:space="preserve">D. 1-b, 2-c, 3-a                      </w:t>
      </w:r>
    </w:p>
    <w:p w:rsidR="00FE1496" w:rsidRDefault="00FE1496" w:rsidP="00FE1496">
      <w:pPr>
        <w:spacing w:after="0"/>
        <w:ind w:left="278"/>
      </w:pPr>
      <w:r>
        <w:rPr>
          <w:b/>
          <w:i/>
        </w:rPr>
        <w:t xml:space="preserve">Câu 23: Nhiệm vụ của chăm sóc rừng </w:t>
      </w:r>
      <w:r>
        <w:t xml:space="preserve">A. Làm cỏ, vun xới, bón phân, tưới nước. </w:t>
      </w:r>
    </w:p>
    <w:p w:rsidR="00FE1496" w:rsidRDefault="00FE1496" w:rsidP="00FE1496">
      <w:pPr>
        <w:spacing w:after="0"/>
        <w:ind w:left="561" w:hanging="293"/>
      </w:pPr>
      <w:r>
        <w:rPr>
          <w:szCs w:val="24"/>
          <w:u w:color="000000"/>
        </w:rPr>
        <w:t xml:space="preserve">B. </w:t>
      </w:r>
      <w:r>
        <w:t xml:space="preserve">Tỉa cành, trồng dặm và tỉa thưa C. Trồng dặm và tỉa thưa </w:t>
      </w:r>
    </w:p>
    <w:p w:rsidR="00FE1496" w:rsidRDefault="00FE1496" w:rsidP="00FE1496">
      <w:pPr>
        <w:spacing w:after="0"/>
        <w:ind w:left="278"/>
      </w:pPr>
      <w:r>
        <w:t xml:space="preserve">D. Làm cỏ, vun xới, bón phân, tưới nước, tỉa cành, trồng dặm và tỉa thưa                                                       </w:t>
      </w:r>
    </w:p>
    <w:p w:rsidR="00FE1496" w:rsidRDefault="00FE1496" w:rsidP="00FE1496">
      <w:pPr>
        <w:spacing w:after="0" w:line="259" w:lineRule="auto"/>
        <w:ind w:left="287"/>
        <w:jc w:val="center"/>
      </w:pPr>
      <w:r>
        <w:rPr>
          <w:b/>
        </w:rPr>
        <w:t>BÀI 4:</w:t>
      </w:r>
      <w:r>
        <w:t xml:space="preserve">  </w:t>
      </w:r>
      <w:r>
        <w:rPr>
          <w:b/>
        </w:rPr>
        <w:t xml:space="preserve">Quy luật sinh trưởng và phát triển của cây rừng. </w:t>
      </w:r>
    </w:p>
    <w:p w:rsidR="00FE1496" w:rsidRDefault="00FE1496" w:rsidP="00FE1496">
      <w:pPr>
        <w:spacing w:after="0" w:line="270" w:lineRule="auto"/>
        <w:ind w:left="278"/>
      </w:pPr>
      <w:r>
        <w:rPr>
          <w:b/>
          <w:i/>
        </w:rPr>
        <w:t xml:space="preserve">Câu 24. Đối với rừng giống, giai đoạn kinh doanh hạt giống tốt nhất là giai đoạn </w:t>
      </w:r>
    </w:p>
    <w:p w:rsidR="00FE1496" w:rsidRDefault="00FE1496" w:rsidP="00FE1496">
      <w:pPr>
        <w:tabs>
          <w:tab w:val="center" w:pos="636"/>
          <w:tab w:val="center" w:pos="4036"/>
          <w:tab w:val="center" w:pos="8525"/>
        </w:tabs>
        <w:spacing w:after="0"/>
        <w:ind w:left="0" w:firstLine="0"/>
      </w:pPr>
      <w:r>
        <w:rPr>
          <w:rFonts w:ascii="Calibri" w:eastAsia="Calibri" w:hAnsi="Calibri" w:cs="Calibri"/>
          <w:sz w:val="22"/>
        </w:rPr>
        <w:tab/>
      </w:r>
      <w:r>
        <w:rPr>
          <w:b/>
        </w:rPr>
        <w:t>A.</w:t>
      </w:r>
      <w:r>
        <w:t xml:space="preserve"> non. </w:t>
      </w:r>
      <w:r>
        <w:tab/>
      </w:r>
      <w:r>
        <w:rPr>
          <w:b/>
        </w:rPr>
        <w:t>B.</w:t>
      </w:r>
      <w:r>
        <w:t xml:space="preserve"> gần thành thục.    </w:t>
      </w:r>
      <w:r>
        <w:rPr>
          <w:b/>
        </w:rPr>
        <w:t>C.</w:t>
      </w:r>
      <w:r>
        <w:t xml:space="preserve"> thành thục. </w:t>
      </w:r>
      <w:r>
        <w:tab/>
      </w:r>
      <w:r>
        <w:rPr>
          <w:b/>
        </w:rPr>
        <w:t>D.</w:t>
      </w:r>
      <w:r>
        <w:t xml:space="preserve"> già cỗi.</w:t>
      </w:r>
      <w:r>
        <w:rPr>
          <w:b/>
        </w:rPr>
        <w:t xml:space="preserve"> </w:t>
      </w:r>
    </w:p>
    <w:p w:rsidR="00FE1496" w:rsidRDefault="00FE1496" w:rsidP="00FE1496">
      <w:pPr>
        <w:spacing w:after="0" w:line="270" w:lineRule="auto"/>
        <w:ind w:left="278"/>
      </w:pPr>
      <w:r>
        <w:rPr>
          <w:b/>
          <w:i/>
        </w:rPr>
        <w:t xml:space="preserve">Câu 25. Để đảm bảo cây rừng sinh trưởng, phát triển tốt nhất cần tập trung chăm sóc tốt ở giai đoạn nào sau đây? </w:t>
      </w:r>
    </w:p>
    <w:tbl>
      <w:tblPr>
        <w:tblStyle w:val="TableGrid"/>
        <w:tblW w:w="7144" w:type="dxa"/>
        <w:tblInd w:w="283" w:type="dxa"/>
        <w:tblCellMar>
          <w:top w:w="12" w:type="dxa"/>
        </w:tblCellMar>
        <w:tblLook w:val="04A0" w:firstRow="1" w:lastRow="0" w:firstColumn="1" w:lastColumn="0" w:noHBand="0" w:noVBand="1"/>
      </w:tblPr>
      <w:tblGrid>
        <w:gridCol w:w="4352"/>
        <w:gridCol w:w="2792"/>
      </w:tblGrid>
      <w:tr w:rsidR="00FE1496" w:rsidTr="00BB28E6">
        <w:trPr>
          <w:trHeight w:val="291"/>
        </w:trPr>
        <w:tc>
          <w:tcPr>
            <w:tcW w:w="4352" w:type="dxa"/>
            <w:tcBorders>
              <w:top w:val="nil"/>
              <w:left w:val="nil"/>
              <w:bottom w:val="nil"/>
              <w:right w:val="nil"/>
            </w:tcBorders>
          </w:tcPr>
          <w:p w:rsidR="00FE1496" w:rsidRDefault="00FE1496" w:rsidP="00FE1496">
            <w:pPr>
              <w:spacing w:after="0" w:line="259" w:lineRule="auto"/>
              <w:ind w:left="0" w:firstLine="0"/>
            </w:pPr>
            <w:r>
              <w:rPr>
                <w:b/>
              </w:rPr>
              <w:t>A.</w:t>
            </w:r>
            <w:r>
              <w:t xml:space="preserve"> Giai đoạn non. </w:t>
            </w:r>
          </w:p>
        </w:tc>
        <w:tc>
          <w:tcPr>
            <w:tcW w:w="2792" w:type="dxa"/>
            <w:tcBorders>
              <w:top w:val="nil"/>
              <w:left w:val="nil"/>
              <w:bottom w:val="nil"/>
              <w:right w:val="nil"/>
            </w:tcBorders>
          </w:tcPr>
          <w:p w:rsidR="00FE1496" w:rsidRDefault="00FE1496" w:rsidP="00FE1496">
            <w:pPr>
              <w:spacing w:after="0" w:line="259" w:lineRule="auto"/>
              <w:ind w:left="0" w:firstLine="0"/>
              <w:jc w:val="both"/>
            </w:pPr>
            <w:r>
              <w:rPr>
                <w:b/>
              </w:rPr>
              <w:t>C.</w:t>
            </w:r>
            <w:r>
              <w:t xml:space="preserve"> Giai đoạn gần thành thục. </w:t>
            </w:r>
          </w:p>
        </w:tc>
      </w:tr>
      <w:tr w:rsidR="00FE1496" w:rsidTr="00BB28E6">
        <w:trPr>
          <w:trHeight w:val="291"/>
        </w:trPr>
        <w:tc>
          <w:tcPr>
            <w:tcW w:w="4352" w:type="dxa"/>
            <w:tcBorders>
              <w:top w:val="nil"/>
              <w:left w:val="nil"/>
              <w:bottom w:val="nil"/>
              <w:right w:val="nil"/>
            </w:tcBorders>
          </w:tcPr>
          <w:p w:rsidR="00FE1496" w:rsidRDefault="00FE1496" w:rsidP="00FE1496">
            <w:pPr>
              <w:spacing w:after="0" w:line="259" w:lineRule="auto"/>
              <w:ind w:left="0" w:firstLine="0"/>
            </w:pPr>
            <w:r>
              <w:rPr>
                <w:b/>
              </w:rPr>
              <w:t>B.</w:t>
            </w:r>
            <w:r>
              <w:t xml:space="preserve"> Giai đoạn già cỗi. </w:t>
            </w:r>
          </w:p>
        </w:tc>
        <w:tc>
          <w:tcPr>
            <w:tcW w:w="2792" w:type="dxa"/>
            <w:tcBorders>
              <w:top w:val="nil"/>
              <w:left w:val="nil"/>
              <w:bottom w:val="nil"/>
              <w:right w:val="nil"/>
            </w:tcBorders>
          </w:tcPr>
          <w:p w:rsidR="00FE1496" w:rsidRDefault="00FE1496" w:rsidP="00FE1496">
            <w:pPr>
              <w:spacing w:after="0" w:line="259" w:lineRule="auto"/>
              <w:ind w:left="0" w:firstLine="0"/>
            </w:pPr>
            <w:r>
              <w:rPr>
                <w:b/>
              </w:rPr>
              <w:t>D.</w:t>
            </w:r>
            <w:r>
              <w:t xml:space="preserve"> Giai đoạn thành thục.</w:t>
            </w:r>
            <w:r>
              <w:rPr>
                <w:b/>
              </w:rPr>
              <w:t xml:space="preserve"> </w:t>
            </w:r>
          </w:p>
        </w:tc>
      </w:tr>
    </w:tbl>
    <w:p w:rsidR="00FE1496" w:rsidRDefault="00FE1496" w:rsidP="00FE1496">
      <w:pPr>
        <w:spacing w:after="0" w:line="270" w:lineRule="auto"/>
        <w:ind w:left="278"/>
      </w:pPr>
      <w:r>
        <w:rPr>
          <w:b/>
          <w:i/>
        </w:rPr>
        <w:t>Câu 26.</w:t>
      </w:r>
      <w:r>
        <w:rPr>
          <w:b/>
        </w:rPr>
        <w:t xml:space="preserve"> </w:t>
      </w:r>
      <w:r>
        <w:rPr>
          <w:b/>
          <w:i/>
        </w:rPr>
        <w:t xml:space="preserve">Trong các giai đoạn sinh trưởng, phát triển của cây rừng, giai đoạn nào sau đây cho năng suất và chất lượng lâm sản tương đối ổn định? </w:t>
      </w:r>
    </w:p>
    <w:p w:rsidR="00FE1496" w:rsidRDefault="00FE1496" w:rsidP="00FE1496">
      <w:pPr>
        <w:spacing w:after="0"/>
        <w:ind w:left="576" w:hanging="308"/>
      </w:pPr>
      <w:r>
        <w:rPr>
          <w:b/>
          <w:bCs/>
          <w:szCs w:val="24"/>
          <w:u w:color="000000"/>
        </w:rPr>
        <w:t xml:space="preserve">A. </w:t>
      </w:r>
      <w:r>
        <w:t xml:space="preserve">Giai đoạn non. </w:t>
      </w:r>
      <w:r>
        <w:tab/>
      </w:r>
      <w:r>
        <w:rPr>
          <w:b/>
        </w:rPr>
        <w:t>C.</w:t>
      </w:r>
      <w:r>
        <w:t xml:space="preserve"> Giai đoạn gần thành thục.</w:t>
      </w:r>
      <w:r>
        <w:rPr>
          <w:b/>
        </w:rPr>
        <w:t xml:space="preserve"> </w:t>
      </w:r>
    </w:p>
    <w:p w:rsidR="00FE1496" w:rsidRDefault="00FE1496" w:rsidP="00FE1496">
      <w:pPr>
        <w:spacing w:after="0"/>
        <w:ind w:left="576" w:hanging="308"/>
      </w:pPr>
      <w:r>
        <w:rPr>
          <w:b/>
          <w:bCs/>
          <w:szCs w:val="24"/>
          <w:u w:color="000000"/>
        </w:rPr>
        <w:t xml:space="preserve">B. </w:t>
      </w:r>
      <w:r>
        <w:t xml:space="preserve">Giai đoạn già cỗi. </w:t>
      </w:r>
      <w:r>
        <w:tab/>
      </w:r>
      <w:r>
        <w:rPr>
          <w:b/>
        </w:rPr>
        <w:t>D.</w:t>
      </w:r>
      <w:r>
        <w:t xml:space="preserve"> Giai đoạn thành thục. </w:t>
      </w:r>
    </w:p>
    <w:p w:rsidR="00FE1496" w:rsidRDefault="00FE1496" w:rsidP="00FE1496">
      <w:pPr>
        <w:spacing w:after="0" w:line="270" w:lineRule="auto"/>
        <w:ind w:left="278"/>
      </w:pPr>
      <w:r>
        <w:rPr>
          <w:b/>
          <w:i/>
        </w:rPr>
        <w:t xml:space="preserve">Câu 27. Nhận định nào sau đúng khi nói về đặc điểm của cây rừng giai đoạn gần thành thục? </w:t>
      </w:r>
    </w:p>
    <w:p w:rsidR="00FE1496" w:rsidRDefault="00FE1496" w:rsidP="00FE1496">
      <w:pPr>
        <w:spacing w:after="0"/>
        <w:ind w:left="561" w:hanging="293"/>
      </w:pPr>
      <w:r>
        <w:rPr>
          <w:b/>
          <w:bCs/>
          <w:szCs w:val="24"/>
          <w:u w:color="000000"/>
        </w:rPr>
        <w:lastRenderedPageBreak/>
        <w:t xml:space="preserve">A. </w:t>
      </w:r>
      <w:r>
        <w:t xml:space="preserve">Cây đáp ứng tốt nhất với các biện pháp chăm sóc như bón phân, làm cỏ, vun xới, tưới nước. </w:t>
      </w:r>
    </w:p>
    <w:p w:rsidR="00FE1496" w:rsidRDefault="00FE1496" w:rsidP="00FE1496">
      <w:pPr>
        <w:spacing w:after="0"/>
        <w:ind w:left="561" w:hanging="293"/>
      </w:pPr>
      <w:r>
        <w:rPr>
          <w:b/>
          <w:bCs/>
          <w:szCs w:val="24"/>
          <w:u w:color="000000"/>
        </w:rPr>
        <w:t xml:space="preserve">B. </w:t>
      </w:r>
      <w:r>
        <w:t xml:space="preserve">Tính chống chịu của cây kém, mẫn cảm với tác động của các điều kiện bất lợi. </w:t>
      </w:r>
    </w:p>
    <w:p w:rsidR="00FE1496" w:rsidRDefault="00FE1496" w:rsidP="00FE1496">
      <w:pPr>
        <w:spacing w:after="0"/>
        <w:ind w:left="561" w:hanging="293"/>
      </w:pPr>
      <w:r>
        <w:rPr>
          <w:b/>
          <w:bCs/>
          <w:szCs w:val="24"/>
          <w:u w:color="000000"/>
        </w:rPr>
        <w:t xml:space="preserve">C. </w:t>
      </w:r>
      <w:r>
        <w:t xml:space="preserve">Cây sinh trưởng chậm lại, tán cây đã định hình. </w:t>
      </w:r>
    </w:p>
    <w:p w:rsidR="00FE1496" w:rsidRDefault="00FE1496" w:rsidP="00FE1496">
      <w:pPr>
        <w:spacing w:after="0"/>
        <w:ind w:left="561" w:hanging="293"/>
      </w:pPr>
      <w:r>
        <w:rPr>
          <w:b/>
          <w:bCs/>
          <w:szCs w:val="24"/>
          <w:u w:color="000000"/>
        </w:rPr>
        <w:t xml:space="preserve">D. </w:t>
      </w:r>
      <w:r>
        <w:t xml:space="preserve">Các quá trình trao đổi chất diễn ra chậm; khả năng ra hoa, đậu quả giảm. </w:t>
      </w:r>
    </w:p>
    <w:p w:rsidR="00FE1496" w:rsidRDefault="00FE1496" w:rsidP="00FE1496">
      <w:pPr>
        <w:spacing w:after="0" w:line="270" w:lineRule="auto"/>
        <w:ind w:left="278"/>
      </w:pPr>
      <w:r>
        <w:rPr>
          <w:b/>
          <w:i/>
        </w:rPr>
        <w:t xml:space="preserve">Câu 28. Tập trung chăm sóc tốt cho cây rừng cần thiết nhất vào giai đoạn nào? </w:t>
      </w:r>
    </w:p>
    <w:p w:rsidR="00FE1496" w:rsidRDefault="00FE1496" w:rsidP="00FE1496">
      <w:pPr>
        <w:spacing w:after="0"/>
        <w:ind w:left="576" w:hanging="308"/>
      </w:pPr>
      <w:r>
        <w:rPr>
          <w:b/>
          <w:bCs/>
          <w:szCs w:val="24"/>
          <w:u w:color="000000"/>
        </w:rPr>
        <w:t xml:space="preserve">A. </w:t>
      </w:r>
      <w:r>
        <w:t xml:space="preserve">Giai đoạn non. </w:t>
      </w:r>
      <w:r>
        <w:tab/>
      </w:r>
      <w:r>
        <w:rPr>
          <w:b/>
        </w:rPr>
        <w:t>C</w:t>
      </w:r>
      <w:r>
        <w:t>. Giai đoạn gần thành thục.</w:t>
      </w:r>
      <w:r>
        <w:rPr>
          <w:b/>
        </w:rPr>
        <w:t xml:space="preserve"> </w:t>
      </w:r>
    </w:p>
    <w:p w:rsidR="00FE1496" w:rsidRDefault="00FE1496" w:rsidP="00FE1496">
      <w:pPr>
        <w:spacing w:after="0"/>
        <w:ind w:left="576" w:hanging="308"/>
      </w:pPr>
      <w:r>
        <w:rPr>
          <w:b/>
          <w:bCs/>
          <w:szCs w:val="24"/>
          <w:u w:color="000000"/>
        </w:rPr>
        <w:t xml:space="preserve">B. </w:t>
      </w:r>
      <w:r>
        <w:t xml:space="preserve">Giai đoạn già cỗi. </w:t>
      </w:r>
      <w:r>
        <w:tab/>
      </w:r>
      <w:r>
        <w:rPr>
          <w:b/>
        </w:rPr>
        <w:t>D.</w:t>
      </w:r>
      <w:r>
        <w:t xml:space="preserve"> Giai đoạn thành thục. </w:t>
      </w:r>
    </w:p>
    <w:p w:rsidR="00FE1496" w:rsidRDefault="00FE1496" w:rsidP="00FE1496">
      <w:pPr>
        <w:spacing w:after="0" w:line="270" w:lineRule="auto"/>
        <w:ind w:left="278"/>
      </w:pPr>
      <w:r>
        <w:rPr>
          <w:b/>
          <w:i/>
        </w:rPr>
        <w:t xml:space="preserve">Câu 29. Giai đoạn từ 3 đến 5 năm kể từ khi cây ra hoa lần thứ nhất là </w:t>
      </w:r>
    </w:p>
    <w:p w:rsidR="00FE1496" w:rsidRDefault="00FE1496" w:rsidP="00FE1496">
      <w:pPr>
        <w:spacing w:after="0"/>
        <w:ind w:left="561" w:hanging="293"/>
      </w:pPr>
      <w:r>
        <w:rPr>
          <w:b/>
          <w:bCs/>
          <w:szCs w:val="24"/>
          <w:u w:color="000000"/>
        </w:rPr>
        <w:t xml:space="preserve">A. </w:t>
      </w:r>
      <w:r>
        <w:t xml:space="preserve">Giai đoạn non. </w:t>
      </w:r>
      <w:r>
        <w:tab/>
      </w:r>
      <w:r>
        <w:rPr>
          <w:b/>
        </w:rPr>
        <w:t>C.</w:t>
      </w:r>
      <w:r>
        <w:t xml:space="preserve"> Giai đoạn gần thành thục.</w:t>
      </w:r>
      <w:r>
        <w:rPr>
          <w:b/>
        </w:rPr>
        <w:t xml:space="preserve"> </w:t>
      </w:r>
      <w:r>
        <w:rPr>
          <w:b/>
          <w:bCs/>
          <w:szCs w:val="24"/>
          <w:u w:color="000000"/>
        </w:rPr>
        <w:t xml:space="preserve">B. </w:t>
      </w:r>
      <w:r>
        <w:t xml:space="preserve">Giai đoạn già cỗi. </w:t>
      </w:r>
      <w:r>
        <w:tab/>
      </w:r>
      <w:r>
        <w:rPr>
          <w:b/>
        </w:rPr>
        <w:t>D.</w:t>
      </w:r>
      <w:r>
        <w:t xml:space="preserve"> Giai đoạn thành thục.</w:t>
      </w:r>
      <w:r>
        <w:rPr>
          <w:b/>
        </w:rPr>
        <w:t xml:space="preserve"> </w:t>
      </w:r>
    </w:p>
    <w:p w:rsidR="00FE1496" w:rsidRDefault="00FE1496" w:rsidP="00FE1496">
      <w:pPr>
        <w:spacing w:after="0" w:line="270" w:lineRule="auto"/>
        <w:ind w:left="278"/>
      </w:pPr>
      <w:r>
        <w:rPr>
          <w:b/>
          <w:i/>
        </w:rPr>
        <w:t xml:space="preserve">Câu 30. Để tăng năng suất và chất lượng lâm sản người ta thường thực hiện các biện pháp chăm sóc và tỉa thưa cây rừng vào giai đoạn nào sau đây? </w:t>
      </w:r>
    </w:p>
    <w:p w:rsidR="00FE1496" w:rsidRDefault="00FE1496" w:rsidP="00FE1496">
      <w:pPr>
        <w:spacing w:after="0"/>
        <w:ind w:left="561" w:hanging="293"/>
      </w:pPr>
      <w:r>
        <w:rPr>
          <w:b/>
          <w:bCs/>
          <w:szCs w:val="24"/>
          <w:u w:color="000000"/>
        </w:rPr>
        <w:t xml:space="preserve">A. </w:t>
      </w:r>
      <w:r>
        <w:t xml:space="preserve">Giai đoạn non. </w:t>
      </w:r>
      <w:r>
        <w:tab/>
      </w:r>
      <w:r>
        <w:rPr>
          <w:b/>
        </w:rPr>
        <w:t>C.</w:t>
      </w:r>
      <w:r>
        <w:t xml:space="preserve"> Giai đoạn gần thành thục.</w:t>
      </w:r>
      <w:r>
        <w:rPr>
          <w:b/>
        </w:rPr>
        <w:t xml:space="preserve"> </w:t>
      </w:r>
      <w:r>
        <w:rPr>
          <w:b/>
          <w:bCs/>
          <w:szCs w:val="24"/>
          <w:u w:color="000000"/>
        </w:rPr>
        <w:t xml:space="preserve">B. </w:t>
      </w:r>
      <w:r>
        <w:t xml:space="preserve">Giai đoạn già cỗi. </w:t>
      </w:r>
      <w:r>
        <w:tab/>
      </w:r>
      <w:r>
        <w:rPr>
          <w:b/>
        </w:rPr>
        <w:t>D.</w:t>
      </w:r>
      <w:r>
        <w:t xml:space="preserve"> Giai đoạn thành thục.</w:t>
      </w:r>
      <w:r>
        <w:rPr>
          <w:b/>
        </w:rPr>
        <w:t xml:space="preserve"> </w:t>
      </w:r>
    </w:p>
    <w:p w:rsidR="00FE1496" w:rsidRDefault="00FE1496" w:rsidP="00FE1496">
      <w:pPr>
        <w:spacing w:after="0" w:line="270" w:lineRule="auto"/>
        <w:ind w:left="278"/>
      </w:pPr>
      <w:r>
        <w:rPr>
          <w:b/>
          <w:i/>
          <w:shd w:val="clear" w:color="auto" w:fill="FFF2F2"/>
        </w:rPr>
        <w:t xml:space="preserve">Câu 31: </w:t>
      </w:r>
      <w:r>
        <w:rPr>
          <w:b/>
          <w:i/>
        </w:rPr>
        <w:t xml:space="preserve">Sinh trưởng của cây rừng là quá trình:  </w:t>
      </w:r>
    </w:p>
    <w:p w:rsidR="00FE1496" w:rsidRDefault="00FE1496" w:rsidP="00FE1496">
      <w:pPr>
        <w:spacing w:after="0"/>
        <w:ind w:left="561" w:hanging="293"/>
      </w:pPr>
      <w:r>
        <w:rPr>
          <w:szCs w:val="24"/>
          <w:u w:color="000000"/>
        </w:rPr>
        <w:t xml:space="preserve">A. </w:t>
      </w:r>
      <w:r>
        <w:t xml:space="preserve">tăng chiều dài cây rừng (chiều cao) </w:t>
      </w:r>
    </w:p>
    <w:p w:rsidR="00FE1496" w:rsidRDefault="00FE1496" w:rsidP="00FE1496">
      <w:pPr>
        <w:spacing w:after="0"/>
        <w:ind w:left="561" w:hanging="293"/>
      </w:pPr>
      <w:r>
        <w:rPr>
          <w:szCs w:val="24"/>
          <w:u w:color="000000"/>
        </w:rPr>
        <w:t xml:space="preserve">B. </w:t>
      </w:r>
      <w:r>
        <w:t xml:space="preserve">tăng về chiều ngang cây rừng (đường kính) </w:t>
      </w:r>
    </w:p>
    <w:p w:rsidR="00FE1496" w:rsidRDefault="00FE1496" w:rsidP="00FE1496">
      <w:pPr>
        <w:spacing w:after="0"/>
        <w:ind w:left="561" w:hanging="293"/>
      </w:pPr>
      <w:r>
        <w:rPr>
          <w:szCs w:val="24"/>
          <w:u w:color="000000"/>
        </w:rPr>
        <w:t xml:space="preserve">C. </w:t>
      </w:r>
      <w:r>
        <w:t xml:space="preserve">tăng về khối lượng cây rừng (thể tích) </w:t>
      </w:r>
    </w:p>
    <w:p w:rsidR="00FE1496" w:rsidRDefault="00FE1496" w:rsidP="00FE1496">
      <w:pPr>
        <w:spacing w:after="0" w:line="259" w:lineRule="auto"/>
        <w:ind w:left="561" w:hanging="293"/>
        <w:rPr>
          <w:i/>
        </w:rPr>
      </w:pPr>
      <w:r>
        <w:rPr>
          <w:szCs w:val="24"/>
          <w:u w:color="000000"/>
        </w:rPr>
        <w:t xml:space="preserve">D. </w:t>
      </w:r>
      <w:r>
        <w:rPr>
          <w:i/>
        </w:rPr>
        <w:t xml:space="preserve">tăng về khối lượng và kích thước cây rừng (chiều cao, đường kính, thể tích) </w:t>
      </w:r>
    </w:p>
    <w:p w:rsidR="00FE1496" w:rsidRDefault="00FE1496" w:rsidP="00FE1496">
      <w:pPr>
        <w:spacing w:after="0" w:line="259" w:lineRule="auto"/>
        <w:ind w:left="561" w:hanging="293"/>
      </w:pPr>
      <w:r>
        <w:rPr>
          <w:b/>
          <w:i/>
        </w:rPr>
        <w:t xml:space="preserve">Câu 32: Nhóm cây rừng nào sau đây có tốc độ sinh trưởng nhanh ? </w:t>
      </w:r>
    </w:p>
    <w:p w:rsidR="00FE1496" w:rsidRDefault="00FE1496" w:rsidP="00FE1496">
      <w:pPr>
        <w:spacing w:after="0"/>
        <w:ind w:left="561" w:hanging="293"/>
      </w:pPr>
      <w:r>
        <w:rPr>
          <w:szCs w:val="24"/>
          <w:u w:color="000000"/>
        </w:rPr>
        <w:t xml:space="preserve">A. </w:t>
      </w:r>
      <w:r>
        <w:t xml:space="preserve">Tre, nứa, trúc,…  </w:t>
      </w:r>
      <w:r>
        <w:tab/>
        <w:t xml:space="preserve"> </w:t>
      </w:r>
      <w:r>
        <w:tab/>
        <w:t xml:space="preserve"> C. Lim, sến, táu,…. </w:t>
      </w:r>
    </w:p>
    <w:p w:rsidR="00FE1496" w:rsidRDefault="00FE1496" w:rsidP="00FE1496">
      <w:pPr>
        <w:spacing w:after="0"/>
        <w:ind w:left="561" w:hanging="293"/>
      </w:pPr>
      <w:r>
        <w:rPr>
          <w:szCs w:val="24"/>
          <w:u w:color="000000"/>
        </w:rPr>
        <w:t xml:space="preserve">B. </w:t>
      </w:r>
      <w:r>
        <w:t xml:space="preserve">Cây keo, bạch đàn, cây thông…  </w:t>
      </w:r>
      <w:r>
        <w:tab/>
        <w:t xml:space="preserve"> </w:t>
      </w:r>
      <w:r>
        <w:tab/>
        <w:t xml:space="preserve"> </w:t>
      </w:r>
      <w:r>
        <w:tab/>
        <w:t xml:space="preserve">D. Gụ, thông, óc chó,… </w:t>
      </w:r>
    </w:p>
    <w:p w:rsidR="00FE1496" w:rsidRDefault="00FE1496" w:rsidP="00FE1496">
      <w:pPr>
        <w:spacing w:after="0" w:line="270" w:lineRule="auto"/>
        <w:ind w:left="278"/>
      </w:pPr>
      <w:r>
        <w:rPr>
          <w:b/>
          <w:i/>
        </w:rPr>
        <w:t xml:space="preserve">Câu 33: Phát triển của cây rừng là toàn bộ những biến đổi diễn ra trong chu kỳ sống được biểu hiện qua </w:t>
      </w:r>
    </w:p>
    <w:p w:rsidR="00FE1496" w:rsidRDefault="00FE1496" w:rsidP="00FE1496">
      <w:pPr>
        <w:spacing w:after="0"/>
        <w:ind w:left="278"/>
      </w:pPr>
      <w:r>
        <w:rPr>
          <w:szCs w:val="24"/>
          <w:u w:color="000000"/>
        </w:rPr>
        <w:t xml:space="preserve">A. </w:t>
      </w:r>
      <w:r>
        <w:t xml:space="preserve">hai quá trình liên quan với nhau:  sinh trưởng và phát sinh hình thái tạo nên các cơ quan của cơ thể (thân, rễ, lá, hoa, quả, hạt) </w:t>
      </w:r>
    </w:p>
    <w:p w:rsidR="00FE1496" w:rsidRDefault="00FE1496" w:rsidP="00FE1496">
      <w:pPr>
        <w:spacing w:after="0"/>
        <w:ind w:left="278"/>
      </w:pPr>
      <w:r>
        <w:rPr>
          <w:szCs w:val="24"/>
          <w:u w:color="000000"/>
        </w:rPr>
        <w:t xml:space="preserve">B. </w:t>
      </w:r>
      <w:r>
        <w:t xml:space="preserve">ba quá trình không liên quan với nhau:  sinh trưởng,  phân hóa và phát sinh hình thái tạo nên các cơ quan của cơ thể (thân, rễ, lá, hoa, quả, hạt) </w:t>
      </w:r>
    </w:p>
    <w:p w:rsidR="00FE1496" w:rsidRDefault="00FE1496" w:rsidP="00FE1496">
      <w:pPr>
        <w:spacing w:after="0" w:line="259" w:lineRule="auto"/>
        <w:ind w:left="278"/>
      </w:pPr>
      <w:r>
        <w:rPr>
          <w:szCs w:val="24"/>
          <w:u w:color="000000"/>
        </w:rPr>
        <w:t xml:space="preserve">C. </w:t>
      </w:r>
      <w:r>
        <w:rPr>
          <w:i/>
        </w:rPr>
        <w:t xml:space="preserve">ba quá trình liên quan với nhau là sinh trưởng,  phân hóa và phát sinh hình thái tạo nên các cơ quan của cơ thể (thân, rễ, lá, hoa, quả, hạt) </w:t>
      </w:r>
    </w:p>
    <w:p w:rsidR="00FE1496" w:rsidRDefault="00FE1496" w:rsidP="00FE1496">
      <w:pPr>
        <w:spacing w:after="0"/>
        <w:ind w:left="278"/>
      </w:pPr>
      <w:r>
        <w:rPr>
          <w:szCs w:val="24"/>
          <w:u w:color="000000"/>
        </w:rPr>
        <w:t xml:space="preserve">D. </w:t>
      </w:r>
      <w:r>
        <w:t xml:space="preserve">hai quá trình liên quan với nhau: phân hóa và phát sinh hình thái tạo nên các cơ quan của cơ thể (thân, rễ, lá, hoa, quả, hạt) </w:t>
      </w:r>
    </w:p>
    <w:p w:rsidR="00FE1496" w:rsidRDefault="00FE1496" w:rsidP="00FE1496">
      <w:pPr>
        <w:spacing w:after="0" w:line="270" w:lineRule="auto"/>
        <w:ind w:left="278"/>
      </w:pPr>
      <w:r>
        <w:rPr>
          <w:b/>
          <w:i/>
        </w:rPr>
        <w:t xml:space="preserve">Câu 34: Giai đoạn thành thục của cây rừng cần đến </w:t>
      </w:r>
    </w:p>
    <w:p w:rsidR="00FE1496" w:rsidRDefault="00FE1496" w:rsidP="00FE1496">
      <w:pPr>
        <w:spacing w:after="0"/>
        <w:ind w:left="278"/>
      </w:pPr>
      <w:r>
        <w:t xml:space="preserve">A. 5-10 năm             B. &gt; 10 năm            C. 5 năm                D. &lt; 5 năm </w:t>
      </w:r>
    </w:p>
    <w:p w:rsidR="00FE1496" w:rsidRDefault="00FE1496" w:rsidP="00FE1496">
      <w:pPr>
        <w:spacing w:after="0" w:line="270" w:lineRule="auto"/>
        <w:ind w:left="278"/>
      </w:pPr>
      <w:r>
        <w:rPr>
          <w:b/>
          <w:i/>
        </w:rPr>
        <w:t xml:space="preserve">Câu 35: Đối với rừng sản xuất, cây rừng nên được khai thác ở giai đoạn nào </w:t>
      </w:r>
    </w:p>
    <w:p w:rsidR="00FE1496" w:rsidRDefault="00FE1496" w:rsidP="00FE1496">
      <w:pPr>
        <w:tabs>
          <w:tab w:val="center" w:pos="2033"/>
          <w:tab w:val="center" w:pos="4167"/>
          <w:tab w:val="center" w:pos="6268"/>
        </w:tabs>
        <w:spacing w:after="0"/>
        <w:ind w:left="0" w:firstLine="0"/>
      </w:pPr>
      <w:r>
        <w:rPr>
          <w:rFonts w:ascii="Calibri" w:eastAsia="Calibri" w:hAnsi="Calibri" w:cs="Calibri"/>
          <w:sz w:val="22"/>
        </w:rPr>
        <w:tab/>
      </w:r>
      <w:r>
        <w:t xml:space="preserve">A. chuyển sang giai đoạn thành thục </w:t>
      </w:r>
      <w:r>
        <w:tab/>
        <w:t xml:space="preserve"> </w:t>
      </w:r>
      <w:r>
        <w:tab/>
        <w:t xml:space="preserve">B. Cuối giai đoạn thành thục </w:t>
      </w:r>
    </w:p>
    <w:p w:rsidR="00FE1496" w:rsidRDefault="00FE1496" w:rsidP="00FE1496">
      <w:pPr>
        <w:tabs>
          <w:tab w:val="center" w:pos="1630"/>
          <w:tab w:val="center" w:pos="3447"/>
          <w:tab w:val="center" w:pos="4167"/>
          <w:tab w:val="center" w:pos="5680"/>
        </w:tabs>
        <w:spacing w:after="0"/>
        <w:ind w:left="0" w:firstLine="0"/>
      </w:pPr>
      <w:r>
        <w:rPr>
          <w:rFonts w:ascii="Calibri" w:eastAsia="Calibri" w:hAnsi="Calibri" w:cs="Calibri"/>
          <w:sz w:val="22"/>
        </w:rPr>
        <w:tab/>
      </w:r>
      <w:r>
        <w:t xml:space="preserve">C. Giai đoạn gần thành thục </w:t>
      </w:r>
      <w:r>
        <w:tab/>
        <w:t xml:space="preserve"> </w:t>
      </w:r>
      <w:r>
        <w:tab/>
        <w:t xml:space="preserve"> </w:t>
      </w:r>
      <w:r>
        <w:tab/>
        <w:t xml:space="preserve">D. Giai đoạn già    </w:t>
      </w:r>
    </w:p>
    <w:p w:rsidR="00FE1496" w:rsidRDefault="00FE1496" w:rsidP="00FE1496">
      <w:pPr>
        <w:spacing w:after="0" w:line="270" w:lineRule="auto"/>
        <w:ind w:left="278"/>
        <w:rPr>
          <w:b/>
          <w:i/>
        </w:rPr>
      </w:pPr>
      <w:r>
        <w:rPr>
          <w:b/>
          <w:i/>
        </w:rPr>
        <w:t xml:space="preserve">Câu 36: Lí do nào sau mà cây rừng nên được khai thác ở cuối giai đoạn thành thục? </w:t>
      </w:r>
    </w:p>
    <w:p w:rsidR="00FE1496" w:rsidRDefault="00FE1496" w:rsidP="00FE1496">
      <w:pPr>
        <w:spacing w:after="0" w:line="270" w:lineRule="auto"/>
        <w:ind w:left="278"/>
      </w:pPr>
      <w:r>
        <w:t xml:space="preserve">A. Cây phát triển nhanh   </w:t>
      </w:r>
      <w:r>
        <w:tab/>
        <w:t xml:space="preserve"> </w:t>
      </w:r>
      <w:r>
        <w:tab/>
        <w:t xml:space="preserve">C. Cây rừng có nhiều hoa, quả. </w:t>
      </w:r>
      <w:r>
        <w:tab/>
        <w:t xml:space="preserve">        </w:t>
      </w:r>
    </w:p>
    <w:p w:rsidR="00FE1496" w:rsidRDefault="00FE1496" w:rsidP="00FE1496">
      <w:pPr>
        <w:spacing w:after="0"/>
        <w:ind w:left="278"/>
      </w:pPr>
      <w:r>
        <w:t xml:space="preserve">B. Cây rừng có năng suất gỗ cao  D. Cây sinh trưởng chậm, năng suất, chất lượng lâm sản ổn định. </w:t>
      </w:r>
    </w:p>
    <w:p w:rsidR="00FE1496" w:rsidRDefault="00FE1496" w:rsidP="00FE1496">
      <w:pPr>
        <w:spacing w:after="0"/>
        <w:ind w:left="278"/>
      </w:pPr>
      <w:r>
        <w:t xml:space="preserve">                                           </w:t>
      </w:r>
    </w:p>
    <w:p w:rsidR="00FE1496" w:rsidRDefault="00FE1496" w:rsidP="00FE1496">
      <w:pPr>
        <w:spacing w:after="0" w:line="270" w:lineRule="auto"/>
        <w:ind w:left="278"/>
      </w:pPr>
      <w:r>
        <w:rPr>
          <w:b/>
          <w:i/>
        </w:rPr>
        <w:t xml:space="preserve">Câu 37: Loại rừng nào sau đây cây rừng được khai thác ở giai đoạn già. </w:t>
      </w:r>
    </w:p>
    <w:p w:rsidR="00FE1496" w:rsidRDefault="00FE1496" w:rsidP="00FE1496">
      <w:pPr>
        <w:spacing w:after="0"/>
        <w:ind w:left="278"/>
      </w:pPr>
      <w:r>
        <w:t xml:space="preserve">A. Rừng phòng hộ                                             B. Rừng đặc dụng </w:t>
      </w:r>
    </w:p>
    <w:p w:rsidR="00FE1496" w:rsidRDefault="00FE1496" w:rsidP="00FE1496">
      <w:pPr>
        <w:spacing w:after="0" w:line="270" w:lineRule="auto"/>
        <w:ind w:left="278"/>
      </w:pPr>
      <w:r>
        <w:t xml:space="preserve">C. Rừng sản xuất                                               D. Rừng phòng hộ và rừng đặc dụng    </w:t>
      </w:r>
    </w:p>
    <w:p w:rsidR="00FE1496" w:rsidRDefault="00FE1496" w:rsidP="00FE1496">
      <w:pPr>
        <w:spacing w:after="0" w:line="270" w:lineRule="auto"/>
        <w:ind w:left="278"/>
        <w:rPr>
          <w:b/>
          <w:i/>
        </w:rPr>
      </w:pPr>
      <w:r>
        <w:rPr>
          <w:b/>
          <w:i/>
        </w:rPr>
        <w:t>Câu 38: Đặc điểm nào sau đây không đúng với giai đoạn non của một số loài cây rừng:</w:t>
      </w:r>
    </w:p>
    <w:p w:rsidR="00FE1496" w:rsidRDefault="00FE1496" w:rsidP="00FE1496">
      <w:pPr>
        <w:spacing w:after="0" w:line="270" w:lineRule="auto"/>
        <w:ind w:left="278"/>
      </w:pPr>
      <w:r>
        <w:t xml:space="preserve">A. Tính từ khi hạt nảy mầm đến trước khi cây ra hoa lần thứ nhất. </w:t>
      </w:r>
    </w:p>
    <w:p w:rsidR="00FE1496" w:rsidRDefault="00FE1496" w:rsidP="00FE1496">
      <w:pPr>
        <w:spacing w:after="0"/>
        <w:ind w:left="561" w:hanging="293"/>
      </w:pPr>
      <w:r>
        <w:rPr>
          <w:szCs w:val="24"/>
          <w:u w:color="000000"/>
        </w:rPr>
        <w:t xml:space="preserve">B. </w:t>
      </w:r>
      <w:r>
        <w:t xml:space="preserve">Giai đoạn này cây sinh trưởng mạnh, đáp ứng tốt các biện pháp chăm sóc. </w:t>
      </w:r>
    </w:p>
    <w:p w:rsidR="00FE1496" w:rsidRDefault="00FE1496" w:rsidP="00FE1496">
      <w:pPr>
        <w:spacing w:after="0"/>
        <w:ind w:left="561" w:hanging="293"/>
      </w:pPr>
      <w:r>
        <w:rPr>
          <w:szCs w:val="24"/>
          <w:u w:color="000000"/>
        </w:rPr>
        <w:t xml:space="preserve">C. </w:t>
      </w:r>
      <w:r>
        <w:t xml:space="preserve">Giai đoạn này tính chống chịu kém, mẫn cảm với tác động của điều kiện bất lợi. </w:t>
      </w:r>
    </w:p>
    <w:p w:rsidR="00FE1496" w:rsidRDefault="00FE1496" w:rsidP="00FE1496">
      <w:pPr>
        <w:spacing w:after="0"/>
        <w:ind w:left="561" w:hanging="293"/>
      </w:pPr>
      <w:r>
        <w:rPr>
          <w:szCs w:val="24"/>
          <w:u w:color="000000"/>
        </w:rPr>
        <w:t xml:space="preserve">D. </w:t>
      </w:r>
      <w:r>
        <w:t xml:space="preserve">Yêu cầu tập trung chăm sóc, thu hoạch lâm sản. </w:t>
      </w:r>
    </w:p>
    <w:p w:rsidR="00FE1496" w:rsidRDefault="00FE1496" w:rsidP="00FE1496">
      <w:pPr>
        <w:spacing w:after="0" w:line="270" w:lineRule="auto"/>
        <w:ind w:left="278"/>
        <w:rPr>
          <w:b/>
          <w:i/>
        </w:rPr>
      </w:pPr>
      <w:r>
        <w:rPr>
          <w:b/>
          <w:i/>
        </w:rPr>
        <w:t xml:space="preserve">Câu 39: nội dung nào sau đây KHÔNG đúng với quy luật sinh trưởng, phát triển của cây rừng? </w:t>
      </w:r>
    </w:p>
    <w:p w:rsidR="00FE1496" w:rsidRDefault="00FE1496" w:rsidP="00FE1496">
      <w:pPr>
        <w:spacing w:after="0" w:line="270" w:lineRule="auto"/>
        <w:ind w:left="278"/>
      </w:pPr>
      <w:r>
        <w:lastRenderedPageBreak/>
        <w:t xml:space="preserve">A. Sinh trưởng và phát triển có mối quan hệ chặt chẽ. </w:t>
      </w:r>
    </w:p>
    <w:p w:rsidR="00FE1496" w:rsidRDefault="00FE1496" w:rsidP="00FE1496">
      <w:pPr>
        <w:spacing w:after="0"/>
        <w:ind w:left="561" w:hanging="293"/>
      </w:pPr>
      <w:r>
        <w:rPr>
          <w:szCs w:val="24"/>
          <w:u w:color="000000"/>
        </w:rPr>
        <w:t xml:space="preserve">B. </w:t>
      </w:r>
      <w:r>
        <w:t xml:space="preserve">Không có sinh trưởng sẽ không có phát triển và ngược lại. </w:t>
      </w:r>
    </w:p>
    <w:p w:rsidR="00FE1496" w:rsidRDefault="00FE1496" w:rsidP="00FE1496">
      <w:pPr>
        <w:spacing w:after="0"/>
        <w:ind w:left="561" w:hanging="293"/>
      </w:pPr>
      <w:r>
        <w:rPr>
          <w:szCs w:val="24"/>
          <w:u w:color="000000"/>
        </w:rPr>
        <w:t xml:space="preserve">C. </w:t>
      </w:r>
      <w:r>
        <w:t xml:space="preserve">Sinh trưởng và phát triển diễn ra đồng thời và làm tiền đề cho nhau </w:t>
      </w:r>
    </w:p>
    <w:p w:rsidR="00FE1496" w:rsidRDefault="00FE1496" w:rsidP="00FE1496">
      <w:pPr>
        <w:spacing w:after="0"/>
        <w:ind w:left="561" w:hanging="293"/>
      </w:pPr>
      <w:r>
        <w:rPr>
          <w:szCs w:val="24"/>
          <w:u w:color="000000"/>
        </w:rPr>
        <w:t xml:space="preserve">D. </w:t>
      </w:r>
      <w:r>
        <w:t xml:space="preserve">Sinh trưởng trước,  phát triển diễn ra sau. </w:t>
      </w:r>
    </w:p>
    <w:p w:rsidR="00FE1496" w:rsidRDefault="00FE1496" w:rsidP="00FE1496">
      <w:pPr>
        <w:spacing w:after="0" w:line="302" w:lineRule="auto"/>
        <w:ind w:left="278"/>
        <w:jc w:val="both"/>
        <w:rPr>
          <w:b/>
          <w:i/>
        </w:rPr>
      </w:pPr>
      <w:r>
        <w:rPr>
          <w:b/>
          <w:i/>
        </w:rPr>
        <w:t xml:space="preserve">Câu 40: Có bao nhiêu biểu hiện về sinh trưởng, phát triển của cây rừng trong giai đoạn gần thành thục? </w:t>
      </w:r>
    </w:p>
    <w:p w:rsidR="00FE1496" w:rsidRDefault="00FE1496" w:rsidP="00FE1496">
      <w:pPr>
        <w:spacing w:after="0" w:line="302" w:lineRule="auto"/>
        <w:ind w:left="278"/>
        <w:jc w:val="both"/>
      </w:pPr>
      <w:r>
        <w:t xml:space="preserve">a- Sinh trưởng diễn ra mạnh mẽ.  d- Sức đề kháng cao. b- Lượng hoa, quả tăng dần.       e- Một số tính trạng năng suất, chất lượng lâm sản chưa ổn định. c- Tán cây dần hình thành.      g- Cần tiếp tục chăm sóc và tỉa thưa. </w:t>
      </w:r>
    </w:p>
    <w:p w:rsidR="00FE1496" w:rsidRDefault="00FE1496" w:rsidP="00FE1496">
      <w:pPr>
        <w:spacing w:after="0"/>
        <w:ind w:left="278"/>
      </w:pPr>
      <w:r>
        <w:t xml:space="preserve">A. a, b, c, d, e                   B. a, c, e, g                   C. a, b, c, d, e, g                D. c, d, e          </w:t>
      </w:r>
    </w:p>
    <w:p w:rsidR="00FE1496" w:rsidRDefault="00FE1496" w:rsidP="00FE1496">
      <w:pPr>
        <w:spacing w:after="0" w:line="259" w:lineRule="auto"/>
        <w:ind w:left="287"/>
        <w:jc w:val="center"/>
      </w:pPr>
      <w:r>
        <w:rPr>
          <w:b/>
        </w:rPr>
        <w:t>BÀI 5:</w:t>
      </w:r>
      <w:r>
        <w:t xml:space="preserve"> </w:t>
      </w:r>
      <w:r>
        <w:rPr>
          <w:b/>
        </w:rPr>
        <w:t xml:space="preserve">Kỹ thuật trồng và chăm sóc rừng. </w:t>
      </w:r>
    </w:p>
    <w:p w:rsidR="00FE1496" w:rsidRDefault="00FE1496" w:rsidP="00FE1496">
      <w:pPr>
        <w:spacing w:after="0"/>
        <w:ind w:left="278"/>
      </w:pPr>
      <w:r>
        <w:rPr>
          <w:b/>
        </w:rPr>
        <w:t xml:space="preserve">Câu 41. </w:t>
      </w:r>
      <w:r>
        <w:t xml:space="preserve">Thời vụ trồng rừng ở miền Trung nước ta là </w:t>
      </w:r>
    </w:p>
    <w:p w:rsidR="00FE1496" w:rsidRDefault="00FE1496" w:rsidP="00FE1496">
      <w:pPr>
        <w:spacing w:after="0"/>
        <w:ind w:left="561" w:hanging="293"/>
      </w:pPr>
      <w:r>
        <w:rPr>
          <w:szCs w:val="24"/>
          <w:u w:color="000000"/>
        </w:rPr>
        <w:t xml:space="preserve">A. </w:t>
      </w:r>
      <w:r>
        <w:t xml:space="preserve">mùa xuân, từ tháng 1 đến tháng 3.  </w:t>
      </w:r>
      <w:r>
        <w:tab/>
        <w:t xml:space="preserve">C. mùa mưa, từ tháng 9 đến tháng 12.  </w:t>
      </w:r>
    </w:p>
    <w:p w:rsidR="00FE1496" w:rsidRDefault="00FE1496" w:rsidP="00FE1496">
      <w:pPr>
        <w:spacing w:after="0"/>
        <w:ind w:left="561" w:hanging="293"/>
      </w:pPr>
      <w:r>
        <w:rPr>
          <w:szCs w:val="24"/>
          <w:u w:color="000000"/>
        </w:rPr>
        <w:t xml:space="preserve">B. </w:t>
      </w:r>
      <w:r>
        <w:t xml:space="preserve">mùa hè, từ tháng 5 đến tháng 7.  </w:t>
      </w:r>
      <w:r>
        <w:tab/>
        <w:t xml:space="preserve"> </w:t>
      </w:r>
      <w:r>
        <w:tab/>
        <w:t xml:space="preserve">D. mùa mưa, từ tháng 5 đến tháng 11. </w:t>
      </w:r>
    </w:p>
    <w:p w:rsidR="00FE1496" w:rsidRDefault="00FE1496" w:rsidP="00FE1496">
      <w:pPr>
        <w:spacing w:after="0"/>
        <w:ind w:left="278"/>
      </w:pPr>
      <w:r>
        <w:rPr>
          <w:b/>
        </w:rPr>
        <w:t xml:space="preserve">Câu 42. </w:t>
      </w:r>
      <w:r>
        <w:t xml:space="preserve">Nhận định sau đây đúng khi nói về ưu điểm của trồng rừng bằng gieo hạt thẳng? </w:t>
      </w:r>
    </w:p>
    <w:p w:rsidR="00FE1496" w:rsidRDefault="00FE1496" w:rsidP="00FE1496">
      <w:pPr>
        <w:spacing w:after="0"/>
        <w:ind w:left="576" w:hanging="308"/>
      </w:pPr>
      <w:r>
        <w:rPr>
          <w:szCs w:val="24"/>
          <w:u w:color="000000"/>
        </w:rPr>
        <w:t xml:space="preserve">A. </w:t>
      </w:r>
      <w:r>
        <w:t xml:space="preserve">Có thể sử dụng trên vùng đất rộng, bộ rễ phát triển tự nhiên. </w:t>
      </w:r>
    </w:p>
    <w:p w:rsidR="00FE1496" w:rsidRDefault="00FE1496" w:rsidP="00FE1496">
      <w:pPr>
        <w:spacing w:after="0"/>
        <w:ind w:left="576" w:hanging="308"/>
      </w:pPr>
      <w:r>
        <w:rPr>
          <w:szCs w:val="24"/>
          <w:u w:color="000000"/>
        </w:rPr>
        <w:t xml:space="preserve">B. </w:t>
      </w:r>
      <w:r>
        <w:t xml:space="preserve">Cây có sức đề kháng tốt nên tỉ lệ sống cao. </w:t>
      </w:r>
    </w:p>
    <w:p w:rsidR="00FE1496" w:rsidRDefault="00FE1496" w:rsidP="00FE1496">
      <w:pPr>
        <w:spacing w:after="0"/>
        <w:ind w:left="576" w:hanging="308"/>
      </w:pPr>
      <w:r>
        <w:rPr>
          <w:szCs w:val="24"/>
          <w:u w:color="000000"/>
        </w:rPr>
        <w:t xml:space="preserve">C. </w:t>
      </w:r>
      <w:r>
        <w:t xml:space="preserve">Tiết kiệm được số lượng hạt giống. </w:t>
      </w:r>
    </w:p>
    <w:p w:rsidR="00FE1496" w:rsidRDefault="00FE1496" w:rsidP="00FE1496">
      <w:pPr>
        <w:spacing w:after="0"/>
        <w:ind w:left="576" w:hanging="308"/>
      </w:pPr>
      <w:r>
        <w:rPr>
          <w:szCs w:val="24"/>
          <w:u w:color="000000"/>
        </w:rPr>
        <w:t xml:space="preserve">D. </w:t>
      </w:r>
      <w:r>
        <w:t xml:space="preserve">Ít tốn công chăm sóc, ít bị côn trùng tấn công. </w:t>
      </w:r>
    </w:p>
    <w:p w:rsidR="00FE1496" w:rsidRDefault="00FE1496" w:rsidP="00FE1496">
      <w:pPr>
        <w:spacing w:after="0"/>
        <w:ind w:left="278"/>
      </w:pPr>
      <w:r>
        <w:rPr>
          <w:b/>
        </w:rPr>
        <w:t xml:space="preserve">Câu 43. </w:t>
      </w:r>
      <w:r>
        <w:t xml:space="preserve">Nhược điểm của trồng rừng bằng cây con là A. Quá trình sản xuất cây con phức tạp, chi phí cao. </w:t>
      </w:r>
    </w:p>
    <w:p w:rsidR="00FE1496" w:rsidRDefault="00FE1496" w:rsidP="00FE1496">
      <w:pPr>
        <w:spacing w:after="0"/>
        <w:ind w:left="549" w:hanging="281"/>
      </w:pPr>
      <w:r>
        <w:rPr>
          <w:szCs w:val="24"/>
          <w:u w:color="000000"/>
        </w:rPr>
        <w:t xml:space="preserve">B. </w:t>
      </w:r>
      <w:r>
        <w:t xml:space="preserve">Số lần chăm sóc nhiều. </w:t>
      </w:r>
    </w:p>
    <w:p w:rsidR="00FE1496" w:rsidRDefault="00FE1496" w:rsidP="00FE1496">
      <w:pPr>
        <w:spacing w:after="0"/>
        <w:ind w:left="549" w:hanging="281"/>
      </w:pPr>
      <w:r>
        <w:rPr>
          <w:szCs w:val="24"/>
          <w:u w:color="000000"/>
        </w:rPr>
        <w:t xml:space="preserve">C. </w:t>
      </w:r>
      <w:r>
        <w:t xml:space="preserve">Cây có sức đề kháng kém, dễ bị côn trùng tấn công. </w:t>
      </w:r>
    </w:p>
    <w:p w:rsidR="00FE1496" w:rsidRDefault="00FE1496" w:rsidP="00FE1496">
      <w:pPr>
        <w:spacing w:after="0"/>
        <w:ind w:left="549" w:hanging="281"/>
      </w:pPr>
      <w:r>
        <w:rPr>
          <w:szCs w:val="24"/>
          <w:u w:color="000000"/>
        </w:rPr>
        <w:t xml:space="preserve">D. </w:t>
      </w:r>
      <w:r>
        <w:t xml:space="preserve">Tỉ lệ sống sót của cây rừng thấp. </w:t>
      </w:r>
    </w:p>
    <w:p w:rsidR="00FE1496" w:rsidRDefault="00FE1496" w:rsidP="00FE1496">
      <w:pPr>
        <w:spacing w:after="0" w:line="259" w:lineRule="auto"/>
        <w:ind w:left="278"/>
      </w:pPr>
      <w:r>
        <w:rPr>
          <w:b/>
        </w:rPr>
        <w:t xml:space="preserve">Câu 44. Để đảm bảo mật độ rừng trồng cần thực hiện biện pháp: </w:t>
      </w:r>
    </w:p>
    <w:tbl>
      <w:tblPr>
        <w:tblStyle w:val="TableGrid"/>
        <w:tblW w:w="8652" w:type="dxa"/>
        <w:tblInd w:w="283" w:type="dxa"/>
        <w:tblLook w:val="04A0" w:firstRow="1" w:lastRow="0" w:firstColumn="1" w:lastColumn="0" w:noHBand="0" w:noVBand="1"/>
      </w:tblPr>
      <w:tblGrid>
        <w:gridCol w:w="6765"/>
        <w:gridCol w:w="721"/>
        <w:gridCol w:w="1166"/>
      </w:tblGrid>
      <w:tr w:rsidR="00FE1496" w:rsidTr="00BB28E6">
        <w:trPr>
          <w:trHeight w:val="1769"/>
        </w:trPr>
        <w:tc>
          <w:tcPr>
            <w:tcW w:w="6765" w:type="dxa"/>
            <w:tcBorders>
              <w:top w:val="nil"/>
              <w:left w:val="nil"/>
              <w:bottom w:val="nil"/>
              <w:right w:val="nil"/>
            </w:tcBorders>
          </w:tcPr>
          <w:p w:rsidR="00FE1496" w:rsidRDefault="00FE1496" w:rsidP="00FE1496">
            <w:pPr>
              <w:tabs>
                <w:tab w:val="center" w:pos="2644"/>
                <w:tab w:val="center" w:pos="3884"/>
                <w:tab w:val="center" w:pos="5454"/>
              </w:tabs>
              <w:spacing w:after="0" w:line="259" w:lineRule="auto"/>
              <w:ind w:left="0" w:firstLine="0"/>
            </w:pPr>
            <w:r>
              <w:t xml:space="preserve">A. tỉa thưa. </w:t>
            </w:r>
            <w:r>
              <w:tab/>
              <w:t xml:space="preserve">B. làm cỏ, vun xới. </w:t>
            </w:r>
            <w:r>
              <w:tab/>
              <w:t xml:space="preserve"> </w:t>
            </w:r>
            <w:r>
              <w:tab/>
              <w:t xml:space="preserve">C. bón phân thúc. </w:t>
            </w:r>
          </w:p>
          <w:p w:rsidR="00FE1496" w:rsidRDefault="00FE1496" w:rsidP="00FE1496">
            <w:pPr>
              <w:spacing w:after="0" w:line="259" w:lineRule="auto"/>
              <w:ind w:left="0" w:firstLine="0"/>
            </w:pPr>
            <w:r>
              <w:rPr>
                <w:b/>
                <w:i/>
              </w:rPr>
              <w:t xml:space="preserve">Câu 45: Trồng rừng đúng thời vụ có tác dụng nào sau đây? </w:t>
            </w:r>
          </w:p>
          <w:p w:rsidR="00FE1496" w:rsidRDefault="00FE1496" w:rsidP="00FE1496">
            <w:pPr>
              <w:spacing w:after="0" w:line="259" w:lineRule="auto"/>
              <w:ind w:left="293" w:hanging="293"/>
            </w:pPr>
            <w:r>
              <w:rPr>
                <w:szCs w:val="24"/>
                <w:u w:color="000000"/>
              </w:rPr>
              <w:t xml:space="preserve">A. </w:t>
            </w:r>
            <w:r>
              <w:t xml:space="preserve">Giúp tiết kiệm công lao động </w:t>
            </w:r>
          </w:p>
          <w:p w:rsidR="00FE1496" w:rsidRDefault="00FE1496" w:rsidP="00FE1496">
            <w:pPr>
              <w:spacing w:after="0" w:line="259" w:lineRule="auto"/>
              <w:ind w:left="293" w:hanging="293"/>
            </w:pPr>
            <w:r>
              <w:rPr>
                <w:szCs w:val="24"/>
                <w:u w:color="000000"/>
              </w:rPr>
              <w:t xml:space="preserve">B. </w:t>
            </w:r>
            <w:r>
              <w:rPr>
                <w:i/>
              </w:rPr>
              <w:t>Giúp cây rừng có tỉ lệ sống cao, sinh trưởng và phát triển tốt</w:t>
            </w:r>
            <w:r>
              <w:rPr>
                <w:b/>
                <w:i/>
              </w:rPr>
              <w:t xml:space="preserve"> </w:t>
            </w:r>
          </w:p>
          <w:p w:rsidR="00FE1496" w:rsidRDefault="00FE1496" w:rsidP="00FE1496">
            <w:pPr>
              <w:spacing w:after="0" w:line="259" w:lineRule="auto"/>
              <w:ind w:left="293" w:hanging="293"/>
            </w:pPr>
            <w:r>
              <w:rPr>
                <w:szCs w:val="24"/>
                <w:u w:color="000000"/>
              </w:rPr>
              <w:t xml:space="preserve">C. </w:t>
            </w:r>
            <w:r>
              <w:t xml:space="preserve">Giúp tiết kiệm phân bón và thuốc trừ sâu </w:t>
            </w:r>
          </w:p>
          <w:p w:rsidR="00FE1496" w:rsidRDefault="00FE1496" w:rsidP="00FE1496">
            <w:pPr>
              <w:spacing w:after="0" w:line="259" w:lineRule="auto"/>
              <w:ind w:left="293" w:hanging="293"/>
            </w:pPr>
            <w:r>
              <w:rPr>
                <w:szCs w:val="24"/>
                <w:u w:color="000000"/>
              </w:rPr>
              <w:t xml:space="preserve">D. </w:t>
            </w:r>
            <w:r>
              <w:t xml:space="preserve">Giúp nâng cao chất lượng các sản phẩm của rừng </w:t>
            </w:r>
          </w:p>
        </w:tc>
        <w:tc>
          <w:tcPr>
            <w:tcW w:w="721" w:type="dxa"/>
            <w:tcBorders>
              <w:top w:val="nil"/>
              <w:left w:val="nil"/>
              <w:bottom w:val="nil"/>
              <w:right w:val="nil"/>
            </w:tcBorders>
          </w:tcPr>
          <w:p w:rsidR="00FE1496" w:rsidRDefault="00FE1496" w:rsidP="00FE1496">
            <w:pPr>
              <w:spacing w:after="0" w:line="259" w:lineRule="auto"/>
              <w:ind w:left="0" w:firstLine="0"/>
            </w:pPr>
            <w:r>
              <w:t xml:space="preserve"> </w:t>
            </w:r>
          </w:p>
        </w:tc>
        <w:tc>
          <w:tcPr>
            <w:tcW w:w="1166" w:type="dxa"/>
            <w:tcBorders>
              <w:top w:val="nil"/>
              <w:left w:val="nil"/>
              <w:bottom w:val="nil"/>
              <w:right w:val="nil"/>
            </w:tcBorders>
          </w:tcPr>
          <w:p w:rsidR="00FE1496" w:rsidRDefault="00FE1496" w:rsidP="00FE1496">
            <w:pPr>
              <w:spacing w:after="0" w:line="259" w:lineRule="auto"/>
              <w:ind w:left="0" w:firstLine="0"/>
              <w:jc w:val="both"/>
            </w:pPr>
            <w:r>
              <w:t xml:space="preserve">D. tỉa cành. </w:t>
            </w:r>
          </w:p>
        </w:tc>
      </w:tr>
    </w:tbl>
    <w:p w:rsidR="00FE1496" w:rsidRDefault="00FE1496" w:rsidP="00FE1496">
      <w:pPr>
        <w:spacing w:after="0" w:line="270" w:lineRule="auto"/>
        <w:ind w:left="278"/>
      </w:pPr>
      <w:r>
        <w:rPr>
          <w:b/>
          <w:i/>
        </w:rPr>
        <w:t xml:space="preserve">Câu 46: Thời vụ trồng rừng thích hợp với Miền Trung là thời điểm nào sau đây? </w:t>
      </w:r>
    </w:p>
    <w:p w:rsidR="00FE1496" w:rsidRDefault="00FE1496" w:rsidP="00FE1496">
      <w:pPr>
        <w:tabs>
          <w:tab w:val="center" w:pos="1519"/>
          <w:tab w:val="center" w:pos="3447"/>
          <w:tab w:val="center" w:pos="4167"/>
          <w:tab w:val="center" w:pos="4887"/>
          <w:tab w:val="center" w:pos="6866"/>
        </w:tabs>
        <w:spacing w:after="0"/>
        <w:ind w:left="0" w:firstLine="0"/>
      </w:pPr>
      <w:r>
        <w:rPr>
          <w:rFonts w:ascii="Calibri" w:eastAsia="Calibri" w:hAnsi="Calibri" w:cs="Calibri"/>
          <w:sz w:val="22"/>
        </w:rPr>
        <w:tab/>
      </w:r>
      <w:r>
        <w:t xml:space="preserve">A. Mùa mưa (tháng 5-11) </w:t>
      </w:r>
      <w:r>
        <w:tab/>
        <w:t xml:space="preserve"> </w:t>
      </w:r>
      <w:r>
        <w:tab/>
        <w:t xml:space="preserve"> </w:t>
      </w:r>
      <w:r>
        <w:tab/>
        <w:t xml:space="preserve"> </w:t>
      </w:r>
      <w:r>
        <w:tab/>
        <w:t xml:space="preserve"> B. Mùa mưa (tháng 9-12) </w:t>
      </w:r>
    </w:p>
    <w:p w:rsidR="00FE1496" w:rsidRDefault="00FE1496" w:rsidP="00FE1496">
      <w:pPr>
        <w:spacing w:after="0"/>
        <w:ind w:left="278"/>
      </w:pPr>
      <w:r>
        <w:t xml:space="preserve">C. Mùa xuân hoặc hè (tháng 2-7)                              D. Mùa xuân (tháng 2-5)   </w:t>
      </w:r>
    </w:p>
    <w:p w:rsidR="00FE1496" w:rsidRDefault="00FE1496" w:rsidP="00FE1496">
      <w:pPr>
        <w:spacing w:after="0" w:line="270" w:lineRule="auto"/>
        <w:ind w:left="278"/>
      </w:pPr>
      <w:r>
        <w:rPr>
          <w:b/>
          <w:i/>
        </w:rPr>
        <w:t xml:space="preserve">Câu 47:  Thời vụ trồng rừng thích hợp với Miền Bắc là thời điểm nào sau đây? </w:t>
      </w:r>
    </w:p>
    <w:p w:rsidR="00FE1496" w:rsidRDefault="00FE1496" w:rsidP="00FE1496">
      <w:pPr>
        <w:spacing w:after="0"/>
        <w:ind w:left="278"/>
      </w:pPr>
      <w:r>
        <w:t xml:space="preserve">A. Mùa mưa (tháng 5-11)                                          B. Mùa mưa (tháng 9-12) C. Mùa xuân hoặc hè (tháng 2-7)                              D. Mùa xuân (tháng 2-5)            </w:t>
      </w:r>
    </w:p>
    <w:p w:rsidR="00FE1496" w:rsidRDefault="00FE1496" w:rsidP="00FE1496">
      <w:pPr>
        <w:spacing w:after="0" w:line="270" w:lineRule="auto"/>
        <w:ind w:left="278"/>
      </w:pPr>
      <w:r>
        <w:rPr>
          <w:b/>
          <w:i/>
        </w:rPr>
        <w:t xml:space="preserve">Câu 48:  Thời vụ trồng rừng thích hợp với Miền Nam là thời điểm nào sau đây? </w:t>
      </w:r>
    </w:p>
    <w:p w:rsidR="00FE1496" w:rsidRDefault="00FE1496" w:rsidP="00FE1496">
      <w:pPr>
        <w:spacing w:after="0"/>
        <w:ind w:left="278"/>
      </w:pPr>
      <w:r>
        <w:t xml:space="preserve">A. Mùa mưa (tháng 5-11)                                          B. Mùa mưa (tháng 9-12) </w:t>
      </w:r>
    </w:p>
    <w:p w:rsidR="00FE1496" w:rsidRDefault="00FE1496" w:rsidP="00FE1496">
      <w:pPr>
        <w:spacing w:after="0"/>
        <w:ind w:left="278"/>
      </w:pPr>
      <w:r>
        <w:t xml:space="preserve">C. Mùa xuân hoặc hè (tháng 2-7)                              D. Mùa xuân (tháng 2-5)       </w:t>
      </w:r>
    </w:p>
    <w:p w:rsidR="00FE1496" w:rsidRDefault="00FE1496" w:rsidP="00FE1496">
      <w:pPr>
        <w:spacing w:after="0" w:line="270" w:lineRule="auto"/>
        <w:ind w:left="278"/>
      </w:pPr>
      <w:r>
        <w:rPr>
          <w:b/>
        </w:rPr>
        <w:t xml:space="preserve">2.3. Câu hỏi trắc nghiệm đúng sai: </w:t>
      </w:r>
      <w:r>
        <w:rPr>
          <w:b/>
          <w:i/>
        </w:rPr>
        <w:t xml:space="preserve">Hãy xác định các nhận định sau là đúng hoặc sai. </w:t>
      </w:r>
    </w:p>
    <w:p w:rsidR="00FE1496" w:rsidRDefault="00FE1496" w:rsidP="00FE1496">
      <w:pPr>
        <w:spacing w:after="0" w:line="270" w:lineRule="auto"/>
        <w:ind w:left="278"/>
      </w:pPr>
      <w:r>
        <w:rPr>
          <w:b/>
          <w:i/>
        </w:rPr>
        <w:t xml:space="preserve">Câu 1: Khi nói về vai trò của rừng đối với môi trường sinh thái, một học sinh đã phát biểu như sau, theo em ý nào đúng, ý nào sai? </w:t>
      </w:r>
    </w:p>
    <w:p w:rsidR="00FE1496" w:rsidRDefault="00FE1496" w:rsidP="00FE1496">
      <w:pPr>
        <w:spacing w:after="0"/>
        <w:ind w:left="528" w:hanging="260"/>
      </w:pPr>
      <w:r>
        <w:rPr>
          <w:szCs w:val="24"/>
          <w:u w:color="000000"/>
        </w:rPr>
        <w:t>a)</w:t>
      </w:r>
      <w:r>
        <w:rPr>
          <w:szCs w:val="24"/>
          <w:u w:color="000000"/>
        </w:rPr>
        <w:tab/>
      </w:r>
      <w:r>
        <w:t xml:space="preserve">Rừng là nơi sinh sống, bảo tồn nhiều loại động - thực vật, nấm và các sinh vật khác. </w:t>
      </w:r>
    </w:p>
    <w:p w:rsidR="00FE1496" w:rsidRDefault="00FE1496" w:rsidP="00FE1496">
      <w:pPr>
        <w:spacing w:after="0"/>
        <w:ind w:left="528" w:hanging="260"/>
      </w:pPr>
      <w:r>
        <w:rPr>
          <w:szCs w:val="24"/>
          <w:u w:color="000000"/>
        </w:rPr>
        <w:t>b)</w:t>
      </w:r>
      <w:r>
        <w:rPr>
          <w:szCs w:val="24"/>
          <w:u w:color="000000"/>
        </w:rPr>
        <w:tab/>
      </w:r>
      <w:r>
        <w:t xml:space="preserve">Rừng là nơi bảo tồn vốn gen của các loài sinh vật. </w:t>
      </w:r>
    </w:p>
    <w:p w:rsidR="00FE1496" w:rsidRDefault="00FE1496" w:rsidP="00FE1496">
      <w:pPr>
        <w:spacing w:after="0"/>
        <w:ind w:left="528" w:hanging="260"/>
      </w:pPr>
      <w:r>
        <w:rPr>
          <w:szCs w:val="24"/>
          <w:u w:color="000000"/>
        </w:rPr>
        <w:t>c)</w:t>
      </w:r>
      <w:r>
        <w:rPr>
          <w:szCs w:val="24"/>
          <w:u w:color="000000"/>
        </w:rPr>
        <w:tab/>
      </w:r>
      <w:r>
        <w:t xml:space="preserve">Rừng có vai trò giữ đất, nước, điều hòa không khí, phòng hộ thiên tai, chống biến đổi khí hậu. </w:t>
      </w:r>
    </w:p>
    <w:p w:rsidR="00FE1496" w:rsidRDefault="00FE1496" w:rsidP="00FE1496">
      <w:pPr>
        <w:spacing w:after="0"/>
        <w:ind w:left="528" w:hanging="260"/>
      </w:pPr>
      <w:r>
        <w:rPr>
          <w:szCs w:val="24"/>
          <w:u w:color="000000"/>
        </w:rPr>
        <w:t>d)</w:t>
      </w:r>
      <w:r>
        <w:rPr>
          <w:szCs w:val="24"/>
          <w:u w:color="000000"/>
        </w:rPr>
        <w:tab/>
      </w:r>
      <w:r>
        <w:t xml:space="preserve">Rừng cung cấp gỗ cho các ngành công nghiệp chế biến. </w:t>
      </w:r>
    </w:p>
    <w:p w:rsidR="00FE1496" w:rsidRDefault="00FE1496" w:rsidP="00FE1496">
      <w:pPr>
        <w:spacing w:after="0"/>
        <w:ind w:left="528" w:hanging="260"/>
      </w:pPr>
      <w:r>
        <w:rPr>
          <w:b/>
          <w:i/>
        </w:rPr>
        <w:t xml:space="preserve">Câu 2: Hoạt động chăm sóc rừng có ý  nghĩa </w:t>
      </w:r>
    </w:p>
    <w:p w:rsidR="00FE1496" w:rsidRDefault="00FE1496" w:rsidP="00FE1496">
      <w:pPr>
        <w:spacing w:after="0"/>
        <w:ind w:left="609" w:hanging="341"/>
      </w:pPr>
      <w:r>
        <w:rPr>
          <w:szCs w:val="24"/>
          <w:u w:color="000000"/>
        </w:rPr>
        <w:t>(a)</w:t>
      </w:r>
      <w:r>
        <w:rPr>
          <w:szCs w:val="24"/>
          <w:u w:color="000000"/>
        </w:rPr>
        <w:tab/>
      </w:r>
      <w:r>
        <w:t xml:space="preserve">Tạo điều kiện cho cây rừng sinh trưởng, phát triển tốt. </w:t>
      </w:r>
    </w:p>
    <w:p w:rsidR="00FE1496" w:rsidRDefault="00FE1496" w:rsidP="00FE1496">
      <w:pPr>
        <w:spacing w:after="0"/>
        <w:ind w:left="609" w:hanging="341"/>
      </w:pPr>
      <w:r>
        <w:rPr>
          <w:szCs w:val="24"/>
          <w:u w:color="000000"/>
        </w:rPr>
        <w:t>(b)</w:t>
      </w:r>
      <w:r>
        <w:rPr>
          <w:szCs w:val="24"/>
          <w:u w:color="000000"/>
        </w:rPr>
        <w:tab/>
      </w:r>
      <w:r>
        <w:t xml:space="preserve">Giúp khai thác rừng hợp lí </w:t>
      </w:r>
    </w:p>
    <w:p w:rsidR="00FE1496" w:rsidRDefault="00FE1496" w:rsidP="00FE1496">
      <w:pPr>
        <w:spacing w:after="0" w:line="259" w:lineRule="auto"/>
        <w:ind w:left="0" w:firstLine="0"/>
      </w:pPr>
      <w:r>
        <w:lastRenderedPageBreak/>
        <w:t xml:space="preserve">     </w:t>
      </w:r>
      <w:r>
        <w:t xml:space="preserve">(c) </w:t>
      </w:r>
      <w:r>
        <w:t xml:space="preserve"> </w:t>
      </w:r>
      <w:r>
        <w:t xml:space="preserve">Chất lượng gỗ khai thác tốt. </w:t>
      </w:r>
    </w:p>
    <w:p w:rsidR="00FE1496" w:rsidRDefault="00FE1496" w:rsidP="00FE1496">
      <w:pPr>
        <w:spacing w:after="0" w:line="259" w:lineRule="auto"/>
        <w:ind w:left="278"/>
      </w:pPr>
      <w:r w:rsidRPr="00FE1496">
        <w:t>(d) Đảm bảo các chức năng của rừng.</w:t>
      </w:r>
      <w:r>
        <w:t xml:space="preserve"> </w:t>
      </w:r>
    </w:p>
    <w:p w:rsidR="00FE1496" w:rsidRDefault="00FE1496" w:rsidP="00FE1496">
      <w:pPr>
        <w:spacing w:after="0"/>
        <w:ind w:left="278"/>
      </w:pPr>
      <w:r w:rsidRPr="00FE1496">
        <w:rPr>
          <w:b/>
          <w:i/>
        </w:rPr>
        <w:t>Câu 3</w:t>
      </w:r>
      <w:r w:rsidRPr="00FE1496">
        <w:t>: Ý nào sau đây là đúng/sai khi nói về nhiệm vụ của trồng rừng</w:t>
      </w:r>
      <w:r>
        <w:t xml:space="preserve"> (a) Tạo điều kiện cho cây rừng sinh trưởng, phát triển tốt. (b) Phủ xanh diện tích rừng gồm trồng mới và trồng sau khai thác. </w:t>
      </w:r>
    </w:p>
    <w:p w:rsidR="00FE1496" w:rsidRDefault="00FE1496" w:rsidP="00FE1496">
      <w:pPr>
        <w:spacing w:after="0" w:line="259" w:lineRule="auto"/>
        <w:ind w:left="0" w:firstLine="0"/>
      </w:pPr>
      <w:r>
        <w:t xml:space="preserve">    </w:t>
      </w:r>
      <w:r>
        <w:t>(c) Rừng khác nhau thì lựa chọn loại cây và biện pháp kĩ thuật trồng rừng khác nhau</w:t>
      </w:r>
    </w:p>
    <w:p w:rsidR="00FE1496" w:rsidRDefault="00FE1496" w:rsidP="00FE1496">
      <w:pPr>
        <w:spacing w:after="0" w:line="259" w:lineRule="auto"/>
        <w:ind w:left="278"/>
      </w:pPr>
      <w:r w:rsidRPr="00FE1496">
        <w:t>(d) Đảm bảo mật độ cây rừng phù hợp.</w:t>
      </w:r>
      <w:r>
        <w:t xml:space="preserve"> </w:t>
      </w:r>
    </w:p>
    <w:p w:rsidR="00FE1496" w:rsidRDefault="00FE1496" w:rsidP="00FE1496">
      <w:pPr>
        <w:spacing w:after="0" w:line="270" w:lineRule="auto"/>
        <w:ind w:left="278"/>
      </w:pPr>
      <w:r>
        <w:rPr>
          <w:b/>
          <w:i/>
        </w:rPr>
        <w:t>Câu 4: Các phát biểu sau về trồng rừng bằng cây con có bầu, ý nào đúng/sai?</w:t>
      </w:r>
      <w:r>
        <w:t xml:space="preserve">  </w:t>
      </w:r>
    </w:p>
    <w:p w:rsidR="00FE1496" w:rsidRDefault="00FE1496" w:rsidP="00FE1496">
      <w:pPr>
        <w:spacing w:after="0"/>
        <w:ind w:left="278"/>
      </w:pPr>
      <w:r>
        <w:t xml:space="preserve">(a). Cây được trồng có đầy đủ rễ, thân, lá.  </w:t>
      </w:r>
    </w:p>
    <w:p w:rsidR="00FE1496" w:rsidRDefault="00FE1496" w:rsidP="00FE1496">
      <w:pPr>
        <w:spacing w:after="0"/>
        <w:ind w:left="278"/>
      </w:pPr>
      <w:r>
        <w:t xml:space="preserve">(b). Tiết kiệm được thời gian chăm sóc </w:t>
      </w:r>
    </w:p>
    <w:p w:rsidR="00FE1496" w:rsidRDefault="00FE1496" w:rsidP="00FE1496">
      <w:pPr>
        <w:spacing w:after="0"/>
        <w:ind w:left="278"/>
      </w:pPr>
      <w:r>
        <w:t xml:space="preserve"> (c). Cây con có bộ rễ yếu, vì vậy cần chăm sóc cẩn thận sau trồng </w:t>
      </w:r>
    </w:p>
    <w:p w:rsidR="00FE1496" w:rsidRDefault="00FE1496" w:rsidP="00FE1496">
      <w:pPr>
        <w:spacing w:after="0"/>
        <w:ind w:left="278"/>
        <w:rPr>
          <w:b/>
          <w:i/>
        </w:rPr>
      </w:pPr>
      <w:r>
        <w:t>(d). Cây con có tỉ lệ sống cao</w:t>
      </w:r>
      <w:r>
        <w:rPr>
          <w:b/>
          <w:i/>
        </w:rPr>
        <w:t xml:space="preserve"> </w:t>
      </w:r>
    </w:p>
    <w:p w:rsidR="00FE1496" w:rsidRDefault="00FE1496" w:rsidP="00FE1496">
      <w:pPr>
        <w:spacing w:after="0"/>
        <w:ind w:left="278"/>
      </w:pPr>
      <w:r>
        <w:rPr>
          <w:b/>
          <w:i/>
        </w:rPr>
        <w:t xml:space="preserve">Câu 5: Nội dung nào sau đây đúng/sai khi nói về các giai đoạn sinh trưởng, phát triển của cây rừng. </w:t>
      </w:r>
      <w:r>
        <w:t>(a) Cây rừng sinh trưởng, phát triển qua 3 giai đoạn: non, gần thành thục, thành thục.</w:t>
      </w:r>
    </w:p>
    <w:p w:rsidR="00FE1496" w:rsidRDefault="00FE1496" w:rsidP="00FE1496">
      <w:pPr>
        <w:spacing w:after="0"/>
        <w:ind w:left="278"/>
      </w:pPr>
      <w:r>
        <w:t xml:space="preserve"> (b)</w:t>
      </w:r>
      <w:r>
        <w:tab/>
        <w:t xml:space="preserve">Giai đoạn non cây rừng có sức đề kháng thấp, cần được chăm sóc tốt. </w:t>
      </w:r>
    </w:p>
    <w:p w:rsidR="00FE1496" w:rsidRDefault="00FE1496" w:rsidP="00FE1496">
      <w:pPr>
        <w:spacing w:after="0"/>
        <w:ind w:left="278"/>
      </w:pPr>
      <w:r>
        <w:t>(c)</w:t>
      </w:r>
      <w:r>
        <w:tab/>
        <w:t xml:space="preserve">Giai đoạn gần thành thục sinh trưởng của cây rừng mạnh, không cần chăm sóc. </w:t>
      </w:r>
    </w:p>
    <w:p w:rsidR="00FE1496" w:rsidRDefault="00FE1496" w:rsidP="00FE1496">
      <w:pPr>
        <w:spacing w:after="0"/>
        <w:ind w:left="278"/>
      </w:pPr>
      <w:r>
        <w:t>(d)</w:t>
      </w:r>
      <w:r>
        <w:tab/>
        <w:t xml:space="preserve">Giai đoạn thành thục sinh trưởng của cây rừng mạnh, có thể khai thác lâm sản. </w:t>
      </w:r>
    </w:p>
    <w:p w:rsidR="00FE1496" w:rsidRDefault="00FE1496" w:rsidP="00FE1496">
      <w:pPr>
        <w:spacing w:after="0" w:line="270" w:lineRule="auto"/>
        <w:ind w:left="278"/>
      </w:pPr>
      <w:r w:rsidRPr="00FE1496">
        <w:rPr>
          <w:b/>
          <w:i/>
        </w:rPr>
        <w:t>Câu 6: Đề x</w:t>
      </w:r>
      <w:r>
        <w:rPr>
          <w:b/>
          <w:i/>
        </w:rPr>
        <w:t xml:space="preserve">uất một số biện pháp kĩ thuật phù hợp với giai đoạn sinh trưởng, phát triển của một số cây rừng sau đây là đúng/sai? </w:t>
      </w:r>
    </w:p>
    <w:p w:rsidR="00FE1496" w:rsidRDefault="00FE1496" w:rsidP="00FE1496">
      <w:pPr>
        <w:spacing w:after="0"/>
        <w:ind w:left="608" w:hanging="340"/>
      </w:pPr>
      <w:r>
        <w:rPr>
          <w:szCs w:val="24"/>
          <w:u w:color="000000"/>
        </w:rPr>
        <w:t>(a)</w:t>
      </w:r>
      <w:r>
        <w:rPr>
          <w:szCs w:val="24"/>
          <w:u w:color="000000"/>
        </w:rPr>
        <w:tab/>
      </w:r>
      <w:r>
        <w:t xml:space="preserve">Giai đoạn non: cần tập trung chăm sóc tốt. </w:t>
      </w:r>
    </w:p>
    <w:p w:rsidR="00FE1496" w:rsidRDefault="00FE1496" w:rsidP="00FE1496">
      <w:pPr>
        <w:spacing w:after="0"/>
        <w:ind w:left="608" w:hanging="340"/>
      </w:pPr>
      <w:r>
        <w:rPr>
          <w:szCs w:val="24"/>
          <w:u w:color="000000"/>
        </w:rPr>
        <w:t>(b)</w:t>
      </w:r>
      <w:r>
        <w:rPr>
          <w:szCs w:val="24"/>
          <w:u w:color="000000"/>
        </w:rPr>
        <w:tab/>
      </w:r>
      <w:r>
        <w:t xml:space="preserve">Giai đoạn gần thành thục: thực hiện các biện pháp chăm sóc và tỉa thưa. </w:t>
      </w:r>
    </w:p>
    <w:p w:rsidR="00FE1496" w:rsidRDefault="00FE1496" w:rsidP="00FE1496">
      <w:pPr>
        <w:spacing w:after="0"/>
        <w:ind w:left="608" w:hanging="340"/>
      </w:pPr>
      <w:r>
        <w:rPr>
          <w:szCs w:val="24"/>
          <w:u w:color="000000"/>
        </w:rPr>
        <w:t>(c)</w:t>
      </w:r>
      <w:r>
        <w:rPr>
          <w:szCs w:val="24"/>
          <w:u w:color="000000"/>
        </w:rPr>
        <w:tab/>
      </w:r>
      <w:r>
        <w:t xml:space="preserve">Giai đoạn thành thục: thực hiện thu hoạch hạt giống hoặc khai thác rừng lấy gỗ </w:t>
      </w:r>
    </w:p>
    <w:p w:rsidR="00FE1496" w:rsidRDefault="00FE1496" w:rsidP="00FE1496">
      <w:pPr>
        <w:spacing w:after="0"/>
        <w:ind w:left="608" w:hanging="340"/>
      </w:pPr>
      <w:r>
        <w:rPr>
          <w:szCs w:val="24"/>
          <w:u w:color="000000"/>
        </w:rPr>
        <w:t>(d)</w:t>
      </w:r>
      <w:r>
        <w:rPr>
          <w:szCs w:val="24"/>
          <w:u w:color="000000"/>
        </w:rPr>
        <w:tab/>
      </w:r>
      <w:r>
        <w:t xml:space="preserve">Giai đoạn già cỗi: thực hiện khai thác cây già cỗi để tận dụng sản phẩm, vệ sinh rừng và tạo không gian dinh dưỡng cho cây còn lại. </w:t>
      </w:r>
    </w:p>
    <w:p w:rsidR="00FE1496" w:rsidRDefault="00FE1496" w:rsidP="00FE1496">
      <w:pPr>
        <w:spacing w:after="0"/>
        <w:ind w:left="278"/>
      </w:pPr>
      <w:r>
        <w:rPr>
          <w:b/>
        </w:rPr>
        <w:t xml:space="preserve">Câu 7. </w:t>
      </w:r>
      <w:r>
        <w:t xml:space="preserve">Nói về kĩ thuật, ý nghĩa của việc chăm sóc cây rừng có các nhận định sau, xác định tính đúng/sai của các nhận định. </w:t>
      </w:r>
    </w:p>
    <w:p w:rsidR="00FE1496" w:rsidRDefault="00FE1496" w:rsidP="00FE1496">
      <w:pPr>
        <w:spacing w:after="0"/>
        <w:ind w:left="607" w:hanging="339"/>
      </w:pPr>
      <w:r>
        <w:rPr>
          <w:szCs w:val="24"/>
          <w:u w:color="000000"/>
        </w:rPr>
        <w:t>(a)</w:t>
      </w:r>
      <w:r>
        <w:rPr>
          <w:szCs w:val="24"/>
          <w:u w:color="000000"/>
        </w:rPr>
        <w:tab/>
      </w:r>
      <w:r>
        <w:t xml:space="preserve">Làm cỏ giúp hạn chế sự cạnh tranh dinh dưỡng giữa cây dại với cây rừng.  </w:t>
      </w:r>
    </w:p>
    <w:p w:rsidR="00FE1496" w:rsidRDefault="00FE1496" w:rsidP="00FE1496">
      <w:pPr>
        <w:spacing w:after="0"/>
        <w:ind w:left="607" w:hanging="339"/>
      </w:pPr>
      <w:r>
        <w:rPr>
          <w:szCs w:val="24"/>
          <w:u w:color="000000"/>
        </w:rPr>
        <w:t>(b)</w:t>
      </w:r>
      <w:r>
        <w:rPr>
          <w:szCs w:val="24"/>
          <w:u w:color="000000"/>
        </w:rPr>
        <w:tab/>
      </w:r>
      <w:r>
        <w:t xml:space="preserve">Vun xới đất là cho đất tơi xốp, tạo điều kiện cho hệ rễ phát triển, hấp thụ được nhiều chất dinh dưỡng.  </w:t>
      </w:r>
    </w:p>
    <w:p w:rsidR="00FE1496" w:rsidRDefault="00FE1496" w:rsidP="00FE1496">
      <w:pPr>
        <w:spacing w:after="0"/>
        <w:ind w:left="607" w:hanging="339"/>
      </w:pPr>
      <w:r>
        <w:rPr>
          <w:szCs w:val="24"/>
          <w:u w:color="000000"/>
        </w:rPr>
        <w:t>(c)</w:t>
      </w:r>
      <w:r>
        <w:rPr>
          <w:szCs w:val="24"/>
          <w:u w:color="000000"/>
        </w:rPr>
        <w:tab/>
      </w:r>
      <w:r>
        <w:t xml:space="preserve">Nên tiến hành tỉa cành vào đầu mùa mưa.  </w:t>
      </w:r>
    </w:p>
    <w:p w:rsidR="00FE1496" w:rsidRDefault="00FE1496" w:rsidP="00FE1496">
      <w:pPr>
        <w:spacing w:after="0"/>
        <w:ind w:left="607" w:hanging="339"/>
      </w:pPr>
      <w:r>
        <w:rPr>
          <w:szCs w:val="24"/>
          <w:u w:color="000000"/>
        </w:rPr>
        <w:t>(d)</w:t>
      </w:r>
      <w:r>
        <w:rPr>
          <w:szCs w:val="24"/>
          <w:u w:color="000000"/>
        </w:rPr>
        <w:tab/>
      </w:r>
      <w:r>
        <w:t xml:space="preserve">Khi tỉa thưa với cây trồng trong hố, mỗi hố để lại từ một đến ba cây.  </w:t>
      </w:r>
    </w:p>
    <w:p w:rsidR="00FE1496" w:rsidRDefault="00FE1496" w:rsidP="00FE1496">
      <w:pPr>
        <w:spacing w:after="0"/>
        <w:ind w:left="278"/>
      </w:pPr>
      <w:r>
        <w:rPr>
          <w:b/>
        </w:rPr>
        <w:t>Câu 8.</w:t>
      </w:r>
      <w:r>
        <w:t xml:space="preserve"> Một nhóm học sinh được giao nhiệm vụ viết báo cáo về chủ đề “Đặc trung cơ bản của sản xuất lâm nghiệp”. Sau khi thảo luận giữa các thành viên trong nhóm, một số ý kiến được nêu ra như sau: </w:t>
      </w:r>
    </w:p>
    <w:p w:rsidR="00FE1496" w:rsidRDefault="00FE1496" w:rsidP="00FE1496">
      <w:pPr>
        <w:spacing w:after="0"/>
        <w:ind w:left="542" w:hanging="274"/>
      </w:pPr>
      <w:r>
        <w:rPr>
          <w:b/>
          <w:bCs/>
          <w:szCs w:val="24"/>
          <w:u w:color="000000"/>
        </w:rPr>
        <w:t>a)</w:t>
      </w:r>
      <w:r>
        <w:rPr>
          <w:b/>
          <w:bCs/>
          <w:szCs w:val="24"/>
          <w:u w:color="000000"/>
        </w:rPr>
        <w:tab/>
      </w:r>
      <w:r>
        <w:t xml:space="preserve">Địa bàn sản xuất lâm nghiệp thường có điều kiện tự nhiên thuận lợi, cơ sở hạ tầng phát triển tốt. </w:t>
      </w:r>
    </w:p>
    <w:p w:rsidR="00FE1496" w:rsidRDefault="00FE1496" w:rsidP="00FE1496">
      <w:pPr>
        <w:spacing w:after="0"/>
        <w:ind w:left="542" w:hanging="274"/>
      </w:pPr>
      <w:r>
        <w:rPr>
          <w:b/>
          <w:bCs/>
          <w:szCs w:val="24"/>
          <w:u w:color="000000"/>
        </w:rPr>
        <w:t>b)</w:t>
      </w:r>
      <w:r>
        <w:rPr>
          <w:b/>
          <w:bCs/>
          <w:szCs w:val="24"/>
          <w:u w:color="000000"/>
        </w:rPr>
        <w:tab/>
      </w:r>
      <w:r>
        <w:t xml:space="preserve">Ngành lâm nghiệp là ngành sản xuất kinh doanh có chu kì dài. </w:t>
      </w:r>
    </w:p>
    <w:p w:rsidR="00FE1496" w:rsidRDefault="00FE1496" w:rsidP="00FE1496">
      <w:pPr>
        <w:spacing w:after="0"/>
        <w:ind w:left="542" w:hanging="274"/>
      </w:pPr>
      <w:r>
        <w:rPr>
          <w:b/>
          <w:bCs/>
          <w:szCs w:val="24"/>
          <w:u w:color="000000"/>
        </w:rPr>
        <w:t>c)</w:t>
      </w:r>
      <w:r>
        <w:rPr>
          <w:b/>
          <w:bCs/>
          <w:szCs w:val="24"/>
          <w:u w:color="000000"/>
        </w:rPr>
        <w:tab/>
      </w:r>
      <w:r>
        <w:t xml:space="preserve">Hoạt động sản xuất lâm nghiệp không phụ thuộc vào điều kiện tự nhiên nên có thể diễn ra vào bất cứ thời điểm nào trong năm. </w:t>
      </w:r>
    </w:p>
    <w:p w:rsidR="00FE1496" w:rsidRDefault="00FE1496" w:rsidP="00FE1496">
      <w:pPr>
        <w:spacing w:after="0"/>
        <w:ind w:left="542" w:hanging="274"/>
      </w:pPr>
      <w:r>
        <w:rPr>
          <w:b/>
          <w:bCs/>
          <w:szCs w:val="24"/>
          <w:u w:color="000000"/>
        </w:rPr>
        <w:t>d)</w:t>
      </w:r>
      <w:r>
        <w:rPr>
          <w:b/>
          <w:bCs/>
          <w:szCs w:val="24"/>
          <w:u w:color="000000"/>
        </w:rPr>
        <w:tab/>
      </w:r>
      <w:r>
        <w:t xml:space="preserve">Quá trình tái sản xuất tự nhiên và quá trình tái sản xuất kinh tế luôn diễn ra xen kẽ nhau trong sản xuất lâm nghiệp. </w:t>
      </w:r>
    </w:p>
    <w:p w:rsidR="00FE1496" w:rsidRDefault="00FE1496" w:rsidP="00FE1496">
      <w:pPr>
        <w:spacing w:after="0"/>
        <w:ind w:left="278"/>
      </w:pPr>
      <w:r>
        <w:rPr>
          <w:b/>
        </w:rPr>
        <w:t>Câu 9.</w:t>
      </w:r>
      <w:r>
        <w:t xml:space="preserve"> Trong buổi thảo luận của nhóm học sinh về “Vai trò của lâm nghiệp đối với đời sống và môi trường”. Có một số ý kiến được đưa ra như sau: </w:t>
      </w:r>
    </w:p>
    <w:p w:rsidR="00FE1496" w:rsidRDefault="00FE1496" w:rsidP="00FE1496">
      <w:pPr>
        <w:spacing w:after="0"/>
        <w:ind w:left="561" w:hanging="293"/>
      </w:pPr>
      <w:r>
        <w:rPr>
          <w:szCs w:val="24"/>
          <w:u w:color="000000"/>
        </w:rPr>
        <w:t xml:space="preserve">A. </w:t>
      </w:r>
      <w:r>
        <w:t xml:space="preserve">Vai trò cung cấp gỗ và lâm sản ngoài gỗ của lâm nghiệp là quan trọng nhất. </w:t>
      </w:r>
    </w:p>
    <w:p w:rsidR="00FE1496" w:rsidRDefault="00FE1496" w:rsidP="00FE1496">
      <w:pPr>
        <w:spacing w:after="0"/>
        <w:ind w:left="561" w:hanging="293"/>
      </w:pPr>
      <w:r>
        <w:rPr>
          <w:szCs w:val="24"/>
          <w:u w:color="000000"/>
        </w:rPr>
        <w:t xml:space="preserve">B. </w:t>
      </w:r>
      <w:r>
        <w:t xml:space="preserve">Vai trò của lâm nghiệp được thể hiện như: khả năng cung cấp gỗ và lâm sản ngoài gỗ, khả năng phòng hộ và bảo vệ môi trường, cải thiện thu nhập cho người trồng rừng. </w:t>
      </w:r>
    </w:p>
    <w:p w:rsidR="00FE1496" w:rsidRDefault="00FE1496" w:rsidP="00FE1496">
      <w:pPr>
        <w:spacing w:after="0"/>
        <w:ind w:left="561" w:hanging="293"/>
      </w:pPr>
      <w:r>
        <w:rPr>
          <w:szCs w:val="24"/>
          <w:u w:color="000000"/>
        </w:rPr>
        <w:t xml:space="preserve">C. </w:t>
      </w:r>
      <w:r>
        <w:t xml:space="preserve">Rừng là môi trường sống tự nhiên cho nhiều loài thực vật, động vật và vi sinh vật. </w:t>
      </w:r>
    </w:p>
    <w:p w:rsidR="00FE1496" w:rsidRDefault="00FE1496" w:rsidP="00FE1496">
      <w:pPr>
        <w:spacing w:after="0"/>
        <w:ind w:left="561" w:hanging="293"/>
      </w:pPr>
      <w:r>
        <w:rPr>
          <w:szCs w:val="24"/>
          <w:u w:color="000000"/>
        </w:rPr>
        <w:t xml:space="preserve">D. </w:t>
      </w:r>
      <w:r>
        <w:t xml:space="preserve">Chỉ có các hệ sinh thái rừng tự nhiên góp phần giảm phát thải khí nhà kinh. </w:t>
      </w:r>
    </w:p>
    <w:p w:rsidR="00FE1496" w:rsidRDefault="00FE1496" w:rsidP="00FE1496">
      <w:pPr>
        <w:spacing w:after="0"/>
        <w:ind w:left="278"/>
      </w:pPr>
      <w:r>
        <w:rPr>
          <w:b/>
        </w:rPr>
        <w:t xml:space="preserve">Câu 10. </w:t>
      </w:r>
      <w:r>
        <w:t xml:space="preserve">Một nhóm học sinh khi thực hiện nhiệm vụ “Nêu yêu cầu cơ bản đối với người lao động của một số ngành nghề phổ biến trong lâm nghiệp” đã đưa ra các yêu cầu như sau: </w:t>
      </w:r>
    </w:p>
    <w:p w:rsidR="00FE1496" w:rsidRDefault="00FE1496" w:rsidP="00FE1496">
      <w:pPr>
        <w:spacing w:after="0"/>
        <w:ind w:left="542" w:hanging="274"/>
      </w:pPr>
      <w:r>
        <w:rPr>
          <w:b/>
          <w:bCs/>
          <w:szCs w:val="24"/>
          <w:u w:color="000000"/>
        </w:rPr>
        <w:t>a)</w:t>
      </w:r>
      <w:r>
        <w:rPr>
          <w:b/>
          <w:bCs/>
          <w:szCs w:val="24"/>
          <w:u w:color="000000"/>
        </w:rPr>
        <w:tab/>
      </w:r>
      <w:r>
        <w:t xml:space="preserve">Có sức khoẻ tốt, chăm chỉ, chịu khó và có trách nhiệm cao trong công việc.  </w:t>
      </w:r>
    </w:p>
    <w:p w:rsidR="00FE1496" w:rsidRDefault="00FE1496" w:rsidP="00FE1496">
      <w:pPr>
        <w:spacing w:after="0"/>
        <w:ind w:left="542" w:hanging="274"/>
      </w:pPr>
      <w:r>
        <w:rPr>
          <w:b/>
          <w:bCs/>
          <w:szCs w:val="24"/>
          <w:u w:color="000000"/>
        </w:rPr>
        <w:lastRenderedPageBreak/>
        <w:t>b)</w:t>
      </w:r>
      <w:r>
        <w:rPr>
          <w:b/>
          <w:bCs/>
          <w:szCs w:val="24"/>
          <w:u w:color="000000"/>
        </w:rPr>
        <w:tab/>
      </w:r>
      <w:r>
        <w:t xml:space="preserve">Có kiến thức cơ bản về quy luật phát sinh, phát triển của cây rừng.  </w:t>
      </w:r>
    </w:p>
    <w:p w:rsidR="00FE1496" w:rsidRDefault="00FE1496" w:rsidP="00FE1496">
      <w:pPr>
        <w:spacing w:after="0"/>
        <w:ind w:left="542" w:hanging="274"/>
      </w:pPr>
      <w:r>
        <w:rPr>
          <w:b/>
          <w:bCs/>
          <w:szCs w:val="24"/>
          <w:u w:color="000000"/>
        </w:rPr>
        <w:t>c)</w:t>
      </w:r>
      <w:r>
        <w:rPr>
          <w:b/>
          <w:bCs/>
          <w:szCs w:val="24"/>
          <w:u w:color="000000"/>
        </w:rPr>
        <w:tab/>
      </w:r>
      <w:r>
        <w:t xml:space="preserve">Có khả năng sử dụng, vận hành các thiết bị, máy móc trong trồng rừng, chăm sóc rừng, khai thác và bảo vệ rừng.  </w:t>
      </w:r>
    </w:p>
    <w:p w:rsidR="00FE1496" w:rsidRDefault="00FE1496" w:rsidP="00FE1496">
      <w:pPr>
        <w:spacing w:after="0"/>
        <w:ind w:left="542" w:hanging="274"/>
      </w:pPr>
      <w:r>
        <w:rPr>
          <w:b/>
          <w:bCs/>
          <w:szCs w:val="24"/>
          <w:u w:color="000000"/>
        </w:rPr>
        <w:t>d)</w:t>
      </w:r>
      <w:r>
        <w:rPr>
          <w:b/>
          <w:bCs/>
          <w:szCs w:val="24"/>
          <w:u w:color="000000"/>
        </w:rPr>
        <w:tab/>
      </w:r>
      <w:r>
        <w:t xml:space="preserve">Yêu thích các môn học như Ngữ văn, Toán học, tiếng Anh.  </w:t>
      </w:r>
    </w:p>
    <w:p w:rsidR="00FE1496" w:rsidRDefault="00FE1496" w:rsidP="00FE1496">
      <w:pPr>
        <w:spacing w:after="0" w:line="270" w:lineRule="auto"/>
        <w:ind w:left="278"/>
      </w:pPr>
      <w:r>
        <w:rPr>
          <w:b/>
          <w:i/>
        </w:rPr>
        <w:t xml:space="preserve">Câu 11. Một nhóm học sinh trao đổi về các biện pháp để phục hồi lại rừng sau khai thác. Một số ý kiến được đưa ra như sau:  </w:t>
      </w:r>
    </w:p>
    <w:p w:rsidR="00FE1496" w:rsidRDefault="00FE1496" w:rsidP="00FE1496">
      <w:pPr>
        <w:spacing w:after="0"/>
        <w:ind w:left="542" w:hanging="274"/>
      </w:pPr>
      <w:r>
        <w:rPr>
          <w:b/>
          <w:bCs/>
          <w:szCs w:val="24"/>
          <w:u w:color="000000"/>
        </w:rPr>
        <w:t>a)</w:t>
      </w:r>
      <w:r>
        <w:rPr>
          <w:b/>
          <w:bCs/>
          <w:szCs w:val="24"/>
          <w:u w:color="000000"/>
        </w:rPr>
        <w:tab/>
      </w:r>
      <w:r>
        <w:t xml:space="preserve">Áp dụng tái sinh nhân tạo sau khai thác trắng. </w:t>
      </w:r>
    </w:p>
    <w:p w:rsidR="00FE1496" w:rsidRDefault="00FE1496" w:rsidP="00FE1496">
      <w:pPr>
        <w:spacing w:after="0"/>
        <w:ind w:left="542" w:hanging="274"/>
      </w:pPr>
      <w:r>
        <w:rPr>
          <w:b/>
          <w:bCs/>
          <w:szCs w:val="24"/>
          <w:u w:color="000000"/>
        </w:rPr>
        <w:t>b)</w:t>
      </w:r>
      <w:r>
        <w:rPr>
          <w:b/>
          <w:bCs/>
          <w:szCs w:val="24"/>
          <w:u w:color="000000"/>
        </w:rPr>
        <w:tab/>
      </w:r>
      <w:r>
        <w:t xml:space="preserve">Áp dụng tái sinh tự nhiên sau khai thác trắng.  </w:t>
      </w:r>
    </w:p>
    <w:p w:rsidR="00FE1496" w:rsidRDefault="00FE1496" w:rsidP="00FE1496">
      <w:pPr>
        <w:spacing w:after="0"/>
        <w:ind w:left="542" w:hanging="274"/>
      </w:pPr>
      <w:r>
        <w:rPr>
          <w:b/>
          <w:bCs/>
          <w:szCs w:val="24"/>
          <w:u w:color="000000"/>
        </w:rPr>
        <w:t>c)</w:t>
      </w:r>
      <w:r>
        <w:rPr>
          <w:b/>
          <w:bCs/>
          <w:szCs w:val="24"/>
          <w:u w:color="000000"/>
        </w:rPr>
        <w:tab/>
      </w:r>
      <w:r>
        <w:t xml:space="preserve">Áp dụng tái sinh tự nhiên sau khai thác chọn.  </w:t>
      </w:r>
    </w:p>
    <w:p w:rsidR="00FE1496" w:rsidRDefault="00FE1496" w:rsidP="00FE1496">
      <w:pPr>
        <w:spacing w:after="0"/>
        <w:ind w:left="542" w:hanging="274"/>
      </w:pPr>
      <w:r>
        <w:rPr>
          <w:b/>
          <w:bCs/>
          <w:szCs w:val="24"/>
          <w:u w:color="000000"/>
        </w:rPr>
        <w:t>d)</w:t>
      </w:r>
      <w:r>
        <w:rPr>
          <w:b/>
          <w:bCs/>
          <w:szCs w:val="24"/>
          <w:u w:color="000000"/>
        </w:rPr>
        <w:tab/>
      </w:r>
      <w:r>
        <w:t xml:space="preserve">Đối với khai thác dần, chỉ có thể sử dụng tái sinh nhân tạo.  </w:t>
      </w:r>
    </w:p>
    <w:p w:rsidR="00FE1496" w:rsidRDefault="00FE1496" w:rsidP="00FE1496">
      <w:pPr>
        <w:spacing w:after="0" w:line="259" w:lineRule="auto"/>
        <w:ind w:left="278"/>
      </w:pPr>
      <w:r>
        <w:t xml:space="preserve"> </w:t>
      </w:r>
      <w:r>
        <w:rPr>
          <w:b/>
        </w:rPr>
        <w:t xml:space="preserve">2.4. Đề minh họa: </w:t>
      </w:r>
    </w:p>
    <w:p w:rsidR="00FE1496" w:rsidRDefault="00FE1496" w:rsidP="00FE1496">
      <w:pPr>
        <w:tabs>
          <w:tab w:val="center" w:pos="2599"/>
          <w:tab w:val="center" w:pos="7832"/>
        </w:tabs>
        <w:spacing w:after="0" w:line="259" w:lineRule="auto"/>
        <w:ind w:left="0" w:firstLine="0"/>
        <w:jc w:val="center"/>
      </w:pPr>
      <w:r>
        <w:rPr>
          <w:b/>
        </w:rPr>
        <w:t>ĐỀ THI GIỮA KÌ I NĂM HỌC  2024 -2025</w:t>
      </w:r>
    </w:p>
    <w:p w:rsidR="00FE1496" w:rsidRDefault="00FE1496" w:rsidP="00FE1496">
      <w:pPr>
        <w:tabs>
          <w:tab w:val="center" w:pos="2598"/>
          <w:tab w:val="center" w:pos="7833"/>
        </w:tabs>
        <w:spacing w:after="0"/>
        <w:ind w:left="0" w:firstLine="0"/>
        <w:jc w:val="center"/>
      </w:pPr>
      <w:r>
        <w:t>Môn thi: Công Nghệ 12 (50 phút)</w:t>
      </w:r>
    </w:p>
    <w:p w:rsidR="00FE1496" w:rsidRDefault="00FE1496" w:rsidP="00FE1496">
      <w:pPr>
        <w:tabs>
          <w:tab w:val="center" w:pos="2599"/>
          <w:tab w:val="center" w:pos="7832"/>
        </w:tabs>
        <w:spacing w:after="0" w:line="259" w:lineRule="auto"/>
        <w:ind w:left="0" w:firstLine="0"/>
      </w:pPr>
      <w:r>
        <w:rPr>
          <w:b/>
        </w:rPr>
        <w:t xml:space="preserve">I. PHẦN TRẮC NGHIỆM NHIỀU ĐÁP ÁN (6 điểm):  </w:t>
      </w:r>
    </w:p>
    <w:p w:rsidR="00FE1496" w:rsidRDefault="00FE1496" w:rsidP="00FE1496">
      <w:pPr>
        <w:spacing w:after="0" w:line="270" w:lineRule="auto"/>
        <w:ind w:left="278"/>
      </w:pPr>
      <w:r>
        <w:rPr>
          <w:b/>
          <w:i/>
        </w:rPr>
        <w:t xml:space="preserve">Câu 1: Giải pháp nào sau đây giúp tạo thu nhập thường xuyên và nâng cao hiệu quả kinh tế của rừng?  </w:t>
      </w:r>
      <w:r>
        <w:t xml:space="preserve">A. Trồng nhiều giống cây gỗ lớn. </w:t>
      </w:r>
    </w:p>
    <w:p w:rsidR="00FE1496" w:rsidRDefault="00FE1496" w:rsidP="00FE1496">
      <w:pPr>
        <w:spacing w:after="0"/>
        <w:ind w:left="561" w:hanging="293"/>
      </w:pPr>
      <w:r>
        <w:rPr>
          <w:szCs w:val="24"/>
          <w:u w:color="000000"/>
        </w:rPr>
        <w:t xml:space="preserve">B. </w:t>
      </w:r>
      <w:r>
        <w:t xml:space="preserve">Tăng cường khai thác tài nguyên rừng. </w:t>
      </w:r>
    </w:p>
    <w:p w:rsidR="00FE1496" w:rsidRDefault="00FE1496" w:rsidP="00FE1496">
      <w:pPr>
        <w:spacing w:after="0"/>
        <w:ind w:left="561" w:hanging="293"/>
      </w:pPr>
      <w:r>
        <w:rPr>
          <w:szCs w:val="24"/>
          <w:u w:color="000000"/>
        </w:rPr>
        <w:t xml:space="preserve">C. </w:t>
      </w:r>
      <w:r>
        <w:t xml:space="preserve">Cho thuê rừng. </w:t>
      </w:r>
    </w:p>
    <w:p w:rsidR="00FE1496" w:rsidRDefault="00FE1496" w:rsidP="00FE1496">
      <w:pPr>
        <w:spacing w:after="0"/>
        <w:ind w:left="561" w:hanging="293"/>
      </w:pPr>
      <w:r>
        <w:rPr>
          <w:szCs w:val="24"/>
          <w:u w:color="000000"/>
        </w:rPr>
        <w:t xml:space="preserve">D. </w:t>
      </w:r>
      <w:r>
        <w:t xml:space="preserve">Trồng xen cây trồng ngắn ngày phù hợp dưới tán rừng.      </w:t>
      </w:r>
    </w:p>
    <w:p w:rsidR="00FE1496" w:rsidRDefault="00FE1496" w:rsidP="00FE1496">
      <w:pPr>
        <w:spacing w:after="0" w:line="270" w:lineRule="auto"/>
        <w:ind w:left="278"/>
      </w:pPr>
      <w:r>
        <w:rPr>
          <w:b/>
          <w:i/>
        </w:rPr>
        <w:t xml:space="preserve">Câu 2: Hãy lựa chọn phương án đúng về lí do rừng được ví như lá phổi xanh Trái Đất. </w:t>
      </w:r>
    </w:p>
    <w:p w:rsidR="00FE1496" w:rsidRDefault="00FE1496" w:rsidP="00FE1496">
      <w:pPr>
        <w:spacing w:after="0"/>
        <w:ind w:left="561" w:hanging="293"/>
      </w:pPr>
      <w:r>
        <w:rPr>
          <w:szCs w:val="24"/>
          <w:u w:color="000000"/>
        </w:rPr>
        <w:t xml:space="preserve">A. </w:t>
      </w:r>
      <w:r>
        <w:t xml:space="preserve">Khả năng chắn gió, bão của cây rừng </w:t>
      </w:r>
    </w:p>
    <w:p w:rsidR="00FE1496" w:rsidRDefault="00FE1496" w:rsidP="00FE1496">
      <w:pPr>
        <w:spacing w:after="0"/>
        <w:ind w:left="561" w:hanging="293"/>
      </w:pPr>
      <w:r>
        <w:rPr>
          <w:szCs w:val="24"/>
          <w:u w:color="000000"/>
        </w:rPr>
        <w:t xml:space="preserve">B. </w:t>
      </w:r>
      <w:r>
        <w:t>Khả năng quang hợp của cây xanh hấp thụ CO</w:t>
      </w:r>
      <w:r>
        <w:rPr>
          <w:sz w:val="16"/>
        </w:rPr>
        <w:t>2</w:t>
      </w:r>
      <w:r>
        <w:t xml:space="preserve"> và thải ra O</w:t>
      </w:r>
      <w:r>
        <w:rPr>
          <w:sz w:val="16"/>
        </w:rPr>
        <w:t>2</w:t>
      </w:r>
      <w:r>
        <w:t xml:space="preserve"> giúp điều hòa khi hậu. </w:t>
      </w:r>
    </w:p>
    <w:p w:rsidR="00FE1496" w:rsidRDefault="00FE1496" w:rsidP="00FE1496">
      <w:pPr>
        <w:spacing w:after="0"/>
        <w:ind w:left="561" w:hanging="293"/>
      </w:pPr>
      <w:r>
        <w:rPr>
          <w:szCs w:val="24"/>
          <w:u w:color="000000"/>
        </w:rPr>
        <w:t xml:space="preserve">C. </w:t>
      </w:r>
      <w:r>
        <w:t xml:space="preserve">Khả năng cung cấp củi, gỗ cho con người. </w:t>
      </w:r>
    </w:p>
    <w:p w:rsidR="00FE1496" w:rsidRDefault="00FE1496" w:rsidP="00FE1496">
      <w:pPr>
        <w:spacing w:after="0"/>
        <w:ind w:left="561" w:hanging="293"/>
      </w:pPr>
      <w:r>
        <w:rPr>
          <w:szCs w:val="24"/>
          <w:u w:color="000000"/>
        </w:rPr>
        <w:t xml:space="preserve">D. </w:t>
      </w:r>
      <w:r>
        <w:t xml:space="preserve">Khả năng bảo tồn và lưu trữ nguồn gene sinh vật. </w:t>
      </w:r>
    </w:p>
    <w:p w:rsidR="00FE1496" w:rsidRDefault="00FE1496" w:rsidP="00FE1496">
      <w:pPr>
        <w:spacing w:after="0" w:line="270" w:lineRule="auto"/>
        <w:ind w:left="278"/>
      </w:pPr>
      <w:r>
        <w:rPr>
          <w:b/>
          <w:i/>
        </w:rPr>
        <w:t xml:space="preserve">Câu 3: Nội dung nào sau đây là đúng khi nói về vai trò chính của rừng phòng hộ </w:t>
      </w:r>
    </w:p>
    <w:p w:rsidR="00FE1496" w:rsidRDefault="00FE1496" w:rsidP="00FE1496">
      <w:pPr>
        <w:spacing w:after="0"/>
        <w:ind w:left="561" w:hanging="293"/>
      </w:pPr>
      <w:r>
        <w:rPr>
          <w:szCs w:val="24"/>
          <w:u w:color="000000"/>
        </w:rPr>
        <w:t xml:space="preserve">A. </w:t>
      </w:r>
      <w:r>
        <w:t>Sản xuất, kinh doanh gỗ và các loại lâm sản  C. Bảo vệ đất, chống xói mòn</w:t>
      </w:r>
      <w:r>
        <w:rPr>
          <w:b/>
        </w:rPr>
        <w:t xml:space="preserve"> </w:t>
      </w:r>
    </w:p>
    <w:p w:rsidR="00FE1496" w:rsidRDefault="00FE1496" w:rsidP="00FE1496">
      <w:pPr>
        <w:spacing w:after="0"/>
        <w:ind w:left="561" w:hanging="293"/>
      </w:pPr>
      <w:r>
        <w:rPr>
          <w:szCs w:val="24"/>
          <w:u w:color="000000"/>
        </w:rPr>
        <w:t xml:space="preserve">B. </w:t>
      </w:r>
      <w:r>
        <w:t xml:space="preserve">Bảo tồn nguồn gene sinh vật  </w:t>
      </w:r>
      <w:r>
        <w:tab/>
        <w:t xml:space="preserve"> </w:t>
      </w:r>
      <w:r>
        <w:tab/>
        <w:t xml:space="preserve">D. Phục vụ du lịch và nghiên cứu </w:t>
      </w:r>
    </w:p>
    <w:p w:rsidR="00FE1496" w:rsidRDefault="00FE1496" w:rsidP="00FE1496">
      <w:pPr>
        <w:spacing w:after="0" w:line="319" w:lineRule="auto"/>
        <w:ind w:left="278"/>
      </w:pPr>
      <w:r>
        <w:rPr>
          <w:b/>
          <w:i/>
        </w:rPr>
        <w:t xml:space="preserve">Câu 4: Cho biết tên rừng: Vườn Quốc gia Cúc Phương, Ninh Bình; vườn Quốc gia Xuân Thủy, Nam Định; rừng tràm Trà Sư, An Giang. Đây là loại rừng nào? </w:t>
      </w:r>
    </w:p>
    <w:p w:rsidR="00FE1496" w:rsidRDefault="00FE1496" w:rsidP="00FE1496">
      <w:pPr>
        <w:spacing w:after="0"/>
        <w:ind w:left="278"/>
      </w:pPr>
      <w:r>
        <w:t xml:space="preserve">A. Rừng sản xuất B. Rừng phòng hộ. </w:t>
      </w:r>
      <w:r>
        <w:tab/>
        <w:t xml:space="preserve"> </w:t>
      </w:r>
      <w:r>
        <w:tab/>
        <w:t xml:space="preserve">C. Rừng đặc dụng.                D. Rừng di sản </w:t>
      </w:r>
    </w:p>
    <w:p w:rsidR="00FE1496" w:rsidRDefault="00FE1496" w:rsidP="00FE1496">
      <w:pPr>
        <w:spacing w:after="0"/>
        <w:ind w:left="278"/>
      </w:pPr>
      <w:r>
        <w:rPr>
          <w:b/>
          <w:i/>
        </w:rPr>
        <w:t xml:space="preserve">Câu 5: Rừng chắn cát ở nước ta tập trung ở đâu? </w:t>
      </w:r>
    </w:p>
    <w:p w:rsidR="00FE1496" w:rsidRDefault="00FE1496" w:rsidP="00FE1496">
      <w:pPr>
        <w:spacing w:after="0"/>
        <w:ind w:left="278"/>
      </w:pPr>
      <w:r>
        <w:t xml:space="preserve">A. Vùng đầu nguồn các con sông.                  B. Vùng đồng bằng. </w:t>
      </w:r>
    </w:p>
    <w:p w:rsidR="00FE1496" w:rsidRDefault="00FE1496" w:rsidP="00FE1496">
      <w:pPr>
        <w:spacing w:after="0"/>
        <w:ind w:left="278"/>
      </w:pPr>
      <w:r>
        <w:t>C. Vùng ven biển.                                           D. Vùng trung du.</w:t>
      </w:r>
      <w:r>
        <w:rPr>
          <w:b/>
          <w:i/>
        </w:rPr>
        <w:t xml:space="preserve"> </w:t>
      </w:r>
    </w:p>
    <w:p w:rsidR="00FE1496" w:rsidRDefault="00FE1496" w:rsidP="00FE1496">
      <w:pPr>
        <w:spacing w:after="0" w:line="270" w:lineRule="auto"/>
        <w:ind w:left="278"/>
      </w:pPr>
      <w:r>
        <w:rPr>
          <w:b/>
          <w:i/>
        </w:rPr>
        <w:t xml:space="preserve">Câu 6: Ý nào sau đây KHÔNG phải là nguyên nhân gây suy thoái rừng </w:t>
      </w:r>
    </w:p>
    <w:p w:rsidR="00FE1496" w:rsidRDefault="00FE1496" w:rsidP="00FE1496">
      <w:pPr>
        <w:spacing w:after="0"/>
        <w:ind w:left="561" w:hanging="293"/>
      </w:pPr>
      <w:r>
        <w:rPr>
          <w:szCs w:val="24"/>
          <w:u w:color="000000"/>
        </w:rPr>
        <w:t xml:space="preserve">A. </w:t>
      </w:r>
      <w:r>
        <w:t xml:space="preserve">Khai thác rừng trái phép, quá mức </w:t>
      </w:r>
      <w:r>
        <w:tab/>
        <w:t xml:space="preserve">C. Phá rừng trồng cây công nghiệp, cây đặc sản. </w:t>
      </w:r>
    </w:p>
    <w:p w:rsidR="00FE1496" w:rsidRDefault="00FE1496" w:rsidP="00FE1496">
      <w:pPr>
        <w:spacing w:after="0"/>
        <w:ind w:left="561" w:hanging="293"/>
      </w:pPr>
      <w:r>
        <w:rPr>
          <w:szCs w:val="24"/>
          <w:u w:color="000000"/>
        </w:rPr>
        <w:t xml:space="preserve">B. </w:t>
      </w:r>
      <w:r>
        <w:t xml:space="preserve">Cháy rừng </w:t>
      </w:r>
      <w:r>
        <w:tab/>
        <w:t xml:space="preserve"> </w:t>
      </w:r>
      <w:r>
        <w:tab/>
        <w:t xml:space="preserve"> </w:t>
      </w:r>
      <w:r>
        <w:tab/>
        <w:t xml:space="preserve"> </w:t>
      </w:r>
      <w:r>
        <w:tab/>
        <w:t xml:space="preserve"> </w:t>
      </w:r>
      <w:r>
        <w:tab/>
        <w:t xml:space="preserve">D. Cho thuê rừng </w:t>
      </w:r>
    </w:p>
    <w:p w:rsidR="00FE1496" w:rsidRDefault="00FE1496" w:rsidP="00FE1496">
      <w:pPr>
        <w:spacing w:after="0" w:line="270" w:lineRule="auto"/>
        <w:ind w:left="278"/>
      </w:pPr>
      <w:r>
        <w:rPr>
          <w:b/>
          <w:i/>
        </w:rPr>
        <w:t xml:space="preserve">Câu 7: Nội dung nào sau đây KHÔNG thuộc những hoạt động lâm nghiệp cơ bản? </w:t>
      </w:r>
    </w:p>
    <w:p w:rsidR="00FE1496" w:rsidRDefault="00FE1496" w:rsidP="00FE1496">
      <w:pPr>
        <w:tabs>
          <w:tab w:val="center" w:pos="1021"/>
          <w:tab w:val="center" w:pos="5940"/>
        </w:tabs>
        <w:spacing w:after="0"/>
        <w:ind w:left="0" w:firstLine="0"/>
      </w:pPr>
      <w:r>
        <w:rPr>
          <w:rFonts w:ascii="Calibri" w:eastAsia="Calibri" w:hAnsi="Calibri" w:cs="Calibri"/>
          <w:sz w:val="22"/>
        </w:rPr>
        <w:tab/>
      </w:r>
      <w:r>
        <w:t xml:space="preserve">A. Bảo vệ rừng                                           </w:t>
      </w:r>
      <w:r>
        <w:tab/>
        <w:t xml:space="preserve">B. Đốt nương làm rẫy </w:t>
      </w:r>
    </w:p>
    <w:p w:rsidR="00FE1496" w:rsidRDefault="00FE1496" w:rsidP="00FE1496">
      <w:pPr>
        <w:tabs>
          <w:tab w:val="center" w:pos="1977"/>
          <w:tab w:val="center" w:pos="5674"/>
        </w:tabs>
        <w:spacing w:after="0"/>
        <w:ind w:left="0" w:firstLine="0"/>
      </w:pPr>
      <w:r>
        <w:rPr>
          <w:rFonts w:ascii="Calibri" w:eastAsia="Calibri" w:hAnsi="Calibri" w:cs="Calibri"/>
          <w:sz w:val="22"/>
        </w:rPr>
        <w:tab/>
      </w:r>
      <w:r>
        <w:t xml:space="preserve">C. Chế biến thương mại và lâm sản           </w:t>
      </w:r>
      <w:r>
        <w:tab/>
        <w:t xml:space="preserve">D. Quản lí rừng. </w:t>
      </w:r>
    </w:p>
    <w:p w:rsidR="00FE1496" w:rsidRDefault="00FE1496" w:rsidP="00FE1496">
      <w:pPr>
        <w:spacing w:after="0" w:line="270" w:lineRule="auto"/>
        <w:ind w:left="278"/>
      </w:pPr>
      <w:r>
        <w:rPr>
          <w:b/>
          <w:i/>
        </w:rPr>
        <w:t xml:space="preserve">Câu 8: Phát triển giống cây rừng, trồng cây rừng thuộc hoạt động lâm nghiệp cơ bản nào sau đây? </w:t>
      </w:r>
    </w:p>
    <w:p w:rsidR="00FE1496" w:rsidRDefault="00FE1496" w:rsidP="00FE1496">
      <w:pPr>
        <w:tabs>
          <w:tab w:val="center" w:pos="1021"/>
          <w:tab w:val="center" w:pos="5775"/>
        </w:tabs>
        <w:spacing w:after="0"/>
        <w:ind w:left="0" w:firstLine="0"/>
      </w:pPr>
      <w:r>
        <w:rPr>
          <w:rFonts w:ascii="Calibri" w:eastAsia="Calibri" w:hAnsi="Calibri" w:cs="Calibri"/>
          <w:sz w:val="22"/>
        </w:rPr>
        <w:tab/>
      </w:r>
      <w:r>
        <w:t xml:space="preserve">A. Bảo vệ rừng                                           </w:t>
      </w:r>
      <w:r>
        <w:tab/>
        <w:t xml:space="preserve"> B. Phát triển rừng </w:t>
      </w:r>
    </w:p>
    <w:p w:rsidR="00FE1496" w:rsidRDefault="00FE1496" w:rsidP="00FE1496">
      <w:pPr>
        <w:tabs>
          <w:tab w:val="center" w:pos="1977"/>
          <w:tab w:val="center" w:pos="5704"/>
        </w:tabs>
        <w:spacing w:after="0"/>
        <w:ind w:left="0" w:firstLine="0"/>
      </w:pPr>
      <w:r>
        <w:rPr>
          <w:rFonts w:ascii="Calibri" w:eastAsia="Calibri" w:hAnsi="Calibri" w:cs="Calibri"/>
          <w:sz w:val="22"/>
        </w:rPr>
        <w:tab/>
      </w:r>
      <w:r>
        <w:t xml:space="preserve">C. Chế biến thương mại và lâm sản           </w:t>
      </w:r>
      <w:r>
        <w:tab/>
        <w:t xml:space="preserve"> D. Quản lí rừng.  </w:t>
      </w:r>
    </w:p>
    <w:p w:rsidR="00FE1496" w:rsidRDefault="00FE1496" w:rsidP="00FE1496">
      <w:pPr>
        <w:spacing w:after="0" w:line="270" w:lineRule="auto"/>
        <w:ind w:left="278"/>
      </w:pPr>
      <w:r>
        <w:rPr>
          <w:b/>
          <w:i/>
        </w:rPr>
        <w:t xml:space="preserve">Câu 9: Cá nhân, tổ chức nào sau đây có trách nhiệm bảo vệ rừng? </w:t>
      </w:r>
    </w:p>
    <w:p w:rsidR="00FE1496" w:rsidRDefault="00FE1496" w:rsidP="00FE1496">
      <w:pPr>
        <w:spacing w:after="0"/>
        <w:ind w:left="561" w:hanging="293"/>
      </w:pPr>
      <w:r>
        <w:rPr>
          <w:szCs w:val="24"/>
          <w:u w:color="000000"/>
        </w:rPr>
        <w:t xml:space="preserve">A. </w:t>
      </w:r>
      <w:r>
        <w:t xml:space="preserve">Cơ quan nhà nước, người có chức trách.  </w:t>
      </w:r>
      <w:r>
        <w:tab/>
        <w:t xml:space="preserve"> </w:t>
      </w:r>
      <w:r>
        <w:tab/>
        <w:t xml:space="preserve">C. Cộng đồng dân cư sống gần rừng. </w:t>
      </w:r>
    </w:p>
    <w:p w:rsidR="00FE1496" w:rsidRDefault="00FE1496" w:rsidP="00FE1496">
      <w:pPr>
        <w:spacing w:after="0" w:line="327" w:lineRule="auto"/>
        <w:ind w:left="561" w:hanging="293"/>
      </w:pPr>
      <w:r>
        <w:rPr>
          <w:szCs w:val="24"/>
          <w:u w:color="000000"/>
        </w:rPr>
        <w:t xml:space="preserve">B. </w:t>
      </w:r>
      <w:r>
        <w:t xml:space="preserve">Hộ gia đình, cá nhân được phép sử dụng rừng.  </w:t>
      </w:r>
      <w:r>
        <w:tab/>
        <w:t xml:space="preserve">D. Tất cả mọi người. </w:t>
      </w:r>
    </w:p>
    <w:p w:rsidR="00FE1496" w:rsidRDefault="00FE1496" w:rsidP="00FE1496">
      <w:pPr>
        <w:spacing w:after="0" w:line="327" w:lineRule="auto"/>
        <w:ind w:left="561" w:hanging="293"/>
      </w:pPr>
      <w:r>
        <w:rPr>
          <w:b/>
          <w:i/>
        </w:rPr>
        <w:t xml:space="preserve">Câu 10: Lực lượng chuyên trách của Nhà nước có chức năng bảo vệ rừng là ai? </w:t>
      </w:r>
    </w:p>
    <w:p w:rsidR="00FE1496" w:rsidRDefault="00FE1496" w:rsidP="00FE1496">
      <w:pPr>
        <w:spacing w:after="0"/>
        <w:ind w:left="278"/>
      </w:pPr>
      <w:r>
        <w:t xml:space="preserve">A. Bộ đội                            B. Công an            C. Kiểm lâm                 D. Cảnh sát </w:t>
      </w:r>
    </w:p>
    <w:p w:rsidR="00FE1496" w:rsidRDefault="00FE1496" w:rsidP="00FE1496">
      <w:pPr>
        <w:spacing w:after="0" w:line="270" w:lineRule="auto"/>
        <w:ind w:left="278"/>
      </w:pPr>
      <w:r>
        <w:rPr>
          <w:b/>
          <w:i/>
        </w:rPr>
        <w:t xml:space="preserve">Câu 11: Rừng phòng hộ đầu nguồn có vai trò </w:t>
      </w:r>
    </w:p>
    <w:p w:rsidR="00FE1496" w:rsidRDefault="00FE1496" w:rsidP="00FE1496">
      <w:pPr>
        <w:spacing w:after="0"/>
        <w:ind w:left="561" w:hanging="293"/>
      </w:pPr>
      <w:r>
        <w:rPr>
          <w:b/>
          <w:bCs/>
          <w:szCs w:val="24"/>
          <w:u w:color="000000"/>
        </w:rPr>
        <w:lastRenderedPageBreak/>
        <w:t xml:space="preserve">A. </w:t>
      </w:r>
      <w:r>
        <w:t xml:space="preserve">che chắn cát để bảo vệ xóm làng, đồng ruộng, đường giao thông. </w:t>
      </w:r>
    </w:p>
    <w:p w:rsidR="00FE1496" w:rsidRDefault="00FE1496" w:rsidP="00FE1496">
      <w:pPr>
        <w:spacing w:after="0"/>
        <w:ind w:left="561" w:hanging="293"/>
      </w:pPr>
      <w:r>
        <w:rPr>
          <w:b/>
          <w:bCs/>
          <w:szCs w:val="24"/>
          <w:u w:color="000000"/>
        </w:rPr>
        <w:t xml:space="preserve">B. </w:t>
      </w:r>
      <w:r>
        <w:t xml:space="preserve">điều tiết nguồn nước, hạn chế lũ lụt, cung cấp nước vào mùa khô, hạn chế xói mòn đất, hạn chế bồi lấp các lòng sông, hồ. </w:t>
      </w:r>
    </w:p>
    <w:p w:rsidR="00FE1496" w:rsidRDefault="00FE1496" w:rsidP="00FE1496">
      <w:pPr>
        <w:spacing w:after="0"/>
        <w:ind w:left="561" w:hanging="293"/>
      </w:pPr>
      <w:r>
        <w:rPr>
          <w:b/>
          <w:bCs/>
          <w:szCs w:val="24"/>
          <w:u w:color="000000"/>
        </w:rPr>
        <w:t xml:space="preserve">C. </w:t>
      </w:r>
      <w:r>
        <w:t xml:space="preserve">ngăn sóng, bảo vệ công trình ven biển, cố định bùn cát lắng đọng hình thành đất mới </w:t>
      </w:r>
    </w:p>
    <w:p w:rsidR="00FE1496" w:rsidRDefault="00FE1496" w:rsidP="00FE1496">
      <w:pPr>
        <w:spacing w:after="0" w:line="319" w:lineRule="auto"/>
        <w:ind w:left="561" w:hanging="293"/>
      </w:pPr>
      <w:r>
        <w:rPr>
          <w:b/>
          <w:bCs/>
          <w:szCs w:val="24"/>
          <w:u w:color="000000"/>
        </w:rPr>
        <w:t xml:space="preserve">D. </w:t>
      </w:r>
      <w:r>
        <w:t xml:space="preserve">điều hoà không khí, bảo vệ môi trường sinh thái các khu dân cư, khu công nghiệp, khu đô thị. </w:t>
      </w:r>
      <w:r>
        <w:rPr>
          <w:b/>
          <w:i/>
        </w:rPr>
        <w:t xml:space="preserve">Câu 12: Để bảo vệ và phát triển rừng, pháp luật nghiêm cấm những hành vi nào sau đây? </w:t>
      </w:r>
    </w:p>
    <w:p w:rsidR="00FE1496" w:rsidRDefault="00FE1496" w:rsidP="00FE1496">
      <w:pPr>
        <w:spacing w:after="0"/>
        <w:ind w:left="561" w:hanging="293"/>
      </w:pPr>
      <w:r>
        <w:rPr>
          <w:szCs w:val="24"/>
          <w:u w:color="000000"/>
        </w:rPr>
        <w:t xml:space="preserve">A. </w:t>
      </w:r>
      <w:r>
        <w:t xml:space="preserve">Bảo vệ rừng đầu nguồn  </w:t>
      </w:r>
      <w:r>
        <w:tab/>
        <w:t>C. Chặt phá rừng, khai thác rừng trái phép</w:t>
      </w:r>
      <w:r>
        <w:rPr>
          <w:b/>
        </w:rPr>
        <w:t xml:space="preserve"> </w:t>
      </w:r>
    </w:p>
    <w:p w:rsidR="00FE1496" w:rsidRDefault="00FE1496" w:rsidP="00FE1496">
      <w:pPr>
        <w:spacing w:after="0"/>
        <w:ind w:left="561" w:hanging="293"/>
      </w:pPr>
      <w:r>
        <w:rPr>
          <w:szCs w:val="24"/>
          <w:u w:color="000000"/>
        </w:rPr>
        <w:t xml:space="preserve">B. </w:t>
      </w:r>
      <w:r>
        <w:t xml:space="preserve">Phát triển khu bảo tồn thiên nhiên  </w:t>
      </w:r>
      <w:r>
        <w:tab/>
        <w:t xml:space="preserve">D. Mở rộng diện tích rừng </w:t>
      </w:r>
    </w:p>
    <w:p w:rsidR="00FE1496" w:rsidRDefault="00FE1496" w:rsidP="00FE1496">
      <w:pPr>
        <w:spacing w:after="0"/>
        <w:ind w:left="561" w:hanging="293"/>
      </w:pPr>
      <w:r>
        <w:rPr>
          <w:b/>
          <w:i/>
        </w:rPr>
        <w:t xml:space="preserve">Câu 13: Trồng rừng đúng thời vụ có tác dụng nào sau đây? </w:t>
      </w:r>
    </w:p>
    <w:p w:rsidR="00FE1496" w:rsidRDefault="00FE1496" w:rsidP="00FE1496">
      <w:pPr>
        <w:spacing w:after="0"/>
        <w:ind w:left="561" w:hanging="293"/>
      </w:pPr>
      <w:r>
        <w:rPr>
          <w:szCs w:val="24"/>
          <w:u w:color="000000"/>
        </w:rPr>
        <w:t xml:space="preserve">A. </w:t>
      </w:r>
      <w:r>
        <w:t xml:space="preserve">Giúp tiết kiệm công lao động </w:t>
      </w:r>
    </w:p>
    <w:p w:rsidR="00FE1496" w:rsidRDefault="00FE1496" w:rsidP="00FE1496">
      <w:pPr>
        <w:spacing w:after="0" w:line="259" w:lineRule="auto"/>
        <w:ind w:left="561" w:hanging="293"/>
      </w:pPr>
      <w:r>
        <w:rPr>
          <w:szCs w:val="24"/>
          <w:u w:color="000000"/>
        </w:rPr>
        <w:t xml:space="preserve">B. </w:t>
      </w:r>
      <w:r>
        <w:rPr>
          <w:i/>
        </w:rPr>
        <w:t>Giúp cây rừng có tỉ lệ sống cao, sinh trưởng và phát triển tốt</w:t>
      </w:r>
      <w:r>
        <w:rPr>
          <w:b/>
          <w:i/>
        </w:rPr>
        <w:t xml:space="preserve"> </w:t>
      </w:r>
    </w:p>
    <w:p w:rsidR="00FE1496" w:rsidRDefault="00FE1496" w:rsidP="00FE1496">
      <w:pPr>
        <w:spacing w:after="0"/>
        <w:ind w:left="561" w:hanging="293"/>
      </w:pPr>
      <w:r>
        <w:rPr>
          <w:szCs w:val="24"/>
          <w:u w:color="000000"/>
        </w:rPr>
        <w:t xml:space="preserve">C. </w:t>
      </w:r>
      <w:r>
        <w:t xml:space="preserve">Giúp tiết kiệm phân bón và thuốc trừ sâu </w:t>
      </w:r>
    </w:p>
    <w:p w:rsidR="00FE1496" w:rsidRDefault="00FE1496" w:rsidP="00FE1496">
      <w:pPr>
        <w:spacing w:after="0"/>
        <w:ind w:left="561" w:hanging="293"/>
      </w:pPr>
      <w:r>
        <w:rPr>
          <w:szCs w:val="24"/>
          <w:u w:color="000000"/>
        </w:rPr>
        <w:t xml:space="preserve">D. </w:t>
      </w:r>
      <w:r>
        <w:t xml:space="preserve">Giúp nâng cao chất lượng các sản phẩm của rừng </w:t>
      </w:r>
    </w:p>
    <w:p w:rsidR="00FE1496" w:rsidRDefault="00FE1496" w:rsidP="00FE1496">
      <w:pPr>
        <w:spacing w:after="0" w:line="270" w:lineRule="auto"/>
        <w:ind w:left="278"/>
      </w:pPr>
      <w:r>
        <w:rPr>
          <w:b/>
          <w:i/>
        </w:rPr>
        <w:t xml:space="preserve">Câu 14: Mục đích chăm sóc cây rừng sau khi trồng là gì? </w:t>
      </w:r>
    </w:p>
    <w:p w:rsidR="00FE1496" w:rsidRDefault="00FE1496" w:rsidP="00FE1496">
      <w:pPr>
        <w:spacing w:after="0"/>
        <w:ind w:left="561" w:hanging="293"/>
      </w:pPr>
      <w:r>
        <w:rPr>
          <w:szCs w:val="24"/>
          <w:u w:color="000000"/>
        </w:rPr>
        <w:t xml:space="preserve">A. </w:t>
      </w:r>
      <w:r>
        <w:t xml:space="preserve">Giúp cây con có khả năng chịu khô hạn </w:t>
      </w:r>
    </w:p>
    <w:p w:rsidR="00FE1496" w:rsidRDefault="00FE1496" w:rsidP="00FE1496">
      <w:pPr>
        <w:spacing w:after="0" w:line="259" w:lineRule="auto"/>
        <w:ind w:left="561" w:hanging="293"/>
      </w:pPr>
      <w:r>
        <w:rPr>
          <w:szCs w:val="24"/>
          <w:u w:color="000000"/>
        </w:rPr>
        <w:t xml:space="preserve">B. </w:t>
      </w:r>
      <w:r>
        <w:rPr>
          <w:i/>
        </w:rPr>
        <w:t>Giúp cây con có tỉ lệ sống cao, sinh trưởng và phát triển nhanh</w:t>
      </w:r>
      <w:r>
        <w:rPr>
          <w:b/>
          <w:i/>
        </w:rPr>
        <w:t xml:space="preserve"> </w:t>
      </w:r>
    </w:p>
    <w:p w:rsidR="00FE1496" w:rsidRDefault="00FE1496" w:rsidP="00FE1496">
      <w:pPr>
        <w:spacing w:after="0"/>
        <w:ind w:left="561" w:hanging="293"/>
      </w:pPr>
      <w:r>
        <w:rPr>
          <w:szCs w:val="24"/>
          <w:u w:color="000000"/>
        </w:rPr>
        <w:t xml:space="preserve">C. </w:t>
      </w:r>
      <w:r>
        <w:t xml:space="preserve">Giúp cây con không bị sâu, bệnh hại </w:t>
      </w:r>
    </w:p>
    <w:p w:rsidR="00FE1496" w:rsidRDefault="00FE1496" w:rsidP="00FE1496">
      <w:pPr>
        <w:spacing w:after="0"/>
        <w:ind w:left="561" w:hanging="293"/>
      </w:pPr>
      <w:r>
        <w:rPr>
          <w:szCs w:val="24"/>
          <w:u w:color="000000"/>
        </w:rPr>
        <w:t xml:space="preserve">D. </w:t>
      </w:r>
      <w:r>
        <w:t xml:space="preserve">Giúp cho rễ của cây con cắm chắc vào đất </w:t>
      </w:r>
    </w:p>
    <w:p w:rsidR="00FE1496" w:rsidRDefault="00FE1496" w:rsidP="00FE1496">
      <w:pPr>
        <w:spacing w:after="0" w:line="270" w:lineRule="auto"/>
        <w:ind w:left="278"/>
      </w:pPr>
      <w:r>
        <w:rPr>
          <w:b/>
          <w:i/>
        </w:rPr>
        <w:t xml:space="preserve">Câu 15: Có bao nhiêu phát biểu KHÔNG đúng về nguyên nhân gây suy giảm diện tích rừng. </w:t>
      </w:r>
    </w:p>
    <w:p w:rsidR="00FE1496" w:rsidRDefault="00FE1496" w:rsidP="00FE1496">
      <w:pPr>
        <w:tabs>
          <w:tab w:val="center" w:pos="891"/>
          <w:tab w:val="center" w:pos="2007"/>
          <w:tab w:val="center" w:pos="2727"/>
          <w:tab w:val="center" w:pos="3447"/>
          <w:tab w:val="center" w:pos="5833"/>
        </w:tabs>
        <w:spacing w:after="0"/>
        <w:ind w:left="0" w:firstLine="0"/>
      </w:pPr>
      <w:r>
        <w:rPr>
          <w:rFonts w:ascii="Calibri" w:eastAsia="Calibri" w:hAnsi="Calibri" w:cs="Calibri"/>
          <w:sz w:val="22"/>
        </w:rPr>
        <w:tab/>
      </w:r>
      <w:r>
        <w:t xml:space="preserve">1-Cháy rừng </w:t>
      </w:r>
      <w:r>
        <w:tab/>
        <w:t xml:space="preserve"> </w:t>
      </w:r>
      <w:r>
        <w:tab/>
        <w:t xml:space="preserve"> </w:t>
      </w:r>
      <w:r>
        <w:tab/>
        <w:t xml:space="preserve">           4-Khai thác rừng không đúng cách </w:t>
      </w:r>
    </w:p>
    <w:p w:rsidR="00FE1496" w:rsidRDefault="00FE1496" w:rsidP="00FE1496">
      <w:pPr>
        <w:tabs>
          <w:tab w:val="center" w:pos="1296"/>
          <w:tab w:val="center" w:pos="2727"/>
          <w:tab w:val="center" w:pos="3447"/>
          <w:tab w:val="center" w:pos="5063"/>
        </w:tabs>
        <w:spacing w:after="0"/>
        <w:ind w:left="0" w:firstLine="0"/>
      </w:pPr>
      <w:r>
        <w:rPr>
          <w:rFonts w:ascii="Calibri" w:eastAsia="Calibri" w:hAnsi="Calibri" w:cs="Calibri"/>
          <w:sz w:val="22"/>
        </w:rPr>
        <w:tab/>
      </w:r>
      <w:r>
        <w:t xml:space="preserve">2-Đốt nương làm rẫy </w:t>
      </w:r>
      <w:r>
        <w:tab/>
        <w:t xml:space="preserve"> </w:t>
      </w:r>
      <w:r>
        <w:tab/>
        <w:t xml:space="preserve">           5-Chăn thả gia súc </w:t>
      </w:r>
    </w:p>
    <w:p w:rsidR="00FE1496" w:rsidRDefault="00FE1496" w:rsidP="00FE1496">
      <w:pPr>
        <w:tabs>
          <w:tab w:val="center" w:pos="1452"/>
          <w:tab w:val="center" w:pos="4095"/>
        </w:tabs>
        <w:spacing w:after="0"/>
        <w:ind w:left="0" w:firstLine="0"/>
      </w:pPr>
      <w:r>
        <w:rPr>
          <w:rFonts w:ascii="Calibri" w:eastAsia="Calibri" w:hAnsi="Calibri" w:cs="Calibri"/>
          <w:sz w:val="22"/>
        </w:rPr>
        <w:tab/>
      </w:r>
      <w:r>
        <w:t xml:space="preserve">3-Chặt phá rừng bừa bãi  </w:t>
      </w:r>
      <w:r>
        <w:tab/>
        <w:t xml:space="preserve">6-Trồng rừng </w:t>
      </w:r>
    </w:p>
    <w:p w:rsidR="00FE1496" w:rsidRDefault="00FE1496" w:rsidP="00FE1496">
      <w:pPr>
        <w:spacing w:after="0"/>
        <w:ind w:left="278"/>
      </w:pPr>
      <w:r>
        <w:t xml:space="preserve">7-Sử dụng đất rừng để xây dựng nhà ở </w:t>
      </w:r>
    </w:p>
    <w:p w:rsidR="00FE1496" w:rsidRDefault="00FE1496" w:rsidP="00FE1496">
      <w:pPr>
        <w:tabs>
          <w:tab w:val="center" w:pos="1560"/>
          <w:tab w:val="center" w:pos="3447"/>
          <w:tab w:val="center" w:pos="4167"/>
          <w:tab w:val="center" w:pos="6224"/>
        </w:tabs>
        <w:spacing w:after="0"/>
        <w:ind w:left="0" w:firstLine="0"/>
      </w:pPr>
      <w:r>
        <w:rPr>
          <w:rFonts w:ascii="Calibri" w:eastAsia="Calibri" w:hAnsi="Calibri" w:cs="Calibri"/>
          <w:sz w:val="22"/>
        </w:rPr>
        <w:tab/>
      </w:r>
      <w:r>
        <w:t xml:space="preserve">A. 2                             B. 5 </w:t>
      </w:r>
      <w:r>
        <w:tab/>
        <w:t xml:space="preserve"> </w:t>
      </w:r>
      <w:r>
        <w:tab/>
        <w:t xml:space="preserve"> </w:t>
      </w:r>
      <w:r>
        <w:tab/>
        <w:t xml:space="preserve">C. 6                               D. 1 </w:t>
      </w:r>
    </w:p>
    <w:p w:rsidR="00FE1496" w:rsidRDefault="00FE1496" w:rsidP="00FE1496">
      <w:pPr>
        <w:spacing w:after="0" w:line="270" w:lineRule="auto"/>
        <w:ind w:left="278"/>
      </w:pPr>
      <w:r>
        <w:rPr>
          <w:b/>
          <w:i/>
        </w:rPr>
        <w:t xml:space="preserve">Câu 16. Biểu hiện về sự sinh trưởng của cây rừng là </w:t>
      </w:r>
    </w:p>
    <w:p w:rsidR="00FE1496" w:rsidRDefault="00FE1496" w:rsidP="00FE1496">
      <w:pPr>
        <w:spacing w:after="0"/>
        <w:ind w:left="576" w:hanging="308"/>
      </w:pPr>
      <w:r>
        <w:rPr>
          <w:b/>
          <w:bCs/>
          <w:szCs w:val="24"/>
          <w:u w:color="000000"/>
        </w:rPr>
        <w:t xml:space="preserve">A. </w:t>
      </w:r>
      <w:r>
        <w:t xml:space="preserve">sự tăng trưởng đường kính thân.  </w:t>
      </w:r>
      <w:r>
        <w:tab/>
        <w:t xml:space="preserve"> </w:t>
      </w:r>
      <w:r>
        <w:tab/>
      </w:r>
      <w:r>
        <w:rPr>
          <w:b/>
        </w:rPr>
        <w:t>C</w:t>
      </w:r>
      <w:r>
        <w:t xml:space="preserve">. sự hình thành quả vàhạt </w:t>
      </w:r>
      <w:r>
        <w:rPr>
          <w:b/>
        </w:rPr>
        <w:t xml:space="preserve"> </w:t>
      </w:r>
    </w:p>
    <w:p w:rsidR="00FE1496" w:rsidRDefault="00FE1496" w:rsidP="00FE1496">
      <w:pPr>
        <w:spacing w:after="0"/>
        <w:ind w:left="576" w:hanging="308"/>
      </w:pPr>
      <w:r>
        <w:rPr>
          <w:b/>
          <w:bCs/>
          <w:szCs w:val="24"/>
          <w:u w:color="000000"/>
        </w:rPr>
        <w:t xml:space="preserve">B. </w:t>
      </w:r>
      <w:r>
        <w:t xml:space="preserve">sự ra hoa. </w:t>
      </w:r>
      <w:r>
        <w:tab/>
        <w:t xml:space="preserve"> </w:t>
      </w:r>
      <w:r>
        <w:tab/>
        <w:t xml:space="preserve"> </w:t>
      </w:r>
      <w:r>
        <w:tab/>
        <w:t xml:space="preserve"> </w:t>
      </w:r>
      <w:r>
        <w:tab/>
        <w:t xml:space="preserve"> </w:t>
      </w:r>
      <w:r>
        <w:tab/>
      </w:r>
      <w:r>
        <w:rPr>
          <w:b/>
        </w:rPr>
        <w:t>D.</w:t>
      </w:r>
      <w:r>
        <w:t xml:space="preserve"> sự hoàn thiện khả năng hấp thụ dinh dưỡng của  rễ.</w:t>
      </w:r>
      <w:r>
        <w:rPr>
          <w:b/>
        </w:rPr>
        <w:t xml:space="preserve"> </w:t>
      </w:r>
    </w:p>
    <w:p w:rsidR="00FE1496" w:rsidRDefault="00FE1496" w:rsidP="00FE1496">
      <w:pPr>
        <w:spacing w:after="0" w:line="270" w:lineRule="auto"/>
        <w:ind w:left="278"/>
      </w:pPr>
      <w:r>
        <w:rPr>
          <w:b/>
          <w:i/>
        </w:rPr>
        <w:t>Câu 17. Nhận định nào sau đây đúng khi nói về khái niệm phát triển của cây rừng?</w:t>
      </w:r>
      <w:r>
        <w:t xml:space="preserve"> </w:t>
      </w:r>
    </w:p>
    <w:p w:rsidR="00FE1496" w:rsidRDefault="00FE1496" w:rsidP="00FE1496">
      <w:pPr>
        <w:spacing w:after="0" w:line="270" w:lineRule="auto"/>
        <w:ind w:left="278"/>
      </w:pPr>
      <w:r>
        <w:rPr>
          <w:b/>
        </w:rPr>
        <w:t>A.</w:t>
      </w:r>
      <w:r>
        <w:t xml:space="preserve"> Là sự tăng lên về khối lượng của cây.</w:t>
      </w:r>
      <w:r>
        <w:rPr>
          <w:b/>
        </w:rPr>
        <w:t xml:space="preserve"> </w:t>
      </w:r>
    </w:p>
    <w:p w:rsidR="00FE1496" w:rsidRDefault="00FE1496" w:rsidP="00FE1496">
      <w:pPr>
        <w:spacing w:after="0"/>
        <w:ind w:left="564" w:hanging="296"/>
      </w:pPr>
      <w:r>
        <w:rPr>
          <w:b/>
          <w:bCs/>
          <w:szCs w:val="24"/>
          <w:u w:color="000000"/>
        </w:rPr>
        <w:t xml:space="preserve">B. </w:t>
      </w:r>
      <w:r>
        <w:t>Là sự tăng lên về kích thước của thân và rễ.</w:t>
      </w:r>
      <w:r>
        <w:rPr>
          <w:b/>
        </w:rPr>
        <w:t xml:space="preserve"> </w:t>
      </w:r>
    </w:p>
    <w:p w:rsidR="00FE1496" w:rsidRDefault="00FE1496" w:rsidP="00FE1496">
      <w:pPr>
        <w:spacing w:after="0"/>
        <w:ind w:left="564" w:hanging="296"/>
      </w:pPr>
      <w:r>
        <w:rPr>
          <w:b/>
          <w:bCs/>
          <w:szCs w:val="24"/>
          <w:u w:color="000000"/>
        </w:rPr>
        <w:t xml:space="preserve">C. </w:t>
      </w:r>
      <w:r>
        <w:t>Là quá trình biến đổi về chất và phát sinh các cơ quan.</w:t>
      </w:r>
      <w:r>
        <w:rPr>
          <w:b/>
        </w:rPr>
        <w:t xml:space="preserve"> </w:t>
      </w:r>
    </w:p>
    <w:p w:rsidR="00FE1496" w:rsidRDefault="00FE1496" w:rsidP="00FE1496">
      <w:pPr>
        <w:spacing w:after="0"/>
        <w:ind w:left="564" w:hanging="296"/>
      </w:pPr>
      <w:r>
        <w:rPr>
          <w:b/>
          <w:bCs/>
          <w:szCs w:val="24"/>
          <w:u w:color="000000"/>
        </w:rPr>
        <w:t xml:space="preserve">D. </w:t>
      </w:r>
      <w:r>
        <w:t>Là sự tích luỹ vật chất trong quá trình sống của cây.</w:t>
      </w:r>
      <w:r>
        <w:rPr>
          <w:b/>
        </w:rPr>
        <w:t xml:space="preserve"> </w:t>
      </w:r>
    </w:p>
    <w:p w:rsidR="00FE1496" w:rsidRDefault="00FE1496" w:rsidP="00FE1496">
      <w:pPr>
        <w:spacing w:after="0" w:line="270" w:lineRule="auto"/>
        <w:ind w:left="278"/>
      </w:pPr>
      <w:r>
        <w:rPr>
          <w:b/>
          <w:i/>
        </w:rPr>
        <w:t xml:space="preserve">Câu 18. Đối với rừng sản xuất, để thu được hiệu quả kinh tế cao, nên tiến hành khai thác rừng ở cuối giai đoạn nào? </w:t>
      </w:r>
    </w:p>
    <w:p w:rsidR="00FE1496" w:rsidRDefault="00FE1496" w:rsidP="00FE1496">
      <w:pPr>
        <w:spacing w:after="0"/>
        <w:ind w:left="561" w:hanging="293"/>
      </w:pPr>
      <w:r>
        <w:rPr>
          <w:b/>
          <w:bCs/>
          <w:szCs w:val="24"/>
          <w:u w:color="000000"/>
        </w:rPr>
        <w:t xml:space="preserve">A. </w:t>
      </w:r>
      <w:r>
        <w:t xml:space="preserve">Giai đoạn non. </w:t>
      </w:r>
      <w:r>
        <w:tab/>
      </w:r>
      <w:r>
        <w:rPr>
          <w:b/>
        </w:rPr>
        <w:t>C.</w:t>
      </w:r>
      <w:r>
        <w:t xml:space="preserve"> Giai đoạn gần thành thục.</w:t>
      </w:r>
      <w:r>
        <w:rPr>
          <w:b/>
        </w:rPr>
        <w:t xml:space="preserve"> </w:t>
      </w:r>
    </w:p>
    <w:p w:rsidR="00FE1496" w:rsidRDefault="00FE1496" w:rsidP="00FE1496">
      <w:pPr>
        <w:spacing w:after="0"/>
        <w:ind w:left="561" w:hanging="293"/>
      </w:pPr>
      <w:r>
        <w:rPr>
          <w:b/>
          <w:bCs/>
          <w:szCs w:val="24"/>
          <w:u w:color="000000"/>
        </w:rPr>
        <w:t xml:space="preserve">B. </w:t>
      </w:r>
      <w:r>
        <w:t xml:space="preserve">Giai đoạn già cỗi. </w:t>
      </w:r>
      <w:r>
        <w:tab/>
      </w:r>
      <w:r>
        <w:rPr>
          <w:b/>
        </w:rPr>
        <w:t>D.</w:t>
      </w:r>
      <w:r>
        <w:t xml:space="preserve"> Giai đoạn thành thục.</w:t>
      </w:r>
      <w:r>
        <w:rPr>
          <w:b/>
        </w:rPr>
        <w:t xml:space="preserve"> </w:t>
      </w:r>
    </w:p>
    <w:p w:rsidR="00FE1496" w:rsidRDefault="00FE1496" w:rsidP="00FE1496">
      <w:pPr>
        <w:spacing w:after="0" w:line="270" w:lineRule="auto"/>
        <w:ind w:left="278"/>
        <w:rPr>
          <w:b/>
          <w:i/>
        </w:rPr>
      </w:pPr>
      <w:r>
        <w:rPr>
          <w:b/>
          <w:i/>
        </w:rPr>
        <w:t xml:space="preserve">Câu 19: Cơ sở việc lựa chọn thời vụ trồng rừng đối với từng vùng là lí do nào sau đây? </w:t>
      </w:r>
    </w:p>
    <w:p w:rsidR="00FE1496" w:rsidRDefault="00FE1496" w:rsidP="00FE1496">
      <w:pPr>
        <w:spacing w:after="0" w:line="270" w:lineRule="auto"/>
        <w:ind w:left="278"/>
      </w:pPr>
      <w:r>
        <w:t xml:space="preserve">A. Thời điểm mưa nhiều, dễ bị xói mòn đất. </w:t>
      </w:r>
    </w:p>
    <w:p w:rsidR="00FE1496" w:rsidRDefault="00FE1496" w:rsidP="00FE1496">
      <w:pPr>
        <w:spacing w:after="0"/>
        <w:ind w:left="561" w:hanging="293"/>
      </w:pPr>
      <w:r>
        <w:rPr>
          <w:szCs w:val="24"/>
          <w:u w:color="000000"/>
        </w:rPr>
        <w:t xml:space="preserve">B. </w:t>
      </w:r>
      <w:r>
        <w:t xml:space="preserve">Thời điểm mưa nhiều, không cần phải tưới cây. </w:t>
      </w:r>
    </w:p>
    <w:p w:rsidR="00FE1496" w:rsidRDefault="00FE1496" w:rsidP="00FE1496">
      <w:pPr>
        <w:spacing w:after="0"/>
        <w:ind w:left="561" w:hanging="293"/>
      </w:pPr>
      <w:r>
        <w:rPr>
          <w:szCs w:val="24"/>
          <w:u w:color="000000"/>
        </w:rPr>
        <w:t xml:space="preserve">C. </w:t>
      </w:r>
      <w:r>
        <w:t xml:space="preserve">Thời điểm mưa nhiều, mát mẻ, đủ ẩm cho cây rừng sinh trưởng, phát triển. </w:t>
      </w:r>
    </w:p>
    <w:p w:rsidR="00FE1496" w:rsidRDefault="00FE1496" w:rsidP="00FE1496">
      <w:pPr>
        <w:spacing w:after="0"/>
        <w:ind w:left="561" w:hanging="293"/>
      </w:pPr>
      <w:r>
        <w:rPr>
          <w:szCs w:val="24"/>
          <w:u w:color="000000"/>
        </w:rPr>
        <w:t xml:space="preserve">D. </w:t>
      </w:r>
      <w:r>
        <w:t xml:space="preserve">Thời điểm mát mẻ, người trồng rừng đỡ vất vả. </w:t>
      </w:r>
    </w:p>
    <w:p w:rsidR="00FE1496" w:rsidRDefault="00FE1496" w:rsidP="00FE1496">
      <w:pPr>
        <w:spacing w:after="0" w:line="270" w:lineRule="auto"/>
        <w:ind w:left="278"/>
      </w:pPr>
      <w:r>
        <w:rPr>
          <w:b/>
          <w:i/>
        </w:rPr>
        <w:t xml:space="preserve">Câu 20: Quy trình trồng rừng bằng cây con rễ trần gồm các bước theo thứ tự sau đây? </w:t>
      </w:r>
    </w:p>
    <w:p w:rsidR="00FE1496" w:rsidRDefault="00FE1496" w:rsidP="00FE1496">
      <w:pPr>
        <w:spacing w:after="0"/>
        <w:ind w:left="561" w:hanging="293"/>
      </w:pPr>
      <w:r>
        <w:rPr>
          <w:szCs w:val="24"/>
          <w:u w:color="000000"/>
        </w:rPr>
        <w:t xml:space="preserve">A. </w:t>
      </w:r>
      <w:r>
        <w:t xml:space="preserve">Tạo lỗ trong hố đất → Đặt cây vào lỗ trong hố → Nén đất → Vun gốc → Lấp đất kín gốc cây. </w:t>
      </w:r>
    </w:p>
    <w:p w:rsidR="00FE1496" w:rsidRDefault="00FE1496" w:rsidP="00FE1496">
      <w:pPr>
        <w:spacing w:after="0"/>
        <w:ind w:left="561" w:hanging="293"/>
      </w:pPr>
      <w:r>
        <w:rPr>
          <w:szCs w:val="24"/>
          <w:u w:color="000000"/>
        </w:rPr>
        <w:t xml:space="preserve">B. </w:t>
      </w:r>
      <w:r>
        <w:t xml:space="preserve">Tạo lỗ trong hố đất → Đặt cây vào lỗ trong hố → Vun gốc → Nén đất → Lấp đất kín gốc cây. </w:t>
      </w:r>
    </w:p>
    <w:p w:rsidR="00FE1496" w:rsidRDefault="00FE1496" w:rsidP="00FE1496">
      <w:pPr>
        <w:spacing w:after="0"/>
        <w:ind w:left="561" w:hanging="293"/>
      </w:pPr>
      <w:r>
        <w:rPr>
          <w:szCs w:val="24"/>
          <w:u w:color="000000"/>
        </w:rPr>
        <w:t xml:space="preserve">C. </w:t>
      </w:r>
      <w:r>
        <w:t xml:space="preserve">Tạo lỗ trong hố đất → Đặt cây vào lỗ trong hố → Lấp đất kín gốc cây → Nén đất → Vun gốc </w:t>
      </w:r>
    </w:p>
    <w:p w:rsidR="00FE1496" w:rsidRDefault="00FE1496" w:rsidP="00FE1496">
      <w:pPr>
        <w:spacing w:after="0"/>
        <w:ind w:left="561" w:hanging="293"/>
      </w:pPr>
      <w:r>
        <w:rPr>
          <w:szCs w:val="24"/>
          <w:u w:color="000000"/>
        </w:rPr>
        <w:t xml:space="preserve">D. </w:t>
      </w:r>
      <w:r>
        <w:t xml:space="preserve">Tạo lỗ trong hố đất → Đặt cây vào lỗ trong hố → Nén đất → Vun gốc → Lấp đất kín gốc cây. </w:t>
      </w:r>
    </w:p>
    <w:p w:rsidR="00FE1496" w:rsidRDefault="00FE1496" w:rsidP="00FE1496">
      <w:pPr>
        <w:spacing w:after="0" w:line="270" w:lineRule="auto"/>
        <w:ind w:left="278"/>
      </w:pPr>
      <w:r>
        <w:rPr>
          <w:b/>
          <w:i/>
        </w:rPr>
        <w:t xml:space="preserve">Câu 21: Có thể sử dụng máy bay không người lái để trồng rừng bằng phương pháp nào sau? </w:t>
      </w:r>
    </w:p>
    <w:p w:rsidR="00FE1496" w:rsidRDefault="00FE1496" w:rsidP="00FE1496">
      <w:pPr>
        <w:spacing w:after="0"/>
        <w:ind w:left="278"/>
      </w:pPr>
      <w:r>
        <w:t xml:space="preserve">A. Trồng rừng bằng cây con có bầu </w:t>
      </w:r>
      <w:r>
        <w:tab/>
        <w:t xml:space="preserve">C. Trồng rừng bằng gieo hạt B. Trồng rừng bằng cây con rễ trần  </w:t>
      </w:r>
      <w:r>
        <w:tab/>
        <w:t xml:space="preserve"> </w:t>
      </w:r>
      <w:r>
        <w:tab/>
        <w:t xml:space="preserve"> </w:t>
      </w:r>
      <w:r>
        <w:tab/>
        <w:t xml:space="preserve">D. Trồng rừng bằng giâm cành </w:t>
      </w:r>
    </w:p>
    <w:p w:rsidR="00FE1496" w:rsidRDefault="00FE1496" w:rsidP="00FE1496">
      <w:pPr>
        <w:spacing w:after="0" w:line="270" w:lineRule="auto"/>
        <w:ind w:left="278"/>
      </w:pPr>
      <w:r>
        <w:rPr>
          <w:b/>
          <w:i/>
        </w:rPr>
        <w:lastRenderedPageBreak/>
        <w:t xml:space="preserve">Câu 22: Vì sao cần nén đất 2 lần khi trồng rừng bằng cây con có bầu? </w:t>
      </w:r>
    </w:p>
    <w:p w:rsidR="00FE1496" w:rsidRDefault="00FE1496" w:rsidP="00FE1496">
      <w:pPr>
        <w:spacing w:after="0"/>
        <w:ind w:left="561" w:hanging="293"/>
      </w:pPr>
      <w:r>
        <w:rPr>
          <w:szCs w:val="24"/>
          <w:u w:color="000000"/>
        </w:rPr>
        <w:t xml:space="preserve">A. </w:t>
      </w:r>
      <w:r>
        <w:t xml:space="preserve">Để rễ phát triển thuận lợi hơn. </w:t>
      </w:r>
    </w:p>
    <w:p w:rsidR="00FE1496" w:rsidRDefault="00FE1496" w:rsidP="00FE1496">
      <w:pPr>
        <w:spacing w:after="0"/>
        <w:ind w:left="561" w:hanging="293"/>
      </w:pPr>
      <w:r>
        <w:rPr>
          <w:szCs w:val="24"/>
          <w:u w:color="000000"/>
        </w:rPr>
        <w:t xml:space="preserve">B. </w:t>
      </w:r>
      <w:r>
        <w:t xml:space="preserve">Để đảm bảo gốc cây được giữ chặt, không bị đổ </w:t>
      </w:r>
    </w:p>
    <w:p w:rsidR="00FE1496" w:rsidRDefault="00FE1496" w:rsidP="00FE1496">
      <w:pPr>
        <w:spacing w:after="0"/>
        <w:ind w:left="561" w:hanging="293"/>
      </w:pPr>
      <w:r>
        <w:rPr>
          <w:szCs w:val="24"/>
          <w:u w:color="000000"/>
        </w:rPr>
        <w:t xml:space="preserve">C. </w:t>
      </w:r>
      <w:r>
        <w:t>Để cây hút được nhiều chất dinh dưỡng</w:t>
      </w:r>
      <w:r>
        <w:rPr>
          <w:b/>
        </w:rPr>
        <w:t xml:space="preserve"> </w:t>
      </w:r>
    </w:p>
    <w:p w:rsidR="00FE1496" w:rsidRDefault="00FE1496" w:rsidP="00FE1496">
      <w:pPr>
        <w:spacing w:after="0"/>
        <w:ind w:left="561" w:hanging="293"/>
      </w:pPr>
      <w:r>
        <w:rPr>
          <w:szCs w:val="24"/>
          <w:u w:color="000000"/>
        </w:rPr>
        <w:t xml:space="preserve">D. </w:t>
      </w:r>
      <w:r>
        <w:t xml:space="preserve">Để rễ cây không bị ngập úng </w:t>
      </w:r>
    </w:p>
    <w:p w:rsidR="00FE1496" w:rsidRDefault="00FE1496" w:rsidP="00FE1496">
      <w:pPr>
        <w:spacing w:after="0" w:line="270" w:lineRule="auto"/>
        <w:ind w:left="278"/>
      </w:pPr>
      <w:r>
        <w:rPr>
          <w:b/>
          <w:i/>
        </w:rPr>
        <w:t xml:space="preserve">Câu 23: Xử lí hạt giông trước khi gieo nằm mục đích gì sau đây? </w:t>
      </w:r>
    </w:p>
    <w:p w:rsidR="00FE1496" w:rsidRDefault="00FE1496" w:rsidP="00FE1496">
      <w:pPr>
        <w:spacing w:after="0"/>
        <w:ind w:left="561" w:hanging="293"/>
      </w:pPr>
      <w:r>
        <w:rPr>
          <w:szCs w:val="24"/>
          <w:u w:color="000000"/>
        </w:rPr>
        <w:t xml:space="preserve">A. </w:t>
      </w:r>
      <w:r>
        <w:t>loại trừ mầm bệnh có trên hạt giống, giúp diệt nấm và vi khuẩn gây hại cho hạt</w:t>
      </w:r>
      <w:r>
        <w:rPr>
          <w:b/>
        </w:rPr>
        <w:t xml:space="preserve">.  </w:t>
      </w:r>
    </w:p>
    <w:p w:rsidR="00FE1496" w:rsidRDefault="00FE1496" w:rsidP="00FE1496">
      <w:pPr>
        <w:spacing w:after="0"/>
        <w:ind w:left="561" w:hanging="293"/>
      </w:pPr>
      <w:r>
        <w:rPr>
          <w:szCs w:val="24"/>
          <w:u w:color="000000"/>
        </w:rPr>
        <w:t xml:space="preserve">B. </w:t>
      </w:r>
      <w:r>
        <w:t xml:space="preserve">Tăng tốc độ nảy mầm của hạt, giúp cây sinh trưởng và phát triển nhanh. </w:t>
      </w:r>
    </w:p>
    <w:p w:rsidR="00FE1496" w:rsidRDefault="00FE1496" w:rsidP="00FE1496">
      <w:pPr>
        <w:spacing w:after="0"/>
        <w:ind w:left="561" w:hanging="293"/>
      </w:pPr>
      <w:r>
        <w:rPr>
          <w:szCs w:val="24"/>
          <w:u w:color="000000"/>
        </w:rPr>
        <w:t xml:space="preserve">C. </w:t>
      </w:r>
      <w:r>
        <w:t xml:space="preserve">Giúp cây sinh trưởng và phát triển nhanh. </w:t>
      </w:r>
    </w:p>
    <w:p w:rsidR="00FE1496" w:rsidRDefault="00FE1496" w:rsidP="00FE1496">
      <w:pPr>
        <w:spacing w:after="0"/>
        <w:ind w:left="561" w:hanging="293"/>
      </w:pPr>
      <w:r>
        <w:rPr>
          <w:szCs w:val="24"/>
          <w:u w:color="000000"/>
        </w:rPr>
        <w:t xml:space="preserve">D. </w:t>
      </w:r>
      <w:r>
        <w:t xml:space="preserve">loại trừ mầm bệnh có trên hạt giống, giúp diệt nấm và vi khuẩn gây hại cho hạt, tăng tốc độ nảy mầm của hạt, giúp cây sinh trưởng và phát triển nhanh. </w:t>
      </w:r>
    </w:p>
    <w:p w:rsidR="00FE1496" w:rsidRDefault="00FE1496" w:rsidP="00FE1496">
      <w:pPr>
        <w:spacing w:after="0" w:line="270" w:lineRule="auto"/>
        <w:ind w:left="278"/>
        <w:rPr>
          <w:b/>
          <w:i/>
        </w:rPr>
      </w:pPr>
      <w:r>
        <w:rPr>
          <w:b/>
          <w:i/>
        </w:rPr>
        <w:t xml:space="preserve">Câu 24:  Vì sao thời vụ trồng rừng ở miền Bắc, miền Trung, miền Nam khác nhau? </w:t>
      </w:r>
    </w:p>
    <w:p w:rsidR="00FE1496" w:rsidRDefault="00FE1496" w:rsidP="00FE1496">
      <w:pPr>
        <w:spacing w:after="0" w:line="270" w:lineRule="auto"/>
        <w:ind w:left="278"/>
      </w:pPr>
      <w:r>
        <w:t xml:space="preserve">A. Do điều kiện khí hậu tự nhiên có sự khác nhau rõ rệt. </w:t>
      </w:r>
    </w:p>
    <w:p w:rsidR="00FE1496" w:rsidRDefault="00FE1496" w:rsidP="00FE1496">
      <w:pPr>
        <w:spacing w:after="0"/>
        <w:ind w:left="561" w:hanging="293"/>
      </w:pPr>
      <w:r>
        <w:rPr>
          <w:szCs w:val="24"/>
          <w:u w:color="000000"/>
        </w:rPr>
        <w:t xml:space="preserve">B. </w:t>
      </w:r>
      <w:r>
        <w:t xml:space="preserve">Do tập quán 3 miền khác nhau. </w:t>
      </w:r>
    </w:p>
    <w:p w:rsidR="00FE1496" w:rsidRDefault="00FE1496" w:rsidP="00FE1496">
      <w:pPr>
        <w:spacing w:after="0"/>
        <w:ind w:left="561" w:hanging="293"/>
      </w:pPr>
      <w:r>
        <w:rPr>
          <w:szCs w:val="24"/>
          <w:u w:color="000000"/>
        </w:rPr>
        <w:t xml:space="preserve">C. </w:t>
      </w:r>
      <w:r>
        <w:t xml:space="preserve">Do lối sống, sinh hoạt của người dân 3 miền khác nhau. </w:t>
      </w:r>
    </w:p>
    <w:p w:rsidR="00FE1496" w:rsidRDefault="00FE1496" w:rsidP="00FE1496">
      <w:pPr>
        <w:spacing w:after="0"/>
        <w:ind w:left="561" w:hanging="293"/>
      </w:pPr>
      <w:r>
        <w:rPr>
          <w:szCs w:val="24"/>
          <w:u w:color="000000"/>
        </w:rPr>
        <w:t xml:space="preserve">D. </w:t>
      </w:r>
      <w:r>
        <w:t xml:space="preserve">Do địa hình, địa chất của 3 miền khác nhau. </w:t>
      </w:r>
    </w:p>
    <w:p w:rsidR="00FE1496" w:rsidRDefault="00FE1496" w:rsidP="00FE1496">
      <w:pPr>
        <w:spacing w:after="0" w:line="259" w:lineRule="auto"/>
        <w:ind w:left="278"/>
      </w:pPr>
      <w:r>
        <w:rPr>
          <w:b/>
        </w:rPr>
        <w:t xml:space="preserve">II. TRẮC NGHIỆM ĐÚNG/SAI (4 điểm):  </w:t>
      </w:r>
    </w:p>
    <w:p w:rsidR="00FE1496" w:rsidRDefault="00FE1496" w:rsidP="00FE1496">
      <w:pPr>
        <w:spacing w:after="0"/>
        <w:ind w:left="278"/>
      </w:pPr>
      <w:r>
        <w:rPr>
          <w:b/>
        </w:rPr>
        <w:t>Câu 1.</w:t>
      </w:r>
      <w:r>
        <w:t xml:space="preserve"> Hiện trạng một khu rừng tự nhiên tại một xã thuộc vùng trung du và miền núi phía Bắc như sau: tán rừng thưa, cấu trúc rừng bị phá vỡ, rừng nghèo kiệt với thành phần cây bụi và cây gỗ đường kính nhỏ chiếm chủ yếu. Một phần diện tích có rừng che phủ trước đây hiện đang trồng ngô và sắn. Người ta đưa ra một số nhận định về nguyên nhân gây suy thoái tài nguyên rừng ở khu vực này như sau: </w:t>
      </w:r>
      <w:r>
        <w:rPr>
          <w:b/>
        </w:rPr>
        <w:t>a)</w:t>
      </w:r>
      <w:r>
        <w:t xml:space="preserve"> Hệ sinh thái rừng bị suy giảm do xây dựng nhà máy thuỷ điện. </w:t>
      </w:r>
    </w:p>
    <w:p w:rsidR="00FE1496" w:rsidRDefault="00FE1496" w:rsidP="00FE1496">
      <w:pPr>
        <w:spacing w:after="0"/>
        <w:ind w:left="542" w:hanging="274"/>
      </w:pPr>
      <w:r>
        <w:rPr>
          <w:b/>
          <w:bCs/>
          <w:szCs w:val="24"/>
          <w:u w:color="000000"/>
        </w:rPr>
        <w:t>b)</w:t>
      </w:r>
      <w:r>
        <w:rPr>
          <w:b/>
          <w:bCs/>
          <w:szCs w:val="24"/>
          <w:u w:color="000000"/>
        </w:rPr>
        <w:tab/>
      </w:r>
      <w:r>
        <w:t xml:space="preserve">Diện tích rừng bị thu hẹp do lấy đất trồng cây nông nghiệp. </w:t>
      </w:r>
    </w:p>
    <w:p w:rsidR="00FE1496" w:rsidRDefault="00FE1496" w:rsidP="00FE1496">
      <w:pPr>
        <w:spacing w:after="0"/>
        <w:ind w:left="542" w:hanging="274"/>
      </w:pPr>
      <w:r>
        <w:rPr>
          <w:b/>
          <w:bCs/>
          <w:szCs w:val="24"/>
          <w:u w:color="000000"/>
        </w:rPr>
        <w:t>c)</w:t>
      </w:r>
      <w:r>
        <w:rPr>
          <w:b/>
          <w:bCs/>
          <w:szCs w:val="24"/>
          <w:u w:color="000000"/>
        </w:rPr>
        <w:tab/>
      </w:r>
      <w:r>
        <w:t xml:space="preserve">Chất lượng rừng bị suy giảm do khai thác gỗ không bền vững. </w:t>
      </w:r>
    </w:p>
    <w:p w:rsidR="00FE1496" w:rsidRDefault="00FE1496" w:rsidP="00FE1496">
      <w:pPr>
        <w:spacing w:after="0"/>
        <w:ind w:left="542" w:hanging="274"/>
      </w:pPr>
      <w:r>
        <w:rPr>
          <w:b/>
          <w:bCs/>
          <w:szCs w:val="24"/>
          <w:u w:color="000000"/>
        </w:rPr>
        <w:t>d)</w:t>
      </w:r>
      <w:r>
        <w:rPr>
          <w:b/>
          <w:bCs/>
          <w:szCs w:val="24"/>
          <w:u w:color="000000"/>
        </w:rPr>
        <w:tab/>
      </w:r>
      <w:r>
        <w:t xml:space="preserve">Diện tích rừng bị thu hẹp do phát triển cơ sở hạ tầng. </w:t>
      </w:r>
    </w:p>
    <w:p w:rsidR="00FE1496" w:rsidRDefault="00FE1496" w:rsidP="00FE1496">
      <w:pPr>
        <w:spacing w:after="0"/>
        <w:ind w:left="278"/>
      </w:pPr>
      <w:r>
        <w:rPr>
          <w:b/>
        </w:rPr>
        <w:t xml:space="preserve">Câu 2. </w:t>
      </w:r>
      <w:r>
        <w:t xml:space="preserve">Một nhóm học sinh thảo luận về những việc nên làm để hạn chế suy thoái tài nguyên rừng, sau khi thảo luận đã đưa ra các việc nên làm như sau:  </w:t>
      </w:r>
    </w:p>
    <w:p w:rsidR="00FE1496" w:rsidRDefault="00FE1496" w:rsidP="00FE1496">
      <w:pPr>
        <w:spacing w:after="0"/>
        <w:ind w:left="542" w:hanging="274"/>
      </w:pPr>
      <w:r>
        <w:rPr>
          <w:b/>
          <w:bCs/>
          <w:szCs w:val="24"/>
          <w:u w:color="000000"/>
        </w:rPr>
        <w:t>a)</w:t>
      </w:r>
      <w:r>
        <w:rPr>
          <w:b/>
          <w:bCs/>
          <w:szCs w:val="24"/>
          <w:u w:color="000000"/>
        </w:rPr>
        <w:tab/>
      </w:r>
      <w:r>
        <w:t xml:space="preserve">Giao rừng cho các tổ chức, hộ gia đình, cá nhân theo quy định của pháp luật để giúp nâng cao sự gắn bó, quyền lợi và trách nhiệm của chủ rừng.  </w:t>
      </w:r>
    </w:p>
    <w:p w:rsidR="00FE1496" w:rsidRDefault="00FE1496" w:rsidP="00FE1496">
      <w:pPr>
        <w:spacing w:after="0"/>
        <w:ind w:left="542" w:hanging="274"/>
      </w:pPr>
      <w:r>
        <w:rPr>
          <w:b/>
          <w:bCs/>
          <w:szCs w:val="24"/>
          <w:u w:color="000000"/>
        </w:rPr>
        <w:t>b)</w:t>
      </w:r>
      <w:r>
        <w:rPr>
          <w:b/>
          <w:bCs/>
          <w:szCs w:val="24"/>
          <w:u w:color="000000"/>
        </w:rPr>
        <w:tab/>
      </w:r>
      <w:r>
        <w:t xml:space="preserve">Tăng cường khai thác tài nguyên rừng phục vụ phát triển kinh tế.  </w:t>
      </w:r>
    </w:p>
    <w:p w:rsidR="00FE1496" w:rsidRDefault="00FE1496" w:rsidP="00FE1496">
      <w:pPr>
        <w:spacing w:after="0"/>
        <w:ind w:left="542" w:hanging="274"/>
      </w:pPr>
      <w:r>
        <w:rPr>
          <w:b/>
          <w:bCs/>
          <w:szCs w:val="24"/>
          <w:u w:color="000000"/>
        </w:rPr>
        <w:t>c)</w:t>
      </w:r>
      <w:r>
        <w:rPr>
          <w:b/>
          <w:bCs/>
          <w:szCs w:val="24"/>
          <w:u w:color="000000"/>
        </w:rPr>
        <w:tab/>
      </w:r>
      <w:r>
        <w:t xml:space="preserve">Xây dựng các khu bảo tồn, vườn quốc gia để bảo vệ các loài động vật, thực vật rừng quý hiếm.   </w:t>
      </w:r>
    </w:p>
    <w:p w:rsidR="00FE1496" w:rsidRDefault="00FE1496" w:rsidP="00FE1496">
      <w:pPr>
        <w:spacing w:after="0"/>
        <w:ind w:left="542" w:hanging="274"/>
      </w:pPr>
      <w:r>
        <w:rPr>
          <w:b/>
          <w:bCs/>
          <w:szCs w:val="24"/>
          <w:u w:color="000000"/>
        </w:rPr>
        <w:t>d)</w:t>
      </w:r>
      <w:r>
        <w:rPr>
          <w:b/>
          <w:bCs/>
          <w:szCs w:val="24"/>
          <w:u w:color="000000"/>
        </w:rPr>
        <w:tab/>
      </w:r>
      <w:r>
        <w:t xml:space="preserve">Tăng cường trồng cây công nghiệp và cây đặc sản ở những rừng có nguy cơ bị tàn phá. </w:t>
      </w:r>
    </w:p>
    <w:p w:rsidR="00FE1496" w:rsidRDefault="00FE1496" w:rsidP="00FE1496">
      <w:pPr>
        <w:spacing w:after="0"/>
        <w:ind w:left="278"/>
      </w:pPr>
      <w:r>
        <w:rPr>
          <w:b/>
        </w:rPr>
        <w:t>Câu 3.</w:t>
      </w:r>
      <w:r>
        <w:t xml:space="preserve"> Tại một địa phương ở khu vực X đang xảy ra tình trạng người dẫn địa phương lấn chiếm đất rừng cho trồng cây công nghiệp, khai thác gỗ bất hợp pháp diễn ra rất phức tạp tại các khu rừng đặc dụng. Dưới đây là những nhận định về các giải pháp phù hợp để khắc phục tinh trạng suy thoái tài nguyên rừng tại địa phương này. </w:t>
      </w:r>
    </w:p>
    <w:p w:rsidR="00FE1496" w:rsidRDefault="00FE1496" w:rsidP="00FE1496">
      <w:pPr>
        <w:spacing w:after="0"/>
        <w:ind w:left="542" w:hanging="274"/>
      </w:pPr>
      <w:r>
        <w:rPr>
          <w:b/>
          <w:bCs/>
          <w:szCs w:val="24"/>
          <w:u w:color="000000"/>
        </w:rPr>
        <w:t>a)</w:t>
      </w:r>
      <w:r>
        <w:rPr>
          <w:b/>
          <w:bCs/>
          <w:szCs w:val="24"/>
          <w:u w:color="000000"/>
        </w:rPr>
        <w:tab/>
      </w:r>
      <w:r>
        <w:t xml:space="preserve">Đẩy mạnh công tác tuyến truyền, phổ biến, giáo dục cho người dẫn địa phương về ý nghĩa của bảo vệ rừng. </w:t>
      </w:r>
    </w:p>
    <w:p w:rsidR="00FE1496" w:rsidRDefault="00FE1496" w:rsidP="00FE1496">
      <w:pPr>
        <w:spacing w:after="0"/>
        <w:ind w:left="542" w:hanging="274"/>
      </w:pPr>
      <w:r>
        <w:rPr>
          <w:b/>
          <w:bCs/>
          <w:szCs w:val="24"/>
          <w:u w:color="000000"/>
        </w:rPr>
        <w:t>b)</w:t>
      </w:r>
      <w:r>
        <w:rPr>
          <w:b/>
          <w:bCs/>
          <w:szCs w:val="24"/>
          <w:u w:color="000000"/>
        </w:rPr>
        <w:tab/>
      </w:r>
      <w:r>
        <w:t xml:space="preserve">Phát triển các cơ sở chế biến lâm sản. </w:t>
      </w:r>
    </w:p>
    <w:p w:rsidR="00FE1496" w:rsidRDefault="00FE1496" w:rsidP="00FE1496">
      <w:pPr>
        <w:spacing w:after="0"/>
        <w:ind w:left="542" w:hanging="274"/>
      </w:pPr>
      <w:r>
        <w:rPr>
          <w:b/>
          <w:bCs/>
          <w:szCs w:val="24"/>
          <w:u w:color="000000"/>
        </w:rPr>
        <w:t>c)</w:t>
      </w:r>
      <w:r>
        <w:rPr>
          <w:b/>
          <w:bCs/>
          <w:szCs w:val="24"/>
          <w:u w:color="000000"/>
        </w:rPr>
        <w:tab/>
      </w:r>
      <w:r>
        <w:t xml:space="preserve">Lập quy hoạch, kế hoạch bảo vệ và phát triển rừng nhằm đưa ra các biện pháp ngăn chặn kịp thời những tác động tiêu cực vào rừng.  </w:t>
      </w:r>
    </w:p>
    <w:p w:rsidR="00FE1496" w:rsidRDefault="00FE1496" w:rsidP="00FE1496">
      <w:pPr>
        <w:spacing w:after="0"/>
        <w:ind w:left="542" w:hanging="274"/>
      </w:pPr>
      <w:r>
        <w:rPr>
          <w:b/>
          <w:bCs/>
          <w:szCs w:val="24"/>
          <w:u w:color="000000"/>
        </w:rPr>
        <w:t>d)</w:t>
      </w:r>
      <w:r>
        <w:rPr>
          <w:b/>
          <w:bCs/>
          <w:szCs w:val="24"/>
          <w:u w:color="000000"/>
        </w:rPr>
        <w:tab/>
      </w:r>
      <w:r>
        <w:t xml:space="preserve">Kiện toàn, củng cố tổ chức, bộ máy quản lí nhà nước về lâm nghiệp tại địa phương. </w:t>
      </w:r>
    </w:p>
    <w:p w:rsidR="00FE1496" w:rsidRDefault="00FE1496" w:rsidP="00FE1496">
      <w:pPr>
        <w:spacing w:after="0" w:line="259" w:lineRule="auto"/>
        <w:ind w:left="278"/>
      </w:pPr>
      <w:r>
        <w:rPr>
          <w:b/>
        </w:rPr>
        <w:t xml:space="preserve">Câu 4: Các phát biểu về ưu điểm và nhược điểm của trồng rừng hạt và bằng cây con sau đây đúng/sai? </w:t>
      </w:r>
    </w:p>
    <w:p w:rsidR="00FE1496" w:rsidRDefault="00FE1496" w:rsidP="00FE1496">
      <w:pPr>
        <w:spacing w:after="0"/>
        <w:ind w:left="278"/>
      </w:pPr>
      <w:r>
        <w:t xml:space="preserve"> (a). Trồng rừng bằng cây con có bầu chỉ phù hợp với các loài cây có bộ rễ phát triển, phục hồi nhanh như tràm, đước, … </w:t>
      </w:r>
    </w:p>
    <w:p w:rsidR="00FE1496" w:rsidRDefault="00FE1496" w:rsidP="00FE1496">
      <w:pPr>
        <w:spacing w:after="0"/>
        <w:ind w:left="278"/>
      </w:pPr>
      <w:r>
        <w:t xml:space="preserve">(b). Trồng rừng bằng cây con rễ trần tiết kiệm được công chăm sóc </w:t>
      </w:r>
    </w:p>
    <w:p w:rsidR="00FE1496" w:rsidRDefault="00FE1496" w:rsidP="00FE1496">
      <w:pPr>
        <w:spacing w:after="0"/>
        <w:ind w:left="278"/>
      </w:pPr>
      <w:r>
        <w:t xml:space="preserve"> (c). Trồng rừng bằng hạt ít bị ảnh hưởng bởi chim, kiến hoặc thời tiết bất lợi </w:t>
      </w:r>
    </w:p>
    <w:p w:rsidR="00FE1496" w:rsidRDefault="00FE1496" w:rsidP="00FE1496">
      <w:pPr>
        <w:spacing w:after="0"/>
        <w:ind w:left="278"/>
      </w:pPr>
      <w:r>
        <w:t xml:space="preserve"> (d). Trồng rừng bằng cây con có bầu có tỉ lệ sống thấp  </w:t>
      </w:r>
    </w:p>
    <w:p w:rsidR="00BC13C1" w:rsidRPr="00FE1496" w:rsidRDefault="00FE1496" w:rsidP="00A1033B">
      <w:pPr>
        <w:spacing w:after="0" w:line="259" w:lineRule="auto"/>
        <w:ind w:left="567" w:firstLine="0"/>
      </w:pPr>
      <w:r>
        <w:t xml:space="preserve"> </w:t>
      </w:r>
      <w:bookmarkStart w:id="0" w:name="_GoBack"/>
      <w:bookmarkEnd w:id="0"/>
    </w:p>
    <w:sectPr w:rsidR="00BC13C1" w:rsidRPr="00FE1496" w:rsidSect="00A1033B">
      <w:headerReference w:type="default" r:id="rId9"/>
      <w:footerReference w:type="default" r:id="rId10"/>
      <w:pgSz w:w="11906" w:h="16841"/>
      <w:pgMar w:top="544" w:right="707" w:bottom="426" w:left="1440" w:header="284" w:footer="16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3B7" w:rsidRDefault="008813B7" w:rsidP="008F4781">
      <w:pPr>
        <w:spacing w:after="0" w:line="240" w:lineRule="auto"/>
      </w:pPr>
      <w:r>
        <w:separator/>
      </w:r>
    </w:p>
  </w:endnote>
  <w:endnote w:type="continuationSeparator" w:id="0">
    <w:p w:rsidR="008813B7" w:rsidRDefault="008813B7" w:rsidP="008F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0B" w:rsidRPr="00AC39EF" w:rsidRDefault="003C270B" w:rsidP="00AC39EF">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AC39EF">
      <w:rPr>
        <w:rFonts w:eastAsia="SimSun"/>
        <w:b/>
        <w:kern w:val="2"/>
        <w:szCs w:val="24"/>
        <w:lang w:val="nl-NL" w:eastAsia="zh-CN"/>
      </w:rPr>
      <w:t xml:space="preserve">                                                    </w:t>
    </w:r>
    <w:r>
      <w:rPr>
        <w:rFonts w:eastAsia="SimSun"/>
        <w:b/>
        <w:kern w:val="2"/>
        <w:szCs w:val="24"/>
        <w:lang w:val="nl-NL" w:eastAsia="zh-CN"/>
      </w:rPr>
      <w:t xml:space="preserve">       </w:t>
    </w:r>
    <w:r w:rsidRPr="00AC39EF">
      <w:rPr>
        <w:rFonts w:eastAsia="SimSun"/>
        <w:b/>
        <w:kern w:val="2"/>
        <w:szCs w:val="24"/>
        <w:lang w:val="nl-NL" w:eastAsia="zh-CN"/>
      </w:rPr>
      <w:t xml:space="preserve">   </w:t>
    </w:r>
    <w:r>
      <w:rPr>
        <w:rFonts w:eastAsia="SimSun"/>
        <w:b/>
        <w:kern w:val="2"/>
        <w:szCs w:val="24"/>
        <w:lang w:val="nl-NL" w:eastAsia="zh-CN"/>
      </w:rPr>
      <w:t xml:space="preserve">  </w:t>
    </w:r>
    <w:r w:rsidRPr="00AC39EF">
      <w:rPr>
        <w:rFonts w:eastAsia="SimSun"/>
        <w:b/>
        <w:kern w:val="2"/>
        <w:szCs w:val="24"/>
        <w:lang w:val="nl-NL" w:eastAsia="zh-CN"/>
      </w:rPr>
      <w:t xml:space="preserve"> </w:t>
    </w:r>
    <w:r w:rsidRPr="00AC39EF">
      <w:rPr>
        <w:rFonts w:eastAsia="SimSun"/>
        <w:b/>
        <w:color w:val="00B0F0"/>
        <w:kern w:val="2"/>
        <w:szCs w:val="24"/>
        <w:lang w:val="nl-NL" w:eastAsia="zh-CN"/>
      </w:rPr>
      <w:t/>
    </w:r>
    <w:r w:rsidRPr="00AC39EF">
      <w:rPr>
        <w:rFonts w:eastAsia="SimSun"/>
        <w:b/>
        <w:color w:val="FF0000"/>
        <w:kern w:val="2"/>
        <w:szCs w:val="24"/>
        <w:lang w:val="nl-NL" w:eastAsia="zh-CN"/>
      </w:rPr>
      <w:t xml:space="preserve"/>
    </w:r>
    <w:r w:rsidRPr="00AC39EF">
      <w:rPr>
        <w:rFonts w:eastAsia="SimSun"/>
        <w:b/>
        <w:kern w:val="2"/>
        <w:szCs w:val="24"/>
        <w:lang w:eastAsia="zh-CN"/>
      </w:rPr>
      <w:t xml:space="preserve">                                </w:t>
    </w:r>
    <w:r w:rsidRPr="00AC39EF">
      <w:rPr>
        <w:rFonts w:eastAsia="SimSun"/>
        <w:b/>
        <w:color w:val="FF0000"/>
        <w:kern w:val="2"/>
        <w:szCs w:val="24"/>
        <w:lang w:eastAsia="zh-CN"/>
      </w:rPr>
      <w:t>Trang</w:t>
    </w:r>
    <w:r w:rsidRPr="00AC39EF">
      <w:rPr>
        <w:rFonts w:eastAsia="SimSun"/>
        <w:b/>
        <w:color w:val="0070C0"/>
        <w:kern w:val="2"/>
        <w:szCs w:val="24"/>
        <w:lang w:eastAsia="zh-CN"/>
      </w:rPr>
      <w:t xml:space="preserve"> </w:t>
    </w:r>
    <w:r w:rsidRPr="00AC39EF">
      <w:rPr>
        <w:rFonts w:eastAsia="SimSun"/>
        <w:b/>
        <w:color w:val="0070C0"/>
        <w:kern w:val="2"/>
        <w:szCs w:val="24"/>
        <w:lang w:eastAsia="zh-CN"/>
      </w:rPr>
      <w:fldChar w:fldCharType="begin"/>
    </w:r>
    <w:r w:rsidRPr="00AC39EF">
      <w:rPr>
        <w:rFonts w:eastAsia="SimSun"/>
        <w:b/>
        <w:color w:val="0070C0"/>
        <w:kern w:val="2"/>
        <w:szCs w:val="24"/>
        <w:lang w:eastAsia="zh-CN"/>
      </w:rPr>
      <w:instrText xml:space="preserve"> PAGE   \* MERGEFORMAT </w:instrText>
    </w:r>
    <w:r w:rsidRPr="00AC39EF">
      <w:rPr>
        <w:rFonts w:eastAsia="SimSun"/>
        <w:b/>
        <w:color w:val="0070C0"/>
        <w:kern w:val="2"/>
        <w:szCs w:val="24"/>
        <w:lang w:eastAsia="zh-CN"/>
      </w:rPr>
      <w:fldChar w:fldCharType="separate"/>
    </w:r>
    <w:r w:rsidR="00A1033B">
      <w:rPr>
        <w:rFonts w:eastAsia="SimSun"/>
        <w:b/>
        <w:noProof/>
        <w:color w:val="0070C0"/>
        <w:kern w:val="2"/>
        <w:szCs w:val="24"/>
        <w:lang w:eastAsia="zh-CN"/>
      </w:rPr>
      <w:t>1</w:t>
    </w:r>
    <w:r w:rsidRPr="00AC39EF">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3B7" w:rsidRDefault="008813B7" w:rsidP="008F4781">
      <w:pPr>
        <w:spacing w:after="0" w:line="240" w:lineRule="auto"/>
      </w:pPr>
      <w:r>
        <w:separator/>
      </w:r>
    </w:p>
  </w:footnote>
  <w:footnote w:type="continuationSeparator" w:id="0">
    <w:p w:rsidR="008813B7" w:rsidRDefault="008813B7" w:rsidP="008F4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0B" w:rsidRPr="00AC39EF" w:rsidRDefault="003C270B" w:rsidP="00AC39EF">
    <w:pPr>
      <w:widowControl w:val="0"/>
      <w:tabs>
        <w:tab w:val="center" w:pos="4513"/>
        <w:tab w:val="right" w:pos="9026"/>
      </w:tabs>
      <w:autoSpaceDE w:val="0"/>
      <w:autoSpaceDN w:val="0"/>
      <w:spacing w:after="0" w:line="240" w:lineRule="auto"/>
      <w:ind w:left="0" w:firstLine="0"/>
      <w:jc w:val="center"/>
      <w:rPr>
        <w:color w:val="auto"/>
        <w:sz w:val="22"/>
        <w:lang w:val="vi"/>
      </w:rPr>
    </w:pPr>
    <w:r w:rsidRPr="00AC39EF">
      <w:rPr>
        <w:rFonts w:eastAsia="Calibri"/>
        <w:b/>
        <w:color w:val="00B0F0"/>
        <w:szCs w:val="24"/>
        <w:lang w:val="nl-NL"/>
      </w:rPr>
      <w:t/>
    </w:r>
    <w:r w:rsidRPr="00AC39EF">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BA1"/>
    <w:multiLevelType w:val="hybridMultilevel"/>
    <w:tmpl w:val="26920388"/>
    <w:lvl w:ilvl="0" w:tplc="DD0E1A22">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8650E">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6AA8BE">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CA670">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A3D96">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254B6">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2A9F8">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86C4A">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87E12">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465DFC"/>
    <w:multiLevelType w:val="hybridMultilevel"/>
    <w:tmpl w:val="BD9455A2"/>
    <w:lvl w:ilvl="0" w:tplc="829E733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24C8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26C9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C616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A893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AA9C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5878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58CFC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9EE0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8C05D69"/>
    <w:multiLevelType w:val="hybridMultilevel"/>
    <w:tmpl w:val="9BBE5118"/>
    <w:lvl w:ilvl="0" w:tplc="703AE302">
      <w:start w:val="2"/>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BAA900">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88B24">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606A2">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8EF40">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29F9A">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A3348">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2D3FC">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0493AA">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2173310"/>
    <w:multiLevelType w:val="hybridMultilevel"/>
    <w:tmpl w:val="4B4876F8"/>
    <w:lvl w:ilvl="0" w:tplc="9BF696B4">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D6DD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FE63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86FD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C608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CC97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8250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2AD2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D86D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8CC73A0"/>
    <w:multiLevelType w:val="hybridMultilevel"/>
    <w:tmpl w:val="39DE7016"/>
    <w:lvl w:ilvl="0" w:tplc="6AEC505E">
      <w:start w:val="1"/>
      <w:numFmt w:val="lowerLetter"/>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A3F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A2B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854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A8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217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B4DE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BC9E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001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A027664"/>
    <w:multiLevelType w:val="hybridMultilevel"/>
    <w:tmpl w:val="3EE6848A"/>
    <w:lvl w:ilvl="0" w:tplc="0DD85B2C">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7645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4C1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CCA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7C17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1833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F211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802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E5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B0131F1"/>
    <w:multiLevelType w:val="hybridMultilevel"/>
    <w:tmpl w:val="5AE47116"/>
    <w:lvl w:ilvl="0" w:tplc="E2E63398">
      <w:start w:val="2"/>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25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89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0D6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F696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6B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639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AF7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0026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E6952E5"/>
    <w:multiLevelType w:val="hybridMultilevel"/>
    <w:tmpl w:val="B67C5F9C"/>
    <w:lvl w:ilvl="0" w:tplc="3BF0DBC0">
      <w:start w:val="2"/>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03D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88A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EE2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E6C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ED2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60D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412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02A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0F105F7"/>
    <w:multiLevelType w:val="hybridMultilevel"/>
    <w:tmpl w:val="FFAE7E94"/>
    <w:lvl w:ilvl="0" w:tplc="93CA273A">
      <w:start w:val="1"/>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08DFA0">
      <w:start w:val="1"/>
      <w:numFmt w:val="lowerLetter"/>
      <w:lvlText w:val="%2"/>
      <w:lvlJc w:val="left"/>
      <w:pPr>
        <w:ind w:left="1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A0B678">
      <w:start w:val="1"/>
      <w:numFmt w:val="lowerRoman"/>
      <w:lvlText w:val="%3"/>
      <w:lvlJc w:val="left"/>
      <w:pPr>
        <w:ind w:left="1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B612A6">
      <w:start w:val="1"/>
      <w:numFmt w:val="decimal"/>
      <w:lvlText w:val="%4"/>
      <w:lvlJc w:val="left"/>
      <w:pPr>
        <w:ind w:left="2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7C0574">
      <w:start w:val="1"/>
      <w:numFmt w:val="lowerLetter"/>
      <w:lvlText w:val="%5"/>
      <w:lvlJc w:val="left"/>
      <w:pPr>
        <w:ind w:left="3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96B78E">
      <w:start w:val="1"/>
      <w:numFmt w:val="lowerRoman"/>
      <w:lvlText w:val="%6"/>
      <w:lvlJc w:val="left"/>
      <w:pPr>
        <w:ind w:left="4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8E8FE8">
      <w:start w:val="1"/>
      <w:numFmt w:val="decimal"/>
      <w:lvlText w:val="%7"/>
      <w:lvlJc w:val="left"/>
      <w:pPr>
        <w:ind w:left="48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064ED4">
      <w:start w:val="1"/>
      <w:numFmt w:val="lowerLetter"/>
      <w:lvlText w:val="%8"/>
      <w:lvlJc w:val="left"/>
      <w:pPr>
        <w:ind w:left="55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9A627E">
      <w:start w:val="1"/>
      <w:numFmt w:val="lowerRoman"/>
      <w:lvlText w:val="%9"/>
      <w:lvlJc w:val="left"/>
      <w:pPr>
        <w:ind w:left="6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3484103"/>
    <w:multiLevelType w:val="hybridMultilevel"/>
    <w:tmpl w:val="9B2C8F06"/>
    <w:lvl w:ilvl="0" w:tplc="3D28B70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EC85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9E04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AE92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BE99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4C9D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48CA5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6272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9249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44A5C1D"/>
    <w:multiLevelType w:val="hybridMultilevel"/>
    <w:tmpl w:val="42063096"/>
    <w:lvl w:ilvl="0" w:tplc="3992DF4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A83A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081C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3A3E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1616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1830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E618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8609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FA20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5A6087B"/>
    <w:multiLevelType w:val="hybridMultilevel"/>
    <w:tmpl w:val="2E34F1B4"/>
    <w:lvl w:ilvl="0" w:tplc="0CBAA79C">
      <w:start w:val="1"/>
      <w:numFmt w:val="upp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6AC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0CC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60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568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4258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CC60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B82C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38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023A41"/>
    <w:multiLevelType w:val="hybridMultilevel"/>
    <w:tmpl w:val="0C44F050"/>
    <w:lvl w:ilvl="0" w:tplc="E0F8454C">
      <w:start w:val="1"/>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0049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04935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1819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B2153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CC3A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F4687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2E2F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A06B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7AE6EF9"/>
    <w:multiLevelType w:val="hybridMultilevel"/>
    <w:tmpl w:val="18641940"/>
    <w:lvl w:ilvl="0" w:tplc="095A124E">
      <w:start w:val="2"/>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121B4A">
      <w:start w:val="1"/>
      <w:numFmt w:val="lowerLetter"/>
      <w:lvlText w:val="%2"/>
      <w:lvlJc w:val="left"/>
      <w:pPr>
        <w:ind w:left="1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DCF906">
      <w:start w:val="1"/>
      <w:numFmt w:val="lowerRoman"/>
      <w:lvlText w:val="%3"/>
      <w:lvlJc w:val="left"/>
      <w:pPr>
        <w:ind w:left="1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FECEEE">
      <w:start w:val="1"/>
      <w:numFmt w:val="decimal"/>
      <w:lvlText w:val="%4"/>
      <w:lvlJc w:val="left"/>
      <w:pPr>
        <w:ind w:left="2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780A68">
      <w:start w:val="1"/>
      <w:numFmt w:val="lowerLetter"/>
      <w:lvlText w:val="%5"/>
      <w:lvlJc w:val="left"/>
      <w:pPr>
        <w:ind w:left="3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0AB5CC">
      <w:start w:val="1"/>
      <w:numFmt w:val="lowerRoman"/>
      <w:lvlText w:val="%6"/>
      <w:lvlJc w:val="left"/>
      <w:pPr>
        <w:ind w:left="4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56D58E">
      <w:start w:val="1"/>
      <w:numFmt w:val="decimal"/>
      <w:lvlText w:val="%7"/>
      <w:lvlJc w:val="left"/>
      <w:pPr>
        <w:ind w:left="48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2C4FBE">
      <w:start w:val="1"/>
      <w:numFmt w:val="lowerLetter"/>
      <w:lvlText w:val="%8"/>
      <w:lvlJc w:val="left"/>
      <w:pPr>
        <w:ind w:left="55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DAD74A">
      <w:start w:val="1"/>
      <w:numFmt w:val="lowerRoman"/>
      <w:lvlText w:val="%9"/>
      <w:lvlJc w:val="left"/>
      <w:pPr>
        <w:ind w:left="6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29D226D9"/>
    <w:multiLevelType w:val="hybridMultilevel"/>
    <w:tmpl w:val="04DCAAB4"/>
    <w:lvl w:ilvl="0" w:tplc="39024EB6">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432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65F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C40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56FC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AC6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02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01F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0F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A954A44"/>
    <w:multiLevelType w:val="hybridMultilevel"/>
    <w:tmpl w:val="97DEB890"/>
    <w:lvl w:ilvl="0" w:tplc="E3A0379C">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CE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E44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B638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2D8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3681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844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4A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C80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A9B4121"/>
    <w:multiLevelType w:val="hybridMultilevel"/>
    <w:tmpl w:val="B2F4C9C6"/>
    <w:lvl w:ilvl="0" w:tplc="59F0D58C">
      <w:start w:val="1"/>
      <w:numFmt w:val="upp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48B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2E3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8E4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23D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AA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A2EC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A76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B423FCA"/>
    <w:multiLevelType w:val="hybridMultilevel"/>
    <w:tmpl w:val="EB084AF6"/>
    <w:lvl w:ilvl="0" w:tplc="3CE46648">
      <w:start w:val="1"/>
      <w:numFmt w:val="upperLetter"/>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440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61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A2E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34B7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E1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A65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8C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669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FC83D46"/>
    <w:multiLevelType w:val="hybridMultilevel"/>
    <w:tmpl w:val="BC34B67C"/>
    <w:lvl w:ilvl="0" w:tplc="3F3AEBA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E63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6B7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657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612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D65C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44A5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60D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EFC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074082E"/>
    <w:multiLevelType w:val="hybridMultilevel"/>
    <w:tmpl w:val="19785D8A"/>
    <w:lvl w:ilvl="0" w:tplc="CE16A9A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BC79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D058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64917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C45D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18E2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2E79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409B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94ED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31BB02F9"/>
    <w:multiLevelType w:val="hybridMultilevel"/>
    <w:tmpl w:val="98EE88BC"/>
    <w:lvl w:ilvl="0" w:tplc="29620BEE">
      <w:start w:val="2"/>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65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68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A6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BAD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169C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2C9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41E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22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1E567C1"/>
    <w:multiLevelType w:val="hybridMultilevel"/>
    <w:tmpl w:val="58FE8644"/>
    <w:lvl w:ilvl="0" w:tplc="71705BF6">
      <w:start w:val="1"/>
      <w:numFmt w:val="decimal"/>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82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0C6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8D1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06C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62C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C8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AD7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228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5E12D3A"/>
    <w:multiLevelType w:val="hybridMultilevel"/>
    <w:tmpl w:val="8C540B2A"/>
    <w:lvl w:ilvl="0" w:tplc="8FD2FC4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62C5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F6D9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20FB7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800F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3844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8EA7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8C9A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0A3B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36AB74F6"/>
    <w:multiLevelType w:val="hybridMultilevel"/>
    <w:tmpl w:val="AD4E29DA"/>
    <w:lvl w:ilvl="0" w:tplc="DFB2333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F8BF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EE6C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0201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1A95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A079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DCB8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9A1D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4855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9E076AD"/>
    <w:multiLevelType w:val="hybridMultilevel"/>
    <w:tmpl w:val="51C42D3C"/>
    <w:lvl w:ilvl="0" w:tplc="C8B66B08">
      <w:start w:val="2"/>
      <w:numFmt w:val="upperLetter"/>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6D5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8C4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448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6B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68F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58B3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3A29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821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B7F3981"/>
    <w:multiLevelType w:val="hybridMultilevel"/>
    <w:tmpl w:val="8F82F324"/>
    <w:lvl w:ilvl="0" w:tplc="76D2F05E">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CC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873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E3C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4D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009C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4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67F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672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2AB651C"/>
    <w:multiLevelType w:val="hybridMultilevel"/>
    <w:tmpl w:val="5AA61B32"/>
    <w:lvl w:ilvl="0" w:tplc="9C1C8218">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34FB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F8EF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6E7E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6624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3283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DAC0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6220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4A1A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43136062"/>
    <w:multiLevelType w:val="hybridMultilevel"/>
    <w:tmpl w:val="A26484C0"/>
    <w:lvl w:ilvl="0" w:tplc="2098D3F8">
      <w:start w:val="2"/>
      <w:numFmt w:val="lowerLetter"/>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26A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680B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EA0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AA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88F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6A8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8847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0D7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37D64DE"/>
    <w:multiLevelType w:val="hybridMultilevel"/>
    <w:tmpl w:val="D130D822"/>
    <w:lvl w:ilvl="0" w:tplc="3F46E1B0">
      <w:start w:val="1"/>
      <w:numFmt w:val="lowerLetter"/>
      <w:lvlText w:val="(%1)"/>
      <w:lvlJc w:val="left"/>
      <w:pPr>
        <w:ind w:left="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E56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C1F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09F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7044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8F1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029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AF7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424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7E60ED8"/>
    <w:multiLevelType w:val="hybridMultilevel"/>
    <w:tmpl w:val="40406C70"/>
    <w:lvl w:ilvl="0" w:tplc="9C0AAB76">
      <w:start w:val="1"/>
      <w:numFmt w:val="lowerLetter"/>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82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E05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ACA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283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A90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41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85A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D209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CC97FC9"/>
    <w:multiLevelType w:val="hybridMultilevel"/>
    <w:tmpl w:val="5028A164"/>
    <w:lvl w:ilvl="0" w:tplc="F968C3C6">
      <w:start w:val="1"/>
      <w:numFmt w:val="lowerLetter"/>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E65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4B4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4A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8CBB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829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09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470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A68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CD725DD"/>
    <w:multiLevelType w:val="hybridMultilevel"/>
    <w:tmpl w:val="7AA22A96"/>
    <w:lvl w:ilvl="0" w:tplc="1DF6AAE6">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3EB9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3207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8C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06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C85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036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56AD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CAA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EF37F82"/>
    <w:multiLevelType w:val="hybridMultilevel"/>
    <w:tmpl w:val="D04A1D16"/>
    <w:lvl w:ilvl="0" w:tplc="48D2F794">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7066F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AE61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F470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98CE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8616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ACBB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0612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CA43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4FDC673F"/>
    <w:multiLevelType w:val="hybridMultilevel"/>
    <w:tmpl w:val="62D29B28"/>
    <w:lvl w:ilvl="0" w:tplc="FC9C9B5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6AC4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A29E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B6AE7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6862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E2F7C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3293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788A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9648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50173BE5"/>
    <w:multiLevelType w:val="hybridMultilevel"/>
    <w:tmpl w:val="F1946516"/>
    <w:lvl w:ilvl="0" w:tplc="9858DBBA">
      <w:start w:val="1"/>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CA3A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E479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3615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6261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8A6D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6E5C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B407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2683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509830A7"/>
    <w:multiLevelType w:val="hybridMultilevel"/>
    <w:tmpl w:val="608A04EA"/>
    <w:lvl w:ilvl="0" w:tplc="E3421310">
      <w:start w:val="2"/>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93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6C7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8D1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424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F280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86F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691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AA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18770E7"/>
    <w:multiLevelType w:val="hybridMultilevel"/>
    <w:tmpl w:val="3020AB06"/>
    <w:lvl w:ilvl="0" w:tplc="A2D68826">
      <w:start w:val="1"/>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E266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26B1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08BBB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147C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98AB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1004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5241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42D73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51F4544D"/>
    <w:multiLevelType w:val="hybridMultilevel"/>
    <w:tmpl w:val="84D204C0"/>
    <w:lvl w:ilvl="0" w:tplc="85743D4E">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25FF6">
      <w:start w:val="1"/>
      <w:numFmt w:val="lowerLetter"/>
      <w:lvlText w:val="%2"/>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4CBA0">
      <w:start w:val="1"/>
      <w:numFmt w:val="lowerRoman"/>
      <w:lvlText w:val="%3"/>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C980C">
      <w:start w:val="1"/>
      <w:numFmt w:val="decimal"/>
      <w:lvlText w:val="%4"/>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AEC26">
      <w:start w:val="1"/>
      <w:numFmt w:val="lowerLetter"/>
      <w:lvlText w:val="%5"/>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E43F4">
      <w:start w:val="1"/>
      <w:numFmt w:val="lowerRoman"/>
      <w:lvlText w:val="%6"/>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086704">
      <w:start w:val="1"/>
      <w:numFmt w:val="decimal"/>
      <w:lvlText w:val="%7"/>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C6A90">
      <w:start w:val="1"/>
      <w:numFmt w:val="lowerLetter"/>
      <w:lvlText w:val="%8"/>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2DD94">
      <w:start w:val="1"/>
      <w:numFmt w:val="lowerRoman"/>
      <w:lvlText w:val="%9"/>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6664315"/>
    <w:multiLevelType w:val="hybridMultilevel"/>
    <w:tmpl w:val="766A62EC"/>
    <w:lvl w:ilvl="0" w:tplc="840C6790">
      <w:start w:val="1"/>
      <w:numFmt w:val="lowerLetter"/>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822D0">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E3468">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8499A">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2A210">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ABB84">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2F0F8">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A4AC6">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2582A">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58992640"/>
    <w:multiLevelType w:val="hybridMultilevel"/>
    <w:tmpl w:val="1D4E9658"/>
    <w:lvl w:ilvl="0" w:tplc="51D4CCC4">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5231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0B7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85F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22C0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A1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828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644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8FD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B8D6BEC"/>
    <w:multiLevelType w:val="hybridMultilevel"/>
    <w:tmpl w:val="F1E0B48C"/>
    <w:lvl w:ilvl="0" w:tplc="0C406BBA">
      <w:start w:val="1"/>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804A2E">
      <w:start w:val="1"/>
      <w:numFmt w:val="lowerLetter"/>
      <w:lvlText w:val="%2"/>
      <w:lvlJc w:val="left"/>
      <w:pPr>
        <w:ind w:left="1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CEAE2A">
      <w:start w:val="1"/>
      <w:numFmt w:val="lowerRoman"/>
      <w:lvlText w:val="%3"/>
      <w:lvlJc w:val="left"/>
      <w:pPr>
        <w:ind w:left="1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0886AE">
      <w:start w:val="1"/>
      <w:numFmt w:val="decimal"/>
      <w:lvlText w:val="%4"/>
      <w:lvlJc w:val="left"/>
      <w:pPr>
        <w:ind w:left="2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90E48A">
      <w:start w:val="1"/>
      <w:numFmt w:val="lowerLetter"/>
      <w:lvlText w:val="%5"/>
      <w:lvlJc w:val="left"/>
      <w:pPr>
        <w:ind w:left="3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52DAE8">
      <w:start w:val="1"/>
      <w:numFmt w:val="lowerRoman"/>
      <w:lvlText w:val="%6"/>
      <w:lvlJc w:val="left"/>
      <w:pPr>
        <w:ind w:left="4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0D90A">
      <w:start w:val="1"/>
      <w:numFmt w:val="decimal"/>
      <w:lvlText w:val="%7"/>
      <w:lvlJc w:val="left"/>
      <w:pPr>
        <w:ind w:left="48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DEA786">
      <w:start w:val="1"/>
      <w:numFmt w:val="lowerLetter"/>
      <w:lvlText w:val="%8"/>
      <w:lvlJc w:val="left"/>
      <w:pPr>
        <w:ind w:left="55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B235E6">
      <w:start w:val="1"/>
      <w:numFmt w:val="lowerRoman"/>
      <w:lvlText w:val="%9"/>
      <w:lvlJc w:val="left"/>
      <w:pPr>
        <w:ind w:left="6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5D401BF1"/>
    <w:multiLevelType w:val="multilevel"/>
    <w:tmpl w:val="274623EA"/>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6DE2D0D"/>
    <w:multiLevelType w:val="hybridMultilevel"/>
    <w:tmpl w:val="11E857F2"/>
    <w:lvl w:ilvl="0" w:tplc="367EE1D0">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4E3E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A50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CD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383B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E58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4AC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6424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248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68AD0C99"/>
    <w:multiLevelType w:val="hybridMultilevel"/>
    <w:tmpl w:val="DEF866BA"/>
    <w:lvl w:ilvl="0" w:tplc="7A12A5C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B817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A4D5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5005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20D7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D405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5219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C27A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4811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6AE5200E"/>
    <w:multiLevelType w:val="hybridMultilevel"/>
    <w:tmpl w:val="04AEEE92"/>
    <w:lvl w:ilvl="0" w:tplc="D4A45250">
      <w:start w:val="1"/>
      <w:numFmt w:val="lowerLetter"/>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AC8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0AD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EC0D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24D2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2C8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8FA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A64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2A5A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B823553"/>
    <w:multiLevelType w:val="hybridMultilevel"/>
    <w:tmpl w:val="BB1A63CC"/>
    <w:lvl w:ilvl="0" w:tplc="F5AA2358">
      <w:start w:val="1"/>
      <w:numFmt w:val="upperLetter"/>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87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061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88D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9686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ED0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FC8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44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0AD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6BB7249D"/>
    <w:multiLevelType w:val="hybridMultilevel"/>
    <w:tmpl w:val="AF96A1C6"/>
    <w:lvl w:ilvl="0" w:tplc="C8F046F8">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638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6B1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5875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41A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876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644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F83D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222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6C9437F9"/>
    <w:multiLevelType w:val="hybridMultilevel"/>
    <w:tmpl w:val="0C323166"/>
    <w:lvl w:ilvl="0" w:tplc="852EB934">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5ABC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4A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0B4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F6A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80E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B26A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A1F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C13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E1033A1"/>
    <w:multiLevelType w:val="hybridMultilevel"/>
    <w:tmpl w:val="BA7CCCAC"/>
    <w:lvl w:ilvl="0" w:tplc="9B00E2C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3AD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A5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688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A9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ED8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090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6C6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5EA1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6FB072C6"/>
    <w:multiLevelType w:val="hybridMultilevel"/>
    <w:tmpl w:val="C06EE834"/>
    <w:lvl w:ilvl="0" w:tplc="B9C42FEE">
      <w:start w:val="5"/>
      <w:numFmt w:val="lowerLetter"/>
      <w:lvlText w:val="(%1)"/>
      <w:lvlJc w:val="left"/>
      <w:pPr>
        <w:ind w:left="5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2894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D0FA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28A5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B2B06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0E6AD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CC11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680A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6A2D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70390E24"/>
    <w:multiLevelType w:val="hybridMultilevel"/>
    <w:tmpl w:val="7C2E7746"/>
    <w:lvl w:ilvl="0" w:tplc="1E261240">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35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964E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298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24A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2BD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66F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1C71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8D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4844AD0"/>
    <w:multiLevelType w:val="hybridMultilevel"/>
    <w:tmpl w:val="A3E8AA38"/>
    <w:lvl w:ilvl="0" w:tplc="B770B120">
      <w:start w:val="1"/>
      <w:numFmt w:val="lowerLetter"/>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A621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9AFA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8A8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686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6A8A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62B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829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C4E8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57732CE"/>
    <w:multiLevelType w:val="hybridMultilevel"/>
    <w:tmpl w:val="83944B3C"/>
    <w:lvl w:ilvl="0" w:tplc="B1186A72">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AE80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4002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0CDB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5E55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684D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5AAA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7608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7EC0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75B327C9"/>
    <w:multiLevelType w:val="hybridMultilevel"/>
    <w:tmpl w:val="13C26D96"/>
    <w:lvl w:ilvl="0" w:tplc="A2E487F6">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E14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167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44C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9069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A39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EAF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CEB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A73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648065B"/>
    <w:multiLevelType w:val="hybridMultilevel"/>
    <w:tmpl w:val="18B41B7C"/>
    <w:lvl w:ilvl="0" w:tplc="C67ACBA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70CA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16B4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C265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5CFC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4639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74E3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7CEB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48C3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767D6EB5"/>
    <w:multiLevelType w:val="hybridMultilevel"/>
    <w:tmpl w:val="EC227836"/>
    <w:lvl w:ilvl="0" w:tplc="473A0B46">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42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BADE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349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E295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C5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C3C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05F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02B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77263BA4"/>
    <w:multiLevelType w:val="hybridMultilevel"/>
    <w:tmpl w:val="64580092"/>
    <w:lvl w:ilvl="0" w:tplc="2BAA804A">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9216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62B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AEA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476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9299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2A4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F9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36F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7A7E0A42"/>
    <w:multiLevelType w:val="hybridMultilevel"/>
    <w:tmpl w:val="80D86F3C"/>
    <w:lvl w:ilvl="0" w:tplc="E6B4296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928E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7053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1050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BA4A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84F0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5881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52FF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DE95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7BF52A87"/>
    <w:multiLevelType w:val="hybridMultilevel"/>
    <w:tmpl w:val="7C1498BC"/>
    <w:lvl w:ilvl="0" w:tplc="005ABD70">
      <w:start w:val="2"/>
      <w:numFmt w:val="upperLetter"/>
      <w:lvlText w:val="%1."/>
      <w:lvlJc w:val="left"/>
      <w:pPr>
        <w:ind w:left="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A4A7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72D8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9699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CE3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886B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68D9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92CB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96AF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7C290490"/>
    <w:multiLevelType w:val="hybridMultilevel"/>
    <w:tmpl w:val="87A0843E"/>
    <w:lvl w:ilvl="0" w:tplc="A4BC69BA">
      <w:start w:val="1"/>
      <w:numFmt w:val="lowerLetter"/>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E09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24F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874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C15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6B7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890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A01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9AA1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7F035A7D"/>
    <w:multiLevelType w:val="hybridMultilevel"/>
    <w:tmpl w:val="7102D622"/>
    <w:lvl w:ilvl="0" w:tplc="5A4EF8AE">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09E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0B0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DA03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23E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4A9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201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09C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7210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8"/>
  </w:num>
  <w:num w:numId="3">
    <w:abstractNumId w:val="41"/>
  </w:num>
  <w:num w:numId="4">
    <w:abstractNumId w:val="16"/>
  </w:num>
  <w:num w:numId="5">
    <w:abstractNumId w:val="49"/>
  </w:num>
  <w:num w:numId="6">
    <w:abstractNumId w:val="59"/>
  </w:num>
  <w:num w:numId="7">
    <w:abstractNumId w:val="21"/>
  </w:num>
  <w:num w:numId="8">
    <w:abstractNumId w:val="45"/>
  </w:num>
  <w:num w:numId="9">
    <w:abstractNumId w:val="23"/>
  </w:num>
  <w:num w:numId="10">
    <w:abstractNumId w:val="1"/>
  </w:num>
  <w:num w:numId="11">
    <w:abstractNumId w:val="4"/>
  </w:num>
  <w:num w:numId="12">
    <w:abstractNumId w:val="29"/>
  </w:num>
  <w:num w:numId="13">
    <w:abstractNumId w:val="14"/>
  </w:num>
  <w:num w:numId="14">
    <w:abstractNumId w:val="44"/>
  </w:num>
  <w:num w:numId="15">
    <w:abstractNumId w:val="57"/>
  </w:num>
  <w:num w:numId="16">
    <w:abstractNumId w:val="19"/>
  </w:num>
  <w:num w:numId="17">
    <w:abstractNumId w:val="32"/>
  </w:num>
  <w:num w:numId="18">
    <w:abstractNumId w:val="56"/>
  </w:num>
  <w:num w:numId="19">
    <w:abstractNumId w:val="26"/>
  </w:num>
  <w:num w:numId="20">
    <w:abstractNumId w:val="43"/>
  </w:num>
  <w:num w:numId="21">
    <w:abstractNumId w:val="52"/>
  </w:num>
  <w:num w:numId="22">
    <w:abstractNumId w:val="9"/>
  </w:num>
  <w:num w:numId="23">
    <w:abstractNumId w:val="33"/>
  </w:num>
  <w:num w:numId="24">
    <w:abstractNumId w:val="60"/>
  </w:num>
  <w:num w:numId="25">
    <w:abstractNumId w:val="5"/>
  </w:num>
  <w:num w:numId="26">
    <w:abstractNumId w:val="11"/>
  </w:num>
  <w:num w:numId="27">
    <w:abstractNumId w:val="6"/>
  </w:num>
  <w:num w:numId="28">
    <w:abstractNumId w:val="35"/>
  </w:num>
  <w:num w:numId="29">
    <w:abstractNumId w:val="47"/>
  </w:num>
  <w:num w:numId="30">
    <w:abstractNumId w:val="17"/>
  </w:num>
  <w:num w:numId="31">
    <w:abstractNumId w:val="24"/>
  </w:num>
  <w:num w:numId="32">
    <w:abstractNumId w:val="30"/>
  </w:num>
  <w:num w:numId="33">
    <w:abstractNumId w:val="51"/>
  </w:num>
  <w:num w:numId="34">
    <w:abstractNumId w:val="27"/>
  </w:num>
  <w:num w:numId="35">
    <w:abstractNumId w:val="28"/>
  </w:num>
  <w:num w:numId="36">
    <w:abstractNumId w:val="38"/>
  </w:num>
  <w:num w:numId="37">
    <w:abstractNumId w:val="34"/>
  </w:num>
  <w:num w:numId="38">
    <w:abstractNumId w:val="53"/>
  </w:num>
  <w:num w:numId="39">
    <w:abstractNumId w:val="12"/>
  </w:num>
  <w:num w:numId="40">
    <w:abstractNumId w:val="36"/>
  </w:num>
  <w:num w:numId="41">
    <w:abstractNumId w:val="7"/>
  </w:num>
  <w:num w:numId="42">
    <w:abstractNumId w:val="39"/>
  </w:num>
  <w:num w:numId="43">
    <w:abstractNumId w:val="31"/>
  </w:num>
  <w:num w:numId="44">
    <w:abstractNumId w:val="46"/>
  </w:num>
  <w:num w:numId="45">
    <w:abstractNumId w:val="55"/>
  </w:num>
  <w:num w:numId="46">
    <w:abstractNumId w:val="54"/>
  </w:num>
  <w:num w:numId="47">
    <w:abstractNumId w:val="50"/>
  </w:num>
  <w:num w:numId="48">
    <w:abstractNumId w:val="42"/>
  </w:num>
  <w:num w:numId="49">
    <w:abstractNumId w:val="25"/>
  </w:num>
  <w:num w:numId="50">
    <w:abstractNumId w:val="3"/>
  </w:num>
  <w:num w:numId="51">
    <w:abstractNumId w:val="58"/>
  </w:num>
  <w:num w:numId="52">
    <w:abstractNumId w:val="10"/>
  </w:num>
  <w:num w:numId="53">
    <w:abstractNumId w:val="20"/>
  </w:num>
  <w:num w:numId="54">
    <w:abstractNumId w:val="15"/>
  </w:num>
  <w:num w:numId="55">
    <w:abstractNumId w:val="37"/>
  </w:num>
  <w:num w:numId="56">
    <w:abstractNumId w:val="0"/>
  </w:num>
  <w:num w:numId="57">
    <w:abstractNumId w:val="2"/>
  </w:num>
  <w:num w:numId="58">
    <w:abstractNumId w:val="13"/>
  </w:num>
  <w:num w:numId="59">
    <w:abstractNumId w:val="40"/>
  </w:num>
  <w:num w:numId="60">
    <w:abstractNumId w:val="8"/>
  </w:num>
  <w:num w:numId="61">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C1"/>
    <w:rsid w:val="003C270B"/>
    <w:rsid w:val="008813B7"/>
    <w:rsid w:val="008F4781"/>
    <w:rsid w:val="00A1033B"/>
    <w:rsid w:val="00AC39EF"/>
    <w:rsid w:val="00BC13C1"/>
    <w:rsid w:val="00D938A5"/>
    <w:rsid w:val="00E1764C"/>
    <w:rsid w:val="00FE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5" w:line="26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17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64C"/>
    <w:rPr>
      <w:rFonts w:ascii="Tahoma" w:eastAsia="Times New Roman" w:hAnsi="Tahoma" w:cs="Tahoma"/>
      <w:color w:val="000000"/>
      <w:sz w:val="16"/>
      <w:szCs w:val="16"/>
    </w:rPr>
  </w:style>
  <w:style w:type="paragraph" w:styleId="Header">
    <w:name w:val="header"/>
    <w:basedOn w:val="Normal"/>
    <w:link w:val="HeaderChar"/>
    <w:uiPriority w:val="99"/>
    <w:unhideWhenUsed/>
    <w:rsid w:val="008F4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8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F4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8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5" w:line="26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17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64C"/>
    <w:rPr>
      <w:rFonts w:ascii="Tahoma" w:eastAsia="Times New Roman" w:hAnsi="Tahoma" w:cs="Tahoma"/>
      <w:color w:val="000000"/>
      <w:sz w:val="16"/>
      <w:szCs w:val="16"/>
    </w:rPr>
  </w:style>
  <w:style w:type="paragraph" w:styleId="Header">
    <w:name w:val="header"/>
    <w:basedOn w:val="Normal"/>
    <w:link w:val="HeaderChar"/>
    <w:uiPriority w:val="99"/>
    <w:unhideWhenUsed/>
    <w:rsid w:val="008F4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8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F4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8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4650</Words>
  <Characters>26506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2024-10-18T05:22:00Z</dcterms:created>
  <dc:creator>admin</dc:creator>
  <dc:description>Đề cương ôn tập giữa học kỳ 1 Công nghệ 12 Kết nối tri thức 2024-2025 được soạn dưới dạng file word và PDF gồm 10 trang. Các bạn xem và tải về ở dưới.</dc:description>
  <dcterms:modified xsi:type="dcterms:W3CDTF">2024-10-18T05:39:00Z</dcterms:modified>
  <cp:revision>1</cp:revision>
  <dc:title>Đề Cương Ôn Tập Giữa Học Kỳ 1 Công Nghệ 12 Kết Nối Tri Thức 2024-2025</dc:title>
</cp:coreProperties>
</file>